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C" w:rsidRPr="00090C6C" w:rsidRDefault="00090C6C" w:rsidP="00090C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8680367"/>
      <w:proofErr w:type="spellStart"/>
      <w:r w:rsidRPr="00090C6C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Pr="00090C6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90C6C" w:rsidRDefault="00090C6C" w:rsidP="00090C6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90C6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0C6C">
        <w:rPr>
          <w:rFonts w:ascii="Times New Roman" w:hAnsi="Times New Roman" w:cs="Times New Roman"/>
          <w:sz w:val="24"/>
          <w:szCs w:val="24"/>
        </w:rPr>
        <w:t>основная общеобразовательная школа №15 п.Восхо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090C6C" w:rsidRDefault="00090C6C" w:rsidP="00090C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090C6C" w:rsidRDefault="00090C6C" w:rsidP="00090C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0C6C" w:rsidRPr="00090C6C" w:rsidRDefault="00090C6C" w:rsidP="00090C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0C6C" w:rsidRDefault="00090C6C"/>
    <w:p w:rsidR="00090C6C" w:rsidRDefault="00090C6C"/>
    <w:tbl>
      <w:tblPr>
        <w:tblW w:w="10598" w:type="dxa"/>
        <w:tblLook w:val="04A0" w:firstRow="1" w:lastRow="0" w:firstColumn="1" w:lastColumn="0" w:noHBand="0" w:noVBand="1"/>
      </w:tblPr>
      <w:tblGrid>
        <w:gridCol w:w="4957"/>
        <w:gridCol w:w="5641"/>
      </w:tblGrid>
      <w:tr w:rsidR="004F13A8" w:rsidRPr="00830854" w:rsidTr="00090C6C">
        <w:trPr>
          <w:trHeight w:val="1542"/>
        </w:trPr>
        <w:tc>
          <w:tcPr>
            <w:tcW w:w="4957" w:type="dxa"/>
            <w:hideMark/>
          </w:tcPr>
          <w:p w:rsidR="00830854" w:rsidRPr="00830854" w:rsidRDefault="00830854" w:rsidP="00830854">
            <w:pPr>
              <w:pStyle w:val="a3"/>
              <w:rPr>
                <w:rFonts w:ascii="Times New Roman" w:hAnsi="Times New Roman" w:cs="Times New Roman"/>
              </w:rPr>
            </w:pPr>
            <w:bookmarkStart w:id="1" w:name="_Hlk48680449"/>
            <w:r w:rsidRPr="00830854">
              <w:rPr>
                <w:rFonts w:ascii="Times New Roman" w:hAnsi="Times New Roman" w:cs="Times New Roman"/>
              </w:rPr>
              <w:t>Принято</w:t>
            </w:r>
          </w:p>
          <w:p w:rsidR="00830854" w:rsidRPr="00830854" w:rsidRDefault="00830854" w:rsidP="00830854">
            <w:pPr>
              <w:pStyle w:val="a3"/>
              <w:rPr>
                <w:rFonts w:ascii="Times New Roman" w:hAnsi="Times New Roman" w:cs="Times New Roman"/>
              </w:rPr>
            </w:pPr>
            <w:r w:rsidRPr="00830854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830854" w:rsidRPr="00830854" w:rsidRDefault="00830854" w:rsidP="00830854">
            <w:pPr>
              <w:pStyle w:val="a3"/>
              <w:rPr>
                <w:rFonts w:ascii="Times New Roman" w:hAnsi="Times New Roman" w:cs="Times New Roman"/>
              </w:rPr>
            </w:pPr>
            <w:r w:rsidRPr="00830854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30854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__</w:t>
            </w:r>
            <w:r w:rsidR="00090C6C">
              <w:rPr>
                <w:rFonts w:ascii="Times New Roman" w:hAnsi="Times New Roman" w:cs="Times New Roman"/>
              </w:rPr>
              <w:t>_</w:t>
            </w:r>
            <w:r w:rsidR="00090C6C" w:rsidRPr="00830854">
              <w:rPr>
                <w:rFonts w:ascii="Times New Roman" w:hAnsi="Times New Roman" w:cs="Times New Roman"/>
              </w:rPr>
              <w:t>»</w:t>
            </w:r>
            <w:r w:rsidRPr="008308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="00DF0955">
              <w:rPr>
                <w:rFonts w:ascii="Times New Roman" w:hAnsi="Times New Roman" w:cs="Times New Roman"/>
              </w:rPr>
              <w:t>202</w:t>
            </w:r>
            <w:r w:rsidR="00781D22">
              <w:rPr>
                <w:rFonts w:ascii="Times New Roman" w:hAnsi="Times New Roman" w:cs="Times New Roman"/>
              </w:rPr>
              <w:t>3</w:t>
            </w:r>
            <w:r w:rsidRPr="0083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854">
              <w:rPr>
                <w:rFonts w:ascii="Times New Roman" w:hAnsi="Times New Roman" w:cs="Times New Roman"/>
              </w:rPr>
              <w:t>г.</w:t>
            </w:r>
            <w:r w:rsidR="004F13A8" w:rsidRPr="00830854">
              <w:rPr>
                <w:rFonts w:ascii="Times New Roman" w:hAnsi="Times New Roman" w:cs="Times New Roman"/>
                <w:color w:val="FFFFFF"/>
                <w:sz w:val="27"/>
              </w:rPr>
              <w:t>ица</w:t>
            </w:r>
            <w:proofErr w:type="spellEnd"/>
            <w:r w:rsidR="004F13A8" w:rsidRPr="00830854">
              <w:rPr>
                <w:rFonts w:ascii="Times New Roman" w:hAnsi="Times New Roman" w:cs="Times New Roman"/>
                <w:color w:val="FFFFFF"/>
                <w:sz w:val="27"/>
              </w:rPr>
              <w:t xml:space="preserve"> 1</w:t>
            </w:r>
            <w:r w:rsidR="004F13A8" w:rsidRPr="0083085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4F13A8" w:rsidRPr="00830854" w:rsidRDefault="004F13A8" w:rsidP="008308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hideMark/>
          </w:tcPr>
          <w:p w:rsidR="004F13A8" w:rsidRPr="00830854" w:rsidRDefault="00090C6C" w:rsidP="008308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4F13A8" w:rsidRPr="00830854">
              <w:rPr>
                <w:rFonts w:ascii="Times New Roman" w:hAnsi="Times New Roman" w:cs="Times New Roman"/>
              </w:rPr>
              <w:t>Утверждаю</w:t>
            </w:r>
          </w:p>
          <w:p w:rsidR="00DB51E6" w:rsidRDefault="00090C6C" w:rsidP="00DB51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4F13A8" w:rsidRPr="00830854">
              <w:rPr>
                <w:rFonts w:ascii="Times New Roman" w:hAnsi="Times New Roman" w:cs="Times New Roman"/>
              </w:rPr>
              <w:t xml:space="preserve">Приказ № </w:t>
            </w:r>
            <w:r w:rsidR="00830854" w:rsidRPr="00830854">
              <w:rPr>
                <w:rFonts w:ascii="Times New Roman" w:hAnsi="Times New Roman" w:cs="Times New Roman"/>
              </w:rPr>
              <w:t>___</w:t>
            </w:r>
            <w:r w:rsidR="004F13A8" w:rsidRPr="00830854">
              <w:rPr>
                <w:rFonts w:ascii="Times New Roman" w:hAnsi="Times New Roman" w:cs="Times New Roman"/>
              </w:rPr>
              <w:t xml:space="preserve"> от «</w:t>
            </w:r>
            <w:r w:rsidR="00830854">
              <w:rPr>
                <w:rFonts w:ascii="Times New Roman" w:hAnsi="Times New Roman" w:cs="Times New Roman"/>
              </w:rPr>
              <w:t>___</w:t>
            </w:r>
            <w:r w:rsidR="004F13A8" w:rsidRPr="00830854">
              <w:rPr>
                <w:rFonts w:ascii="Times New Roman" w:hAnsi="Times New Roman" w:cs="Times New Roman"/>
              </w:rPr>
              <w:t xml:space="preserve">» </w:t>
            </w:r>
            <w:r w:rsidR="00830854">
              <w:rPr>
                <w:rFonts w:ascii="Times New Roman" w:hAnsi="Times New Roman" w:cs="Times New Roman"/>
              </w:rPr>
              <w:t>_________</w:t>
            </w:r>
            <w:r w:rsidR="004F13A8" w:rsidRPr="00830854">
              <w:rPr>
                <w:rFonts w:ascii="Times New Roman" w:hAnsi="Times New Roman" w:cs="Times New Roman"/>
              </w:rPr>
              <w:t xml:space="preserve"> </w:t>
            </w:r>
            <w:r w:rsidR="00DF0955">
              <w:rPr>
                <w:rFonts w:ascii="Times New Roman" w:hAnsi="Times New Roman" w:cs="Times New Roman"/>
              </w:rPr>
              <w:t>202</w:t>
            </w:r>
            <w:r w:rsidR="00781D22">
              <w:rPr>
                <w:rFonts w:ascii="Times New Roman" w:hAnsi="Times New Roman" w:cs="Times New Roman"/>
              </w:rPr>
              <w:t>3</w:t>
            </w:r>
            <w:r w:rsidR="004F13A8" w:rsidRPr="00830854">
              <w:rPr>
                <w:rFonts w:ascii="Times New Roman" w:hAnsi="Times New Roman" w:cs="Times New Roman"/>
              </w:rPr>
              <w:t>г.</w:t>
            </w:r>
          </w:p>
          <w:p w:rsidR="00090C6C" w:rsidRDefault="00090C6C" w:rsidP="00DB51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DB51E6" w:rsidRPr="00830854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МБОУ-ООШ №15 п.Восход</w:t>
            </w:r>
          </w:p>
          <w:p w:rsidR="00090C6C" w:rsidRDefault="00090C6C" w:rsidP="00DB51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DB51E6" w:rsidRDefault="00090C6C" w:rsidP="00DB51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DB51E6">
              <w:rPr>
                <w:rFonts w:ascii="Times New Roman" w:hAnsi="Times New Roman" w:cs="Times New Roman"/>
              </w:rPr>
              <w:t>____________/</w:t>
            </w:r>
            <w:proofErr w:type="spellStart"/>
            <w:r w:rsidR="00DB51E6">
              <w:rPr>
                <w:rFonts w:ascii="Times New Roman" w:hAnsi="Times New Roman" w:cs="Times New Roman"/>
              </w:rPr>
              <w:t>Г.И.Сухорученко</w:t>
            </w:r>
            <w:proofErr w:type="spellEnd"/>
            <w:r w:rsidR="00DB51E6">
              <w:rPr>
                <w:rFonts w:ascii="Times New Roman" w:hAnsi="Times New Roman" w:cs="Times New Roman"/>
              </w:rPr>
              <w:t>/</w:t>
            </w:r>
          </w:p>
          <w:p w:rsidR="00090C6C" w:rsidRDefault="00090C6C" w:rsidP="008308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4F13A8" w:rsidRPr="00830854" w:rsidRDefault="00090C6C" w:rsidP="00090C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bookmarkEnd w:id="1"/>
    </w:tbl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line="240" w:lineRule="exact"/>
        <w:rPr>
          <w:sz w:val="24"/>
          <w:szCs w:val="24"/>
        </w:rPr>
      </w:pPr>
    </w:p>
    <w:p w:rsidR="00DF59B1" w:rsidRDefault="00DF59B1">
      <w:pPr>
        <w:spacing w:after="66" w:line="240" w:lineRule="exact"/>
        <w:rPr>
          <w:sz w:val="24"/>
          <w:szCs w:val="24"/>
        </w:rPr>
      </w:pPr>
    </w:p>
    <w:p w:rsidR="00DF59B1" w:rsidRPr="00DB51E6" w:rsidRDefault="00D74FD8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B51E6">
        <w:rPr>
          <w:rFonts w:ascii="Times New Roman" w:hAnsi="Times New Roman" w:cs="Times New Roman"/>
          <w:b/>
          <w:bCs/>
          <w:sz w:val="56"/>
          <w:szCs w:val="56"/>
        </w:rPr>
        <w:t>ПЛ</w:t>
      </w:r>
      <w:r w:rsidRPr="00DB51E6">
        <w:rPr>
          <w:rFonts w:ascii="Times New Roman" w:hAnsi="Times New Roman" w:cs="Times New Roman"/>
          <w:b/>
          <w:bCs/>
          <w:spacing w:val="2"/>
          <w:sz w:val="56"/>
          <w:szCs w:val="56"/>
        </w:rPr>
        <w:t>А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>Н</w:t>
      </w:r>
      <w:r w:rsidRPr="00DB51E6">
        <w:rPr>
          <w:rFonts w:ascii="Times New Roman" w:hAnsi="Times New Roman" w:cs="Times New Roman"/>
          <w:b/>
          <w:bCs/>
          <w:spacing w:val="-2"/>
          <w:sz w:val="56"/>
          <w:szCs w:val="56"/>
        </w:rPr>
        <w:t xml:space="preserve"> 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>Р</w:t>
      </w:r>
      <w:r w:rsidRPr="00DB51E6">
        <w:rPr>
          <w:rFonts w:ascii="Times New Roman" w:hAnsi="Times New Roman" w:cs="Times New Roman"/>
          <w:b/>
          <w:bCs/>
          <w:spacing w:val="1"/>
          <w:sz w:val="56"/>
          <w:szCs w:val="56"/>
        </w:rPr>
        <w:t>А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>БОТЫ</w:t>
      </w:r>
    </w:p>
    <w:p w:rsidR="004F13A8" w:rsidRPr="00DB51E6" w:rsidRDefault="004F13A8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B51E6">
        <w:rPr>
          <w:rFonts w:ascii="Times New Roman" w:hAnsi="Times New Roman" w:cs="Times New Roman"/>
          <w:b/>
          <w:bCs/>
          <w:sz w:val="56"/>
          <w:szCs w:val="56"/>
        </w:rPr>
        <w:t xml:space="preserve">МБОУ-ООШ </w:t>
      </w:r>
      <w:r w:rsidR="00D74FD8" w:rsidRPr="00DB51E6">
        <w:rPr>
          <w:rFonts w:ascii="Times New Roman" w:hAnsi="Times New Roman" w:cs="Times New Roman"/>
          <w:b/>
          <w:bCs/>
          <w:spacing w:val="-3"/>
          <w:sz w:val="56"/>
          <w:szCs w:val="56"/>
        </w:rPr>
        <w:t xml:space="preserve"> </w:t>
      </w:r>
      <w:r w:rsidR="00D74FD8" w:rsidRPr="00DB51E6">
        <w:rPr>
          <w:rFonts w:ascii="Times New Roman" w:hAnsi="Times New Roman" w:cs="Times New Roman"/>
          <w:b/>
          <w:bCs/>
          <w:sz w:val="56"/>
          <w:szCs w:val="56"/>
        </w:rPr>
        <w:t>№</w:t>
      </w:r>
      <w:r w:rsidR="00D74FD8" w:rsidRPr="00DB51E6">
        <w:rPr>
          <w:rFonts w:ascii="Times New Roman" w:hAnsi="Times New Roman" w:cs="Times New Roman"/>
          <w:b/>
          <w:bCs/>
          <w:spacing w:val="1"/>
          <w:sz w:val="56"/>
          <w:szCs w:val="56"/>
        </w:rPr>
        <w:t xml:space="preserve"> </w:t>
      </w:r>
      <w:r w:rsidR="00D74FD8" w:rsidRPr="00DB51E6">
        <w:rPr>
          <w:rFonts w:ascii="Times New Roman" w:hAnsi="Times New Roman" w:cs="Times New Roman"/>
          <w:b/>
          <w:bCs/>
          <w:sz w:val="56"/>
          <w:szCs w:val="56"/>
        </w:rPr>
        <w:t>15</w:t>
      </w:r>
    </w:p>
    <w:p w:rsidR="004F13A8" w:rsidRPr="00DB51E6" w:rsidRDefault="00D74FD8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B51E6">
        <w:rPr>
          <w:rFonts w:ascii="Times New Roman" w:hAnsi="Times New Roman" w:cs="Times New Roman"/>
          <w:b/>
          <w:bCs/>
          <w:sz w:val="56"/>
          <w:szCs w:val="56"/>
        </w:rPr>
        <w:t>п.</w:t>
      </w:r>
      <w:r w:rsidR="002B50C3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bookmarkStart w:id="2" w:name="_GoBack"/>
      <w:bookmarkEnd w:id="2"/>
      <w:r w:rsidRPr="00DB51E6">
        <w:rPr>
          <w:rFonts w:ascii="Times New Roman" w:hAnsi="Times New Roman" w:cs="Times New Roman"/>
          <w:b/>
          <w:bCs/>
          <w:sz w:val="56"/>
          <w:szCs w:val="56"/>
        </w:rPr>
        <w:t>Восход</w:t>
      </w:r>
    </w:p>
    <w:p w:rsidR="004F13A8" w:rsidRPr="00DB51E6" w:rsidRDefault="004F13A8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B51E6">
        <w:rPr>
          <w:rFonts w:ascii="Times New Roman" w:hAnsi="Times New Roman" w:cs="Times New Roman"/>
          <w:b/>
          <w:bCs/>
          <w:sz w:val="56"/>
          <w:szCs w:val="56"/>
        </w:rPr>
        <w:t>на</w:t>
      </w:r>
      <w:r w:rsidRPr="00DB51E6">
        <w:rPr>
          <w:rFonts w:ascii="Times New Roman" w:hAnsi="Times New Roman" w:cs="Times New Roman"/>
          <w:b/>
          <w:bCs/>
          <w:spacing w:val="70"/>
          <w:sz w:val="56"/>
          <w:szCs w:val="56"/>
        </w:rPr>
        <w:t xml:space="preserve"> </w:t>
      </w:r>
      <w:r w:rsidR="00686127">
        <w:rPr>
          <w:rFonts w:ascii="Times New Roman" w:hAnsi="Times New Roman" w:cs="Times New Roman"/>
          <w:b/>
          <w:bCs/>
          <w:spacing w:val="1"/>
          <w:sz w:val="56"/>
          <w:szCs w:val="56"/>
        </w:rPr>
        <w:t>202</w:t>
      </w:r>
      <w:r w:rsidR="00781D22">
        <w:rPr>
          <w:rFonts w:ascii="Times New Roman" w:hAnsi="Times New Roman" w:cs="Times New Roman"/>
          <w:b/>
          <w:bCs/>
          <w:spacing w:val="1"/>
          <w:sz w:val="56"/>
          <w:szCs w:val="56"/>
        </w:rPr>
        <w:t>3</w:t>
      </w:r>
      <w:r w:rsidR="00686127">
        <w:rPr>
          <w:rFonts w:ascii="Times New Roman" w:hAnsi="Times New Roman" w:cs="Times New Roman"/>
          <w:b/>
          <w:bCs/>
          <w:spacing w:val="1"/>
          <w:sz w:val="56"/>
          <w:szCs w:val="56"/>
        </w:rPr>
        <w:t>-202</w:t>
      </w:r>
      <w:r w:rsidR="00781D22">
        <w:rPr>
          <w:rFonts w:ascii="Times New Roman" w:hAnsi="Times New Roman" w:cs="Times New Roman"/>
          <w:b/>
          <w:bCs/>
          <w:spacing w:val="1"/>
          <w:sz w:val="56"/>
          <w:szCs w:val="56"/>
        </w:rPr>
        <w:t>4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 xml:space="preserve"> уч</w:t>
      </w:r>
      <w:r w:rsidRPr="00DB51E6">
        <w:rPr>
          <w:rFonts w:ascii="Times New Roman" w:hAnsi="Times New Roman" w:cs="Times New Roman"/>
          <w:b/>
          <w:bCs/>
          <w:spacing w:val="-1"/>
          <w:sz w:val="56"/>
          <w:szCs w:val="56"/>
        </w:rPr>
        <w:t>е</w:t>
      </w:r>
      <w:r w:rsidRPr="00DB51E6">
        <w:rPr>
          <w:rFonts w:ascii="Times New Roman" w:hAnsi="Times New Roman" w:cs="Times New Roman"/>
          <w:b/>
          <w:bCs/>
          <w:spacing w:val="1"/>
          <w:sz w:val="56"/>
          <w:szCs w:val="56"/>
        </w:rPr>
        <w:t>б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>ный год</w:t>
      </w:r>
    </w:p>
    <w:p w:rsidR="00DF59B1" w:rsidRDefault="00DF59B1" w:rsidP="00090C6C">
      <w:pPr>
        <w:widowControl w:val="0"/>
        <w:spacing w:before="26" w:line="275" w:lineRule="auto"/>
        <w:ind w:right="19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F59B1" w:rsidSect="00FF3AA5">
          <w:footerReference w:type="default" r:id="rId8"/>
          <w:type w:val="continuous"/>
          <w:pgSz w:w="11900" w:h="16840"/>
          <w:pgMar w:top="851" w:right="1077" w:bottom="851" w:left="1077" w:header="0" w:footer="0" w:gutter="0"/>
          <w:cols w:space="708"/>
          <w:docGrid w:linePitch="299"/>
        </w:sectPr>
      </w:pPr>
    </w:p>
    <w:p w:rsidR="00DF59B1" w:rsidRPr="002D0974" w:rsidRDefault="00DF59B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62D" w:rsidRPr="002228A7" w:rsidRDefault="00CC762D" w:rsidP="00224A2F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A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C762D" w:rsidRPr="00550CCB" w:rsidRDefault="00CC762D" w:rsidP="00C12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Цели и задачи работы на </w:t>
      </w:r>
      <w:r w:rsidR="00DF0955">
        <w:rPr>
          <w:rFonts w:ascii="Times New Roman" w:hAnsi="Times New Roman" w:cs="Times New Roman"/>
          <w:sz w:val="24"/>
          <w:szCs w:val="24"/>
        </w:rPr>
        <w:t>202</w:t>
      </w:r>
      <w:r w:rsidR="00781D22">
        <w:rPr>
          <w:rFonts w:ascii="Times New Roman" w:hAnsi="Times New Roman" w:cs="Times New Roman"/>
          <w:sz w:val="24"/>
          <w:szCs w:val="24"/>
        </w:rPr>
        <w:t>3</w:t>
      </w:r>
      <w:r w:rsidR="00DF0955">
        <w:rPr>
          <w:rFonts w:ascii="Times New Roman" w:hAnsi="Times New Roman" w:cs="Times New Roman"/>
          <w:sz w:val="24"/>
          <w:szCs w:val="24"/>
        </w:rPr>
        <w:t>-202</w:t>
      </w:r>
      <w:r w:rsidR="00781D22">
        <w:rPr>
          <w:rFonts w:ascii="Times New Roman" w:hAnsi="Times New Roman" w:cs="Times New Roman"/>
          <w:sz w:val="24"/>
          <w:szCs w:val="24"/>
        </w:rPr>
        <w:t>4</w:t>
      </w:r>
      <w:r w:rsidR="00760600">
        <w:rPr>
          <w:rFonts w:ascii="Times New Roman" w:hAnsi="Times New Roman" w:cs="Times New Roman"/>
          <w:sz w:val="24"/>
          <w:szCs w:val="24"/>
        </w:rPr>
        <w:t xml:space="preserve"> учебный год…………………………………………</w:t>
      </w:r>
      <w:r w:rsidR="001004A6">
        <w:rPr>
          <w:rFonts w:ascii="Times New Roman" w:hAnsi="Times New Roman" w:cs="Times New Roman"/>
          <w:sz w:val="24"/>
          <w:szCs w:val="24"/>
        </w:rPr>
        <w:t>.</w:t>
      </w:r>
      <w:r w:rsidR="00760600">
        <w:rPr>
          <w:rFonts w:ascii="Times New Roman" w:hAnsi="Times New Roman" w:cs="Times New Roman"/>
          <w:sz w:val="24"/>
          <w:szCs w:val="24"/>
        </w:rPr>
        <w:t>…3-4</w:t>
      </w:r>
    </w:p>
    <w:p w:rsidR="00A633B2" w:rsidRPr="00550CCB" w:rsidRDefault="00C12C08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33B2" w:rsidRPr="00550CCB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доступности качественного общего образования </w:t>
      </w:r>
    </w:p>
    <w:p w:rsidR="00A633B2" w:rsidRPr="00550CCB" w:rsidRDefault="00A633B2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550CCB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ть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550CCB">
        <w:rPr>
          <w:rFonts w:ascii="Times New Roman" w:hAnsi="Times New Roman" w:cs="Times New Roman"/>
          <w:b/>
          <w:sz w:val="24"/>
          <w:szCs w:val="24"/>
        </w:rPr>
        <w:t>,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550CCB">
        <w:rPr>
          <w:rFonts w:ascii="Times New Roman" w:hAnsi="Times New Roman" w:cs="Times New Roman"/>
          <w:b/>
          <w:sz w:val="24"/>
          <w:szCs w:val="24"/>
        </w:rPr>
        <w:t>ав</w:t>
      </w:r>
      <w:r w:rsidRPr="00550CCB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550CCB">
        <w:rPr>
          <w:rFonts w:ascii="Times New Roman" w:hAnsi="Times New Roman" w:cs="Times New Roman"/>
          <w:b/>
          <w:sz w:val="24"/>
          <w:szCs w:val="24"/>
        </w:rPr>
        <w:t>ен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ая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z w:val="24"/>
          <w:szCs w:val="24"/>
        </w:rPr>
        <w:t>улу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550CCB">
        <w:rPr>
          <w:rFonts w:ascii="Times New Roman" w:hAnsi="Times New Roman" w:cs="Times New Roman"/>
          <w:b/>
          <w:sz w:val="24"/>
          <w:szCs w:val="24"/>
        </w:rPr>
        <w:t>ш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550CCB">
        <w:rPr>
          <w:rFonts w:ascii="Times New Roman" w:hAnsi="Times New Roman" w:cs="Times New Roman"/>
          <w:b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550CCB">
        <w:rPr>
          <w:rFonts w:ascii="Times New Roman" w:hAnsi="Times New Roman" w:cs="Times New Roman"/>
          <w:b/>
          <w:sz w:val="24"/>
          <w:szCs w:val="24"/>
        </w:rPr>
        <w:t xml:space="preserve">е качества образовательного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550CCB">
        <w:rPr>
          <w:rFonts w:ascii="Times New Roman" w:hAnsi="Times New Roman" w:cs="Times New Roman"/>
          <w:b/>
          <w:sz w:val="24"/>
          <w:szCs w:val="24"/>
        </w:rPr>
        <w:t>ро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550CCB">
        <w:rPr>
          <w:rFonts w:ascii="Times New Roman" w:hAnsi="Times New Roman" w:cs="Times New Roman"/>
          <w:b/>
          <w:sz w:val="24"/>
          <w:szCs w:val="24"/>
        </w:rPr>
        <w:t>ес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а.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1.1.</w:t>
      </w:r>
      <w:r w:rsidR="00A633B2" w:rsidRPr="00550CCB">
        <w:rPr>
          <w:rFonts w:ascii="Times New Roman" w:hAnsi="Times New Roman" w:cs="Times New Roman"/>
          <w:sz w:val="24"/>
          <w:szCs w:val="24"/>
        </w:rPr>
        <w:t>План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="00A633B2" w:rsidRPr="00550CCB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A633B2" w:rsidRPr="00550CCB">
        <w:rPr>
          <w:rFonts w:ascii="Times New Roman" w:hAnsi="Times New Roman" w:cs="Times New Roman"/>
          <w:sz w:val="24"/>
          <w:szCs w:val="24"/>
        </w:rPr>
        <w:t>о</w:t>
      </w:r>
      <w:r w:rsidR="00A633B2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33B2" w:rsidRPr="00550CCB">
        <w:rPr>
          <w:rFonts w:ascii="Times New Roman" w:hAnsi="Times New Roman" w:cs="Times New Roman"/>
          <w:sz w:val="24"/>
          <w:szCs w:val="24"/>
        </w:rPr>
        <w:t>в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A633B2" w:rsidRPr="00550CCB">
        <w:rPr>
          <w:rFonts w:ascii="Times New Roman" w:hAnsi="Times New Roman" w:cs="Times New Roman"/>
          <w:sz w:val="24"/>
          <w:szCs w:val="24"/>
        </w:rPr>
        <w:t>еобу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A633B2" w:rsidRPr="00550CCB">
        <w:rPr>
          <w:rFonts w:ascii="Times New Roman" w:hAnsi="Times New Roman" w:cs="Times New Roman"/>
          <w:sz w:val="24"/>
          <w:szCs w:val="24"/>
        </w:rPr>
        <w:t>у</w:t>
      </w:r>
      <w:r w:rsidR="00A633B2" w:rsidRPr="00550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 w:rsidRPr="00550CCB">
        <w:rPr>
          <w:rFonts w:ascii="Times New Roman" w:hAnsi="Times New Roman" w:cs="Times New Roman"/>
          <w:sz w:val="24"/>
          <w:szCs w:val="24"/>
        </w:rPr>
        <w:t xml:space="preserve">на </w:t>
      </w:r>
      <w:r w:rsidR="00DF0955">
        <w:rPr>
          <w:rFonts w:ascii="Times New Roman" w:hAnsi="Times New Roman" w:cs="Times New Roman"/>
          <w:sz w:val="24"/>
          <w:szCs w:val="24"/>
        </w:rPr>
        <w:t>202</w:t>
      </w:r>
      <w:r w:rsidR="00781D22">
        <w:rPr>
          <w:rFonts w:ascii="Times New Roman" w:hAnsi="Times New Roman" w:cs="Times New Roman"/>
          <w:sz w:val="24"/>
          <w:szCs w:val="24"/>
        </w:rPr>
        <w:t>3</w:t>
      </w:r>
      <w:r w:rsidR="00DF0955">
        <w:rPr>
          <w:rFonts w:ascii="Times New Roman" w:hAnsi="Times New Roman" w:cs="Times New Roman"/>
          <w:sz w:val="24"/>
          <w:szCs w:val="24"/>
        </w:rPr>
        <w:t>-202</w:t>
      </w:r>
      <w:r w:rsidR="00781D22">
        <w:rPr>
          <w:rFonts w:ascii="Times New Roman" w:hAnsi="Times New Roman" w:cs="Times New Roman"/>
          <w:sz w:val="24"/>
          <w:szCs w:val="24"/>
        </w:rPr>
        <w:t>4</w:t>
      </w:r>
      <w:r w:rsidR="00CC762D" w:rsidRPr="00550CCB">
        <w:rPr>
          <w:rFonts w:ascii="Times New Roman" w:hAnsi="Times New Roman" w:cs="Times New Roman"/>
          <w:sz w:val="24"/>
          <w:szCs w:val="24"/>
        </w:rPr>
        <w:t xml:space="preserve"> учебный год…………………</w:t>
      </w:r>
      <w:r w:rsidR="00760600">
        <w:rPr>
          <w:rFonts w:ascii="Times New Roman" w:hAnsi="Times New Roman" w:cs="Times New Roman"/>
          <w:sz w:val="24"/>
          <w:szCs w:val="24"/>
        </w:rPr>
        <w:t>…………</w:t>
      </w:r>
      <w:r w:rsidR="001004A6">
        <w:rPr>
          <w:rFonts w:ascii="Times New Roman" w:hAnsi="Times New Roman" w:cs="Times New Roman"/>
          <w:sz w:val="24"/>
          <w:szCs w:val="24"/>
        </w:rPr>
        <w:t>…5-6</w:t>
      </w:r>
    </w:p>
    <w:p w:rsidR="00C12C08" w:rsidRPr="00550CCB" w:rsidRDefault="00C12C08" w:rsidP="00224A2F">
      <w:pPr>
        <w:widowControl w:val="0"/>
        <w:spacing w:line="240" w:lineRule="auto"/>
        <w:ind w:left="567" w:right="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1.2.</w:t>
      </w: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овыше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тва</w:t>
      </w:r>
      <w:r w:rsidRPr="00550CC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авлен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9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781D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DF09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-202</w:t>
      </w:r>
      <w:r w:rsidR="00781D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бный</w:t>
      </w:r>
      <w:r w:rsidRPr="00550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24A2F"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</w:t>
      </w:r>
      <w:r w:rsidR="001004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………………………………………………….</w:t>
      </w:r>
      <w:r w:rsidR="001004A6">
        <w:rPr>
          <w:rFonts w:ascii="Times New Roman" w:hAnsi="Times New Roman" w:cs="Times New Roman"/>
          <w:sz w:val="24"/>
          <w:szCs w:val="24"/>
        </w:rPr>
        <w:t>7-13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1.3. 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по реализац</w:t>
      </w:r>
      <w:r w:rsidR="00224A2F" w:rsidRPr="00550CCB">
        <w:rPr>
          <w:rFonts w:ascii="Times New Roman" w:hAnsi="Times New Roman" w:cs="Times New Roman"/>
          <w:sz w:val="24"/>
          <w:szCs w:val="24"/>
        </w:rPr>
        <w:t>ии ФГОС НОО, ФГОС ООО…………………</w:t>
      </w:r>
      <w:r w:rsidR="001004A6">
        <w:rPr>
          <w:rFonts w:ascii="Times New Roman" w:hAnsi="Times New Roman" w:cs="Times New Roman"/>
          <w:sz w:val="24"/>
          <w:szCs w:val="24"/>
        </w:rPr>
        <w:t>………...14-18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1.4.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с одаренными детьми………………………………………</w:t>
      </w:r>
      <w:r w:rsidR="001004A6">
        <w:rPr>
          <w:rFonts w:ascii="Times New Roman" w:hAnsi="Times New Roman" w:cs="Times New Roman"/>
          <w:sz w:val="24"/>
          <w:szCs w:val="24"/>
        </w:rPr>
        <w:t>………….....19</w:t>
      </w:r>
      <w:r w:rsidR="00CC762D"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CB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1.5. План работы по предупрежд</w:t>
      </w:r>
      <w:r w:rsidR="00224A2F" w:rsidRPr="00550CCB">
        <w:rPr>
          <w:rFonts w:ascii="Times New Roman" w:hAnsi="Times New Roman" w:cs="Times New Roman"/>
          <w:sz w:val="24"/>
          <w:szCs w:val="24"/>
        </w:rPr>
        <w:t>ению неуспеваемости……………………</w:t>
      </w:r>
      <w:r w:rsidR="001004A6">
        <w:rPr>
          <w:rFonts w:ascii="Times New Roman" w:hAnsi="Times New Roman" w:cs="Times New Roman"/>
          <w:sz w:val="24"/>
          <w:szCs w:val="24"/>
        </w:rPr>
        <w:t>……………..20</w:t>
      </w:r>
    </w:p>
    <w:p w:rsidR="001004A6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1.6.</w:t>
      </w:r>
      <w:r w:rsidR="00745BCB" w:rsidRPr="00550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Пл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р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745BCB" w:rsidRPr="00550CCB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ы 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пр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ее</w:t>
      </w:r>
      <w:r w:rsidR="00745BCB" w:rsidRPr="00550CCB">
        <w:rPr>
          <w:rFonts w:ascii="Times New Roman" w:hAnsi="Times New Roman" w:cs="Times New Roman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4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ве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-3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>и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745BCB" w:rsidRPr="00550CCB">
        <w:rPr>
          <w:rFonts w:ascii="Times New Roman" w:hAnsi="Times New Roman" w:cs="Times New Roman"/>
          <w:sz w:val="24"/>
          <w:szCs w:val="24"/>
        </w:rPr>
        <w:t>д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у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м и </w:t>
      </w:r>
    </w:p>
    <w:p w:rsidR="00C12C08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50CCB">
        <w:rPr>
          <w:rFonts w:ascii="Times New Roman" w:hAnsi="Times New Roman" w:cs="Times New Roman"/>
          <w:sz w:val="24"/>
          <w:szCs w:val="24"/>
        </w:rPr>
        <w:t>но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z w:val="24"/>
          <w:szCs w:val="24"/>
        </w:rPr>
        <w:t>ным образо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50CCB">
        <w:rPr>
          <w:rFonts w:ascii="Times New Roman" w:hAnsi="Times New Roman" w:cs="Times New Roman"/>
          <w:sz w:val="24"/>
          <w:szCs w:val="24"/>
        </w:rPr>
        <w:t>ни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50CCB">
        <w:rPr>
          <w:rFonts w:ascii="Times New Roman" w:hAnsi="Times New Roman" w:cs="Times New Roman"/>
          <w:sz w:val="24"/>
          <w:szCs w:val="24"/>
        </w:rPr>
        <w:t>м</w:t>
      </w:r>
      <w:r w:rsidR="00100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………………………………………………………………….21-22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1.7.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мероприятий (дорожная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 карта) по подготовке к ГИА-</w:t>
      </w:r>
      <w:r w:rsidR="00DF0955">
        <w:rPr>
          <w:rFonts w:ascii="Times New Roman" w:hAnsi="Times New Roman" w:cs="Times New Roman"/>
          <w:sz w:val="24"/>
          <w:szCs w:val="24"/>
        </w:rPr>
        <w:t>202</w:t>
      </w:r>
      <w:r w:rsidR="00781D22">
        <w:rPr>
          <w:rFonts w:ascii="Times New Roman" w:hAnsi="Times New Roman" w:cs="Times New Roman"/>
          <w:sz w:val="24"/>
          <w:szCs w:val="24"/>
        </w:rPr>
        <w:t>4</w:t>
      </w:r>
      <w:r w:rsidR="00224A2F" w:rsidRPr="00550CCB">
        <w:rPr>
          <w:rFonts w:ascii="Times New Roman" w:hAnsi="Times New Roman" w:cs="Times New Roman"/>
          <w:sz w:val="24"/>
          <w:szCs w:val="24"/>
        </w:rPr>
        <w:t>……</w:t>
      </w:r>
      <w:r w:rsidR="001004A6">
        <w:rPr>
          <w:rFonts w:ascii="Times New Roman" w:hAnsi="Times New Roman" w:cs="Times New Roman"/>
          <w:sz w:val="24"/>
          <w:szCs w:val="24"/>
        </w:rPr>
        <w:t>………..</w:t>
      </w:r>
      <w:r w:rsidR="00224A2F" w:rsidRPr="00550CCB">
        <w:rPr>
          <w:rFonts w:ascii="Times New Roman" w:hAnsi="Times New Roman" w:cs="Times New Roman"/>
          <w:sz w:val="24"/>
          <w:szCs w:val="24"/>
        </w:rPr>
        <w:t>...</w:t>
      </w:r>
      <w:r w:rsidR="001004A6">
        <w:rPr>
          <w:rFonts w:ascii="Times New Roman" w:hAnsi="Times New Roman" w:cs="Times New Roman"/>
          <w:sz w:val="24"/>
          <w:szCs w:val="24"/>
        </w:rPr>
        <w:t>.23-25</w:t>
      </w:r>
      <w:r w:rsidR="00224A2F"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1.8.План работы по информатизации………………………………...……...</w:t>
      </w:r>
      <w:r w:rsidR="001004A6">
        <w:rPr>
          <w:rFonts w:ascii="Times New Roman" w:hAnsi="Times New Roman" w:cs="Times New Roman"/>
          <w:sz w:val="24"/>
          <w:szCs w:val="24"/>
        </w:rPr>
        <w:t>.....................26</w:t>
      </w:r>
      <w:r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CB" w:rsidRPr="00550CCB" w:rsidRDefault="00745BCB" w:rsidP="00745B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2. Система управления школой </w:t>
      </w:r>
    </w:p>
    <w:p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2.1. План работы педагогического совета</w:t>
      </w:r>
      <w:r w:rsidR="001004A6">
        <w:rPr>
          <w:rFonts w:ascii="Times New Roman" w:hAnsi="Times New Roman" w:cs="Times New Roman"/>
          <w:sz w:val="24"/>
          <w:szCs w:val="24"/>
        </w:rPr>
        <w:t>………………………………………………27-3</w:t>
      </w:r>
      <w:r w:rsidR="000E1FCE">
        <w:rPr>
          <w:rFonts w:ascii="Times New Roman" w:hAnsi="Times New Roman" w:cs="Times New Roman"/>
          <w:sz w:val="24"/>
          <w:szCs w:val="24"/>
        </w:rPr>
        <w:t>1</w:t>
      </w:r>
    </w:p>
    <w:p w:rsidR="00F10D0B" w:rsidRPr="00550CCB" w:rsidRDefault="00745BCB" w:rsidP="00224A2F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2.2. </w:t>
      </w:r>
      <w:r w:rsidR="00F10D0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План 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совещаний при заместителе директора по УВР…..……</w:t>
      </w:r>
      <w:r w:rsidR="001004A6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………………….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F2055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0E1FCE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AF2055">
        <w:rPr>
          <w:rFonts w:ascii="Times New Roman" w:eastAsia="Times New Roman" w:hAnsi="Times New Roman" w:cs="Times New Roman"/>
          <w:sz w:val="24"/>
          <w:szCs w:val="24"/>
          <w:lang w:bidi="en-US"/>
        </w:rPr>
        <w:t>-32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F10D0B" w:rsidRPr="00550CCB" w:rsidRDefault="00745BCB" w:rsidP="00224A2F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2.3. </w:t>
      </w:r>
      <w:r w:rsidR="00F10D0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совещаний при директоре</w:t>
      </w:r>
      <w:r w:rsidR="00F25C73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…………………………………………………….</w:t>
      </w:r>
      <w:r w:rsidR="00AF2055">
        <w:rPr>
          <w:rFonts w:ascii="Times New Roman" w:eastAsia="Times New Roman" w:hAnsi="Times New Roman" w:cs="Times New Roman"/>
          <w:sz w:val="24"/>
          <w:szCs w:val="24"/>
          <w:lang w:bidi="en-US"/>
        </w:rPr>
        <w:t>33-</w:t>
      </w:r>
      <w:r w:rsidR="000E1FCE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AF2055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</w:p>
    <w:p w:rsidR="00745BCB" w:rsidRPr="00550CCB" w:rsidRDefault="00224A2F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 </w:t>
      </w:r>
      <w:r w:rsidR="00745BC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работы с молодыми специалистами</w:t>
      </w:r>
      <w:r w:rsidR="00F25C73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………………………………………….</w:t>
      </w:r>
      <w:r w:rsidR="00AF2055">
        <w:rPr>
          <w:rFonts w:ascii="Times New Roman" w:eastAsia="Times New Roman" w:hAnsi="Times New Roman" w:cs="Times New Roman"/>
          <w:sz w:val="24"/>
          <w:szCs w:val="24"/>
          <w:lang w:bidi="en-US"/>
        </w:rPr>
        <w:t>49-50</w:t>
      </w:r>
      <w:r w:rsidR="00745BC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F10D0B" w:rsidRPr="00550CCB" w:rsidRDefault="00550C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10D0B" w:rsidRPr="00717C05">
        <w:rPr>
          <w:rFonts w:ascii="Times New Roman" w:hAnsi="Times New Roman" w:cs="Times New Roman"/>
          <w:sz w:val="24"/>
          <w:szCs w:val="24"/>
        </w:rPr>
        <w:t>План работы по профилактике безнадзорности и правонарушения  несовершеннолетних………………………...………………………………</w:t>
      </w:r>
      <w:r w:rsidR="00F25C73">
        <w:rPr>
          <w:rFonts w:ascii="Times New Roman" w:hAnsi="Times New Roman" w:cs="Times New Roman"/>
          <w:sz w:val="24"/>
          <w:szCs w:val="24"/>
        </w:rPr>
        <w:t>……………</w:t>
      </w:r>
      <w:r w:rsidR="00AF2055">
        <w:rPr>
          <w:rFonts w:ascii="Times New Roman" w:hAnsi="Times New Roman" w:cs="Times New Roman"/>
          <w:sz w:val="24"/>
          <w:szCs w:val="24"/>
        </w:rPr>
        <w:t>51-53</w:t>
      </w:r>
      <w:r w:rsidR="00F10D0B"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A2F" w:rsidRPr="00F40774" w:rsidRDefault="00224A2F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F40774">
        <w:rPr>
          <w:rFonts w:ascii="Times New Roman" w:hAnsi="Times New Roman" w:cs="Times New Roman"/>
          <w:sz w:val="24"/>
          <w:szCs w:val="24"/>
        </w:rPr>
        <w:t>2.6. План  работы совета родителей</w:t>
      </w:r>
      <w:r w:rsidR="00F25C7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AF2055">
        <w:rPr>
          <w:rFonts w:ascii="Times New Roman" w:hAnsi="Times New Roman" w:cs="Times New Roman"/>
          <w:sz w:val="24"/>
          <w:szCs w:val="24"/>
        </w:rPr>
        <w:t>54-56</w:t>
      </w:r>
    </w:p>
    <w:p w:rsidR="00224A2F" w:rsidRPr="00550CCB" w:rsidRDefault="00224A2F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F40774">
        <w:rPr>
          <w:rFonts w:ascii="Times New Roman" w:hAnsi="Times New Roman" w:cs="Times New Roman"/>
          <w:sz w:val="24"/>
          <w:szCs w:val="24"/>
        </w:rPr>
        <w:t>2.7. Пл</w:t>
      </w:r>
      <w:r w:rsidR="00F55534">
        <w:rPr>
          <w:rFonts w:ascii="Times New Roman" w:hAnsi="Times New Roman" w:cs="Times New Roman"/>
          <w:sz w:val="24"/>
          <w:szCs w:val="24"/>
        </w:rPr>
        <w:t>ан  работы  ученического совета…………………………………………………</w:t>
      </w:r>
      <w:r w:rsidR="00AF2055">
        <w:rPr>
          <w:rFonts w:ascii="Times New Roman" w:hAnsi="Times New Roman" w:cs="Times New Roman"/>
          <w:sz w:val="24"/>
          <w:szCs w:val="24"/>
        </w:rPr>
        <w:t>57-60</w:t>
      </w:r>
    </w:p>
    <w:p w:rsidR="00224A2F" w:rsidRPr="00550CCB" w:rsidRDefault="00224A2F" w:rsidP="00224A2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Методическая работа школы</w:t>
      </w:r>
    </w:p>
    <w:p w:rsidR="00224A2F" w:rsidRPr="00550CCB" w:rsidRDefault="00224A2F" w:rsidP="00B169FB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3.1. План заседаний Методичес</w:t>
      </w:r>
      <w:r w:rsidR="00B169F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кого совета школы…………….………</w:t>
      </w:r>
      <w:r w:rsidR="00F55534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</w:t>
      </w:r>
      <w:r w:rsidR="00AF2055">
        <w:rPr>
          <w:rFonts w:ascii="Times New Roman" w:eastAsia="Times New Roman" w:hAnsi="Times New Roman" w:cs="Times New Roman"/>
          <w:sz w:val="24"/>
          <w:szCs w:val="24"/>
          <w:lang w:bidi="en-US"/>
        </w:rPr>
        <w:t>61-63</w:t>
      </w:r>
    </w:p>
    <w:p w:rsidR="00B169FB" w:rsidRPr="00550CCB" w:rsidRDefault="00B169FB" w:rsidP="00F55534">
      <w:pPr>
        <w:tabs>
          <w:tab w:val="left" w:pos="3240"/>
        </w:tabs>
        <w:ind w:left="567" w:right="-35"/>
        <w:rPr>
          <w:rFonts w:ascii="Times New Roman" w:hAnsi="Times New Roman" w:cs="Times New Roman"/>
          <w:sz w:val="24"/>
          <w:szCs w:val="24"/>
        </w:rPr>
      </w:pPr>
      <w:r w:rsidRPr="005F0D5E">
        <w:rPr>
          <w:rFonts w:ascii="Times New Roman" w:hAnsi="Times New Roman" w:cs="Times New Roman"/>
          <w:sz w:val="24"/>
          <w:szCs w:val="24"/>
        </w:rPr>
        <w:t xml:space="preserve">3.2. План работы МО </w:t>
      </w:r>
      <w:r w:rsidR="0053778D" w:rsidRPr="005F0D5E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5F0D5E">
        <w:rPr>
          <w:rFonts w:ascii="Times New Roman" w:hAnsi="Times New Roman" w:cs="Times New Roman"/>
          <w:sz w:val="24"/>
          <w:szCs w:val="24"/>
        </w:rPr>
        <w:t>старших классов</w:t>
      </w:r>
      <w:r w:rsidR="00F5553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F2055">
        <w:rPr>
          <w:rFonts w:ascii="Times New Roman" w:hAnsi="Times New Roman" w:cs="Times New Roman"/>
          <w:sz w:val="24"/>
          <w:szCs w:val="24"/>
        </w:rPr>
        <w:t>64-66</w:t>
      </w:r>
    </w:p>
    <w:p w:rsidR="00B169FB" w:rsidRPr="00550CCB" w:rsidRDefault="00B169FB" w:rsidP="00313CB6">
      <w:pPr>
        <w:tabs>
          <w:tab w:val="left" w:pos="3240"/>
        </w:tabs>
        <w:ind w:left="567" w:right="-35"/>
        <w:rPr>
          <w:rFonts w:ascii="Times New Roman" w:hAnsi="Times New Roman" w:cs="Times New Roman"/>
          <w:sz w:val="24"/>
          <w:szCs w:val="24"/>
        </w:rPr>
      </w:pPr>
      <w:r w:rsidRPr="008846DF">
        <w:rPr>
          <w:rFonts w:ascii="Times New Roman" w:hAnsi="Times New Roman" w:cs="Times New Roman"/>
          <w:sz w:val="24"/>
          <w:szCs w:val="24"/>
        </w:rPr>
        <w:t xml:space="preserve">3.3. План работы  МО </w:t>
      </w:r>
      <w:r w:rsidR="0053778D" w:rsidRPr="008846DF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8846DF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E03A5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13CB6">
        <w:rPr>
          <w:rFonts w:ascii="Times New Roman" w:hAnsi="Times New Roman" w:cs="Times New Roman"/>
          <w:sz w:val="24"/>
          <w:szCs w:val="24"/>
        </w:rPr>
        <w:t>…….</w:t>
      </w:r>
      <w:r w:rsidR="00E03A5D">
        <w:rPr>
          <w:rFonts w:ascii="Times New Roman" w:hAnsi="Times New Roman" w:cs="Times New Roman"/>
          <w:sz w:val="24"/>
          <w:szCs w:val="24"/>
        </w:rPr>
        <w:t>...</w:t>
      </w:r>
      <w:r w:rsidR="00AF2055">
        <w:rPr>
          <w:rFonts w:ascii="Times New Roman" w:hAnsi="Times New Roman" w:cs="Times New Roman"/>
          <w:sz w:val="24"/>
          <w:szCs w:val="24"/>
        </w:rPr>
        <w:t>67-</w:t>
      </w:r>
      <w:r w:rsidR="000E1FCE">
        <w:rPr>
          <w:rFonts w:ascii="Times New Roman" w:hAnsi="Times New Roman" w:cs="Times New Roman"/>
          <w:sz w:val="24"/>
          <w:szCs w:val="24"/>
        </w:rPr>
        <w:t>69</w:t>
      </w:r>
    </w:p>
    <w:p w:rsidR="00B169FB" w:rsidRPr="00550CCB" w:rsidRDefault="00B169FB" w:rsidP="00313CB6">
      <w:pPr>
        <w:tabs>
          <w:tab w:val="left" w:pos="3240"/>
        </w:tabs>
        <w:ind w:left="567" w:right="-35"/>
        <w:rPr>
          <w:rFonts w:ascii="Times New Roman" w:hAnsi="Times New Roman" w:cs="Times New Roman"/>
          <w:sz w:val="24"/>
          <w:szCs w:val="24"/>
        </w:rPr>
      </w:pPr>
      <w:r w:rsidRPr="00F40774">
        <w:rPr>
          <w:rFonts w:ascii="Times New Roman" w:hAnsi="Times New Roman" w:cs="Times New Roman"/>
          <w:sz w:val="24"/>
          <w:szCs w:val="24"/>
        </w:rPr>
        <w:t>3.4 План работы МО классных руководителей</w:t>
      </w:r>
      <w:r w:rsidR="00E03A5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3CB6">
        <w:rPr>
          <w:rFonts w:ascii="Times New Roman" w:hAnsi="Times New Roman" w:cs="Times New Roman"/>
          <w:sz w:val="24"/>
          <w:szCs w:val="24"/>
        </w:rPr>
        <w:t>……...</w:t>
      </w:r>
      <w:r w:rsidR="00E03A5D">
        <w:rPr>
          <w:rFonts w:ascii="Times New Roman" w:hAnsi="Times New Roman" w:cs="Times New Roman"/>
          <w:sz w:val="24"/>
          <w:szCs w:val="24"/>
        </w:rPr>
        <w:t>.</w:t>
      </w:r>
      <w:r w:rsidR="000E1FCE">
        <w:rPr>
          <w:rFonts w:ascii="Times New Roman" w:hAnsi="Times New Roman" w:cs="Times New Roman"/>
          <w:sz w:val="24"/>
          <w:szCs w:val="24"/>
        </w:rPr>
        <w:t>......70</w:t>
      </w:r>
    </w:p>
    <w:p w:rsidR="00224A2F" w:rsidRPr="00550CCB" w:rsidRDefault="00B169FB" w:rsidP="00B169F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</w:rPr>
        <w:t>4. Система оценки качества  образования.</w:t>
      </w:r>
    </w:p>
    <w:p w:rsidR="00B169FB" w:rsidRPr="005F0D5E" w:rsidRDefault="00B169FB" w:rsidP="00D6313C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F0D5E">
        <w:rPr>
          <w:rFonts w:ascii="Times New Roman" w:eastAsia="Times New Roman" w:hAnsi="Times New Roman" w:cs="Times New Roman"/>
          <w:sz w:val="24"/>
          <w:szCs w:val="24"/>
        </w:rPr>
        <w:t>4.1. План работы ВШК</w:t>
      </w:r>
      <w:r w:rsidR="00AF205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E03A5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F20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E1F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2055">
        <w:rPr>
          <w:rFonts w:ascii="Times New Roman" w:eastAsia="Times New Roman" w:hAnsi="Times New Roman" w:cs="Times New Roman"/>
          <w:sz w:val="24"/>
          <w:szCs w:val="24"/>
        </w:rPr>
        <w:t>-1</w:t>
      </w:r>
      <w:r w:rsidR="000E1FCE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B169FB" w:rsidRPr="00550CCB" w:rsidRDefault="00B169FB" w:rsidP="00D6313C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F0D5E">
        <w:rPr>
          <w:rFonts w:ascii="Times New Roman" w:eastAsia="Times New Roman" w:hAnsi="Times New Roman" w:cs="Times New Roman"/>
          <w:sz w:val="24"/>
          <w:szCs w:val="24"/>
        </w:rPr>
        <w:t>4.2. План работы ВСОКО</w:t>
      </w:r>
      <w:r w:rsidR="00AF205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="00313CB6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E03A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20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FC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F2055">
        <w:rPr>
          <w:rFonts w:ascii="Times New Roman" w:eastAsia="Times New Roman" w:hAnsi="Times New Roman" w:cs="Times New Roman"/>
          <w:sz w:val="24"/>
          <w:szCs w:val="24"/>
        </w:rPr>
        <w:t>-1</w:t>
      </w:r>
      <w:r w:rsidR="000E1FCE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D6313C" w:rsidRPr="00F40774" w:rsidRDefault="00D6313C" w:rsidP="00D631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Pr="00F407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F407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40774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 </w:t>
      </w:r>
    </w:p>
    <w:p w:rsidR="00550CCB" w:rsidRPr="00F40774" w:rsidRDefault="00550CCB" w:rsidP="00D63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74">
        <w:rPr>
          <w:rFonts w:ascii="Times New Roman" w:hAnsi="Times New Roman" w:cs="Times New Roman"/>
          <w:sz w:val="24"/>
          <w:szCs w:val="24"/>
        </w:rPr>
        <w:t>5.1.</w:t>
      </w:r>
      <w:r w:rsidR="002B50C3">
        <w:rPr>
          <w:rFonts w:ascii="Times New Roman" w:hAnsi="Times New Roman" w:cs="Times New Roman"/>
          <w:sz w:val="24"/>
          <w:szCs w:val="24"/>
        </w:rPr>
        <w:t>П</w:t>
      </w:r>
      <w:r w:rsidR="00D6313C" w:rsidRPr="00F40774">
        <w:rPr>
          <w:rFonts w:ascii="Times New Roman" w:hAnsi="Times New Roman" w:cs="Times New Roman"/>
          <w:sz w:val="24"/>
          <w:szCs w:val="24"/>
        </w:rPr>
        <w:t>лан воспитательной работы в 1-4 классах …</w:t>
      </w:r>
      <w:r w:rsidR="00E03A5D">
        <w:rPr>
          <w:rFonts w:ascii="Times New Roman" w:hAnsi="Times New Roman" w:cs="Times New Roman"/>
          <w:sz w:val="24"/>
          <w:szCs w:val="24"/>
        </w:rPr>
        <w:t>…………</w:t>
      </w:r>
      <w:r w:rsidR="002B50C3">
        <w:rPr>
          <w:rFonts w:ascii="Times New Roman" w:hAnsi="Times New Roman" w:cs="Times New Roman"/>
          <w:sz w:val="24"/>
          <w:szCs w:val="24"/>
        </w:rPr>
        <w:t>…………………..</w:t>
      </w:r>
      <w:r w:rsidR="00E03A5D">
        <w:rPr>
          <w:rFonts w:ascii="Times New Roman" w:hAnsi="Times New Roman" w:cs="Times New Roman"/>
          <w:sz w:val="24"/>
          <w:szCs w:val="24"/>
        </w:rPr>
        <w:t>…………...</w:t>
      </w:r>
      <w:r w:rsidR="00313CB6">
        <w:rPr>
          <w:rFonts w:ascii="Times New Roman" w:hAnsi="Times New Roman" w:cs="Times New Roman"/>
          <w:sz w:val="24"/>
          <w:szCs w:val="24"/>
        </w:rPr>
        <w:t>..</w:t>
      </w:r>
      <w:r w:rsidR="00AF2055">
        <w:rPr>
          <w:rFonts w:ascii="Times New Roman" w:hAnsi="Times New Roman" w:cs="Times New Roman"/>
          <w:sz w:val="24"/>
          <w:szCs w:val="24"/>
        </w:rPr>
        <w:t>1</w:t>
      </w:r>
      <w:r w:rsidR="000E1FCE">
        <w:rPr>
          <w:rFonts w:ascii="Times New Roman" w:hAnsi="Times New Roman" w:cs="Times New Roman"/>
          <w:sz w:val="24"/>
          <w:szCs w:val="24"/>
        </w:rPr>
        <w:t>28</w:t>
      </w:r>
      <w:r w:rsidR="00AF2055">
        <w:rPr>
          <w:rFonts w:ascii="Times New Roman" w:hAnsi="Times New Roman" w:cs="Times New Roman"/>
          <w:sz w:val="24"/>
          <w:szCs w:val="24"/>
        </w:rPr>
        <w:t>-1</w:t>
      </w:r>
      <w:r w:rsidR="000E1FCE">
        <w:rPr>
          <w:rFonts w:ascii="Times New Roman" w:hAnsi="Times New Roman" w:cs="Times New Roman"/>
          <w:sz w:val="24"/>
          <w:szCs w:val="24"/>
        </w:rPr>
        <w:t>34</w:t>
      </w:r>
    </w:p>
    <w:p w:rsidR="00B169FB" w:rsidRPr="00550CCB" w:rsidRDefault="002B50C3" w:rsidP="00D6313C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5.2.П</w:t>
      </w:r>
      <w:r w:rsidR="00D6313C" w:rsidRPr="00F40774">
        <w:rPr>
          <w:rFonts w:ascii="Times New Roman" w:eastAsia="Times New Roman" w:hAnsi="Times New Roman" w:cs="Times New Roman"/>
          <w:iCs/>
          <w:sz w:val="24"/>
          <w:szCs w:val="24"/>
        </w:rPr>
        <w:t>лан воспитательной работы в 5-9 классах</w:t>
      </w:r>
      <w:r w:rsidR="00D6313C" w:rsidRPr="00F4077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D6313C" w:rsidRPr="00F40774">
        <w:rPr>
          <w:rFonts w:ascii="Times New Roman" w:eastAsia="Times New Roman" w:hAnsi="Times New Roman" w:cs="Times New Roman"/>
          <w:iCs/>
          <w:sz w:val="24"/>
          <w:szCs w:val="24"/>
        </w:rPr>
        <w:t>……...</w:t>
      </w:r>
      <w:r w:rsidR="00E03A5D">
        <w:rPr>
          <w:rFonts w:ascii="Times New Roman" w:eastAsia="Times New Roman" w:hAnsi="Times New Roman" w:cs="Times New Roman"/>
          <w:iCs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</w:t>
      </w:r>
      <w:r w:rsidR="00E03A5D">
        <w:rPr>
          <w:rFonts w:ascii="Times New Roman" w:eastAsia="Times New Roman" w:hAnsi="Times New Roman" w:cs="Times New Roman"/>
          <w:iCs/>
          <w:sz w:val="24"/>
          <w:szCs w:val="24"/>
        </w:rPr>
        <w:t>.......</w:t>
      </w:r>
      <w:r w:rsidR="00313CB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0E1FCE">
        <w:rPr>
          <w:rFonts w:ascii="Times New Roman" w:eastAsia="Times New Roman" w:hAnsi="Times New Roman" w:cs="Times New Roman"/>
          <w:iCs/>
          <w:sz w:val="24"/>
          <w:szCs w:val="24"/>
        </w:rPr>
        <w:t>134</w:t>
      </w:r>
      <w:r w:rsidR="00AF2055">
        <w:rPr>
          <w:rFonts w:ascii="Times New Roman" w:eastAsia="Times New Roman" w:hAnsi="Times New Roman" w:cs="Times New Roman"/>
          <w:iCs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</w:p>
    <w:p w:rsidR="00224A2F" w:rsidRPr="00550CCB" w:rsidRDefault="00B169FB" w:rsidP="00224A2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6. </w:t>
      </w:r>
      <w:r w:rsidR="00224A2F"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Организация работы с кадр</w:t>
      </w:r>
      <w:r w:rsidR="00E03A5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ами.</w:t>
      </w:r>
    </w:p>
    <w:p w:rsidR="00224A2F" w:rsidRPr="00550CCB" w:rsidRDefault="00B169FB" w:rsidP="00B169F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6.1. </w:t>
      </w:r>
      <w:r w:rsidR="00224A2F" w:rsidRPr="00550CCB">
        <w:rPr>
          <w:rFonts w:ascii="Times New Roman" w:hAnsi="Times New Roman" w:cs="Times New Roman"/>
          <w:sz w:val="24"/>
          <w:szCs w:val="24"/>
        </w:rPr>
        <w:t>План работы с педагоги</w:t>
      </w:r>
      <w:r w:rsidRPr="00550CCB">
        <w:rPr>
          <w:rFonts w:ascii="Times New Roman" w:hAnsi="Times New Roman" w:cs="Times New Roman"/>
          <w:sz w:val="24"/>
          <w:szCs w:val="24"/>
        </w:rPr>
        <w:t>ческими кадрами…………………….……</w:t>
      </w:r>
      <w:r w:rsidR="002B50C3">
        <w:rPr>
          <w:rFonts w:ascii="Times New Roman" w:hAnsi="Times New Roman" w:cs="Times New Roman"/>
          <w:sz w:val="24"/>
          <w:szCs w:val="24"/>
        </w:rPr>
        <w:t>………………142-143</w:t>
      </w:r>
    </w:p>
    <w:p w:rsidR="00224A2F" w:rsidRPr="00550CCB" w:rsidRDefault="00B169FB" w:rsidP="00550CC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6.2. </w:t>
      </w:r>
      <w:r w:rsidR="00224A2F" w:rsidRPr="00550CCB">
        <w:rPr>
          <w:rFonts w:ascii="Times New Roman" w:hAnsi="Times New Roman" w:cs="Times New Roman"/>
          <w:sz w:val="24"/>
          <w:szCs w:val="24"/>
        </w:rPr>
        <w:t>План подготовки и проведения атте</w:t>
      </w:r>
      <w:r w:rsidR="00550CCB">
        <w:rPr>
          <w:rFonts w:ascii="Times New Roman" w:hAnsi="Times New Roman" w:cs="Times New Roman"/>
          <w:sz w:val="24"/>
          <w:szCs w:val="24"/>
        </w:rPr>
        <w:t xml:space="preserve">стации педагогических </w:t>
      </w:r>
      <w:r w:rsidRPr="00550CCB">
        <w:rPr>
          <w:rFonts w:ascii="Times New Roman" w:hAnsi="Times New Roman" w:cs="Times New Roman"/>
          <w:sz w:val="24"/>
          <w:szCs w:val="24"/>
        </w:rPr>
        <w:t>работников ……</w:t>
      </w:r>
      <w:r w:rsidR="002B50C3">
        <w:rPr>
          <w:rFonts w:ascii="Times New Roman" w:hAnsi="Times New Roman" w:cs="Times New Roman"/>
          <w:sz w:val="24"/>
          <w:szCs w:val="24"/>
        </w:rPr>
        <w:t>…</w:t>
      </w:r>
      <w:r w:rsidR="00E03A5D">
        <w:rPr>
          <w:rFonts w:ascii="Times New Roman" w:hAnsi="Times New Roman" w:cs="Times New Roman"/>
          <w:sz w:val="24"/>
          <w:szCs w:val="24"/>
        </w:rPr>
        <w:t>.</w:t>
      </w:r>
      <w:r w:rsidR="002B50C3">
        <w:rPr>
          <w:rFonts w:ascii="Times New Roman" w:hAnsi="Times New Roman" w:cs="Times New Roman"/>
          <w:sz w:val="24"/>
          <w:szCs w:val="24"/>
        </w:rPr>
        <w:t>143-144</w:t>
      </w:r>
    </w:p>
    <w:p w:rsidR="00550CCB" w:rsidRPr="00550CCB" w:rsidRDefault="00550CC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7.Психолого-педагогическое и социальное сопровождение образовательной деятельности.</w:t>
      </w:r>
    </w:p>
    <w:p w:rsidR="00550CCB" w:rsidRPr="00550CCB" w:rsidRDefault="00550CCB" w:rsidP="00550CC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7.1 Психологическая служба школы</w:t>
      </w:r>
      <w:r w:rsidR="00AF2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</w:t>
      </w:r>
      <w:r w:rsidR="002B5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="00AF2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="002B5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145-152</w:t>
      </w:r>
    </w:p>
    <w:p w:rsidR="00550CCB" w:rsidRDefault="00550CCB" w:rsidP="00550CC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7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7.2. Социальное сопровождение обучающихся</w:t>
      </w:r>
      <w:r w:rsidR="00AF2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</w:t>
      </w:r>
      <w:r w:rsidR="002B5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="00AF2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B5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153-161</w:t>
      </w:r>
    </w:p>
    <w:p w:rsidR="00550CCB" w:rsidRPr="00550CCB" w:rsidRDefault="00550CC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Совместная работа с родителями</w:t>
      </w:r>
      <w:r w:rsidR="0031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</w:t>
      </w:r>
      <w:r w:rsidR="00AF2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 w:rsidR="0031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</w:t>
      </w:r>
      <w:r w:rsidR="002B5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 w:rsidR="002B5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162-164</w:t>
      </w:r>
    </w:p>
    <w:p w:rsidR="00550CCB" w:rsidRPr="00550CCB" w:rsidRDefault="00550CC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Ресурсное обеспечение образовательной деятельности школы</w:t>
      </w:r>
    </w:p>
    <w:p w:rsidR="00550CCB" w:rsidRPr="00F52E1E" w:rsidRDefault="00550CCB" w:rsidP="00550CCB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0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9.1. Учебно - методическое обеспечение</w:t>
      </w:r>
      <w:r w:rsidR="00AF2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</w:t>
      </w:r>
      <w:r w:rsidR="002B5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="00AF20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…...</w:t>
      </w:r>
      <w:r w:rsidR="00313C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B5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165-171</w:t>
      </w: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4A6" w:rsidRDefault="001004A6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0955" w:rsidRDefault="00DF0955" w:rsidP="00D74FD8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DF0955" w:rsidRDefault="00DF0955" w:rsidP="00D74FD8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DF59B1" w:rsidRPr="00A633B2" w:rsidRDefault="00A633B2" w:rsidP="00D74FD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Цели и з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д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ачи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п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едаго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г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иче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с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кого коллект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и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ва на </w:t>
      </w:r>
      <w:r w:rsidR="00DF0955">
        <w:rPr>
          <w:rFonts w:ascii="Times New Roman" w:hAnsi="Times New Roman" w:cs="Times New Roman"/>
          <w:b/>
          <w:sz w:val="28"/>
          <w:szCs w:val="24"/>
        </w:rPr>
        <w:t>202</w:t>
      </w:r>
      <w:r w:rsidR="00781D22">
        <w:rPr>
          <w:rFonts w:ascii="Times New Roman" w:hAnsi="Times New Roman" w:cs="Times New Roman"/>
          <w:b/>
          <w:sz w:val="28"/>
          <w:szCs w:val="24"/>
        </w:rPr>
        <w:t>3</w:t>
      </w:r>
      <w:r w:rsidR="00DF0955">
        <w:rPr>
          <w:rFonts w:ascii="Times New Roman" w:hAnsi="Times New Roman" w:cs="Times New Roman"/>
          <w:b/>
          <w:sz w:val="28"/>
          <w:szCs w:val="24"/>
        </w:rPr>
        <w:t>-202</w:t>
      </w:r>
      <w:r w:rsidR="00781D22">
        <w:rPr>
          <w:rFonts w:ascii="Times New Roman" w:hAnsi="Times New Roman" w:cs="Times New Roman"/>
          <w:b/>
          <w:sz w:val="28"/>
          <w:szCs w:val="24"/>
        </w:rPr>
        <w:t>4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 учебный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год:</w:t>
      </w:r>
    </w:p>
    <w:p w:rsidR="00DF0955" w:rsidRPr="00DF0955" w:rsidRDefault="00DF0955" w:rsidP="00DF0955">
      <w:pPr>
        <w:pStyle w:val="a3"/>
        <w:rPr>
          <w:rFonts w:ascii="Times New Roman" w:hAnsi="Times New Roman" w:cs="Times New Roman"/>
          <w:b/>
        </w:rPr>
      </w:pPr>
      <w:r w:rsidRPr="00DF0955">
        <w:rPr>
          <w:rFonts w:ascii="Times New Roman" w:hAnsi="Times New Roman" w:cs="Times New Roman"/>
          <w:b/>
        </w:rPr>
        <w:t>Цель:</w:t>
      </w:r>
    </w:p>
    <w:p w:rsidR="00DF0955" w:rsidRPr="00DF0955" w:rsidRDefault="00DF0955" w:rsidP="00AF205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DF0955">
        <w:rPr>
          <w:rFonts w:ascii="Times New Roman" w:hAnsi="Times New Roman" w:cs="Times New Roman"/>
          <w:sz w:val="24"/>
        </w:rPr>
        <w:t>Повышение</w:t>
      </w:r>
      <w:r w:rsidRPr="00DF0955">
        <w:rPr>
          <w:rFonts w:ascii="Times New Roman" w:hAnsi="Times New Roman" w:cs="Times New Roman"/>
          <w:spacing w:val="-1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эффективности образовательного</w:t>
      </w:r>
      <w:r w:rsidRPr="00DF0955">
        <w:rPr>
          <w:rFonts w:ascii="Times New Roman" w:hAnsi="Times New Roman" w:cs="Times New Roman"/>
          <w:spacing w:val="-3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процесса</w:t>
      </w:r>
      <w:r w:rsidRPr="00DF0955">
        <w:rPr>
          <w:rFonts w:ascii="Times New Roman" w:hAnsi="Times New Roman" w:cs="Times New Roman"/>
          <w:spacing w:val="-1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через применение</w:t>
      </w:r>
      <w:r w:rsidRPr="00DF0955">
        <w:rPr>
          <w:rFonts w:ascii="Times New Roman" w:hAnsi="Times New Roman" w:cs="Times New Roman"/>
          <w:spacing w:val="-1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современных подходов к организации образовательной деятельности, непрерывное</w:t>
      </w:r>
      <w:r w:rsidRPr="00DF0955">
        <w:rPr>
          <w:rFonts w:ascii="Times New Roman" w:hAnsi="Times New Roman" w:cs="Times New Roman"/>
          <w:spacing w:val="-5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совершенствование</w:t>
      </w:r>
      <w:r w:rsidRPr="00DF0955">
        <w:rPr>
          <w:rFonts w:ascii="Times New Roman" w:hAnsi="Times New Roman" w:cs="Times New Roman"/>
          <w:spacing w:val="-5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профессионального уровня и педагогического мастерства</w:t>
      </w:r>
      <w:r w:rsidRPr="00DF0955">
        <w:rPr>
          <w:rFonts w:ascii="Times New Roman" w:hAnsi="Times New Roman" w:cs="Times New Roman"/>
          <w:spacing w:val="-5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учителя для</w:t>
      </w:r>
      <w:r w:rsidRPr="00DF0955">
        <w:rPr>
          <w:rFonts w:ascii="Times New Roman" w:hAnsi="Times New Roman" w:cs="Times New Roman"/>
          <w:spacing w:val="-5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 xml:space="preserve">реализации </w:t>
      </w:r>
      <w:r w:rsidRPr="00DF0955">
        <w:rPr>
          <w:rFonts w:ascii="Times New Roman" w:hAnsi="Times New Roman" w:cs="Times New Roman"/>
          <w:spacing w:val="-2"/>
          <w:sz w:val="24"/>
        </w:rPr>
        <w:t>ФГОС.</w:t>
      </w:r>
    </w:p>
    <w:p w:rsidR="00DF0955" w:rsidRDefault="00DF0955" w:rsidP="00AF205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DF0955">
        <w:rPr>
          <w:rFonts w:ascii="Times New Roman" w:hAnsi="Times New Roman" w:cs="Times New Roman"/>
          <w:sz w:val="24"/>
        </w:rPr>
        <w:t>Создание</w:t>
      </w:r>
      <w:r w:rsidRPr="00DF0955">
        <w:rPr>
          <w:rFonts w:ascii="Times New Roman" w:hAnsi="Times New Roman" w:cs="Times New Roman"/>
          <w:spacing w:val="-5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образовательного пространства, способствующего</w:t>
      </w:r>
      <w:r w:rsidRPr="00DF0955">
        <w:rPr>
          <w:rFonts w:ascii="Times New Roman" w:hAnsi="Times New Roman" w:cs="Times New Roman"/>
          <w:spacing w:val="-5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развитию потенциала</w:t>
      </w:r>
      <w:r w:rsidRPr="00DF0955">
        <w:rPr>
          <w:rFonts w:ascii="Times New Roman" w:hAnsi="Times New Roman" w:cs="Times New Roman"/>
          <w:spacing w:val="-5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ребёнка, становлению его</w:t>
      </w:r>
      <w:r w:rsidRPr="00DF0955">
        <w:rPr>
          <w:rFonts w:ascii="Times New Roman" w:hAnsi="Times New Roman" w:cs="Times New Roman"/>
          <w:spacing w:val="-5"/>
          <w:sz w:val="24"/>
        </w:rPr>
        <w:t xml:space="preserve"> </w:t>
      </w:r>
      <w:r w:rsidRPr="00DF0955">
        <w:rPr>
          <w:rFonts w:ascii="Times New Roman" w:hAnsi="Times New Roman" w:cs="Times New Roman"/>
          <w:sz w:val="24"/>
        </w:rPr>
        <w:t>духовных потребностей, формированию стремления к саморазвитию и самосовершенствованию.</w:t>
      </w:r>
    </w:p>
    <w:p w:rsidR="00DF0955" w:rsidRPr="005B1CA9" w:rsidRDefault="00DF0955" w:rsidP="005B1CA9">
      <w:pPr>
        <w:pStyle w:val="a3"/>
        <w:rPr>
          <w:rFonts w:ascii="Times New Roman" w:hAnsi="Times New Roman" w:cs="Times New Roman"/>
          <w:b/>
        </w:rPr>
      </w:pPr>
      <w:r w:rsidRPr="005B1CA9">
        <w:rPr>
          <w:rFonts w:ascii="Times New Roman" w:hAnsi="Times New Roman" w:cs="Times New Roman"/>
          <w:b/>
        </w:rPr>
        <w:t>Задачи:</w:t>
      </w:r>
    </w:p>
    <w:p w:rsidR="00DF0955" w:rsidRPr="00DF0955" w:rsidRDefault="00DF0955" w:rsidP="005B1CA9">
      <w:pPr>
        <w:pStyle w:val="a3"/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В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202</w:t>
      </w:r>
      <w:r w:rsidR="00781D22">
        <w:rPr>
          <w:rFonts w:ascii="Times New Roman" w:hAnsi="Times New Roman" w:cs="Times New Roman"/>
        </w:rPr>
        <w:t>3</w:t>
      </w:r>
      <w:r w:rsidRPr="00DF0955">
        <w:rPr>
          <w:rFonts w:ascii="Times New Roman" w:hAnsi="Times New Roman" w:cs="Times New Roman"/>
        </w:rPr>
        <w:t>-202</w:t>
      </w:r>
      <w:r w:rsidR="00781D22">
        <w:rPr>
          <w:rFonts w:ascii="Times New Roman" w:hAnsi="Times New Roman" w:cs="Times New Roman"/>
        </w:rPr>
        <w:t>4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учебном году продолжить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работу</w:t>
      </w:r>
      <w:r w:rsidRPr="00DF0955">
        <w:rPr>
          <w:rFonts w:ascii="Times New Roman" w:hAnsi="Times New Roman" w:cs="Times New Roman"/>
          <w:spacing w:val="-5"/>
        </w:rPr>
        <w:t xml:space="preserve"> </w:t>
      </w:r>
      <w:r w:rsidRPr="00DF0955">
        <w:rPr>
          <w:rFonts w:ascii="Times New Roman" w:hAnsi="Times New Roman" w:cs="Times New Roman"/>
        </w:rPr>
        <w:t>по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реализации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ФГОС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НОО, ООО.</w:t>
      </w:r>
      <w:r w:rsidRPr="00DF0955">
        <w:rPr>
          <w:rFonts w:ascii="Times New Roman" w:hAnsi="Times New Roman" w:cs="Times New Roman"/>
          <w:spacing w:val="-1"/>
        </w:rPr>
        <w:t xml:space="preserve"> </w:t>
      </w:r>
    </w:p>
    <w:p w:rsidR="00DF0955" w:rsidRPr="00DF0955" w:rsidRDefault="00DF0955" w:rsidP="005B1CA9">
      <w:pPr>
        <w:pStyle w:val="a3"/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В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части обновления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стандартов:</w:t>
      </w:r>
    </w:p>
    <w:p w:rsidR="00DF0955" w:rsidRPr="00DF0955" w:rsidRDefault="00DF0955" w:rsidP="00AF2055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Запланировать деятельность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рабочей группы</w:t>
      </w:r>
      <w:r w:rsidRPr="00DF0955">
        <w:rPr>
          <w:rFonts w:ascii="Times New Roman" w:hAnsi="Times New Roman" w:cs="Times New Roman"/>
          <w:spacing w:val="-5"/>
        </w:rPr>
        <w:t xml:space="preserve"> </w:t>
      </w:r>
      <w:r w:rsidRPr="00DF0955">
        <w:rPr>
          <w:rFonts w:ascii="Times New Roman" w:hAnsi="Times New Roman" w:cs="Times New Roman"/>
        </w:rPr>
        <w:t>по переходу на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обновленные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стандарты ООО,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НОО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(внесение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изменений в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ООП);</w:t>
      </w:r>
    </w:p>
    <w:p w:rsidR="00DF0955" w:rsidRPr="00DF0955" w:rsidRDefault="00DF0955" w:rsidP="00AF2055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Обеспечить учебно</w:t>
      </w:r>
      <w:r w:rsidR="005B1CA9">
        <w:rPr>
          <w:rFonts w:ascii="Times New Roman" w:hAnsi="Times New Roman" w:cs="Times New Roman"/>
        </w:rPr>
        <w:t xml:space="preserve"> </w:t>
      </w:r>
      <w:r w:rsidRPr="00DF0955">
        <w:rPr>
          <w:rFonts w:ascii="Times New Roman" w:hAnsi="Times New Roman" w:cs="Times New Roman"/>
        </w:rPr>
        <w:t>-</w:t>
      </w:r>
      <w:r w:rsidR="005B1CA9">
        <w:rPr>
          <w:rFonts w:ascii="Times New Roman" w:hAnsi="Times New Roman" w:cs="Times New Roman"/>
        </w:rPr>
        <w:t xml:space="preserve"> </w:t>
      </w:r>
      <w:r w:rsidRPr="00DF0955">
        <w:rPr>
          <w:rFonts w:ascii="Times New Roman" w:hAnsi="Times New Roman" w:cs="Times New Roman"/>
        </w:rPr>
        <w:t xml:space="preserve">методическое и информационное сопровождение </w:t>
      </w:r>
    </w:p>
    <w:p w:rsidR="00DF0955" w:rsidRPr="00DF0955" w:rsidRDefault="00DF0955" w:rsidP="005B1CA9">
      <w:pPr>
        <w:pStyle w:val="a3"/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  <w:spacing w:val="-5"/>
        </w:rPr>
        <w:t xml:space="preserve">В </w:t>
      </w:r>
      <w:r w:rsidRPr="00DF0955">
        <w:rPr>
          <w:rFonts w:ascii="Times New Roman" w:hAnsi="Times New Roman" w:cs="Times New Roman"/>
        </w:rPr>
        <w:t>част</w:t>
      </w:r>
      <w:r w:rsidRPr="00DF0955">
        <w:rPr>
          <w:rFonts w:ascii="Times New Roman" w:hAnsi="Times New Roman" w:cs="Times New Roman"/>
          <w:spacing w:val="-1"/>
        </w:rPr>
        <w:t xml:space="preserve">и </w:t>
      </w:r>
      <w:r w:rsidRPr="00DF0955">
        <w:rPr>
          <w:rFonts w:ascii="Times New Roman" w:hAnsi="Times New Roman" w:cs="Times New Roman"/>
        </w:rPr>
        <w:t>поддержки одаренных детей:</w:t>
      </w:r>
    </w:p>
    <w:p w:rsidR="00DF0955" w:rsidRPr="00DF0955" w:rsidRDefault="00DF0955" w:rsidP="00AF2055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Продолжить</w:t>
      </w:r>
      <w:r w:rsidRPr="00DF0955">
        <w:rPr>
          <w:rFonts w:ascii="Times New Roman" w:hAnsi="Times New Roman" w:cs="Times New Roman"/>
          <w:spacing w:val="-5"/>
        </w:rPr>
        <w:t xml:space="preserve"> </w:t>
      </w:r>
      <w:r w:rsidRPr="00DF0955">
        <w:rPr>
          <w:rFonts w:ascii="Times New Roman" w:hAnsi="Times New Roman" w:cs="Times New Roman"/>
        </w:rPr>
        <w:t>работу</w:t>
      </w:r>
      <w:r w:rsidRPr="00DF0955">
        <w:rPr>
          <w:rFonts w:ascii="Times New Roman" w:hAnsi="Times New Roman" w:cs="Times New Roman"/>
          <w:spacing w:val="-6"/>
        </w:rPr>
        <w:t xml:space="preserve"> </w:t>
      </w:r>
      <w:r w:rsidRPr="00DF0955">
        <w:rPr>
          <w:rFonts w:ascii="Times New Roman" w:hAnsi="Times New Roman" w:cs="Times New Roman"/>
        </w:rPr>
        <w:t>по</w:t>
      </w:r>
      <w:r w:rsidRPr="00DF0955">
        <w:rPr>
          <w:rFonts w:ascii="Times New Roman" w:hAnsi="Times New Roman" w:cs="Times New Roman"/>
          <w:spacing w:val="-7"/>
        </w:rPr>
        <w:t xml:space="preserve"> </w:t>
      </w:r>
      <w:r w:rsidRPr="00DF0955">
        <w:rPr>
          <w:rFonts w:ascii="Times New Roman" w:hAnsi="Times New Roman" w:cs="Times New Roman"/>
        </w:rPr>
        <w:t>обеспечению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индивидуализации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обучения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с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учетом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способностей,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интересов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школьников;</w:t>
      </w:r>
    </w:p>
    <w:p w:rsidR="00DF0955" w:rsidRPr="00DF0955" w:rsidRDefault="00DF0955" w:rsidP="00AF2055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увеличить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число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учащихся,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участвующих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в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конкурсах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и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олимпиадах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районного,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муниципального,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всероссийского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уровней,</w:t>
      </w:r>
      <w:r w:rsidRPr="00DF0955">
        <w:rPr>
          <w:rFonts w:ascii="Times New Roman" w:hAnsi="Times New Roman" w:cs="Times New Roman"/>
          <w:spacing w:val="-15"/>
        </w:rPr>
        <w:t xml:space="preserve"> </w:t>
      </w:r>
      <w:r w:rsidRPr="00DF0955">
        <w:rPr>
          <w:rFonts w:ascii="Times New Roman" w:hAnsi="Times New Roman" w:cs="Times New Roman"/>
        </w:rPr>
        <w:t>увеличение доли призовых мест по итогам участия;</w:t>
      </w:r>
    </w:p>
    <w:p w:rsidR="00DF0955" w:rsidRPr="00DF0955" w:rsidRDefault="00DF0955" w:rsidP="005B1CA9">
      <w:pPr>
        <w:pStyle w:val="a3"/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В части развития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учительского потенциала:</w:t>
      </w:r>
    </w:p>
    <w:p w:rsidR="00DF0955" w:rsidRPr="00DF0955" w:rsidRDefault="00DF0955" w:rsidP="00AF2055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эффективнее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использовать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методические,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кадровые,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организационные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ресурсы,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которые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обеспечивают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повышение</w:t>
      </w:r>
      <w:r w:rsidRPr="00DF0955">
        <w:rPr>
          <w:rFonts w:ascii="Times New Roman" w:hAnsi="Times New Roman" w:cs="Times New Roman"/>
          <w:spacing w:val="80"/>
        </w:rPr>
        <w:t xml:space="preserve"> </w:t>
      </w:r>
      <w:r w:rsidRPr="00DF0955">
        <w:rPr>
          <w:rFonts w:ascii="Times New Roman" w:hAnsi="Times New Roman" w:cs="Times New Roman"/>
        </w:rPr>
        <w:t>качества</w:t>
      </w:r>
      <w:r w:rsidRPr="00DF0955">
        <w:rPr>
          <w:rFonts w:ascii="Times New Roman" w:hAnsi="Times New Roman" w:cs="Times New Roman"/>
          <w:spacing w:val="40"/>
        </w:rPr>
        <w:t xml:space="preserve"> </w:t>
      </w:r>
      <w:r w:rsidRPr="00DF0955">
        <w:rPr>
          <w:rFonts w:ascii="Times New Roman" w:hAnsi="Times New Roman" w:cs="Times New Roman"/>
        </w:rPr>
        <w:t>педагогической деятельности;</w:t>
      </w:r>
    </w:p>
    <w:p w:rsidR="00DF0955" w:rsidRPr="00DF0955" w:rsidRDefault="00DF0955" w:rsidP="00AF2055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продолжить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внедрение</w:t>
      </w:r>
      <w:r w:rsidRPr="00DF095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F0955">
        <w:rPr>
          <w:rFonts w:ascii="Times New Roman" w:hAnsi="Times New Roman" w:cs="Times New Roman"/>
        </w:rPr>
        <w:t>профстандарта</w:t>
      </w:r>
      <w:proofErr w:type="spellEnd"/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педагогов;</w:t>
      </w:r>
    </w:p>
    <w:p w:rsidR="00DF0955" w:rsidRPr="00DF0955" w:rsidRDefault="00DF0955" w:rsidP="00AF2055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продолжить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работу по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обобщению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и распространению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успешного опыта педагогов,</w:t>
      </w:r>
    </w:p>
    <w:p w:rsidR="00DF0955" w:rsidRPr="00DF0955" w:rsidRDefault="00DF0955" w:rsidP="005B1CA9">
      <w:pPr>
        <w:pStyle w:val="a3"/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В</w:t>
      </w:r>
      <w:r w:rsidRPr="00DF0955">
        <w:rPr>
          <w:rFonts w:ascii="Times New Roman" w:hAnsi="Times New Roman" w:cs="Times New Roman"/>
          <w:spacing w:val="-4"/>
        </w:rPr>
        <w:t xml:space="preserve"> </w:t>
      </w:r>
      <w:r w:rsidRPr="00DF0955">
        <w:rPr>
          <w:rFonts w:ascii="Times New Roman" w:hAnsi="Times New Roman" w:cs="Times New Roman"/>
        </w:rPr>
        <w:t>части укрепления</w:t>
      </w:r>
      <w:r w:rsidRPr="00DF0955">
        <w:rPr>
          <w:rFonts w:ascii="Times New Roman" w:hAnsi="Times New Roman" w:cs="Times New Roman"/>
          <w:spacing w:val="-3"/>
        </w:rPr>
        <w:t xml:space="preserve"> </w:t>
      </w:r>
      <w:r w:rsidRPr="00DF0955">
        <w:rPr>
          <w:rFonts w:ascii="Times New Roman" w:hAnsi="Times New Roman" w:cs="Times New Roman"/>
        </w:rPr>
        <w:t>материально-технической</w:t>
      </w:r>
      <w:r w:rsidRPr="00DF0955">
        <w:rPr>
          <w:rFonts w:ascii="Times New Roman" w:hAnsi="Times New Roman" w:cs="Times New Roman"/>
          <w:spacing w:val="-5"/>
        </w:rPr>
        <w:t xml:space="preserve"> </w:t>
      </w:r>
      <w:r w:rsidRPr="00DF0955">
        <w:rPr>
          <w:rFonts w:ascii="Times New Roman" w:hAnsi="Times New Roman" w:cs="Times New Roman"/>
        </w:rPr>
        <w:t>базы:</w:t>
      </w:r>
    </w:p>
    <w:p w:rsidR="00DF0955" w:rsidRPr="005B1CA9" w:rsidRDefault="00DF0955" w:rsidP="00AF205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повысить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уровень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комфортности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и технологической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оснащенности школы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(согласно ФГОС);</w:t>
      </w:r>
    </w:p>
    <w:p w:rsidR="00DF0955" w:rsidRPr="005B1CA9" w:rsidRDefault="00DF0955" w:rsidP="00AF205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предпринять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действия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по полной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реализации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потенциала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спортивной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базы школы.</w:t>
      </w:r>
    </w:p>
    <w:p w:rsidR="00DF0955" w:rsidRPr="00DF0955" w:rsidRDefault="00DF0955" w:rsidP="005B1CA9">
      <w:pPr>
        <w:pStyle w:val="a3"/>
        <w:rPr>
          <w:rFonts w:ascii="Times New Roman" w:hAnsi="Times New Roman" w:cs="Times New Roman"/>
        </w:rPr>
      </w:pPr>
      <w:r w:rsidRPr="00DF0955">
        <w:rPr>
          <w:rFonts w:ascii="Times New Roman" w:hAnsi="Times New Roman" w:cs="Times New Roman"/>
        </w:rPr>
        <w:t>В части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сохранения и укрепления</w:t>
      </w:r>
      <w:r w:rsidRPr="00DF0955">
        <w:rPr>
          <w:rFonts w:ascii="Times New Roman" w:hAnsi="Times New Roman" w:cs="Times New Roman"/>
          <w:spacing w:val="-5"/>
        </w:rPr>
        <w:t xml:space="preserve"> </w:t>
      </w:r>
      <w:r w:rsidRPr="00DF0955">
        <w:rPr>
          <w:rFonts w:ascii="Times New Roman" w:hAnsi="Times New Roman" w:cs="Times New Roman"/>
        </w:rPr>
        <w:t>здоровья</w:t>
      </w:r>
      <w:r w:rsidRPr="00DF0955">
        <w:rPr>
          <w:rFonts w:ascii="Times New Roman" w:hAnsi="Times New Roman" w:cs="Times New Roman"/>
          <w:spacing w:val="-1"/>
        </w:rPr>
        <w:t xml:space="preserve"> </w:t>
      </w:r>
      <w:r w:rsidRPr="00DF0955">
        <w:rPr>
          <w:rFonts w:ascii="Times New Roman" w:hAnsi="Times New Roman" w:cs="Times New Roman"/>
        </w:rPr>
        <w:t>обучающихся:</w:t>
      </w:r>
    </w:p>
    <w:p w:rsidR="00DF0955" w:rsidRPr="005B1CA9" w:rsidRDefault="00DF0955" w:rsidP="00AF2055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осуществлять деятельность по воспитанию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культуры здоровья</w:t>
      </w:r>
      <w:r w:rsidRPr="005B1CA9">
        <w:rPr>
          <w:rFonts w:ascii="Times New Roman" w:hAnsi="Times New Roman" w:cs="Times New Roman"/>
          <w:spacing w:val="-1"/>
        </w:rPr>
        <w:t xml:space="preserve"> </w:t>
      </w:r>
      <w:r w:rsidRPr="005B1CA9">
        <w:rPr>
          <w:rFonts w:ascii="Times New Roman" w:hAnsi="Times New Roman" w:cs="Times New Roman"/>
        </w:rPr>
        <w:t xml:space="preserve">и </w:t>
      </w:r>
      <w:r w:rsidRPr="005B1CA9">
        <w:rPr>
          <w:rFonts w:ascii="Times New Roman" w:hAnsi="Times New Roman" w:cs="Times New Roman"/>
          <w:spacing w:val="-4"/>
        </w:rPr>
        <w:t>ЗОЖ:</w:t>
      </w:r>
    </w:p>
    <w:p w:rsidR="005B1CA9" w:rsidRPr="005B1CA9" w:rsidRDefault="00DF0955" w:rsidP="00AF2055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повысить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эффективность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профилактики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правонарушений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несовершеннолетних;</w:t>
      </w:r>
    </w:p>
    <w:p w:rsidR="005B1CA9" w:rsidRPr="005B1CA9" w:rsidRDefault="00DF0955" w:rsidP="005B1CA9">
      <w:pPr>
        <w:pStyle w:val="a3"/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 xml:space="preserve">Продолжить реализацию </w:t>
      </w:r>
      <w:r w:rsidR="005B1CA9" w:rsidRPr="005B1CA9">
        <w:rPr>
          <w:rFonts w:ascii="Times New Roman" w:hAnsi="Times New Roman" w:cs="Times New Roman"/>
        </w:rPr>
        <w:t>3</w:t>
      </w:r>
      <w:r w:rsidRPr="005B1CA9">
        <w:rPr>
          <w:rFonts w:ascii="Times New Roman" w:hAnsi="Times New Roman" w:cs="Times New Roman"/>
        </w:rPr>
        <w:t xml:space="preserve"> этапа работы по методической теме школы - </w:t>
      </w:r>
      <w:r w:rsidR="005B1CA9" w:rsidRPr="005B1CA9">
        <w:rPr>
          <w:rFonts w:ascii="Times New Roman" w:hAnsi="Times New Roman" w:cs="Times New Roman"/>
          <w:bCs/>
          <w:iCs/>
          <w:szCs w:val="24"/>
        </w:rPr>
        <w:t>«Повышение качества образования через внедрение современных педагогических технологий в учебно- воспитательный процесс в соответствии с требованиями ФГОС».</w:t>
      </w:r>
    </w:p>
    <w:p w:rsidR="00DF0955" w:rsidRPr="005B1CA9" w:rsidRDefault="00DF0955" w:rsidP="005B1CA9">
      <w:pPr>
        <w:pStyle w:val="a3"/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Организовать внедрение процедур оценки качества образования на основе методик международного исследования КО в учебный процесс.</w:t>
      </w:r>
    </w:p>
    <w:p w:rsidR="00DF0955" w:rsidRPr="005B1CA9" w:rsidRDefault="00DF0955" w:rsidP="005B1CA9">
      <w:pPr>
        <w:pStyle w:val="a3"/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Совершенствовать систему методической поддержки учителей для обеспечения роста предметных, методических, психолого- педагогических компетентностей педагогов.</w:t>
      </w:r>
    </w:p>
    <w:p w:rsidR="00DF0955" w:rsidRPr="005B1CA9" w:rsidRDefault="00DF0955" w:rsidP="005B1CA9">
      <w:pPr>
        <w:pStyle w:val="a3"/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Обеспечить рост профессиональной компетентности педагогов школы в ходе работы учителей по темам самообразования с целью ориентации</w:t>
      </w:r>
      <w:r w:rsidRPr="005B1CA9">
        <w:rPr>
          <w:rFonts w:ascii="Times New Roman" w:hAnsi="Times New Roman" w:cs="Times New Roman"/>
          <w:spacing w:val="-10"/>
        </w:rPr>
        <w:t xml:space="preserve"> </w:t>
      </w:r>
      <w:r w:rsidRPr="005B1CA9">
        <w:rPr>
          <w:rFonts w:ascii="Times New Roman" w:hAnsi="Times New Roman" w:cs="Times New Roman"/>
        </w:rPr>
        <w:t>на</w:t>
      </w:r>
      <w:r w:rsidRPr="005B1CA9">
        <w:rPr>
          <w:rFonts w:ascii="Times New Roman" w:hAnsi="Times New Roman" w:cs="Times New Roman"/>
          <w:spacing w:val="-11"/>
        </w:rPr>
        <w:t xml:space="preserve"> </w:t>
      </w:r>
      <w:r w:rsidRPr="005B1CA9">
        <w:rPr>
          <w:rFonts w:ascii="Times New Roman" w:hAnsi="Times New Roman" w:cs="Times New Roman"/>
        </w:rPr>
        <w:t>развитие</w:t>
      </w:r>
      <w:r w:rsidRPr="005B1CA9">
        <w:rPr>
          <w:rFonts w:ascii="Times New Roman" w:hAnsi="Times New Roman" w:cs="Times New Roman"/>
          <w:spacing w:val="-13"/>
        </w:rPr>
        <w:t xml:space="preserve"> </w:t>
      </w:r>
      <w:r w:rsidRPr="005B1CA9">
        <w:rPr>
          <w:rFonts w:ascii="Times New Roman" w:hAnsi="Times New Roman" w:cs="Times New Roman"/>
        </w:rPr>
        <w:t>способностей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и</w:t>
      </w:r>
      <w:r w:rsidRPr="005B1CA9">
        <w:rPr>
          <w:rFonts w:ascii="Times New Roman" w:hAnsi="Times New Roman" w:cs="Times New Roman"/>
          <w:spacing w:val="-10"/>
        </w:rPr>
        <w:t xml:space="preserve"> </w:t>
      </w:r>
      <w:r w:rsidRPr="005B1CA9">
        <w:rPr>
          <w:rFonts w:ascii="Times New Roman" w:hAnsi="Times New Roman" w:cs="Times New Roman"/>
        </w:rPr>
        <w:t>возможностей</w:t>
      </w:r>
      <w:r w:rsidRPr="005B1CA9">
        <w:rPr>
          <w:rFonts w:ascii="Times New Roman" w:hAnsi="Times New Roman" w:cs="Times New Roman"/>
          <w:spacing w:val="-10"/>
        </w:rPr>
        <w:t xml:space="preserve"> </w:t>
      </w:r>
      <w:r w:rsidRPr="005B1CA9">
        <w:rPr>
          <w:rFonts w:ascii="Times New Roman" w:hAnsi="Times New Roman" w:cs="Times New Roman"/>
        </w:rPr>
        <w:t>каждого</w:t>
      </w:r>
      <w:r w:rsidRPr="005B1CA9">
        <w:rPr>
          <w:rFonts w:ascii="Times New Roman" w:hAnsi="Times New Roman" w:cs="Times New Roman"/>
          <w:spacing w:val="-11"/>
        </w:rPr>
        <w:t xml:space="preserve"> </w:t>
      </w:r>
      <w:r w:rsidRPr="005B1CA9">
        <w:rPr>
          <w:rFonts w:ascii="Times New Roman" w:hAnsi="Times New Roman" w:cs="Times New Roman"/>
        </w:rPr>
        <w:t>ученика,</w:t>
      </w:r>
      <w:r w:rsidRPr="005B1CA9">
        <w:rPr>
          <w:rFonts w:ascii="Times New Roman" w:hAnsi="Times New Roman" w:cs="Times New Roman"/>
          <w:spacing w:val="-11"/>
        </w:rPr>
        <w:t xml:space="preserve"> </w:t>
      </w:r>
      <w:r w:rsidRPr="005B1CA9">
        <w:rPr>
          <w:rFonts w:ascii="Times New Roman" w:hAnsi="Times New Roman" w:cs="Times New Roman"/>
        </w:rPr>
        <w:t>на</w:t>
      </w:r>
      <w:r w:rsidRPr="005B1CA9">
        <w:rPr>
          <w:rFonts w:ascii="Times New Roman" w:hAnsi="Times New Roman" w:cs="Times New Roman"/>
          <w:spacing w:val="-11"/>
        </w:rPr>
        <w:t xml:space="preserve"> </w:t>
      </w:r>
      <w:r w:rsidRPr="005B1CA9">
        <w:rPr>
          <w:rFonts w:ascii="Times New Roman" w:hAnsi="Times New Roman" w:cs="Times New Roman"/>
        </w:rPr>
        <w:t>раскрытие</w:t>
      </w:r>
      <w:r w:rsidRPr="005B1CA9">
        <w:rPr>
          <w:rFonts w:ascii="Times New Roman" w:hAnsi="Times New Roman" w:cs="Times New Roman"/>
          <w:spacing w:val="-11"/>
        </w:rPr>
        <w:t xml:space="preserve"> </w:t>
      </w:r>
      <w:r w:rsidRPr="005B1CA9">
        <w:rPr>
          <w:rFonts w:ascii="Times New Roman" w:hAnsi="Times New Roman" w:cs="Times New Roman"/>
        </w:rPr>
        <w:t>их</w:t>
      </w:r>
      <w:r w:rsidRPr="005B1CA9">
        <w:rPr>
          <w:rFonts w:ascii="Times New Roman" w:hAnsi="Times New Roman" w:cs="Times New Roman"/>
          <w:spacing w:val="-11"/>
        </w:rPr>
        <w:t xml:space="preserve"> </w:t>
      </w:r>
      <w:r w:rsidRPr="005B1CA9">
        <w:rPr>
          <w:rFonts w:ascii="Times New Roman" w:hAnsi="Times New Roman" w:cs="Times New Roman"/>
        </w:rPr>
        <w:t>личностного,</w:t>
      </w:r>
      <w:r w:rsidRPr="005B1CA9">
        <w:rPr>
          <w:rFonts w:ascii="Times New Roman" w:hAnsi="Times New Roman" w:cs="Times New Roman"/>
          <w:spacing w:val="-11"/>
        </w:rPr>
        <w:t xml:space="preserve"> </w:t>
      </w:r>
      <w:r w:rsidRPr="005B1CA9">
        <w:rPr>
          <w:rFonts w:ascii="Times New Roman" w:hAnsi="Times New Roman" w:cs="Times New Roman"/>
        </w:rPr>
        <w:t>интеллектуального,</w:t>
      </w:r>
      <w:r w:rsidRPr="005B1CA9">
        <w:rPr>
          <w:rFonts w:ascii="Times New Roman" w:hAnsi="Times New Roman" w:cs="Times New Roman"/>
          <w:spacing w:val="-11"/>
        </w:rPr>
        <w:t xml:space="preserve"> </w:t>
      </w:r>
      <w:r w:rsidRPr="005B1CA9">
        <w:rPr>
          <w:rFonts w:ascii="Times New Roman" w:hAnsi="Times New Roman" w:cs="Times New Roman"/>
        </w:rPr>
        <w:t>творческого потенциала:</w:t>
      </w:r>
    </w:p>
    <w:p w:rsidR="00DF0955" w:rsidRPr="005B1CA9" w:rsidRDefault="00DF0955" w:rsidP="00AF205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продолжить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работу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по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повышению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психолого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–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педагогической,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методической,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общекультурной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компетенции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  <w:spacing w:val="-2"/>
        </w:rPr>
        <w:t>педагогов;</w:t>
      </w:r>
    </w:p>
    <w:p w:rsidR="00DF0955" w:rsidRPr="005B1CA9" w:rsidRDefault="00DF0955" w:rsidP="00AF205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повысить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мотивацию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учителей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на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овладение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приемами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анализа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собственных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результатов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образовательного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процесса,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участие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в освоении передового опыта;</w:t>
      </w:r>
    </w:p>
    <w:p w:rsidR="005B1CA9" w:rsidRDefault="00DF0955" w:rsidP="005B1CA9">
      <w:pPr>
        <w:pStyle w:val="a3"/>
        <w:rPr>
          <w:rFonts w:ascii="Times New Roman" w:hAnsi="Times New Roman" w:cs="Times New Roman"/>
          <w:spacing w:val="-5"/>
        </w:rPr>
      </w:pPr>
      <w:r w:rsidRPr="005B1CA9">
        <w:rPr>
          <w:rFonts w:ascii="Times New Roman" w:hAnsi="Times New Roman" w:cs="Times New Roman"/>
        </w:rPr>
        <w:t>Продолжить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работу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по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использованию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B1CA9">
        <w:rPr>
          <w:rFonts w:ascii="Times New Roman" w:hAnsi="Times New Roman" w:cs="Times New Roman"/>
        </w:rPr>
        <w:t>деятельностных</w:t>
      </w:r>
      <w:proofErr w:type="spellEnd"/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технологий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в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обучении:</w:t>
      </w:r>
      <w:r w:rsidRPr="005B1CA9">
        <w:rPr>
          <w:rFonts w:ascii="Times New Roman" w:hAnsi="Times New Roman" w:cs="Times New Roman"/>
          <w:spacing w:val="-5"/>
        </w:rPr>
        <w:t xml:space="preserve"> </w:t>
      </w:r>
    </w:p>
    <w:p w:rsidR="00DF0955" w:rsidRPr="005B1CA9" w:rsidRDefault="00DF0955" w:rsidP="00AF2055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проектная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деятельность,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  <w:spacing w:val="-2"/>
        </w:rPr>
        <w:t>использование</w:t>
      </w:r>
      <w:r w:rsidR="005B1CA9">
        <w:rPr>
          <w:rFonts w:ascii="Times New Roman" w:hAnsi="Times New Roman" w:cs="Times New Roman"/>
        </w:rPr>
        <w:t xml:space="preserve"> </w:t>
      </w:r>
      <w:r w:rsidRPr="005B1CA9">
        <w:rPr>
          <w:rFonts w:ascii="Times New Roman" w:hAnsi="Times New Roman" w:cs="Times New Roman"/>
        </w:rPr>
        <w:t>информационно-компьютерных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технологий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в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обучении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и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подготовке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проектов,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технологию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критического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мышления;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 xml:space="preserve">расширение участия во </w:t>
      </w:r>
      <w:proofErr w:type="spellStart"/>
      <w:r w:rsidRPr="005B1CA9">
        <w:rPr>
          <w:rFonts w:ascii="Times New Roman" w:hAnsi="Times New Roman" w:cs="Times New Roman"/>
        </w:rPr>
        <w:t>внутришкольной</w:t>
      </w:r>
      <w:proofErr w:type="spellEnd"/>
      <w:r w:rsidRPr="005B1CA9">
        <w:rPr>
          <w:rFonts w:ascii="Times New Roman" w:hAnsi="Times New Roman" w:cs="Times New Roman"/>
        </w:rPr>
        <w:t xml:space="preserve"> учебно-исследовательской конференции;</w:t>
      </w:r>
    </w:p>
    <w:p w:rsidR="00DF0955" w:rsidRPr="005B1CA9" w:rsidRDefault="00DF0955" w:rsidP="005B1CA9">
      <w:pPr>
        <w:pStyle w:val="a3"/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Продолжить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работу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по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поддержке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одарённых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и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мотивированных</w:t>
      </w:r>
      <w:r w:rsidRPr="005B1CA9">
        <w:rPr>
          <w:rFonts w:ascii="Times New Roman" w:hAnsi="Times New Roman" w:cs="Times New Roman"/>
          <w:spacing w:val="-2"/>
        </w:rPr>
        <w:t xml:space="preserve"> детей.</w:t>
      </w:r>
    </w:p>
    <w:p w:rsidR="00DF0955" w:rsidRPr="005B1CA9" w:rsidRDefault="00DF0955" w:rsidP="005B1CA9">
      <w:pPr>
        <w:pStyle w:val="a3"/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Продолжить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работать</w:t>
      </w:r>
      <w:r w:rsidRPr="005B1CA9">
        <w:rPr>
          <w:rFonts w:ascii="Times New Roman" w:hAnsi="Times New Roman" w:cs="Times New Roman"/>
          <w:spacing w:val="-8"/>
        </w:rPr>
        <w:t xml:space="preserve"> </w:t>
      </w:r>
      <w:r w:rsidRPr="005B1CA9">
        <w:rPr>
          <w:rFonts w:ascii="Times New Roman" w:hAnsi="Times New Roman" w:cs="Times New Roman"/>
        </w:rPr>
        <w:t>над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общей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  <w:b/>
          <w:i/>
        </w:rPr>
        <w:t>целю</w:t>
      </w:r>
      <w:r w:rsidRPr="005B1CA9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5B1CA9">
        <w:rPr>
          <w:rFonts w:ascii="Times New Roman" w:hAnsi="Times New Roman" w:cs="Times New Roman"/>
          <w:b/>
          <w:i/>
        </w:rPr>
        <w:t>воспитания</w:t>
      </w:r>
      <w:r w:rsidRPr="005B1CA9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в</w:t>
      </w:r>
      <w:r w:rsidRPr="005B1CA9">
        <w:rPr>
          <w:rFonts w:ascii="Times New Roman" w:hAnsi="Times New Roman" w:cs="Times New Roman"/>
          <w:spacing w:val="-8"/>
        </w:rPr>
        <w:t xml:space="preserve"> </w:t>
      </w:r>
      <w:r w:rsidRPr="005B1CA9">
        <w:rPr>
          <w:rFonts w:ascii="Times New Roman" w:hAnsi="Times New Roman" w:cs="Times New Roman"/>
        </w:rPr>
        <w:t>общеобразовательной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организации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–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личностное</w:t>
      </w:r>
      <w:r w:rsidRPr="005B1CA9">
        <w:rPr>
          <w:rFonts w:ascii="Times New Roman" w:hAnsi="Times New Roman" w:cs="Times New Roman"/>
          <w:spacing w:val="-8"/>
        </w:rPr>
        <w:t xml:space="preserve"> </w:t>
      </w:r>
      <w:r w:rsidRPr="005B1CA9">
        <w:rPr>
          <w:rFonts w:ascii="Times New Roman" w:hAnsi="Times New Roman" w:cs="Times New Roman"/>
        </w:rPr>
        <w:t>развитие</w:t>
      </w:r>
      <w:r w:rsidRPr="005B1CA9">
        <w:rPr>
          <w:rFonts w:ascii="Times New Roman" w:hAnsi="Times New Roman" w:cs="Times New Roman"/>
          <w:spacing w:val="-8"/>
        </w:rPr>
        <w:t xml:space="preserve"> </w:t>
      </w:r>
      <w:r w:rsidRPr="005B1CA9">
        <w:rPr>
          <w:rFonts w:ascii="Times New Roman" w:hAnsi="Times New Roman" w:cs="Times New Roman"/>
        </w:rPr>
        <w:t xml:space="preserve">обучающихся, </w:t>
      </w:r>
      <w:r w:rsidRPr="005B1CA9">
        <w:rPr>
          <w:rFonts w:ascii="Times New Roman" w:hAnsi="Times New Roman" w:cs="Times New Roman"/>
          <w:spacing w:val="-2"/>
        </w:rPr>
        <w:t>проявляющееся:</w:t>
      </w:r>
    </w:p>
    <w:p w:rsidR="00DF0955" w:rsidRPr="005B1CA9" w:rsidRDefault="00DF0955" w:rsidP="00AF2055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в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усвоении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ими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знаний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основных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норм,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которые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общество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выработало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на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основе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этих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ценностей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(то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есть,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в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усвоении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ими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 xml:space="preserve">социально з </w:t>
      </w:r>
      <w:proofErr w:type="spellStart"/>
      <w:r w:rsidRPr="005B1CA9">
        <w:rPr>
          <w:rFonts w:ascii="Times New Roman" w:hAnsi="Times New Roman" w:cs="Times New Roman"/>
        </w:rPr>
        <w:t>начимых</w:t>
      </w:r>
      <w:proofErr w:type="spellEnd"/>
      <w:r w:rsidRPr="005B1CA9">
        <w:rPr>
          <w:rFonts w:ascii="Times New Roman" w:hAnsi="Times New Roman" w:cs="Times New Roman"/>
        </w:rPr>
        <w:t xml:space="preserve"> знаний);</w:t>
      </w:r>
    </w:p>
    <w:p w:rsidR="00DF0955" w:rsidRPr="005B1CA9" w:rsidRDefault="00DF0955" w:rsidP="00AF2055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в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развитии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их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позитивных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отношений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к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этим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общественным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ценностям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(то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есть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в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развитии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их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социально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значимых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  <w:spacing w:val="-2"/>
        </w:rPr>
        <w:t>отношений);</w:t>
      </w:r>
    </w:p>
    <w:p w:rsidR="005B1CA9" w:rsidRPr="005B1CA9" w:rsidRDefault="005B1CA9" w:rsidP="00AF2055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lastRenderedPageBreak/>
        <w:t>в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приобретении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ими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соответствующего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этим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ценностям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опыта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поведения,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опыта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применения</w:t>
      </w:r>
      <w:r w:rsidRPr="005B1CA9">
        <w:rPr>
          <w:rFonts w:ascii="Times New Roman" w:hAnsi="Times New Roman" w:cs="Times New Roman"/>
          <w:spacing w:val="-7"/>
        </w:rPr>
        <w:t xml:space="preserve"> </w:t>
      </w:r>
      <w:r w:rsidRPr="005B1CA9">
        <w:rPr>
          <w:rFonts w:ascii="Times New Roman" w:hAnsi="Times New Roman" w:cs="Times New Roman"/>
        </w:rPr>
        <w:t>сформированных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знаний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и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отношений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на практике (то есть в приобретении ими опыта осуществления социально значимых дел).</w:t>
      </w:r>
    </w:p>
    <w:p w:rsidR="005B1CA9" w:rsidRPr="005B1CA9" w:rsidRDefault="005B1CA9" w:rsidP="00AF2055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опыт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ведения</w:t>
      </w:r>
      <w:r w:rsidRPr="005B1CA9">
        <w:rPr>
          <w:rFonts w:ascii="Times New Roman" w:hAnsi="Times New Roman" w:cs="Times New Roman"/>
          <w:spacing w:val="-1"/>
        </w:rPr>
        <w:t xml:space="preserve"> </w:t>
      </w:r>
      <w:r w:rsidRPr="005B1CA9">
        <w:rPr>
          <w:rFonts w:ascii="Times New Roman" w:hAnsi="Times New Roman" w:cs="Times New Roman"/>
        </w:rPr>
        <w:t>здорового</w:t>
      </w:r>
      <w:r w:rsidRPr="005B1CA9">
        <w:rPr>
          <w:rFonts w:ascii="Times New Roman" w:hAnsi="Times New Roman" w:cs="Times New Roman"/>
          <w:spacing w:val="-1"/>
        </w:rPr>
        <w:t xml:space="preserve"> </w:t>
      </w:r>
      <w:r w:rsidRPr="005B1CA9">
        <w:rPr>
          <w:rFonts w:ascii="Times New Roman" w:hAnsi="Times New Roman" w:cs="Times New Roman"/>
        </w:rPr>
        <w:t>образа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жизни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и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заботы о</w:t>
      </w:r>
      <w:r w:rsidRPr="005B1CA9">
        <w:rPr>
          <w:rFonts w:ascii="Times New Roman" w:hAnsi="Times New Roman" w:cs="Times New Roman"/>
          <w:spacing w:val="-1"/>
        </w:rPr>
        <w:t xml:space="preserve"> </w:t>
      </w:r>
      <w:r w:rsidRPr="005B1CA9">
        <w:rPr>
          <w:rFonts w:ascii="Times New Roman" w:hAnsi="Times New Roman" w:cs="Times New Roman"/>
        </w:rPr>
        <w:t>здоровье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других</w:t>
      </w:r>
      <w:r w:rsidRPr="005B1CA9">
        <w:rPr>
          <w:rFonts w:ascii="Times New Roman" w:hAnsi="Times New Roman" w:cs="Times New Roman"/>
          <w:spacing w:val="-1"/>
        </w:rPr>
        <w:t xml:space="preserve"> </w:t>
      </w:r>
      <w:r w:rsidRPr="005B1CA9">
        <w:rPr>
          <w:rFonts w:ascii="Times New Roman" w:hAnsi="Times New Roman" w:cs="Times New Roman"/>
          <w:spacing w:val="-2"/>
        </w:rPr>
        <w:t>людей;</w:t>
      </w:r>
    </w:p>
    <w:p w:rsidR="005B1CA9" w:rsidRPr="005B1CA9" w:rsidRDefault="005B1CA9" w:rsidP="00AF2055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опыт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оказания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помощи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окружающим,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заботы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о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малышах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или</w:t>
      </w:r>
      <w:r w:rsidRPr="005B1CA9">
        <w:rPr>
          <w:rFonts w:ascii="Times New Roman" w:hAnsi="Times New Roman" w:cs="Times New Roman"/>
          <w:spacing w:val="-1"/>
        </w:rPr>
        <w:t xml:space="preserve"> </w:t>
      </w:r>
      <w:r w:rsidRPr="005B1CA9">
        <w:rPr>
          <w:rFonts w:ascii="Times New Roman" w:hAnsi="Times New Roman" w:cs="Times New Roman"/>
        </w:rPr>
        <w:t>пожилых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людях,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волонтерский</w:t>
      </w:r>
      <w:r w:rsidRPr="005B1CA9">
        <w:rPr>
          <w:rFonts w:ascii="Times New Roman" w:hAnsi="Times New Roman" w:cs="Times New Roman"/>
          <w:spacing w:val="-1"/>
        </w:rPr>
        <w:t xml:space="preserve"> </w:t>
      </w:r>
      <w:r w:rsidRPr="005B1CA9">
        <w:rPr>
          <w:rFonts w:ascii="Times New Roman" w:hAnsi="Times New Roman" w:cs="Times New Roman"/>
          <w:spacing w:val="-2"/>
        </w:rPr>
        <w:t>опыт;</w:t>
      </w:r>
    </w:p>
    <w:p w:rsidR="005B1CA9" w:rsidRPr="005B1CA9" w:rsidRDefault="005B1CA9" w:rsidP="00AF2055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5B1CA9">
        <w:rPr>
          <w:rFonts w:ascii="Times New Roman" w:hAnsi="Times New Roman" w:cs="Times New Roman"/>
        </w:rPr>
        <w:t>опыт</w:t>
      </w:r>
      <w:r w:rsidRPr="005B1CA9">
        <w:rPr>
          <w:rFonts w:ascii="Times New Roman" w:hAnsi="Times New Roman" w:cs="Times New Roman"/>
          <w:spacing w:val="-6"/>
        </w:rPr>
        <w:t xml:space="preserve"> </w:t>
      </w:r>
      <w:r w:rsidRPr="005B1CA9">
        <w:rPr>
          <w:rFonts w:ascii="Times New Roman" w:hAnsi="Times New Roman" w:cs="Times New Roman"/>
        </w:rPr>
        <w:t>самопознания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и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самоанализа,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опыт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социально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приемлемого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самовыражения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и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  <w:spacing w:val="-2"/>
        </w:rPr>
        <w:t>самореализации.</w:t>
      </w:r>
    </w:p>
    <w:p w:rsidR="005B1CA9" w:rsidRPr="005B1CA9" w:rsidRDefault="005B1CA9" w:rsidP="005B1CA9">
      <w:pPr>
        <w:pStyle w:val="a3"/>
        <w:rPr>
          <w:rFonts w:ascii="Times New Roman" w:hAnsi="Times New Roman" w:cs="Times New Roman"/>
          <w:b/>
          <w:i/>
        </w:rPr>
      </w:pPr>
      <w:r w:rsidRPr="005B1CA9">
        <w:rPr>
          <w:rFonts w:ascii="Times New Roman" w:hAnsi="Times New Roman" w:cs="Times New Roman"/>
        </w:rPr>
        <w:t>Достижению</w:t>
      </w:r>
      <w:r w:rsidRPr="005B1CA9">
        <w:rPr>
          <w:rFonts w:ascii="Times New Roman" w:hAnsi="Times New Roman" w:cs="Times New Roman"/>
          <w:spacing w:val="-5"/>
        </w:rPr>
        <w:t xml:space="preserve"> </w:t>
      </w:r>
      <w:r w:rsidRPr="005B1CA9">
        <w:rPr>
          <w:rFonts w:ascii="Times New Roman" w:hAnsi="Times New Roman" w:cs="Times New Roman"/>
        </w:rPr>
        <w:t>поставленной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цели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воспитания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обучающихся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будет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способствовать</w:t>
      </w:r>
      <w:r w:rsidRPr="005B1CA9">
        <w:rPr>
          <w:rFonts w:ascii="Times New Roman" w:hAnsi="Times New Roman" w:cs="Times New Roman"/>
          <w:spacing w:val="-2"/>
        </w:rPr>
        <w:t xml:space="preserve"> </w:t>
      </w:r>
      <w:r w:rsidRPr="005B1CA9">
        <w:rPr>
          <w:rFonts w:ascii="Times New Roman" w:hAnsi="Times New Roman" w:cs="Times New Roman"/>
        </w:rPr>
        <w:t>решение</w:t>
      </w:r>
      <w:r w:rsidRPr="005B1CA9">
        <w:rPr>
          <w:rFonts w:ascii="Times New Roman" w:hAnsi="Times New Roman" w:cs="Times New Roman"/>
          <w:spacing w:val="-4"/>
        </w:rPr>
        <w:t xml:space="preserve"> </w:t>
      </w:r>
      <w:r w:rsidRPr="005B1CA9">
        <w:rPr>
          <w:rFonts w:ascii="Times New Roman" w:hAnsi="Times New Roman" w:cs="Times New Roman"/>
        </w:rPr>
        <w:t>следующих</w:t>
      </w:r>
      <w:r w:rsidRPr="005B1CA9">
        <w:rPr>
          <w:rFonts w:ascii="Times New Roman" w:hAnsi="Times New Roman" w:cs="Times New Roman"/>
          <w:spacing w:val="-3"/>
        </w:rPr>
        <w:t xml:space="preserve"> </w:t>
      </w:r>
      <w:r w:rsidRPr="005B1CA9">
        <w:rPr>
          <w:rFonts w:ascii="Times New Roman" w:hAnsi="Times New Roman" w:cs="Times New Roman"/>
        </w:rPr>
        <w:t>основных</w:t>
      </w:r>
      <w:r w:rsidRPr="005B1CA9">
        <w:rPr>
          <w:rFonts w:ascii="Times New Roman" w:hAnsi="Times New Roman" w:cs="Times New Roman"/>
          <w:spacing w:val="-1"/>
        </w:rPr>
        <w:t xml:space="preserve"> </w:t>
      </w:r>
      <w:r w:rsidRPr="005B1CA9">
        <w:rPr>
          <w:rFonts w:ascii="Times New Roman" w:hAnsi="Times New Roman" w:cs="Times New Roman"/>
          <w:b/>
          <w:i/>
          <w:spacing w:val="-2"/>
        </w:rPr>
        <w:t>задач: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реализовывать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воспитательные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возможности общешкольных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ключевых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дел,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поддерживать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традиции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их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коллективного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pacing w:val="-2"/>
          <w:sz w:val="24"/>
        </w:rPr>
        <w:t>планирования,</w:t>
      </w:r>
      <w:r w:rsidRPr="005A6330">
        <w:rPr>
          <w:rFonts w:ascii="Times New Roman" w:hAnsi="Times New Roman" w:cs="Times New Roman"/>
          <w:sz w:val="24"/>
        </w:rPr>
        <w:t xml:space="preserve"> 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организации,</w:t>
      </w:r>
      <w:r w:rsidRPr="005A6330">
        <w:rPr>
          <w:rFonts w:ascii="Times New Roman" w:hAnsi="Times New Roman" w:cs="Times New Roman"/>
          <w:spacing w:val="-8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проведения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анализа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школьном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pacing w:val="-2"/>
          <w:sz w:val="24"/>
        </w:rPr>
        <w:t>сообществе;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реализовывать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потенциал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классного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руководства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воспитании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обучающихся,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поддерживать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активное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участие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классных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сообществ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="005A6330">
        <w:rPr>
          <w:rFonts w:ascii="Times New Roman" w:hAnsi="Times New Roman" w:cs="Times New Roman"/>
          <w:sz w:val="24"/>
        </w:rPr>
        <w:t>ж</w:t>
      </w:r>
      <w:r w:rsidRPr="005A6330">
        <w:rPr>
          <w:rFonts w:ascii="Times New Roman" w:hAnsi="Times New Roman" w:cs="Times New Roman"/>
          <w:sz w:val="24"/>
        </w:rPr>
        <w:t>изни школы;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вовлекать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обучающихся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кружки,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секции,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клубы,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студии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иные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объединения,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работающие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школьным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программам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внеурочной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="005A6330">
        <w:rPr>
          <w:rFonts w:ascii="Times New Roman" w:hAnsi="Times New Roman" w:cs="Times New Roman"/>
          <w:sz w:val="24"/>
        </w:rPr>
        <w:t>дея</w:t>
      </w:r>
      <w:r w:rsidRPr="005A6330">
        <w:rPr>
          <w:rFonts w:ascii="Times New Roman" w:hAnsi="Times New Roman" w:cs="Times New Roman"/>
          <w:sz w:val="24"/>
        </w:rPr>
        <w:t>тельности, реализовывать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их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воспитательные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pacing w:val="-2"/>
          <w:sz w:val="24"/>
        </w:rPr>
        <w:t>возможности;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использовать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воспитании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обучающихся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возможности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школьного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урока,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поддерживать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использование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на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уроках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интерактивных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фор м занятий с обучающимися;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инициировать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поддерживать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ученическое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самоуправление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–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как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на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уровне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школы,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так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на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уровне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классных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pacing w:val="-2"/>
          <w:sz w:val="24"/>
        </w:rPr>
        <w:t>сообществ;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поддерживать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деятельность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функционирующих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на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базе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школы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детских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общественных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объединений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организаций;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организовывать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для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обучающихся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экскурсии,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экспедиции,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походы</w:t>
      </w:r>
      <w:r w:rsidRPr="005A6330">
        <w:rPr>
          <w:rFonts w:ascii="Times New Roman" w:hAnsi="Times New Roman" w:cs="Times New Roman"/>
          <w:spacing w:val="5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реализовывать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их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воспитательный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потенциал;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организовывать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5A6330">
        <w:rPr>
          <w:rFonts w:ascii="Times New Roman" w:hAnsi="Times New Roman" w:cs="Times New Roman"/>
          <w:sz w:val="24"/>
        </w:rPr>
        <w:t>профориентационную</w:t>
      </w:r>
      <w:proofErr w:type="spellEnd"/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работу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pacing w:val="-2"/>
          <w:sz w:val="24"/>
        </w:rPr>
        <w:t>обучающимися;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организовать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работу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школьных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медиа,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реализовывать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их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воспитательный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pacing w:val="-2"/>
          <w:sz w:val="24"/>
        </w:rPr>
        <w:t>потенциал;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развивать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предметно-эстетическую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среду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школы</w:t>
      </w:r>
      <w:r w:rsidRPr="005A6330">
        <w:rPr>
          <w:rFonts w:ascii="Times New Roman" w:hAnsi="Times New Roman" w:cs="Times New Roman"/>
          <w:spacing w:val="-1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реализовывать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ее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воспитательные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pacing w:val="-2"/>
          <w:sz w:val="24"/>
        </w:rPr>
        <w:t>возможности;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организовать</w:t>
      </w:r>
      <w:r w:rsidRPr="005A6330">
        <w:rPr>
          <w:rFonts w:ascii="Times New Roman" w:hAnsi="Times New Roman" w:cs="Times New Roman"/>
          <w:spacing w:val="-2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работу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семьями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обучающихся,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их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родителями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или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законными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представителями,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направленную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на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совместное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решение проблем личностного развития обучающихся.</w:t>
      </w:r>
    </w:p>
    <w:p w:rsidR="005B1CA9" w:rsidRPr="005A6330" w:rsidRDefault="005B1CA9" w:rsidP="005A6330">
      <w:pPr>
        <w:pStyle w:val="a3"/>
        <w:ind w:left="360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Педагогу-психологу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продолжить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работу</w:t>
      </w:r>
      <w:r w:rsidRPr="005A6330">
        <w:rPr>
          <w:rFonts w:ascii="Times New Roman" w:hAnsi="Times New Roman" w:cs="Times New Roman"/>
          <w:spacing w:val="-8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основным</w:t>
      </w:r>
      <w:r w:rsidRPr="005A6330">
        <w:rPr>
          <w:rFonts w:ascii="Times New Roman" w:hAnsi="Times New Roman" w:cs="Times New Roman"/>
          <w:spacing w:val="-7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направлениям</w:t>
      </w:r>
      <w:r w:rsidRPr="005A6330">
        <w:rPr>
          <w:rFonts w:ascii="Times New Roman" w:hAnsi="Times New Roman" w:cs="Times New Roman"/>
          <w:spacing w:val="-9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деятельности: По диагностическому направлению: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Продолжить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создавать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постоянную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базу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диагностических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pacing w:val="-2"/>
          <w:sz w:val="24"/>
        </w:rPr>
        <w:t>методик.</w:t>
      </w:r>
    </w:p>
    <w:p w:rsid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Использовать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диагностическое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направление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как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вспомогательное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для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повышения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эффективности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 xml:space="preserve">работе. </w:t>
      </w:r>
    </w:p>
    <w:p w:rsidR="005B1CA9" w:rsidRPr="005A6330" w:rsidRDefault="005B1CA9" w:rsidP="005A6330">
      <w:pPr>
        <w:pStyle w:val="a3"/>
        <w:ind w:left="360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По консультированию:</w:t>
      </w:r>
    </w:p>
    <w:p w:rsid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Активизировать</w:t>
      </w:r>
      <w:r w:rsidRPr="005A6330">
        <w:rPr>
          <w:rFonts w:ascii="Times New Roman" w:hAnsi="Times New Roman" w:cs="Times New Roman"/>
          <w:spacing w:val="-3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работу</w:t>
      </w:r>
      <w:r w:rsidRPr="005A6330">
        <w:rPr>
          <w:rFonts w:ascii="Times New Roman" w:hAnsi="Times New Roman" w:cs="Times New Roman"/>
          <w:spacing w:val="-7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как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родителями,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так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с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педагогическим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 xml:space="preserve">коллективом. </w:t>
      </w:r>
    </w:p>
    <w:p w:rsidR="005B1CA9" w:rsidRPr="005A6330" w:rsidRDefault="005B1CA9" w:rsidP="005A6330">
      <w:pPr>
        <w:pStyle w:val="a3"/>
        <w:ind w:left="360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По коррекционно-развивающему направлению:</w:t>
      </w:r>
    </w:p>
    <w:p w:rsid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Продолжать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оказывать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помощь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выявленным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проблемам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и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запросу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 xml:space="preserve">педагогов; </w:t>
      </w:r>
    </w:p>
    <w:p w:rsidR="005B1CA9" w:rsidRPr="005A6330" w:rsidRDefault="005B1CA9" w:rsidP="005A6330">
      <w:pPr>
        <w:pStyle w:val="a3"/>
        <w:ind w:left="360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По просветительскому и профилактическому направлениям:</w:t>
      </w:r>
    </w:p>
    <w:p w:rsidR="005B1CA9" w:rsidRPr="005A6330" w:rsidRDefault="005B1CA9" w:rsidP="00AF205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Обеспечивать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всех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участников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педагогического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процесса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психологическими</w:t>
      </w:r>
      <w:r w:rsidRPr="005A6330">
        <w:rPr>
          <w:rFonts w:ascii="Times New Roman" w:hAnsi="Times New Roman" w:cs="Times New Roman"/>
          <w:spacing w:val="-5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знаниями,</w:t>
      </w:r>
      <w:r w:rsidRPr="005A6330">
        <w:rPr>
          <w:rFonts w:ascii="Times New Roman" w:hAnsi="Times New Roman" w:cs="Times New Roman"/>
          <w:spacing w:val="-7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позволяющими</w:t>
      </w:r>
      <w:r w:rsidRPr="005A6330">
        <w:rPr>
          <w:rFonts w:ascii="Times New Roman" w:hAnsi="Times New Roman" w:cs="Times New Roman"/>
          <w:spacing w:val="-6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>повышать</w:t>
      </w:r>
      <w:r w:rsidRPr="005A6330">
        <w:rPr>
          <w:rFonts w:ascii="Times New Roman" w:hAnsi="Times New Roman" w:cs="Times New Roman"/>
          <w:spacing w:val="-4"/>
          <w:sz w:val="24"/>
        </w:rPr>
        <w:t xml:space="preserve"> </w:t>
      </w:r>
      <w:r w:rsidRPr="005A6330">
        <w:rPr>
          <w:rFonts w:ascii="Times New Roman" w:hAnsi="Times New Roman" w:cs="Times New Roman"/>
          <w:sz w:val="24"/>
        </w:rPr>
        <w:t xml:space="preserve">психологическую </w:t>
      </w:r>
      <w:r w:rsidRPr="005A6330">
        <w:rPr>
          <w:rFonts w:ascii="Times New Roman" w:hAnsi="Times New Roman" w:cs="Times New Roman"/>
          <w:spacing w:val="-2"/>
          <w:sz w:val="24"/>
        </w:rPr>
        <w:t>грамотность.</w:t>
      </w:r>
    </w:p>
    <w:p w:rsidR="005B1CA9" w:rsidRPr="005B1CA9" w:rsidRDefault="005B1CA9" w:rsidP="005B1CA9">
      <w:pPr>
        <w:pStyle w:val="a3"/>
        <w:rPr>
          <w:rFonts w:ascii="Times New Roman" w:hAnsi="Times New Roman" w:cs="Times New Roman"/>
          <w:sz w:val="24"/>
        </w:rPr>
      </w:pPr>
    </w:p>
    <w:p w:rsidR="005B1CA9" w:rsidRPr="005B1CA9" w:rsidRDefault="005B1CA9" w:rsidP="005B1CA9">
      <w:pPr>
        <w:pStyle w:val="a3"/>
        <w:rPr>
          <w:rFonts w:ascii="Times New Roman" w:hAnsi="Times New Roman" w:cs="Times New Roman"/>
        </w:rPr>
      </w:pPr>
    </w:p>
    <w:p w:rsidR="00DF0955" w:rsidRPr="005B1CA9" w:rsidRDefault="00DF0955" w:rsidP="005B1CA9">
      <w:pPr>
        <w:pStyle w:val="a3"/>
        <w:rPr>
          <w:rFonts w:ascii="Times New Roman" w:hAnsi="Times New Roman" w:cs="Times New Roman"/>
        </w:rPr>
      </w:pPr>
    </w:p>
    <w:p w:rsidR="00DF0955" w:rsidRPr="005B1CA9" w:rsidRDefault="00DF0955" w:rsidP="005B1CA9">
      <w:pPr>
        <w:pStyle w:val="a3"/>
        <w:rPr>
          <w:rFonts w:ascii="Times New Roman" w:hAnsi="Times New Roman" w:cs="Times New Roman"/>
        </w:rPr>
      </w:pPr>
    </w:p>
    <w:p w:rsidR="00DF0955" w:rsidRDefault="00DF0955" w:rsidP="00DF0955">
      <w:pPr>
        <w:spacing w:line="276" w:lineRule="exact"/>
        <w:rPr>
          <w:sz w:val="24"/>
        </w:rPr>
        <w:sectPr w:rsidR="00DF0955" w:rsidSect="00DF095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F0955" w:rsidRPr="00DF0955" w:rsidRDefault="00DF0955" w:rsidP="00DF0955">
      <w:pPr>
        <w:pStyle w:val="a3"/>
        <w:rPr>
          <w:rFonts w:ascii="Times New Roman" w:hAnsi="Times New Roman" w:cs="Times New Roman"/>
          <w:sz w:val="24"/>
        </w:rPr>
      </w:pPr>
    </w:p>
    <w:p w:rsidR="00B82D06" w:rsidRPr="00B82D06" w:rsidRDefault="00197A87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82D06">
        <w:rPr>
          <w:rFonts w:ascii="Times New Roman" w:hAnsi="Times New Roman" w:cs="Times New Roman"/>
          <w:b/>
          <w:sz w:val="28"/>
          <w:szCs w:val="24"/>
        </w:rPr>
        <w:t>1</w:t>
      </w:r>
      <w:r w:rsidR="00B31FB2" w:rsidRPr="00B82D06">
        <w:rPr>
          <w:rFonts w:ascii="Times New Roman" w:hAnsi="Times New Roman" w:cs="Times New Roman"/>
          <w:b/>
          <w:sz w:val="28"/>
          <w:szCs w:val="24"/>
        </w:rPr>
        <w:t xml:space="preserve">. Обеспечение доступности качественного общего образования </w:t>
      </w:r>
    </w:p>
    <w:p w:rsidR="002D0974" w:rsidRPr="002D0974" w:rsidRDefault="002D0974" w:rsidP="002D09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974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2D0974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ть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="00492B32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2D0974">
        <w:rPr>
          <w:rFonts w:ascii="Times New Roman" w:hAnsi="Times New Roman" w:cs="Times New Roman"/>
          <w:b/>
          <w:sz w:val="24"/>
          <w:szCs w:val="24"/>
        </w:rPr>
        <w:t>,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2D0974">
        <w:rPr>
          <w:rFonts w:ascii="Times New Roman" w:hAnsi="Times New Roman" w:cs="Times New Roman"/>
          <w:b/>
          <w:sz w:val="24"/>
          <w:szCs w:val="24"/>
        </w:rPr>
        <w:t>ав</w:t>
      </w:r>
      <w:r w:rsidRPr="002D0974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2D0974">
        <w:rPr>
          <w:rFonts w:ascii="Times New Roman" w:hAnsi="Times New Roman" w:cs="Times New Roman"/>
          <w:b/>
          <w:sz w:val="24"/>
          <w:szCs w:val="24"/>
        </w:rPr>
        <w:t>ен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ая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улу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sz w:val="24"/>
          <w:szCs w:val="24"/>
        </w:rPr>
        <w:t>ш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b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5859D9"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sz w:val="24"/>
          <w:szCs w:val="24"/>
        </w:rPr>
        <w:t>ро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b/>
          <w:sz w:val="24"/>
          <w:szCs w:val="24"/>
        </w:rPr>
        <w:t>ес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а.</w:t>
      </w:r>
    </w:p>
    <w:p w:rsidR="008D595A" w:rsidRPr="002D0974" w:rsidRDefault="002D0974" w:rsidP="002D09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633B2">
        <w:rPr>
          <w:rFonts w:ascii="Times New Roman" w:hAnsi="Times New Roman" w:cs="Times New Roman"/>
          <w:b/>
          <w:sz w:val="24"/>
          <w:szCs w:val="24"/>
        </w:rPr>
        <w:t xml:space="preserve">1. 1. 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р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аботы 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D097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еобу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tbl>
      <w:tblPr>
        <w:tblStyle w:val="a5"/>
        <w:tblW w:w="5021" w:type="pct"/>
        <w:tblLook w:val="04A0" w:firstRow="1" w:lastRow="0" w:firstColumn="1" w:lastColumn="0" w:noHBand="0" w:noVBand="1"/>
      </w:tblPr>
      <w:tblGrid>
        <w:gridCol w:w="1114"/>
        <w:gridCol w:w="8452"/>
        <w:gridCol w:w="2089"/>
        <w:gridCol w:w="3310"/>
      </w:tblGrid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Мероприятия 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классам в соответствии со списочным составом.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:rsidTr="00104F37">
        <w:trPr>
          <w:trHeight w:val="838"/>
        </w:trPr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 1-9 классов. Проверка списочного состава обучающихся по классам.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 рук. 1-9 классов</w:t>
            </w:r>
          </w:p>
        </w:tc>
      </w:tr>
      <w:tr w:rsidR="00B82D06" w:rsidRPr="00B82D06" w:rsidTr="00104F37">
        <w:trPr>
          <w:trHeight w:val="377"/>
        </w:trPr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школы.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школе.</w:t>
            </w:r>
            <w:r w:rsidRPr="00B1080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питания в столовой. Организация дежурства учителей в столовой.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рук. 1-9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:rsidTr="00104F37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  внеурочной деятельности, кружков и секций.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База данных детей из многодетных и малообеспеченных, опекунских семей.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Учёт посещаемости школы  обучающимися.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мотивированными на обучение (олимпиады, конкурсы, соревнования).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 педагог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неуспеваемости обучающихся. 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9F36D2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1-9 </w:t>
            </w:r>
            <w:proofErr w:type="spellStart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итоговой аттестации.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 детей.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1-9 классов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Ведение журнала по ТБ, проведение инструктажа с обучающимися.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1-9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., учителя физкультуры, технологии, информатики, физики</w:t>
            </w:r>
            <w:r w:rsidR="009F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:rsidTr="00104F37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2D0974" w:rsidRPr="002D0974" w:rsidRDefault="002D0974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9B1" w:rsidRDefault="00DF59B1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6D2" w:rsidRPr="00FF3AA5" w:rsidRDefault="009F36D2" w:rsidP="00104F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6"/>
          <w:szCs w:val="24"/>
        </w:rPr>
      </w:pPr>
      <w:r w:rsidRPr="00FF3AA5">
        <w:rPr>
          <w:rFonts w:ascii="Times New Roman" w:hAnsi="Times New Roman" w:cs="Times New Roman"/>
          <w:b/>
          <w:bCs/>
          <w:i/>
          <w:sz w:val="26"/>
          <w:szCs w:val="24"/>
        </w:rPr>
        <w:t>Циклограмма работы МБОУ- ООШ №15 п.Восход</w:t>
      </w:r>
    </w:p>
    <w:p w:rsidR="009F36D2" w:rsidRPr="00F93A5C" w:rsidRDefault="009F36D2" w:rsidP="009F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1101"/>
        <w:gridCol w:w="5663"/>
        <w:gridCol w:w="8228"/>
      </w:tblGrid>
      <w:tr w:rsidR="009F36D2" w:rsidRPr="00104F37" w:rsidTr="00FF3AA5">
        <w:trPr>
          <w:trHeight w:val="822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педагогического совета.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1, 2 раз в четверть</w:t>
            </w:r>
          </w:p>
        </w:tc>
      </w:tr>
      <w:tr w:rsidR="009F36D2" w:rsidRPr="00104F37" w:rsidTr="00FF3AA5">
        <w:trPr>
          <w:trHeight w:val="418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педсоветы.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</w:tr>
      <w:tr w:rsidR="009F36D2" w:rsidRPr="00104F37" w:rsidTr="00FF3AA5">
        <w:trPr>
          <w:trHeight w:val="401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 при директоре.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Ежемесячно (Четверг)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при зам. директора по УВР.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1, 2 раз в четверть</w:t>
            </w:r>
            <w:r w:rsidRPr="00104F37">
              <w:rPr>
                <w:rFonts w:ascii="Times New Roman" w:hAnsi="Times New Roman" w:cs="Times New Roman"/>
                <w:sz w:val="24"/>
              </w:rPr>
              <w:t xml:space="preserve"> (Среда)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ШМО.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 раз в четверть</w:t>
            </w:r>
          </w:p>
        </w:tc>
      </w:tr>
      <w:tr w:rsidR="009F36D2" w:rsidRPr="00104F37" w:rsidTr="00FF3AA5">
        <w:trPr>
          <w:trHeight w:val="418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63" w:type="dxa"/>
          </w:tcPr>
          <w:p w:rsidR="009F36D2" w:rsidRPr="00104F37" w:rsidRDefault="0060537F" w:rsidP="000E57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="009F36D2"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="009F36D2"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</w:tr>
      <w:tr w:rsidR="009F36D2" w:rsidRPr="00104F37" w:rsidTr="00FF3AA5">
        <w:trPr>
          <w:trHeight w:val="403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1-9 классах.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9F36D2" w:rsidRPr="00104F37" w:rsidTr="00FF3AA5">
        <w:trPr>
          <w:trHeight w:val="418"/>
        </w:trPr>
        <w:tc>
          <w:tcPr>
            <w:tcW w:w="1101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63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Ученического совета школы.</w:t>
            </w:r>
          </w:p>
        </w:tc>
        <w:tc>
          <w:tcPr>
            <w:tcW w:w="8228" w:type="dxa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</w:tr>
    </w:tbl>
    <w:p w:rsidR="009F36D2" w:rsidRPr="002D0974" w:rsidRDefault="009F36D2" w:rsidP="002D0974">
      <w:pPr>
        <w:pStyle w:val="a3"/>
        <w:rPr>
          <w:rFonts w:ascii="Times New Roman" w:hAnsi="Times New Roman" w:cs="Times New Roman"/>
          <w:sz w:val="24"/>
          <w:szCs w:val="24"/>
        </w:rPr>
        <w:sectPr w:rsidR="009F36D2" w:rsidRPr="002D0974" w:rsidSect="00FF3AA5">
          <w:pgSz w:w="16840" w:h="11900" w:orient="landscape"/>
          <w:pgMar w:top="851" w:right="1077" w:bottom="851" w:left="1077" w:header="0" w:footer="0" w:gutter="0"/>
          <w:cols w:space="708"/>
          <w:docGrid w:linePitch="299"/>
        </w:sectPr>
      </w:pPr>
    </w:p>
    <w:p w:rsidR="0021534C" w:rsidRDefault="00197A87" w:rsidP="00B95B07">
      <w:pPr>
        <w:widowControl w:val="0"/>
        <w:spacing w:line="240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</w:t>
      </w:r>
      <w:r w:rsidR="00B31F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.2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овыше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ач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ес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тва</w:t>
      </w:r>
      <w:r w:rsidR="0021534C" w:rsidRPr="00B95B07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авлен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сист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школь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36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781D2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="004F36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</w:t>
      </w:r>
      <w:r w:rsidR="00781D2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2024</w:t>
      </w:r>
    </w:p>
    <w:p w:rsidR="00801CEB" w:rsidRPr="00801CEB" w:rsidRDefault="00801CEB" w:rsidP="00FF3AA5">
      <w:pPr>
        <w:spacing w:before="100" w:line="240" w:lineRule="auto"/>
        <w:ind w:left="225" w:right="225" w:firstLine="15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Задача: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повышение качества обучения и уровня воспитанности учащихся через  различные технологии оценивания достижений школьников.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64"/>
        <w:gridCol w:w="7099"/>
        <w:gridCol w:w="1550"/>
        <w:gridCol w:w="576"/>
        <w:gridCol w:w="1923"/>
        <w:gridCol w:w="3180"/>
      </w:tblGrid>
      <w:tr w:rsidR="00AB394C" w:rsidRPr="000D3A08" w:rsidTr="00FF3AA5">
        <w:tc>
          <w:tcPr>
            <w:tcW w:w="664" w:type="dxa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9" w:type="dxa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0" w:type="dxa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оки ре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из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ац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тствен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3180" w:type="dxa"/>
          </w:tcPr>
          <w:p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Ожи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й резул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ьт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</w:tr>
      <w:tr w:rsidR="0021534C" w:rsidRPr="000D3A08" w:rsidTr="00FF3AA5">
        <w:tc>
          <w:tcPr>
            <w:tcW w:w="14992" w:type="dxa"/>
            <w:gridSpan w:val="6"/>
          </w:tcPr>
          <w:p w:rsidR="0021534C" w:rsidRPr="00AD49DC" w:rsidRDefault="0021534C" w:rsidP="0021534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Ра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дос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ижению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1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0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0%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у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пев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ем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сти и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овышению</w:t>
            </w:r>
            <w:r w:rsidRPr="00AD49DC"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к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аз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еля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качес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в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обучен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но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ти</w:t>
            </w:r>
          </w:p>
        </w:tc>
      </w:tr>
      <w:tr w:rsidR="00AB0EFB" w:rsidRPr="000D3A08" w:rsidTr="00FF3AA5">
        <w:tc>
          <w:tcPr>
            <w:tcW w:w="664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:rsidR="0021534C" w:rsidRPr="000D3A08" w:rsidRDefault="0021534C" w:rsidP="009F3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з резул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ости работы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F36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.год</w:t>
            </w:r>
            <w:proofErr w:type="spellEnd"/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дсов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99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0D3A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B0EFB" w:rsidRPr="000D3A08" w:rsidTr="00FF3AA5">
        <w:tc>
          <w:tcPr>
            <w:tcW w:w="664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:rsidR="0021534C" w:rsidRPr="000D3A08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кое сопровожде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1-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ов в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1550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99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ужба сопровожде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80" w:type="dxa"/>
          </w:tcPr>
          <w:p w:rsidR="0021534C" w:rsidRPr="000D3A08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работы с уч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низкий уров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ь ада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. Адап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ех 1-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ов, 5-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к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у 1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AB0EFB" w:rsidRPr="000D3A08" w:rsidTr="00FF3AA5">
        <w:tc>
          <w:tcPr>
            <w:tcW w:w="664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твом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тов. По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уро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адми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ей ш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="000D3A08"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0D3A08"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3A08"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3A08"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3A08"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0D3A08"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3180" w:type="dxa"/>
          </w:tcPr>
          <w:p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94C" w:rsidRPr="00AB0EFB" w:rsidTr="00FF3AA5">
        <w:tc>
          <w:tcPr>
            <w:tcW w:w="664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ол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ен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рог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дме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0D3A08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99" w:type="dxa"/>
            <w:gridSpan w:val="2"/>
          </w:tcPr>
          <w:p w:rsidR="000D3A08" w:rsidRPr="00AB0EFB" w:rsidRDefault="00AB0EF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ректора по УВР.</w:t>
            </w:r>
          </w:p>
        </w:tc>
        <w:tc>
          <w:tcPr>
            <w:tcW w:w="3180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мы на 100 %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 сод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AB394C" w:rsidRPr="00AB0EFB" w:rsidTr="00FF3AA5">
        <w:tc>
          <w:tcPr>
            <w:tcW w:w="664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 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50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0D3A08" w:rsidRPr="00AB0EFB" w:rsidRDefault="00AB0EF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УВР. 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ели ШМО, учи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0D3A08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A08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0D3A08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100 % 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пев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год,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тва по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равнен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ю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редыдущ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одами</w:t>
            </w:r>
          </w:p>
        </w:tc>
      </w:tr>
      <w:tr w:rsidR="00AB394C" w:rsidRPr="00AB0EFB" w:rsidTr="00FF3AA5">
        <w:tc>
          <w:tcPr>
            <w:tcW w:w="664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:rsidR="000D3A08" w:rsidRPr="00AB0EFB" w:rsidRDefault="000D3A08" w:rsidP="0078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й 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вопросу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зкой 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ах (по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огам 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года)</w:t>
            </w:r>
            <w:r w:rsidR="0054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0D3A08" w:rsidRPr="00FC2B4B" w:rsidRDefault="007A77BC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7B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9" w:type="dxa"/>
            <w:gridSpan w:val="2"/>
          </w:tcPr>
          <w:p w:rsidR="000D3A08" w:rsidRPr="00AB0EFB" w:rsidRDefault="00AB0EF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3180" w:type="dxa"/>
          </w:tcPr>
          <w:p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 пла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 уро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ня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учащихся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9" w:type="dxa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вных ко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бот во 2, 3, 5, 6,7,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3180" w:type="dxa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8-9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осоз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выбора дал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ейшего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обра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едель 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УВР.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я, форм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УУД у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ий учащим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ие слу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усков уро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мися без ув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собр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аз в 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за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углые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толы адми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ии с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елями обучающ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5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за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</w:tc>
      </w:tr>
      <w:tr w:rsidR="00FC2B4B" w:rsidRPr="00AB0EFB" w:rsidTr="00FF3AA5">
        <w:tc>
          <w:tcPr>
            <w:tcW w:w="14992" w:type="dxa"/>
            <w:gridSpan w:val="6"/>
          </w:tcPr>
          <w:p w:rsidR="00FC2B4B" w:rsidRPr="00AB0EFB" w:rsidRDefault="00FC2B4B" w:rsidP="00AB0E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рствен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аттеста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ции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:rsidR="00FC2B4B" w:rsidRPr="00AB0EFB" w:rsidRDefault="00FC2B4B" w:rsidP="0078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ской работы в ш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оле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ГИА в 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уч. г.»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Авгу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 ШМО, 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пла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ГИА-202</w:t>
            </w:r>
            <w:r w:rsidR="00051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при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еле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ректора «Изучен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особ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остей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елью выр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ной стратегии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ланы (траектор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 траек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 для сл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ое 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«Орг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ской работы в ш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оле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работы 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овке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:rsidR="00FC2B4B" w:rsidRPr="00AB0EFB" w:rsidRDefault="00FC2B4B" w:rsidP="0078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едсов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 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="004F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81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ежуточные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0" w:type="dxa"/>
          </w:tcPr>
          <w:p w:rsidR="00FC2B4B" w:rsidRPr="000E57A6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5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E57A6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выпуск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класса.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при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ректоре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«Го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овность выпуск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 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л.ру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ов.9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80" w:type="dxa"/>
          </w:tcPr>
          <w:p w:rsidR="00FC2B4B" w:rsidRPr="00AB0EFB" w:rsidRDefault="00FC2B4B" w:rsidP="0005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енка уровня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класса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1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9" w:type="dxa"/>
          </w:tcPr>
          <w:p w:rsidR="00FC2B4B" w:rsidRPr="00AB0EFB" w:rsidRDefault="00FC2B4B" w:rsidP="00A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«Го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овимся к</w:t>
            </w:r>
            <w:r w:rsidRPr="00AB0EFB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</w:p>
        </w:tc>
        <w:tc>
          <w:tcPr>
            <w:tcW w:w="1550" w:type="dxa"/>
          </w:tcPr>
          <w:p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учащихся 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овке к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дуальное сопровожде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овке к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EF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оводитель,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мися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Поряд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абота по тре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ровке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апол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ия бла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 ГИА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авыка оформл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онной работы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выпуск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дуальное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сультирован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99" w:type="dxa"/>
            <w:gridSpan w:val="2"/>
          </w:tcPr>
          <w:p w:rsidR="00FC2B4B" w:rsidRPr="00AB0EFB" w:rsidRDefault="00352EF9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. учи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1550" w:type="dxa"/>
          </w:tcPr>
          <w:p w:rsidR="00FC2B4B" w:rsidRPr="00537A1F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Январь, Фе</w:t>
            </w:r>
            <w:r w:rsidRPr="00537A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7A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A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 xml:space="preserve">,             апрель </w:t>
            </w:r>
          </w:p>
        </w:tc>
        <w:tc>
          <w:tcPr>
            <w:tcW w:w="2499" w:type="dxa"/>
            <w:gridSpan w:val="2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экзам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тест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 разл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чным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кабр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499" w:type="dxa"/>
            <w:gridSpan w:val="2"/>
          </w:tcPr>
          <w:p w:rsidR="00FC2B4B" w:rsidRPr="00AB0EFB" w:rsidRDefault="00352EF9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. Уч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AB0EFB" w:rsidRDefault="004608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9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овка к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ИА. </w:t>
            </w:r>
            <w:proofErr w:type="spellStart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говое</w:t>
            </w:r>
            <w:proofErr w:type="spellEnd"/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«Как сохр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ть спо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99" w:type="dxa"/>
            <w:gridSpan w:val="2"/>
          </w:tcPr>
          <w:p w:rsidR="00FC2B4B" w:rsidRPr="00AB0EFB" w:rsidRDefault="00DE2CC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холог,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4608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ые собр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9-го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«Орг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EF9">
              <w:rPr>
                <w:rFonts w:ascii="Times New Roman" w:hAnsi="Times New Roman" w:cs="Times New Roman"/>
                <w:sz w:val="24"/>
                <w:szCs w:val="24"/>
              </w:rPr>
              <w:t xml:space="preserve">А»,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«Психолог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ческие особ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ГИА».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«О поря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 (нормат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вные до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э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амене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.д.).</w:t>
            </w:r>
          </w:p>
        </w:tc>
        <w:tc>
          <w:tcPr>
            <w:tcW w:w="1550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499" w:type="dxa"/>
            <w:gridSpan w:val="2"/>
          </w:tcPr>
          <w:p w:rsidR="00352E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тор, </w:t>
            </w:r>
          </w:p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317E7F" w:rsidRDefault="00FC2B4B" w:rsidP="0054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4608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дуальное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сультирован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вопроса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 с организац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ей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55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:rsidR="00352EF9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C2B4B" w:rsidRPr="00B95B07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EF9"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352EF9"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2EF9"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352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EF9"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2EF9"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352EF9"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352EF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B95B07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учителя-предметники,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0C153C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с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«Итоги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г. Анал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чных ош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работы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овке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ИА в 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«Оз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с демо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аторами и спе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ей ОГЭ».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«Уро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разв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ющего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редство</w:t>
            </w:r>
            <w:r w:rsidRPr="00317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ИА»</w:t>
            </w:r>
          </w:p>
        </w:tc>
        <w:tc>
          <w:tcPr>
            <w:tcW w:w="155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варь-март</w:t>
            </w:r>
          </w:p>
        </w:tc>
        <w:tc>
          <w:tcPr>
            <w:tcW w:w="2499" w:type="dxa"/>
            <w:gridSpan w:val="2"/>
          </w:tcPr>
          <w:p w:rsidR="00352E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ИА.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:rsidTr="00FF3AA5">
        <w:tc>
          <w:tcPr>
            <w:tcW w:w="14992" w:type="dxa"/>
            <w:gridSpan w:val="6"/>
          </w:tcPr>
          <w:p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lastRenderedPageBreak/>
              <w:t>Ра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со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л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оуспеваю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щ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ими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обу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аю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щ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имися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груп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еблагопр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ятной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еноч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си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ктябрь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едагоги,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хся,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сихолого-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кая поддержка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робелы в 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ях 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спы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ми тру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робелов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оддержка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теля, </w:t>
            </w:r>
            <w:proofErr w:type="spell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сихолог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Устра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робелов, тру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 в учебе</w:t>
            </w:r>
          </w:p>
        </w:tc>
      </w:tr>
      <w:tr w:rsidR="00FC2B4B" w:rsidRPr="00AB0EFB" w:rsidTr="00FF3AA5">
        <w:tc>
          <w:tcPr>
            <w:tcW w:w="14992" w:type="dxa"/>
            <w:gridSpan w:val="6"/>
          </w:tcPr>
          <w:p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Ра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д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ар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енн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ы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ми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дет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ь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бан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одар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 детям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78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0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ровка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ланов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работы с одар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внеурочных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317E7F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остью соотв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тствующ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апросам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 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 ро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у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удовлетвор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 в 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х, 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адах, тур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рах разл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чного уров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еля, 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ШМО,</w:t>
            </w:r>
            <w:r w:rsidR="00FC2B4B" w:rsidRPr="00317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едагог-орган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317E7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 прое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деятел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ференциях разл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чного уров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при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«Изучен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</w:p>
          <w:p w:rsidR="00FC2B4B" w:rsidRPr="00317E7F" w:rsidRDefault="00FC2B4B" w:rsidP="0078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ый год».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спользован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сов ш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омпо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C2B4B" w:rsidRPr="00AB0EFB" w:rsidTr="00FF3AA5">
        <w:tc>
          <w:tcPr>
            <w:tcW w:w="14992" w:type="dxa"/>
            <w:gridSpan w:val="6"/>
          </w:tcPr>
          <w:p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Р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з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витие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уч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те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4"/>
              </w:rPr>
              <w:t>л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ьск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го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потенци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ла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затруд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17E7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аз в год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дством спе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ализирован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курсов,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аров,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икумов,</w:t>
            </w:r>
            <w:r w:rsidRPr="00317E7F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обмена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ытом.</w:t>
            </w:r>
          </w:p>
        </w:tc>
      </w:tr>
      <w:tr w:rsidR="00352EF9" w:rsidRPr="00AB0EFB" w:rsidTr="00FF3AA5">
        <w:tc>
          <w:tcPr>
            <w:tcW w:w="664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работы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ского со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1923" w:type="dxa"/>
          </w:tcPr>
          <w:p w:rsidR="00352EF9" w:rsidRDefault="00352EF9">
            <w:r w:rsidRPr="00576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D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576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3180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аправл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ям работы</w:t>
            </w:r>
          </w:p>
        </w:tc>
      </w:tr>
      <w:tr w:rsidR="00352EF9" w:rsidRPr="00AB0EFB" w:rsidTr="00FF3AA5">
        <w:tc>
          <w:tcPr>
            <w:tcW w:w="664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ь-а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3" w:type="dxa"/>
          </w:tcPr>
          <w:p w:rsidR="00352EF9" w:rsidRDefault="00352EF9">
            <w:r w:rsidRPr="00576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D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576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DA9"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3180" w:type="dxa"/>
          </w:tcPr>
          <w:p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курсовой</w:t>
            </w:r>
            <w:r w:rsidRPr="00317E7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100 %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317E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ции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елями, ув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317E7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 первой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вы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атегорией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лана повыш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абота шко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(на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тавн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аимо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317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елей, обмен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ытом</w:t>
            </w:r>
          </w:p>
        </w:tc>
      </w:tr>
      <w:tr w:rsidR="00FC2B4B" w:rsidRPr="00AB0EFB" w:rsidTr="00FF3AA5">
        <w:tc>
          <w:tcPr>
            <w:tcW w:w="14992" w:type="dxa"/>
            <w:gridSpan w:val="6"/>
          </w:tcPr>
          <w:p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ни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ори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н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г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к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4"/>
              </w:rPr>
              <w:t>е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тва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разов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ания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Мониторинг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10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Про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ежуточная аттестац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4F3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36BB">
              <w:rPr>
                <w:rFonts w:ascii="Times New Roman" w:hAnsi="Times New Roman" w:cs="Times New Roman"/>
                <w:sz w:val="24"/>
                <w:szCs w:val="24"/>
              </w:rPr>
              <w:t>с ВШК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тов 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око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чан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ого года 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варь,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Выводы и рекомендац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предмета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ача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родол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:rsidR="00FC2B4B" w:rsidRPr="00317E7F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г уровня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 госуд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рств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тоговой аттестац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2020 декабрь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2020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рт 2021 апрель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ровка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 в соотв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 резул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атами мон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оринга. 100% готов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ость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хся к ГИА.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основе ГИА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нь-с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ШМО. 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внеуч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татам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ого года</w:t>
            </w:r>
          </w:p>
        </w:tc>
        <w:tc>
          <w:tcPr>
            <w:tcW w:w="1923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уровня </w:t>
            </w:r>
            <w:proofErr w:type="spellStart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кач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Дней 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двер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татам года</w:t>
            </w:r>
            <w:r w:rsidR="000E5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 4 раза</w:t>
            </w:r>
          </w:p>
        </w:tc>
        <w:tc>
          <w:tcPr>
            <w:tcW w:w="1923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317E7F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л.ру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proofErr w:type="spellEnd"/>
            <w:r w:rsidR="000E5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работы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2B4B" w:rsidRPr="00AB0EFB" w:rsidTr="00FF3AA5">
        <w:tc>
          <w:tcPr>
            <w:tcW w:w="664" w:type="dxa"/>
          </w:tcPr>
          <w:p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9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уровня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о-тех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кого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онного сопровожде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2126" w:type="dxa"/>
            <w:gridSpan w:val="2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аз в год (календар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3" w:type="dxa"/>
          </w:tcPr>
          <w:p w:rsidR="00FC2B4B" w:rsidRPr="00317E7F" w:rsidRDefault="00FC2B4B" w:rsidP="00352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3180" w:type="dxa"/>
          </w:tcPr>
          <w:p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 для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ана 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ансово-хо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деятел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534C" w:rsidRPr="00AB0EFB" w:rsidRDefault="0021534C" w:rsidP="00AB0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534C" w:rsidRDefault="0021534C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34C" w:rsidRDefault="0021534C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34C" w:rsidRDefault="0021534C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34C" w:rsidRDefault="0021534C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77BC" w:rsidRDefault="007A77BC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A5" w:rsidRDefault="00FF3AA5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2C08" w:rsidRDefault="00C12C08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36BB" w:rsidRDefault="004F36BB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36BB" w:rsidRDefault="004F36BB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36BB" w:rsidRDefault="004F36BB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36BB" w:rsidRDefault="004F36BB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36BB" w:rsidRDefault="004F36BB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7AE" w:rsidRPr="008B41D7" w:rsidRDefault="00352EF9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ОО,</w:t>
      </w:r>
      <w:r w:rsidR="00D74FD8" w:rsidRPr="008B41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59B1" w:rsidRDefault="00D74FD8">
      <w:pPr>
        <w:widowControl w:val="0"/>
        <w:spacing w:line="240" w:lineRule="auto"/>
        <w:ind w:left="360" w:right="1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59B1" w:rsidRPr="00F7268A" w:rsidRDefault="00D74FD8" w:rsidP="00CB49F9">
      <w:pPr>
        <w:pStyle w:val="a6"/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Pr="00F7268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нормат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81D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ФОП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59B1" w:rsidRPr="00F7268A" w:rsidRDefault="00D74FD8" w:rsidP="00CB49F9">
      <w:pPr>
        <w:pStyle w:val="a6"/>
        <w:widowControl w:val="0"/>
        <w:numPr>
          <w:ilvl w:val="0"/>
          <w:numId w:val="7"/>
        </w:numPr>
        <w:tabs>
          <w:tab w:val="left" w:pos="1080"/>
        </w:tabs>
        <w:spacing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ООО </w:t>
      </w:r>
      <w:r w:rsidR="00781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ФОП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81D2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3AA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81D2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17"/>
        <w:gridCol w:w="6302"/>
        <w:gridCol w:w="1842"/>
        <w:gridCol w:w="2197"/>
        <w:gridCol w:w="4034"/>
      </w:tblGrid>
      <w:tr w:rsidR="00FF3AA5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104F37" w:rsidRPr="00FF3AA5" w:rsidTr="00FF3AA5">
        <w:trPr>
          <w:trHeight w:val="338"/>
        </w:trPr>
        <w:tc>
          <w:tcPr>
            <w:tcW w:w="14992" w:type="dxa"/>
            <w:gridSpan w:val="5"/>
          </w:tcPr>
          <w:p w:rsidR="00104F37" w:rsidRPr="000E57A6" w:rsidRDefault="00104F37" w:rsidP="00CB49F9">
            <w:pPr>
              <w:pStyle w:val="a6"/>
              <w:numPr>
                <w:ilvl w:val="0"/>
                <w:numId w:val="8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Нормативно-правовое обеспечение</w:t>
            </w:r>
          </w:p>
        </w:tc>
      </w:tr>
      <w:tr w:rsidR="00104F37" w:rsidRPr="00FF3AA5" w:rsidTr="00FF3AA5">
        <w:trPr>
          <w:trHeight w:val="326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с родителями обучающихся 1-х классов.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Август-</w:t>
            </w:r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руководитель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Заключенные договора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чем раз в</w:t>
            </w:r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для стендов и сайта ОУ, совещаний, педагогических</w:t>
            </w:r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советов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исполнения документов работниками: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портфолио ученика;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портфолио учителя;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системе оценок, формах и порядке проведения промежуточной аттестации;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должностные инструкции учителей начальных классов, учителей-предметников, заместителя по УВР, педагога-организатора;</w:t>
            </w:r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ООП НОО, ООО.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чем раз в</w:t>
            </w:r>
          </w:p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справки, предложения по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совершенствованию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 нормативных актов</w:t>
            </w:r>
          </w:p>
        </w:tc>
      </w:tr>
      <w:tr w:rsidR="00104F37" w:rsidRPr="00FF3AA5" w:rsidTr="00FF3AA5">
        <w:trPr>
          <w:trHeight w:val="338"/>
        </w:trPr>
        <w:tc>
          <w:tcPr>
            <w:tcW w:w="14992" w:type="dxa"/>
            <w:gridSpan w:val="5"/>
          </w:tcPr>
          <w:p w:rsidR="00104F37" w:rsidRPr="000E57A6" w:rsidRDefault="00104F37" w:rsidP="00CB49F9">
            <w:pPr>
              <w:pStyle w:val="a6"/>
              <w:numPr>
                <w:ilvl w:val="0"/>
                <w:numId w:val="8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Кадровое обеспечение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штатного расписания и расстановка кадров.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прогноза обеспечения кадрами на следующий учебный год.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Заявка, направленная в ЦЗН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повышения квалификации учителей начальных классов, учителей-предметников по вопросам ФГОС НОО, ООО</w:t>
            </w:r>
            <w:r w:rsid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изучения и учет инструктивно-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 писем в подготовке реализации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ООО.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реализации ФГОС НОО, ООО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вопросов по реализации ФГОС НОО, ООО.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педагогов</w:t>
            </w:r>
          </w:p>
        </w:tc>
      </w:tr>
      <w:tr w:rsidR="00104F37" w:rsidRPr="00FF3AA5" w:rsidTr="00FF3AA5">
        <w:trPr>
          <w:trHeight w:val="338"/>
        </w:trPr>
        <w:tc>
          <w:tcPr>
            <w:tcW w:w="14992" w:type="dxa"/>
            <w:gridSpan w:val="5"/>
          </w:tcPr>
          <w:p w:rsidR="00104F37" w:rsidRPr="000E57A6" w:rsidRDefault="00104F37" w:rsidP="00CB49F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Информационное обеспечение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сетевого взаимодействия учителей начальных классов, учителей- предметников по обсуждению вопросов ФГОС НОО,</w:t>
            </w:r>
            <w:r w:rsidR="007E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ООО обмену опытом.</w:t>
            </w:r>
          </w:p>
        </w:tc>
        <w:tc>
          <w:tcPr>
            <w:tcW w:w="1842" w:type="dxa"/>
          </w:tcPr>
          <w:p w:rsidR="00104F37" w:rsidRDefault="007E06A0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</w:t>
            </w:r>
            <w:r w:rsidR="00104F37"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просмотр информации</w:t>
            </w:r>
          </w:p>
          <w:p w:rsidR="007E06A0" w:rsidRPr="00FF3AA5" w:rsidRDefault="007E06A0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</w:t>
            </w:r>
          </w:p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анализ проблем, вынесенных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обсуждение; рекомендации по использованию размещенного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реализации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r w:rsidR="0078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ФОП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родителей на сайте школы.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 учитель информатики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размещенная информация на сайте школы (Публичный отчет, анализы и др.)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разделов (страничек) сайта школы по вопросам ФГОС: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нормативные документы ФГОС.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чем 1 раза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информация, количество посещений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родительских собраний для обучающихся по темам: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УУД как основа результатов реализации</w:t>
            </w:r>
            <w:r w:rsidR="0078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ФОП 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ООО. Роль родителей в формировании УУД у первоклассников, пятиклассников.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результаты диагностики готовности первоклассников к обучению в школе.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Безотметочное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в контексте ФГОС НОО.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итоги обучения по</w:t>
            </w:r>
            <w:r w:rsidR="0078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ФОП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НОО, ООО за первое полугодие и задачи на второе полугодие.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собраний, аналитическая справка по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опроса,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со-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proofErr w:type="spell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ФГОС НОО в</w:t>
            </w:r>
            <w:r w:rsidR="007E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1-ом классе, ООО, общая информация на сайт школы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общешкольного родительского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собрания: «О ходе реализации ФГОС НОО, ООО по итогам года.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родителей (законных представителей) с целью изучения общественного</w:t>
            </w:r>
            <w:r w:rsidR="007E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мнения по вопросам ФГОС НОО, ООО.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РОО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Анализ</w:t>
            </w:r>
          </w:p>
        </w:tc>
      </w:tr>
      <w:tr w:rsidR="00104F37" w:rsidRPr="00FF3AA5" w:rsidTr="00FF3AA5">
        <w:trPr>
          <w:trHeight w:val="338"/>
        </w:trPr>
        <w:tc>
          <w:tcPr>
            <w:tcW w:w="14992" w:type="dxa"/>
            <w:gridSpan w:val="5"/>
          </w:tcPr>
          <w:p w:rsidR="00104F37" w:rsidRPr="000E57A6" w:rsidRDefault="00104F37" w:rsidP="00CB49F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Освещение на августовском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 совете вопроса «Итоги работы школы по реализации ФГОС НОО, ООО и задачи на следующий учебный год».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Директор,  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совета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ФГОС НОО, ООО в ОУ:</w:t>
            </w:r>
            <w:r w:rsidRPr="00FF3AA5">
              <w:rPr>
                <w:sz w:val="24"/>
                <w:szCs w:val="24"/>
              </w:rPr>
              <w:t xml:space="preserve"> 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9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учебных программ по ФГОС НОО, ООО.</w:t>
            </w:r>
          </w:p>
          <w:p w:rsidR="00104F37" w:rsidRPr="008E317D" w:rsidRDefault="00104F37" w:rsidP="00CB49F9">
            <w:pPr>
              <w:pStyle w:val="a6"/>
              <w:numPr>
                <w:ilvl w:val="0"/>
                <w:numId w:val="9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внеурочной деятельности для НОО,</w:t>
            </w:r>
            <w:r w:rsidRPr="008E317D">
              <w:rPr>
                <w:rFonts w:ascii="Times New Roman" w:hAnsi="Times New Roman" w:cs="Times New Roman"/>
                <w:bCs/>
                <w:sz w:val="24"/>
                <w:szCs w:val="24"/>
              </w:rPr>
              <w:t>ООО.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9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стартовой диагностики для первоклассников, пятиклассников.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9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образовательных технологий на уроке.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10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обучающихся 1, 5 классов.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10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 согласно Положению о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заполнении и ведении классных журналов.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11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личных дел учащихся 1 класса.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11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Круглый стол «Дистанционные формы поддержки образовательной деятельности».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11"/>
              </w:numPr>
              <w:tabs>
                <w:tab w:val="left" w:pos="286"/>
              </w:tabs>
              <w:spacing w:line="228" w:lineRule="auto"/>
              <w:ind w:left="2" w:right="-79" w:hanging="9"/>
              <w:rPr>
                <w:i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Методический семинар</w:t>
            </w:r>
            <w:r w:rsidRPr="00FF3A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 тему:</w:t>
            </w:r>
          </w:p>
          <w:p w:rsidR="00104F37" w:rsidRPr="00FF3AA5" w:rsidRDefault="00104F37" w:rsidP="00FF3AA5">
            <w:pPr>
              <w:tabs>
                <w:tab w:val="left" w:pos="286"/>
              </w:tabs>
              <w:spacing w:line="1" w:lineRule="exact"/>
              <w:ind w:left="2" w:right="-79" w:hanging="9"/>
              <w:rPr>
                <w:i/>
                <w:sz w:val="24"/>
                <w:szCs w:val="24"/>
              </w:rPr>
            </w:pPr>
          </w:p>
          <w:p w:rsidR="00104F37" w:rsidRPr="00FF3AA5" w:rsidRDefault="00104F37" w:rsidP="00FF3AA5">
            <w:pPr>
              <w:tabs>
                <w:tab w:val="left" w:pos="286"/>
              </w:tabs>
              <w:spacing w:line="245" w:lineRule="auto"/>
              <w:ind w:left="2" w:right="-79" w:hanging="9"/>
              <w:rPr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«Общение педагогов с детьми»</w:t>
            </w:r>
            <w:r w:rsidRPr="00FF3A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11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программного материала по предметам учебного плана.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11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проведения занятий внеурочной деятельности.</w:t>
            </w:r>
          </w:p>
          <w:p w:rsidR="00104F37" w:rsidRPr="00FF3AA5" w:rsidRDefault="00104F37" w:rsidP="00CB49F9">
            <w:pPr>
              <w:pStyle w:val="a6"/>
              <w:numPr>
                <w:ilvl w:val="0"/>
                <w:numId w:val="11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методических объединений учителей- предметников в условиях реализации ФГОС ООО за текущий учебный год: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 ходе реализации ФГОС НОО, ООО по итогам 1-2 полугодий</w:t>
            </w:r>
          </w:p>
          <w:p w:rsidR="00104F37" w:rsidRPr="00FF3AA5" w:rsidRDefault="00104F37" w:rsidP="00FF3AA5">
            <w:pPr>
              <w:tabs>
                <w:tab w:val="left" w:pos="1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 промежуточных итогах реализации ФГОС НОО, ООО.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четверть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7D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7D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Зам. директора по УВР, учителя-предметники, </w:t>
            </w:r>
            <w:proofErr w:type="spellStart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 xml:space="preserve">. рук. 1-9 </w:t>
            </w:r>
            <w:proofErr w:type="spellStart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совещаний,</w:t>
            </w:r>
            <w:r w:rsidRPr="00FF3AA5">
              <w:rPr>
                <w:sz w:val="24"/>
                <w:szCs w:val="24"/>
              </w:rPr>
              <w:t xml:space="preserve">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группы. ШМО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начальной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учителей-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предметников. приказы директора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предваритель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ных итогов реализации ФГОС НОО,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ООО в текущем уч. году и обсуждение задач на следующий уч. год.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97" w:type="dxa"/>
          </w:tcPr>
          <w:p w:rsidR="00104F37" w:rsidRPr="00FF3AA5" w:rsidRDefault="008E317D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предложения в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реализации ФГОС НОО, ООО</w:t>
            </w:r>
          </w:p>
        </w:tc>
      </w:tr>
      <w:tr w:rsidR="00104F37" w:rsidRPr="00FF3AA5" w:rsidTr="008E317D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я выставки работ урочной и вне-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рочной деятельности обучающихся 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«Мои достижения».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Рук. ШМО, руководитель внеурочной деятельности, кружков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104F37" w:rsidRPr="00FF3AA5" w:rsidTr="00FF3AA5">
        <w:trPr>
          <w:trHeight w:val="338"/>
        </w:trPr>
        <w:tc>
          <w:tcPr>
            <w:tcW w:w="14992" w:type="dxa"/>
            <w:gridSpan w:val="5"/>
          </w:tcPr>
          <w:p w:rsidR="00104F37" w:rsidRPr="000E57A6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5. Методическое</w:t>
            </w: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обеспечение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мето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дического обеспечения образова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про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цесса в соответствии с требова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ниям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Федерального мониторинга ФГОС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НОО, ОО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 всем предметам (по каждому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УУД с учетом выбранных УМК).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приобретение литературы, максимально полный перечень учебной и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помощь учителям по созданию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уроков, показывающих выработку УУД.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Откры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тые уроки «Формирование универ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сальных учебных действий у обучающихся»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ия участия в мероприятиях муни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уровня по вопросам реализации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 второго поколения школ района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МО: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УУД по предметам;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контроля и оценки на уроках;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роль внеурочной деятельности в формировании УУД;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возможности реализации элементов в ФГОС НОО во всех классах начальной школы ФГОС ООО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ИКТ в деятельности учителя – предметника.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четверть (По отдельному плану)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Обобщенный опыт и методические рекоменда</w:t>
            </w:r>
            <w:r w:rsidR="008E3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для учителей, материалы для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медиатеки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•  электронные  версии  учебно-методической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 в соответствии с перечнем;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• банк конспектов уроков (занятий), презентаций, контрольных заданий для обучающихся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• статьи учителей об опыте работы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Накопительные папки учителей-предметников, база ЭОР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консультирования учителей</w:t>
            </w:r>
          </w:p>
        </w:tc>
        <w:tc>
          <w:tcPr>
            <w:tcW w:w="1842" w:type="dxa"/>
          </w:tcPr>
          <w:p w:rsidR="00104F37" w:rsidRPr="00FF3AA5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</w:t>
            </w:r>
            <w:r w:rsidR="00104F37"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результатов реализации внеурочной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рабочих программ ООП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модели внеурочной деятельности 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необходимости внесение корректив с учетом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инфрас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труктуры микрорайона (сельского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поселения).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  <w:r w:rsidR="008E3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:rsidR="00104F37" w:rsidRPr="00FF3AA5" w:rsidRDefault="00F437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104F37" w:rsidRPr="00FF3AA5" w:rsidRDefault="00F437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 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внеур.деят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реализации ФГОС НОО,</w:t>
            </w:r>
            <w:r w:rsidRPr="00FF3AA5">
              <w:rPr>
                <w:sz w:val="24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ООО в ОУ: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предложений по публикации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опыта ре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ФГОС НОО, ООО работни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ков школы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работы учителей, педагогов дополнительного обра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зования, психолога, заместителя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>е плана открытых занятий, пред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ложений по мастер-классам;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подготовка материалов для </w:t>
            </w:r>
            <w:proofErr w:type="spellStart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ответ. за сайт,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публикаци</w:t>
            </w:r>
            <w:r w:rsidR="00F4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опыта учителей, материалы для </w:t>
            </w:r>
            <w:proofErr w:type="spellStart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F37" w:rsidRPr="00FF3AA5" w:rsidTr="00FF3AA5">
        <w:trPr>
          <w:trHeight w:val="338"/>
        </w:trPr>
        <w:tc>
          <w:tcPr>
            <w:tcW w:w="14992" w:type="dxa"/>
            <w:gridSpan w:val="5"/>
          </w:tcPr>
          <w:p w:rsidR="00104F37" w:rsidRPr="00FF3AA5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обеспеченности учебниками обучающихся школы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04F37" w:rsidRPr="00FF3AA5" w:rsidTr="00FF3AA5">
        <w:trPr>
          <w:trHeight w:val="338"/>
        </w:trPr>
        <w:tc>
          <w:tcPr>
            <w:tcW w:w="617" w:type="dxa"/>
          </w:tcPr>
          <w:p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материально-технической базы школы с учетом закупок и необходимости обеспечения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реализации ФГОС: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и качество компьютерной техники,;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спорт. инвентарем спортивный зал;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оборудованием учебной мастерской;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условий для реализации внеурочной деятельности;</w:t>
            </w:r>
          </w:p>
          <w:p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учебной и учебно-методической литературы в библиотеке.</w:t>
            </w:r>
          </w:p>
        </w:tc>
        <w:tc>
          <w:tcPr>
            <w:tcW w:w="1842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</w:tcPr>
          <w:p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уч. кабинетами.</w:t>
            </w:r>
          </w:p>
        </w:tc>
        <w:tc>
          <w:tcPr>
            <w:tcW w:w="4034" w:type="dxa"/>
          </w:tcPr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по материально-техническому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школы, база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 учебно-</w:t>
            </w:r>
          </w:p>
          <w:p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 школы, паспорта кабинетов</w:t>
            </w:r>
          </w:p>
        </w:tc>
      </w:tr>
    </w:tbl>
    <w:p w:rsidR="00DF59B1" w:rsidRDefault="00DF59B1"/>
    <w:p w:rsidR="00E81214" w:rsidRDefault="00E81214" w:rsidP="00EF218D">
      <w:pPr>
        <w:pStyle w:val="a3"/>
        <w:rPr>
          <w:rFonts w:ascii="Times New Roman" w:hAnsi="Times New Roman" w:cs="Times New Roman"/>
          <w:b/>
          <w:sz w:val="28"/>
        </w:rPr>
      </w:pPr>
    </w:p>
    <w:p w:rsidR="00EF218D" w:rsidRDefault="00EF218D" w:rsidP="00E8121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8B055C" w:rsidRDefault="008B055C" w:rsidP="00C12C08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12C08" w:rsidRPr="00AD49DC" w:rsidRDefault="00C12C08" w:rsidP="00C12C0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AD49DC">
        <w:rPr>
          <w:rFonts w:ascii="Times New Roman" w:hAnsi="Times New Roman" w:cs="Times New Roman"/>
          <w:b/>
          <w:sz w:val="28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AD49DC">
        <w:rPr>
          <w:rFonts w:ascii="Times New Roman" w:hAnsi="Times New Roman" w:cs="Times New Roman"/>
          <w:b/>
          <w:sz w:val="28"/>
          <w:szCs w:val="24"/>
        </w:rPr>
        <w:t>. План работы с одаренными детьми.</w:t>
      </w:r>
    </w:p>
    <w:p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AD4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выработка социально ценных компетенций у обучающихся.</w:t>
      </w:r>
    </w:p>
    <w:p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="008B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Предусматривать степень и метод самораскрытия одарённых обучающихся, умственное, эмоциональное, социальное различие обучающихся.Удовлетворять потребности в новой информации (широкая информационно – коммуникативная адаптация).</w:t>
      </w:r>
    </w:p>
    <w:p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одарённым детям в самораскрытии (их творческая направленность, </w:t>
      </w:r>
      <w:proofErr w:type="spellStart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отношениях).</w:t>
      </w:r>
    </w:p>
    <w:p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706"/>
        <w:gridCol w:w="12018"/>
        <w:gridCol w:w="1985"/>
      </w:tblGrid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во время проведения интеллектуальных и художественных конкурсов.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 консультации для одаренных детей.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Интернета, компьютерных игр, электронных энциклопедий.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обучающихся.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нестандартных форм уроков: урок-КВН, урок-сказка, урок-путешествие, урок-игра, урок-творческая мастерская.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к олимпиадам (русский язык, математика, окружающий мир, литературное чтение).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18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классные, школьные олимпиады (математика, русский язык, окружающий мир, литературное чтение).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18" w:type="dxa"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спортивных мероприятиях.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F10D0B">
        <w:tc>
          <w:tcPr>
            <w:tcW w:w="706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18" w:type="dxa"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 творчество родителей и детей. Выставки работ.</w:t>
            </w:r>
          </w:p>
        </w:tc>
        <w:tc>
          <w:tcPr>
            <w:tcW w:w="1985" w:type="dxa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C12C08" w:rsidRDefault="00C12C08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C08" w:rsidRDefault="00C12C08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C08" w:rsidRDefault="00C12C08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C08" w:rsidRPr="00AD49DC" w:rsidRDefault="00C12C08" w:rsidP="00C12C08">
      <w:pPr>
        <w:widowControl w:val="0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D49D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предупреждению неуспеваемости  </w:t>
      </w:r>
    </w:p>
    <w:tbl>
      <w:tblPr>
        <w:tblStyle w:val="a5"/>
        <w:tblW w:w="4932" w:type="pct"/>
        <w:tblLook w:val="04A0" w:firstRow="1" w:lastRow="0" w:firstColumn="1" w:lastColumn="0" w:noHBand="0" w:noVBand="1"/>
      </w:tblPr>
      <w:tblGrid>
        <w:gridCol w:w="1070"/>
        <w:gridCol w:w="8502"/>
        <w:gridCol w:w="2239"/>
        <w:gridCol w:w="2898"/>
      </w:tblGrid>
      <w:tr w:rsidR="00C12C08" w:rsidTr="00F10D0B">
        <w:trPr>
          <w:trHeight w:val="500"/>
        </w:trPr>
        <w:tc>
          <w:tcPr>
            <w:tcW w:w="364" w:type="pct"/>
            <w:hideMark/>
          </w:tcPr>
          <w:p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889" w:type="pct"/>
            <w:hideMark/>
          </w:tcPr>
          <w:p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761" w:type="pct"/>
            <w:hideMark/>
          </w:tcPr>
          <w:p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985" w:type="pct"/>
            <w:hideMark/>
          </w:tcPr>
          <w:p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C12C08" w:rsidTr="00F10D0B">
        <w:trPr>
          <w:trHeight w:val="674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Выявление слабоуспевающих обучающихся в классах и изучение возможных причин неуспеваемости.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Учителя- предметники</w:t>
            </w:r>
          </w:p>
        </w:tc>
      </w:tr>
      <w:tr w:rsidR="00C12C08" w:rsidTr="00F10D0B">
        <w:trPr>
          <w:trHeight w:val="698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Учителя - предметники</w:t>
            </w:r>
          </w:p>
        </w:tc>
      </w:tr>
      <w:tr w:rsidR="00C12C08" w:rsidTr="00F10D0B">
        <w:trPr>
          <w:trHeight w:val="708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Дополнительные учебные занятия в каникулярное время со слабоуспевающими учащимися.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Весенние, осенние каникулы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Учителя - предметники</w:t>
            </w:r>
          </w:p>
        </w:tc>
      </w:tr>
      <w:tr w:rsidR="00C12C08" w:rsidTr="00F10D0B">
        <w:trPr>
          <w:trHeight w:val="708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Проведение совещаний при директоре " Состояние УВР со слабоуспевающими обучающимися".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1 раз в четверть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Зам. директора по УВР</w:t>
            </w:r>
          </w:p>
        </w:tc>
      </w:tr>
      <w:tr w:rsidR="00C12C08" w:rsidTr="00F10D0B">
        <w:trPr>
          <w:trHeight w:val="860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Проведение заседаний МО по профилактике неуспеваемости и второгодничества.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Руководители ШМО, учителя - предметники</w:t>
            </w:r>
          </w:p>
        </w:tc>
      </w:tr>
      <w:tr w:rsidR="00C12C08" w:rsidTr="00F10D0B">
        <w:trPr>
          <w:trHeight w:val="1114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Анализ успеваемости и работы со слабоуспевающими обучающимися  на педагогических советах.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Август, ноябрь, декабрь, март, май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Зам. директора по УВР   </w:t>
            </w:r>
          </w:p>
        </w:tc>
      </w:tr>
      <w:tr w:rsidR="00C12C08" w:rsidTr="00F10D0B">
        <w:trPr>
          <w:trHeight w:val="690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Своевременное извещение родителей о неуспеваемости обучающихся.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 1-9 </w:t>
            </w:r>
            <w:proofErr w:type="spellStart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12C08" w:rsidTr="00F10D0B">
        <w:trPr>
          <w:trHeight w:val="1005"/>
        </w:trPr>
        <w:tc>
          <w:tcPr>
            <w:tcW w:w="364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2889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761" w:type="pct"/>
            <w:hideMark/>
          </w:tcPr>
          <w:p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  <w:tc>
          <w:tcPr>
            <w:tcW w:w="985" w:type="pct"/>
            <w:hideMark/>
          </w:tcPr>
          <w:p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Директор, зам. директора по УВР</w:t>
            </w:r>
          </w:p>
        </w:tc>
      </w:tr>
    </w:tbl>
    <w:p w:rsidR="00C12C08" w:rsidRPr="003B1CDE" w:rsidRDefault="00C12C08" w:rsidP="00C12C0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2C08" w:rsidRPr="003B1CDE" w:rsidSect="00FF3AA5">
          <w:pgSz w:w="16850" w:h="11910" w:orient="landscape"/>
          <w:pgMar w:top="851" w:right="1077" w:bottom="851" w:left="1077" w:header="720" w:footer="720" w:gutter="0"/>
          <w:cols w:space="720"/>
          <w:docGrid w:linePitch="299"/>
        </w:sectPr>
      </w:pPr>
    </w:p>
    <w:p w:rsidR="004E1B0D" w:rsidRDefault="00BC0B14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745BCB">
        <w:rPr>
          <w:rFonts w:ascii="Times New Roman" w:hAnsi="Times New Roman" w:cs="Times New Roman"/>
          <w:b/>
          <w:sz w:val="28"/>
          <w:szCs w:val="24"/>
        </w:rPr>
        <w:t>.6.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Пл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р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б</w:t>
      </w:r>
      <w:r w:rsidR="004E1B0D" w:rsidRPr="004E1B0D">
        <w:rPr>
          <w:rFonts w:ascii="Times New Roman" w:hAnsi="Times New Roman" w:cs="Times New Roman"/>
          <w:b/>
          <w:spacing w:val="-3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3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ы 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п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пр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4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ве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-3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и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ж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д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у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 начальн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ы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м и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ным образо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ни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</w:p>
    <w:p w:rsidR="0078051C" w:rsidRPr="00026817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b/>
          <w:sz w:val="24"/>
          <w:szCs w:val="24"/>
        </w:rPr>
        <w:t>Цель:</w:t>
      </w:r>
      <w:r w:rsidRPr="00026817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успешной адаптации пятиклассников, обеспечение постепенного и успешного перехода учащихся с уровня начального общего на уровень основного общего образования в условиях введения ФГОС ООО.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 </w:t>
      </w:r>
      <w:r w:rsidRPr="000268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26817">
        <w:rPr>
          <w:rFonts w:ascii="Times New Roman" w:hAnsi="Times New Roman" w:cs="Times New Roman"/>
          <w:sz w:val="24"/>
          <w:szCs w:val="24"/>
        </w:rPr>
        <w:t xml:space="preserve"> 1. Устранение рассогласованности учебно-воспитательного процесса на уровнях начального общего и основного общего образования на организационном, содержательном и методическом уровнях.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2. Сохранение и качественное улучшение выполнения образовательного стандарта выпускниками уровня начального общего образования на уровне основного общего образования, а также сохранение их здоровья и развитие познавательной активности.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3. Изучение трудностей обучения пятиклассников, выявление причин, вызывающих затруднение у обучающихся и учителей, разработка учебно-воспитательных и управленческих мер по устранению этих причин.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>4.Реализация единой линии развития ребёнка на этапах</w:t>
      </w:r>
      <w:r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образования.</w:t>
      </w:r>
    </w:p>
    <w:p w:rsidR="00F43790" w:rsidRDefault="00F43790" w:rsidP="0078051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8755"/>
        <w:gridCol w:w="2268"/>
        <w:gridCol w:w="3969"/>
      </w:tblGrid>
      <w:tr w:rsidR="00F43790" w:rsidRPr="0060537F" w:rsidTr="00F43790">
        <w:trPr>
          <w:trHeight w:val="473"/>
        </w:trPr>
        <w:tc>
          <w:tcPr>
            <w:tcW w:w="8755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3790" w:rsidRPr="0060537F" w:rsidTr="0060537F">
        <w:trPr>
          <w:trHeight w:val="882"/>
        </w:trPr>
        <w:tc>
          <w:tcPr>
            <w:tcW w:w="8755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Организационная работа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 Определить  учителей-предметников и классного руководителя с учетом особенностей классного коллектива и учителя начальной школы.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90" w:rsidRPr="0060537F" w:rsidTr="00F43790">
        <w:trPr>
          <w:trHeight w:val="1680"/>
        </w:trPr>
        <w:tc>
          <w:tcPr>
            <w:tcW w:w="8755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2. Сбор и анализ материала к совещанию по проблемам адаптации детей при переходе из начальной школы в основную школу:</w:t>
            </w:r>
          </w:p>
          <w:p w:rsidR="00F43790" w:rsidRPr="0060537F" w:rsidRDefault="00F43790" w:rsidP="00CB49F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Посещение уроков;</w:t>
            </w:r>
          </w:p>
          <w:p w:rsidR="00F43790" w:rsidRPr="0060537F" w:rsidRDefault="00F43790" w:rsidP="00CB49F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Беседы с учителями;</w:t>
            </w:r>
          </w:p>
          <w:p w:rsidR="00F43790" w:rsidRPr="0060537F" w:rsidRDefault="00F43790" w:rsidP="00CB49F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учащихся;</w:t>
            </w:r>
          </w:p>
          <w:p w:rsidR="00F43790" w:rsidRPr="0060537F" w:rsidRDefault="00F43790" w:rsidP="00CB49F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57A6">
        <w:trPr>
          <w:trHeight w:val="734"/>
        </w:trPr>
        <w:tc>
          <w:tcPr>
            <w:tcW w:w="8755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 Диагностика адаптационных процессов у обучающихся 5 класса.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 директора по УВР</w:t>
            </w:r>
          </w:p>
        </w:tc>
      </w:tr>
      <w:tr w:rsidR="00F43790" w:rsidRPr="0060537F" w:rsidTr="000E57A6">
        <w:trPr>
          <w:trHeight w:val="546"/>
        </w:trPr>
        <w:tc>
          <w:tcPr>
            <w:tcW w:w="8755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диагностики адаптационных процессов.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3790" w:rsidRPr="0060537F" w:rsidTr="0060537F">
        <w:trPr>
          <w:trHeight w:val="966"/>
        </w:trPr>
        <w:tc>
          <w:tcPr>
            <w:tcW w:w="8755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педагогами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между учителями начальной школы и учителями-предметниками; знакомство с программами 4-5.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90" w:rsidRPr="0060537F" w:rsidTr="00F43790">
        <w:trPr>
          <w:trHeight w:val="1607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проведение смотра знаний по математике и русскому языку в 4-ых классах; совместное заседание учителей начальных классов, учителей русского языка и математики с целью выработки преемственности в требованиях единства ключевых определений по предметам, выработки перечня словарных слов.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43790" w:rsidRPr="0060537F" w:rsidTr="000E57A6">
        <w:trPr>
          <w:trHeight w:val="1025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Учителю начальных классов, передающему детей в 5 класс, писать подробные характеристики на детей, полно охарактеризовать для классного руководителя класс в целом и родителей.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F43790" w:rsidRPr="0060537F" w:rsidTr="000E57A6">
        <w:trPr>
          <w:trHeight w:val="694"/>
        </w:trPr>
        <w:tc>
          <w:tcPr>
            <w:tcW w:w="8755" w:type="dxa"/>
          </w:tcPr>
          <w:p w:rsidR="00F43790" w:rsidRPr="0060537F" w:rsidRDefault="00F43790" w:rsidP="000E5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учителей с психологическими особенностями детей подросткового возраста.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43790" w:rsidRPr="0060537F" w:rsidTr="000E57A6">
        <w:trPr>
          <w:trHeight w:val="697"/>
        </w:trPr>
        <w:tc>
          <w:tcPr>
            <w:tcW w:w="8755" w:type="dxa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родителями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Неослабевающий контроль за успеваемостью и поведением детей.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57A6">
        <w:trPr>
          <w:trHeight w:val="1132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Тесная связь с классным руководителем и учителями-предметниками;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классному руководителю во внеклассных делах.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F43790">
        <w:trPr>
          <w:trHeight w:val="1149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Совместное общение с детьми в выходные дни с целью достижения хорошего контакта между родителями и детьми, развития кругозора детей.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F43790" w:rsidRPr="0060537F" w:rsidTr="00F43790">
        <w:trPr>
          <w:trHeight w:val="841"/>
        </w:trPr>
        <w:tc>
          <w:tcPr>
            <w:tcW w:w="8755" w:type="dxa"/>
          </w:tcPr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методических пособий для родителей:</w:t>
            </w:r>
          </w:p>
          <w:p w:rsidR="00F43790" w:rsidRPr="0060537F" w:rsidRDefault="00F43790" w:rsidP="00CB49F9">
            <w:pPr>
              <w:pStyle w:val="a6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увеличить темп чтения, скорость счета;</w:t>
            </w:r>
          </w:p>
          <w:p w:rsidR="00F43790" w:rsidRPr="0060537F" w:rsidRDefault="00F43790" w:rsidP="00CB49F9">
            <w:pPr>
              <w:pStyle w:val="a6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память;</w:t>
            </w:r>
          </w:p>
          <w:p w:rsidR="00F43790" w:rsidRPr="0060537F" w:rsidRDefault="00F43790" w:rsidP="00CB49F9">
            <w:pPr>
              <w:pStyle w:val="a6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логическое и образное мышление</w:t>
            </w:r>
          </w:p>
        </w:tc>
        <w:tc>
          <w:tcPr>
            <w:tcW w:w="2268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2B" w:rsidRDefault="00236D2B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60537F" w:rsidRDefault="0060537F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60537F" w:rsidRDefault="0060537F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9C1F55" w:rsidRPr="00745BCB" w:rsidRDefault="004608C2" w:rsidP="00745BC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236D2B">
        <w:rPr>
          <w:rFonts w:ascii="Times New Roman" w:hAnsi="Times New Roman" w:cs="Times New Roman"/>
          <w:b/>
          <w:sz w:val="28"/>
        </w:rPr>
        <w:t>.</w:t>
      </w:r>
      <w:r w:rsidR="00745BCB">
        <w:rPr>
          <w:rFonts w:ascii="Times New Roman" w:hAnsi="Times New Roman" w:cs="Times New Roman"/>
          <w:b/>
          <w:sz w:val="28"/>
        </w:rPr>
        <w:t xml:space="preserve">7. </w:t>
      </w:r>
      <w:r w:rsidR="00492B32">
        <w:rPr>
          <w:rFonts w:ascii="Times New Roman" w:hAnsi="Times New Roman" w:cs="Times New Roman"/>
          <w:b/>
          <w:sz w:val="28"/>
        </w:rPr>
        <w:t xml:space="preserve"> </w:t>
      </w:r>
      <w:r w:rsidR="00745BCB" w:rsidRPr="00745BCB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 по подготовке к ГИА-</w:t>
      </w:r>
      <w:r w:rsidR="008B055C">
        <w:rPr>
          <w:rFonts w:ascii="Times New Roman" w:hAnsi="Times New Roman" w:cs="Times New Roman"/>
          <w:b/>
          <w:sz w:val="28"/>
          <w:szCs w:val="28"/>
        </w:rPr>
        <w:t>202</w:t>
      </w:r>
      <w:r w:rsidR="00AD6DA3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5"/>
        <w:tblW w:w="14709" w:type="dxa"/>
        <w:tblLayout w:type="fixed"/>
        <w:tblLook w:val="01E0" w:firstRow="1" w:lastRow="1" w:firstColumn="1" w:lastColumn="1" w:noHBand="0" w:noVBand="0"/>
      </w:tblPr>
      <w:tblGrid>
        <w:gridCol w:w="675"/>
        <w:gridCol w:w="9707"/>
        <w:gridCol w:w="1519"/>
        <w:gridCol w:w="2808"/>
      </w:tblGrid>
      <w:tr w:rsidR="009C1F55" w:rsidRPr="00EF218D" w:rsidTr="006E7F74">
        <w:trPr>
          <w:trHeight w:val="597"/>
        </w:trPr>
        <w:tc>
          <w:tcPr>
            <w:tcW w:w="675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07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08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C1F55" w:rsidRPr="00EF218D" w:rsidTr="006E7F74">
        <w:trPr>
          <w:trHeight w:val="342"/>
        </w:trPr>
        <w:tc>
          <w:tcPr>
            <w:tcW w:w="14709" w:type="dxa"/>
            <w:gridSpan w:val="4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9C1F55" w:rsidRPr="00EF218D" w:rsidTr="006E7F74">
        <w:trPr>
          <w:trHeight w:val="1356"/>
        </w:trPr>
        <w:tc>
          <w:tcPr>
            <w:tcW w:w="675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07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</w:t>
            </w:r>
            <w:r w:rsidR="00997DF9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тестации в </w:t>
            </w:r>
            <w:r w:rsidR="008B05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5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DA7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55" w:rsidRPr="00EF218D" w:rsidRDefault="009C1F55" w:rsidP="00CB4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совещаниях при</w:t>
            </w:r>
            <w:r w:rsidRPr="00EF21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директоре;</w:t>
            </w:r>
          </w:p>
          <w:p w:rsidR="009C1F55" w:rsidRPr="00EF218D" w:rsidRDefault="009C1F55" w:rsidP="00CB4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методических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совещаниях;</w:t>
            </w:r>
          </w:p>
          <w:p w:rsidR="009C1F55" w:rsidRPr="00EF218D" w:rsidRDefault="009C1F55" w:rsidP="00CB49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классных часах, родительских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r w:rsidR="00DA7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08" w:type="dxa"/>
          </w:tcPr>
          <w:p w:rsidR="009C1F55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</w:t>
            </w:r>
          </w:p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F55" w:rsidRPr="00EF218D" w:rsidTr="006E7F74">
        <w:trPr>
          <w:trHeight w:val="594"/>
        </w:trPr>
        <w:tc>
          <w:tcPr>
            <w:tcW w:w="675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07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C1F55" w:rsidRPr="00EF218D" w:rsidTr="006E7F74">
        <w:trPr>
          <w:trHeight w:val="1154"/>
        </w:trPr>
        <w:tc>
          <w:tcPr>
            <w:tcW w:w="675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07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9C1F55" w:rsidRPr="00EF218D" w:rsidRDefault="009C1F55" w:rsidP="00CB49F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9C1F55" w:rsidRPr="00EF218D" w:rsidRDefault="009C1F55" w:rsidP="00CB49F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проведения ОГЭ ;</w:t>
            </w:r>
          </w:p>
        </w:tc>
        <w:tc>
          <w:tcPr>
            <w:tcW w:w="1519" w:type="dxa"/>
          </w:tcPr>
          <w:p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9C1F55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</w:t>
            </w:r>
            <w:proofErr w:type="spellStart"/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="009C1F55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997DF9" w:rsidRPr="00EF218D" w:rsidTr="006E7F74">
        <w:trPr>
          <w:trHeight w:val="379"/>
        </w:trPr>
        <w:tc>
          <w:tcPr>
            <w:tcW w:w="14709" w:type="dxa"/>
            <w:gridSpan w:val="4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F43790" w:rsidRPr="00EF218D" w:rsidTr="006E7F74">
        <w:trPr>
          <w:trHeight w:val="1355"/>
        </w:trPr>
        <w:tc>
          <w:tcPr>
            <w:tcW w:w="675" w:type="dxa"/>
          </w:tcPr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07" w:type="dxa"/>
          </w:tcPr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F43790" w:rsidRPr="00EF218D" w:rsidRDefault="00F43790" w:rsidP="00CB49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 ОГЭ в </w:t>
            </w:r>
            <w:r w:rsidR="008B05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5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заседаниях  ШМО учителей-предметников,</w:t>
            </w:r>
          </w:p>
          <w:p w:rsidR="00F43790" w:rsidRPr="00EF218D" w:rsidRDefault="00F43790" w:rsidP="00CB49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проектов </w:t>
            </w:r>
            <w:proofErr w:type="spell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21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F43790" w:rsidRPr="00EF218D" w:rsidRDefault="00F43790" w:rsidP="00AD6D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проведения государственной итоговой аттестации в </w:t>
            </w:r>
            <w:r w:rsidR="008B05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5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519" w:type="dxa"/>
          </w:tcPr>
          <w:p w:rsidR="00F43790" w:rsidRPr="00EF218D" w:rsidRDefault="00F43790" w:rsidP="009C4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997DF9" w:rsidRPr="00EF218D" w:rsidTr="006E7F74">
        <w:trPr>
          <w:trHeight w:val="707"/>
        </w:trPr>
        <w:tc>
          <w:tcPr>
            <w:tcW w:w="675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07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школы, работающих в 9  классе, в работе семинаров муниципального и регионального уровней по вопросу подготовки к ГИА.</w:t>
            </w:r>
          </w:p>
        </w:tc>
        <w:tc>
          <w:tcPr>
            <w:tcW w:w="1519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08" w:type="dxa"/>
          </w:tcPr>
          <w:p w:rsidR="00997DF9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7DF9" w:rsidRPr="00EF21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7DF9" w:rsidRPr="00EF218D" w:rsidTr="006E7F74">
        <w:trPr>
          <w:trHeight w:val="1355"/>
        </w:trPr>
        <w:tc>
          <w:tcPr>
            <w:tcW w:w="675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07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997DF9" w:rsidRPr="00EF218D" w:rsidRDefault="00997DF9" w:rsidP="00CB49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утверждение выбора обучающимися экзаменов государственной итоговой</w:t>
            </w:r>
            <w:r w:rsidR="00DE60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DE6034">
              <w:rPr>
                <w:rFonts w:ascii="Times New Roman" w:hAnsi="Times New Roman" w:cs="Times New Roman"/>
                <w:sz w:val="24"/>
                <w:szCs w:val="24"/>
              </w:rPr>
              <w:t xml:space="preserve"> в т.ч. в форме ОГЭ и ГВЭ;</w:t>
            </w:r>
          </w:p>
          <w:p w:rsidR="00997DF9" w:rsidRPr="00EF218D" w:rsidRDefault="00997DF9" w:rsidP="00CB49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 допуске обучающихся к государственной итоговой</w:t>
            </w:r>
            <w:r w:rsidRPr="00EF21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аттестации;</w:t>
            </w:r>
          </w:p>
          <w:p w:rsidR="00997DF9" w:rsidRPr="00EF218D" w:rsidRDefault="00997DF9" w:rsidP="00AD6DA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государственной итоговой аттестации и определение задач на </w:t>
            </w:r>
            <w:r w:rsidR="008B05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5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D6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г.г;</w:t>
            </w:r>
          </w:p>
        </w:tc>
        <w:tc>
          <w:tcPr>
            <w:tcW w:w="1519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2808" w:type="dxa"/>
          </w:tcPr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81214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6E7F74">
        <w:trPr>
          <w:trHeight w:val="316"/>
        </w:trPr>
        <w:tc>
          <w:tcPr>
            <w:tcW w:w="14709" w:type="dxa"/>
            <w:gridSpan w:val="4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E81214" w:rsidRPr="00EF218D" w:rsidTr="006E7F74">
        <w:trPr>
          <w:trHeight w:val="708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класса.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1214" w:rsidRPr="00EF218D" w:rsidTr="006E7F74">
        <w:trPr>
          <w:trHeight w:val="1355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 к государственной итоговой аттестации:</w:t>
            </w:r>
          </w:p>
          <w:p w:rsidR="00E81214" w:rsidRPr="00EF218D" w:rsidRDefault="00E81214" w:rsidP="00CB49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E81214" w:rsidRPr="00EF218D" w:rsidRDefault="00E81214" w:rsidP="00CB49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E81214" w:rsidRPr="00EF218D" w:rsidRDefault="00E81214" w:rsidP="00CB49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обучающимися по обучению технологии оформления</w:t>
            </w:r>
            <w:r w:rsidRPr="00EF21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:rsidR="00E81214" w:rsidRPr="00EF218D" w:rsidRDefault="00E81214" w:rsidP="00CB49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диагностических работ с целью овладения учащимися методикой выполнения</w:t>
            </w:r>
            <w:r w:rsidRPr="00EF218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E81214" w:rsidRPr="00EF218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</w:tc>
      </w:tr>
      <w:tr w:rsidR="00E81214" w:rsidRPr="00EF218D" w:rsidTr="006E7F74">
        <w:trPr>
          <w:trHeight w:val="635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выпускников.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6E7F74">
        <w:trPr>
          <w:trHeight w:val="687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форме, ОГЭ по обязательным предметам и предметам по выбору обучающихся.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6E7F74">
        <w:trPr>
          <w:trHeight w:val="711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программ.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6E7F74">
        <w:trPr>
          <w:trHeight w:val="693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6E7F74">
        <w:trPr>
          <w:trHeight w:val="703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ача заявлений обучающихся 9  класса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экзамены по выбору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6E7F74">
        <w:trPr>
          <w:trHeight w:val="699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отовка списка обучающихся 9  класса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, подлежащих по состоянию здоровья итоговой аттестации в особых условиях.</w:t>
            </w:r>
          </w:p>
        </w:tc>
        <w:tc>
          <w:tcPr>
            <w:tcW w:w="1519" w:type="dxa"/>
          </w:tcPr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:rsidTr="006E7F74">
        <w:trPr>
          <w:trHeight w:val="837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808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E81214" w:rsidRPr="00EF218D" w:rsidTr="006E7F74">
        <w:trPr>
          <w:trHeight w:val="665"/>
        </w:trPr>
        <w:tc>
          <w:tcPr>
            <w:tcW w:w="675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707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 в форме ОГЭ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9707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приказа о результатах ГИА  в 9  классе. 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9707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справок о результатах  ОГЭ выпускникам 9 класса.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338"/>
        </w:trPr>
        <w:tc>
          <w:tcPr>
            <w:tcW w:w="14709" w:type="dxa"/>
            <w:gridSpan w:val="4"/>
          </w:tcPr>
          <w:p w:rsidR="00EF218D" w:rsidRPr="00EF218D" w:rsidRDefault="00EF218D" w:rsidP="00EF2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eastAsia="Times New Roman" w:hAnsi="Times New Roman" w:cs="Times New Roman"/>
                <w:b/>
              </w:rPr>
              <w:t>Раздел 4. Информационное о</w:t>
            </w:r>
            <w:r w:rsidRPr="003B1CDE">
              <w:rPr>
                <w:rFonts w:ascii="Times New Roman" w:eastAsia="Times New Roman" w:hAnsi="Times New Roman" w:cs="Times New Roman"/>
                <w:b/>
              </w:rPr>
              <w:t>беспечение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07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ой аттестации выпускников 9  класса.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808" w:type="dxa"/>
          </w:tcPr>
          <w:p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07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тации выпускников 9  классе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707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EF218D" w:rsidRPr="00EF218D" w:rsidRDefault="00EF218D" w:rsidP="00CB49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регулирующая проведение государственной итоговой аттестации;</w:t>
            </w:r>
          </w:p>
          <w:p w:rsidR="00EF218D" w:rsidRPr="00EF218D" w:rsidRDefault="00EF218D" w:rsidP="00CB49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итоговой</w:t>
            </w:r>
            <w:r w:rsidRPr="00EF21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:rsidR="00EF218D" w:rsidRPr="00EF218D" w:rsidRDefault="00EF218D" w:rsidP="00CB49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проблемы профориентации и правильного выбора предметов для экзаменов в период итоговой аттестации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08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руководители, психологи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07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808" w:type="dxa"/>
          </w:tcPr>
          <w:p w:rsidR="00BF5BEE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:rsidTr="006E7F74">
        <w:trPr>
          <w:trHeight w:val="665"/>
        </w:trPr>
        <w:tc>
          <w:tcPr>
            <w:tcW w:w="675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707" w:type="dxa"/>
          </w:tcPr>
          <w:p w:rsidR="00EF218D" w:rsidRPr="00EF218D" w:rsidRDefault="00EF218D" w:rsidP="009A5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тчетов по результатам ГИА в 202</w:t>
            </w:r>
            <w:r w:rsidR="009A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5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отражение данного направления в публичном докладе</w:t>
            </w:r>
            <w:r w:rsidR="00F5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808" w:type="dxa"/>
          </w:tcPr>
          <w:p w:rsidR="00BF5BEE" w:rsidRPr="00EF218D" w:rsidRDefault="00EF218D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BF5BEE"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EF218D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9C1F55" w:rsidRDefault="009C1F55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12C08" w:rsidRDefault="00C12C08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143210" w:rsidRPr="00133FE5" w:rsidRDefault="004608C2" w:rsidP="004608C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236D2B">
        <w:rPr>
          <w:rFonts w:ascii="Times New Roman" w:hAnsi="Times New Roman" w:cs="Times New Roman"/>
          <w:b/>
          <w:sz w:val="28"/>
          <w:szCs w:val="24"/>
        </w:rPr>
        <w:t>.</w:t>
      </w:r>
      <w:r w:rsidR="00745BCB">
        <w:rPr>
          <w:rFonts w:ascii="Times New Roman" w:hAnsi="Times New Roman" w:cs="Times New Roman"/>
          <w:b/>
          <w:sz w:val="28"/>
          <w:szCs w:val="24"/>
        </w:rPr>
        <w:t>8</w:t>
      </w:r>
      <w:r w:rsidR="007840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3210" w:rsidRPr="00133FE5">
        <w:rPr>
          <w:rFonts w:ascii="Times New Roman" w:hAnsi="Times New Roman" w:cs="Times New Roman"/>
          <w:b/>
          <w:sz w:val="28"/>
          <w:szCs w:val="24"/>
        </w:rPr>
        <w:t>План работы по информатизации.</w:t>
      </w:r>
    </w:p>
    <w:p w:rsidR="00143210" w:rsidRDefault="00143210" w:rsidP="005A1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A779C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 w:rsidRPr="00BF5BEE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"/>
        <w:gridCol w:w="9223"/>
        <w:gridCol w:w="1998"/>
        <w:gridCol w:w="2929"/>
      </w:tblGrid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39210D" w:rsidRDefault="00143210" w:rsidP="00A96B0D">
            <w:pPr>
              <w:spacing w:line="256" w:lineRule="exact"/>
              <w:ind w:left="8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143210" w:rsidRPr="0039210D" w:rsidTr="00A96B0D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информационно-коммуникативной компетентности обучающихся через уроки, групповые и индивидуальные занятия, проектную деятельность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:rsidTr="00A96B0D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работы в кабинете информатики и работы в сети Интернет с участниками образовательного процесса.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зав.кабинетом информатики</w:t>
            </w:r>
          </w:p>
        </w:tc>
      </w:tr>
      <w:tr w:rsidR="00143210" w:rsidRPr="0039210D" w:rsidTr="00A96B0D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зав.кабинетом информатики</w:t>
            </w:r>
          </w:p>
        </w:tc>
      </w:tr>
      <w:tr w:rsidR="00143210" w:rsidRPr="0039210D" w:rsidTr="00A96B0D">
        <w:trPr>
          <w:trHeight w:val="1183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реализации ФГОС:</w:t>
            </w:r>
          </w:p>
          <w:p w:rsidR="00143210" w:rsidRPr="0039210D" w:rsidRDefault="00143210" w:rsidP="00CB49F9">
            <w:pPr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разработке рабочих программ информационное</w:t>
            </w:r>
            <w:r w:rsidRPr="0039210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:rsidR="00143210" w:rsidRPr="0039210D" w:rsidRDefault="00143210" w:rsidP="00CB49F9">
            <w:pPr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УВП в 1-х</w:t>
            </w:r>
            <w:r w:rsidRPr="003921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143210" w:rsidRPr="0039210D" w:rsidRDefault="00143210" w:rsidP="00A96B0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Методическая работа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возможностями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дистанционных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ющихся по подготовке к ГИА и </w:t>
            </w: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Информационная работа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39210D" w:rsidRDefault="00143210" w:rsidP="00A96B0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сайта: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br/>
              <w:t>- обновление разделов сайта</w:t>
            </w:r>
          </w:p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Админ.  сайта</w:t>
            </w: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Аппаратное и программное обеспечение процесса информатизации ОУ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Продление лицензии на ПО (базовый пакет, антивирус, контент-фильтр)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Оснащение учебных кабинетов дополнительным оборудованием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:rsidTr="00A96B0D">
        <w:tc>
          <w:tcPr>
            <w:tcW w:w="15626" w:type="dxa"/>
            <w:gridSpan w:val="4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2">
              <w:rPr>
                <w:rFonts w:ascii="Times New Roman" w:hAnsi="Times New Roman" w:cs="Times New Roman"/>
                <w:b/>
                <w:bCs/>
                <w:sz w:val="28"/>
              </w:rPr>
              <w:t>Анализ и контроль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070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43210" w:rsidRPr="0039210D" w:rsidTr="00A96B0D">
        <w:tc>
          <w:tcPr>
            <w:tcW w:w="798" w:type="dxa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 xml:space="preserve">Анализ текущей ситуации процесса информатизации в школе. </w:t>
            </w:r>
          </w:p>
        </w:tc>
        <w:tc>
          <w:tcPr>
            <w:tcW w:w="2070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979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зам.директора по УВР</w:t>
            </w:r>
          </w:p>
        </w:tc>
      </w:tr>
    </w:tbl>
    <w:p w:rsidR="00143210" w:rsidRPr="005370C8" w:rsidRDefault="00143210" w:rsidP="00BF5BE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3210" w:rsidRPr="005370C8" w:rsidSect="00FF3AA5">
          <w:pgSz w:w="16850" w:h="11910" w:orient="landscape"/>
          <w:pgMar w:top="851" w:right="1077" w:bottom="851" w:left="1077" w:header="720" w:footer="720" w:gutter="0"/>
          <w:cols w:space="720"/>
          <w:docGrid w:linePitch="299"/>
        </w:sectPr>
      </w:pPr>
    </w:p>
    <w:p w:rsidR="00D60B8A" w:rsidRPr="00D60B8A" w:rsidRDefault="004608C2" w:rsidP="00D60B8A">
      <w:pPr>
        <w:pStyle w:val="a3"/>
        <w:rPr>
          <w:rFonts w:ascii="Times New Roman" w:hAnsi="Times New Roman" w:cs="Times New Roman"/>
          <w:b/>
          <w:bCs/>
          <w:color w:val="262626"/>
          <w:sz w:val="36"/>
          <w:szCs w:val="36"/>
        </w:rPr>
      </w:pPr>
      <w:r>
        <w:rPr>
          <w:rFonts w:ascii="Times New Roman" w:hAnsi="Times New Roman" w:cs="Times New Roman"/>
          <w:b/>
          <w:w w:val="95"/>
          <w:sz w:val="36"/>
          <w:szCs w:val="36"/>
        </w:rPr>
        <w:lastRenderedPageBreak/>
        <w:t>2</w:t>
      </w:r>
      <w:r w:rsidR="00D60B8A" w:rsidRPr="00D60B8A">
        <w:rPr>
          <w:rFonts w:ascii="Times New Roman" w:hAnsi="Times New Roman" w:cs="Times New Roman"/>
          <w:b/>
          <w:w w:val="95"/>
          <w:sz w:val="36"/>
          <w:szCs w:val="36"/>
        </w:rPr>
        <w:t xml:space="preserve">. Система управления </w:t>
      </w:r>
      <w:r w:rsidR="00D60B8A" w:rsidRPr="00D60B8A">
        <w:rPr>
          <w:rFonts w:ascii="Times New Roman" w:hAnsi="Times New Roman" w:cs="Times New Roman"/>
          <w:b/>
          <w:sz w:val="36"/>
          <w:szCs w:val="36"/>
        </w:rPr>
        <w:t>школой</w:t>
      </w:r>
      <w:r w:rsidR="00D60B8A" w:rsidRPr="00D60B8A">
        <w:rPr>
          <w:rFonts w:ascii="Times New Roman" w:hAnsi="Times New Roman" w:cs="Times New Roman"/>
          <w:b/>
          <w:bCs/>
          <w:color w:val="262626"/>
          <w:sz w:val="36"/>
          <w:szCs w:val="36"/>
        </w:rPr>
        <w:t xml:space="preserve"> </w:t>
      </w:r>
    </w:p>
    <w:p w:rsidR="00A57E3B" w:rsidRPr="00BB2D23" w:rsidRDefault="004608C2" w:rsidP="00A57E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2</w:t>
      </w:r>
      <w:r w:rsidR="00D60B8A" w:rsidRPr="00F1751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.1 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Пл</w:t>
      </w:r>
      <w:r w:rsidR="00A57E3B" w:rsidRPr="00BB2D23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н</w:t>
      </w:r>
      <w:r w:rsidR="00A57E3B" w:rsidRPr="00BB2D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р</w:t>
      </w:r>
      <w:r w:rsidR="00A57E3B" w:rsidRPr="00BB2D23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="00A57E3B" w:rsidRPr="00BB2D23">
        <w:rPr>
          <w:rFonts w:ascii="Times New Roman" w:hAnsi="Times New Roman" w:cs="Times New Roman"/>
          <w:b/>
          <w:spacing w:val="-1"/>
          <w:sz w:val="24"/>
          <w:szCs w:val="24"/>
        </w:rPr>
        <w:t>б</w:t>
      </w:r>
      <w:r w:rsidR="00A57E3B" w:rsidRPr="00BB2D23">
        <w:rPr>
          <w:rFonts w:ascii="Times New Roman" w:hAnsi="Times New Roman" w:cs="Times New Roman"/>
          <w:b/>
          <w:spacing w:val="-3"/>
          <w:sz w:val="24"/>
          <w:szCs w:val="24"/>
        </w:rPr>
        <w:t>о</w:t>
      </w:r>
      <w:r w:rsidR="00A57E3B" w:rsidRPr="00BB2D23">
        <w:rPr>
          <w:rFonts w:ascii="Times New Roman" w:hAnsi="Times New Roman" w:cs="Times New Roman"/>
          <w:b/>
          <w:spacing w:val="3"/>
          <w:sz w:val="24"/>
          <w:szCs w:val="24"/>
        </w:rPr>
        <w:t>т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ы п</w:t>
      </w:r>
      <w:r w:rsidR="00A57E3B" w:rsidRPr="00BB2D23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="00A57E3B" w:rsidRPr="00BB2D23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а</w:t>
      </w:r>
      <w:r w:rsidR="00A57E3B" w:rsidRPr="00BB2D23">
        <w:rPr>
          <w:rFonts w:ascii="Times New Roman" w:hAnsi="Times New Roman" w:cs="Times New Roman"/>
          <w:b/>
          <w:spacing w:val="-2"/>
          <w:sz w:val="24"/>
          <w:szCs w:val="24"/>
        </w:rPr>
        <w:t>г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огич</w:t>
      </w:r>
      <w:r w:rsidR="00A57E3B" w:rsidRPr="00BB2D23">
        <w:rPr>
          <w:rFonts w:ascii="Times New Roman" w:hAnsi="Times New Roman" w:cs="Times New Roman"/>
          <w:b/>
          <w:w w:val="101"/>
          <w:sz w:val="24"/>
          <w:szCs w:val="24"/>
        </w:rPr>
        <w:t>ес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ко</w:t>
      </w:r>
      <w:r w:rsidR="00A57E3B" w:rsidRPr="00BB2D23">
        <w:rPr>
          <w:rFonts w:ascii="Times New Roman" w:hAnsi="Times New Roman" w:cs="Times New Roman"/>
          <w:b/>
          <w:spacing w:val="-2"/>
          <w:sz w:val="24"/>
          <w:szCs w:val="24"/>
        </w:rPr>
        <w:t>г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о</w:t>
      </w:r>
      <w:r w:rsidR="00A57E3B" w:rsidRPr="00BB2D2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57E3B" w:rsidRPr="00BB2D23">
        <w:rPr>
          <w:rFonts w:ascii="Times New Roman" w:hAnsi="Times New Roman" w:cs="Times New Roman"/>
          <w:b/>
          <w:spacing w:val="-2"/>
          <w:w w:val="101"/>
          <w:sz w:val="24"/>
          <w:szCs w:val="24"/>
        </w:rPr>
        <w:t>с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о</w:t>
      </w:r>
      <w:r w:rsidR="00A57E3B" w:rsidRPr="00BB2D23">
        <w:rPr>
          <w:rFonts w:ascii="Times New Roman" w:hAnsi="Times New Roman" w:cs="Times New Roman"/>
          <w:b/>
          <w:w w:val="101"/>
          <w:sz w:val="24"/>
          <w:szCs w:val="24"/>
        </w:rPr>
        <w:t>в</w:t>
      </w:r>
      <w:r w:rsidR="00A57E3B" w:rsidRPr="00BB2D23">
        <w:rPr>
          <w:rFonts w:ascii="Times New Roman" w:hAnsi="Times New Roman" w:cs="Times New Roman"/>
          <w:b/>
          <w:spacing w:val="-5"/>
          <w:w w:val="101"/>
          <w:sz w:val="24"/>
          <w:szCs w:val="24"/>
        </w:rPr>
        <w:t>е</w:t>
      </w:r>
      <w:r w:rsidR="00A57E3B" w:rsidRPr="00BB2D23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="00A57E3B" w:rsidRPr="00BB2D23">
        <w:rPr>
          <w:rFonts w:ascii="Times New Roman" w:hAnsi="Times New Roman" w:cs="Times New Roman"/>
          <w:b/>
          <w:sz w:val="24"/>
          <w:szCs w:val="24"/>
        </w:rPr>
        <w:t>а</w:t>
      </w:r>
    </w:p>
    <w:p w:rsidR="00A57E3B" w:rsidRPr="00BB2D23" w:rsidRDefault="00A57E3B" w:rsidP="00A57E3B">
      <w:pPr>
        <w:widowControl w:val="0"/>
        <w:spacing w:before="1" w:line="240" w:lineRule="auto"/>
        <w:ind w:left="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BB2D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B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A57E3B" w:rsidRPr="00BB2D23" w:rsidRDefault="00A57E3B" w:rsidP="00A57E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D23">
        <w:rPr>
          <w:rFonts w:ascii="Times New Roman" w:hAnsi="Times New Roman" w:cs="Times New Roman"/>
          <w:sz w:val="24"/>
          <w:szCs w:val="24"/>
        </w:rPr>
        <w:t>1.Повыш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ние</w:t>
      </w:r>
      <w:r w:rsidRPr="00BB2D2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ка</w:t>
      </w:r>
      <w:r w:rsidRPr="00BB2D23">
        <w:rPr>
          <w:rFonts w:ascii="Times New Roman" w:hAnsi="Times New Roman" w:cs="Times New Roman"/>
          <w:sz w:val="24"/>
          <w:szCs w:val="24"/>
        </w:rPr>
        <w:t>че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B2D23">
        <w:rPr>
          <w:rFonts w:ascii="Times New Roman" w:hAnsi="Times New Roman" w:cs="Times New Roman"/>
          <w:sz w:val="24"/>
          <w:szCs w:val="24"/>
        </w:rPr>
        <w:t>т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об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B2D23">
        <w:rPr>
          <w:rFonts w:ascii="Times New Roman" w:hAnsi="Times New Roman" w:cs="Times New Roman"/>
          <w:sz w:val="24"/>
          <w:szCs w:val="24"/>
        </w:rPr>
        <w:t>азован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чаю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BB2D23">
        <w:rPr>
          <w:rFonts w:ascii="Times New Roman" w:hAnsi="Times New Roman" w:cs="Times New Roman"/>
          <w:sz w:val="24"/>
          <w:szCs w:val="24"/>
        </w:rPr>
        <w:t>ся</w:t>
      </w:r>
      <w:r w:rsidRPr="00BB2D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BB2D23">
        <w:rPr>
          <w:rFonts w:ascii="Times New Roman" w:hAnsi="Times New Roman" w:cs="Times New Roman"/>
          <w:sz w:val="24"/>
          <w:szCs w:val="24"/>
        </w:rPr>
        <w:t>теллек</w:t>
      </w:r>
      <w:r w:rsidRPr="00BB2D2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BB2D23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B2D23">
        <w:rPr>
          <w:rFonts w:ascii="Times New Roman" w:hAnsi="Times New Roman" w:cs="Times New Roman"/>
          <w:sz w:val="24"/>
          <w:szCs w:val="24"/>
        </w:rPr>
        <w:t>льными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BB2D23">
        <w:rPr>
          <w:rFonts w:ascii="Times New Roman" w:hAnsi="Times New Roman" w:cs="Times New Roman"/>
          <w:sz w:val="24"/>
          <w:szCs w:val="24"/>
        </w:rPr>
        <w:t>ен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ями</w:t>
      </w:r>
      <w:r w:rsidRPr="00BB2D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а основе обновлен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 его сод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ржан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 и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тех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оло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B2D23">
        <w:rPr>
          <w:rFonts w:ascii="Times New Roman" w:hAnsi="Times New Roman" w:cs="Times New Roman"/>
          <w:sz w:val="24"/>
          <w:szCs w:val="24"/>
        </w:rPr>
        <w:t>ий</w:t>
      </w:r>
      <w:r w:rsidRPr="00BB2D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в соотв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тствие с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BB2D23">
        <w:rPr>
          <w:rFonts w:ascii="Times New Roman" w:hAnsi="Times New Roman" w:cs="Times New Roman"/>
          <w:sz w:val="24"/>
          <w:szCs w:val="24"/>
        </w:rPr>
        <w:t xml:space="preserve">ФГОС ОУ. </w:t>
      </w:r>
    </w:p>
    <w:p w:rsidR="00A57E3B" w:rsidRPr="00BB2D23" w:rsidRDefault="00A57E3B" w:rsidP="00A57E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D23">
        <w:rPr>
          <w:rFonts w:ascii="Times New Roman" w:hAnsi="Times New Roman" w:cs="Times New Roman"/>
          <w:sz w:val="24"/>
          <w:szCs w:val="24"/>
        </w:rPr>
        <w:t>2.Обе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B2D23">
        <w:rPr>
          <w:rFonts w:ascii="Times New Roman" w:hAnsi="Times New Roman" w:cs="Times New Roman"/>
          <w:sz w:val="24"/>
          <w:szCs w:val="24"/>
        </w:rPr>
        <w:t>печ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е</w:t>
      </w:r>
      <w:r w:rsidRPr="00BB2D23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р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BB2D23">
        <w:rPr>
          <w:rFonts w:ascii="Times New Roman" w:hAnsi="Times New Roman" w:cs="Times New Roman"/>
          <w:sz w:val="24"/>
          <w:szCs w:val="24"/>
        </w:rPr>
        <w:t>ста</w:t>
      </w:r>
      <w:r w:rsidRPr="00BB2D2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B2D23">
        <w:rPr>
          <w:rFonts w:ascii="Times New Roman" w:hAnsi="Times New Roman" w:cs="Times New Roman"/>
          <w:sz w:val="24"/>
          <w:szCs w:val="24"/>
        </w:rPr>
        <w:t>рофес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онал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BB2D2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B2D23">
        <w:rPr>
          <w:rFonts w:ascii="Times New Roman" w:hAnsi="Times New Roman" w:cs="Times New Roman"/>
          <w:sz w:val="24"/>
          <w:szCs w:val="24"/>
        </w:rPr>
        <w:t>й</w:t>
      </w:r>
      <w:r w:rsidRPr="00BB2D23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BB2D2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B2D23">
        <w:rPr>
          <w:rFonts w:ascii="Times New Roman" w:hAnsi="Times New Roman" w:cs="Times New Roman"/>
          <w:sz w:val="24"/>
          <w:szCs w:val="24"/>
        </w:rPr>
        <w:t>мпетент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ости</w:t>
      </w:r>
      <w:r w:rsidRPr="00BB2D2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B2D23">
        <w:rPr>
          <w:rFonts w:ascii="Times New Roman" w:hAnsi="Times New Roman" w:cs="Times New Roman"/>
          <w:sz w:val="24"/>
          <w:szCs w:val="24"/>
        </w:rPr>
        <w:t>едаго</w:t>
      </w:r>
      <w:r w:rsidRPr="00BB2D2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BB2D23">
        <w:rPr>
          <w:rFonts w:ascii="Times New Roman" w:hAnsi="Times New Roman" w:cs="Times New Roman"/>
          <w:sz w:val="24"/>
          <w:szCs w:val="24"/>
        </w:rPr>
        <w:t>ов</w:t>
      </w:r>
      <w:r w:rsidRPr="00BB2D23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образователь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 xml:space="preserve">ого 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ч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BB2D23">
        <w:rPr>
          <w:rFonts w:ascii="Times New Roman" w:hAnsi="Times New Roman" w:cs="Times New Roman"/>
          <w:sz w:val="24"/>
          <w:szCs w:val="24"/>
        </w:rPr>
        <w:t>еждения</w:t>
      </w:r>
      <w:r w:rsidRPr="00BB2D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B2D23">
        <w:rPr>
          <w:rFonts w:ascii="Times New Roman" w:hAnsi="Times New Roman" w:cs="Times New Roman"/>
          <w:sz w:val="24"/>
          <w:szCs w:val="24"/>
        </w:rPr>
        <w:t>ел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BB2D23">
        <w:rPr>
          <w:rFonts w:ascii="Times New Roman" w:hAnsi="Times New Roman" w:cs="Times New Roman"/>
          <w:sz w:val="24"/>
          <w:szCs w:val="24"/>
        </w:rPr>
        <w:t>ю</w:t>
      </w:r>
      <w:r w:rsidRPr="00BB2D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ор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ента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разв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B2D23">
        <w:rPr>
          <w:rFonts w:ascii="Times New Roman" w:hAnsi="Times New Roman" w:cs="Times New Roman"/>
          <w:sz w:val="24"/>
          <w:szCs w:val="24"/>
        </w:rPr>
        <w:t>ие</w:t>
      </w:r>
      <w:r w:rsidRPr="00BB2D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способ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</w:t>
      </w:r>
      <w:r w:rsidRPr="00BB2D23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BB2D23">
        <w:rPr>
          <w:rFonts w:ascii="Times New Roman" w:hAnsi="Times New Roman" w:cs="Times New Roman"/>
          <w:sz w:val="24"/>
          <w:szCs w:val="24"/>
        </w:rPr>
        <w:t>ей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возможно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B2D23">
        <w:rPr>
          <w:rFonts w:ascii="Times New Roman" w:hAnsi="Times New Roman" w:cs="Times New Roman"/>
          <w:sz w:val="24"/>
          <w:szCs w:val="24"/>
        </w:rPr>
        <w:t>т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й</w:t>
      </w:r>
      <w:r w:rsidRPr="00BB2D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</w:t>
      </w:r>
      <w:r w:rsidRPr="00BB2D23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чающи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BB2D23">
        <w:rPr>
          <w:rFonts w:ascii="Times New Roman" w:hAnsi="Times New Roman" w:cs="Times New Roman"/>
          <w:sz w:val="24"/>
          <w:szCs w:val="24"/>
        </w:rPr>
        <w:t>ся с</w:t>
      </w:r>
      <w:r w:rsidRPr="00BB2D2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инт</w:t>
      </w:r>
      <w:r w:rsidRPr="00BB2D23">
        <w:rPr>
          <w:rFonts w:ascii="Times New Roman" w:hAnsi="Times New Roman" w:cs="Times New Roman"/>
          <w:sz w:val="24"/>
          <w:szCs w:val="24"/>
        </w:rPr>
        <w:t>еллек</w:t>
      </w:r>
      <w:r w:rsidRPr="00BB2D2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BB2D2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аль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ыми</w:t>
      </w:r>
      <w:r w:rsidRPr="00BB2D2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BB2D2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ш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ям</w:t>
      </w:r>
      <w:r w:rsidRPr="00BB2D23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,</w:t>
      </w:r>
      <w:r w:rsidRPr="00BB2D2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на</w:t>
      </w:r>
      <w:r w:rsidRPr="00BB2D2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раскрытие</w:t>
      </w:r>
      <w:r w:rsidRPr="00BB2D2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их</w:t>
      </w:r>
      <w:r w:rsidRPr="00BB2D2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л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ост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ого</w:t>
      </w:r>
      <w:r w:rsidRPr="00BB2D2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и творческого потенциала.</w:t>
      </w:r>
    </w:p>
    <w:p w:rsidR="00A57E3B" w:rsidRPr="00BB2D23" w:rsidRDefault="00A57E3B" w:rsidP="00A57E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D23">
        <w:rPr>
          <w:rFonts w:ascii="Times New Roman" w:hAnsi="Times New Roman" w:cs="Times New Roman"/>
          <w:sz w:val="24"/>
          <w:szCs w:val="24"/>
        </w:rPr>
        <w:t>3.Расширен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е</w:t>
      </w:r>
      <w:r w:rsidRPr="00BB2D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BB2D23">
        <w:rPr>
          <w:rFonts w:ascii="Times New Roman" w:hAnsi="Times New Roman" w:cs="Times New Roman"/>
          <w:sz w:val="24"/>
          <w:szCs w:val="24"/>
        </w:rPr>
        <w:t>еры</w:t>
      </w:r>
      <w:r w:rsidRPr="00BB2D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исп</w:t>
      </w:r>
      <w:r w:rsidRPr="00BB2D23">
        <w:rPr>
          <w:rFonts w:ascii="Times New Roman" w:hAnsi="Times New Roman" w:cs="Times New Roman"/>
          <w:sz w:val="24"/>
          <w:szCs w:val="24"/>
        </w:rPr>
        <w:t>ол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BB2D23">
        <w:rPr>
          <w:rFonts w:ascii="Times New Roman" w:hAnsi="Times New Roman" w:cs="Times New Roman"/>
          <w:sz w:val="24"/>
          <w:szCs w:val="24"/>
        </w:rPr>
        <w:t>ова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ия</w:t>
      </w:r>
      <w:r w:rsidRPr="00BB2D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совр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BB2D23">
        <w:rPr>
          <w:rFonts w:ascii="Times New Roman" w:hAnsi="Times New Roman" w:cs="Times New Roman"/>
          <w:sz w:val="24"/>
          <w:szCs w:val="24"/>
        </w:rPr>
        <w:t>ых</w:t>
      </w:r>
      <w:r w:rsidRPr="00BB2D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тех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ологий</w:t>
      </w:r>
      <w:r w:rsidRPr="00BB2D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B2D2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BB2D23">
        <w:rPr>
          <w:rFonts w:ascii="Times New Roman" w:hAnsi="Times New Roman" w:cs="Times New Roman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реали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BB2D23">
        <w:rPr>
          <w:rFonts w:ascii="Times New Roman" w:hAnsi="Times New Roman" w:cs="Times New Roman"/>
          <w:sz w:val="24"/>
          <w:szCs w:val="24"/>
        </w:rPr>
        <w:t>ии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Прогр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B2D23">
        <w:rPr>
          <w:rFonts w:ascii="Times New Roman" w:hAnsi="Times New Roman" w:cs="Times New Roman"/>
          <w:sz w:val="24"/>
          <w:szCs w:val="24"/>
        </w:rPr>
        <w:t>м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B2D23">
        <w:rPr>
          <w:rFonts w:ascii="Times New Roman" w:hAnsi="Times New Roman" w:cs="Times New Roman"/>
          <w:sz w:val="24"/>
          <w:szCs w:val="24"/>
        </w:rPr>
        <w:t>ы разви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тия</w:t>
      </w:r>
      <w:r w:rsidRPr="00BB2D23">
        <w:rPr>
          <w:rFonts w:ascii="Times New Roman" w:hAnsi="Times New Roman" w:cs="Times New Roman"/>
          <w:sz w:val="24"/>
          <w:szCs w:val="24"/>
        </w:rPr>
        <w:t>.</w:t>
      </w:r>
    </w:p>
    <w:p w:rsidR="00A57E3B" w:rsidRPr="00BB2D23" w:rsidRDefault="00A57E3B" w:rsidP="00A57E3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3827"/>
      </w:tblGrid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647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программной деятельности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«Анализ итогов 2022/23 учебного года. Условия реализации образовательных программ в 2023/24 учебном году»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647" w:type="dxa"/>
          </w:tcPr>
          <w:p w:rsidR="00A57E3B" w:rsidRPr="00BB2D23" w:rsidRDefault="00A57E3B" w:rsidP="002B50C3">
            <w:pPr>
              <w:pStyle w:val="a6"/>
              <w:numPr>
                <w:ilvl w:val="0"/>
                <w:numId w:val="44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результативности образовательной деятельности в 2022/23 учебном году.</w:t>
            </w:r>
          </w:p>
          <w:p w:rsidR="00A57E3B" w:rsidRPr="00BB2D23" w:rsidRDefault="00A57E3B" w:rsidP="002B50C3">
            <w:pPr>
              <w:numPr>
                <w:ilvl w:val="0"/>
                <w:numId w:val="4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тенденции российского образования: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ФОП НОО, ФОП ООО и ФОП СОО;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ФГОС СОО;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ООП по обновленным ФГОС НОО и ООО;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ФГИС «Моя школа»;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единых подходов к оцениванию;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новой модели профориентации школьников;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патриотического воспитания;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цифровой грамотности детей и обеспечение информационной безопасности школьников;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Порядки проведения ГИА-9 . </w:t>
            </w:r>
          </w:p>
          <w:p w:rsidR="00A57E3B" w:rsidRPr="00BB2D23" w:rsidRDefault="00A57E3B" w:rsidP="002B50C3">
            <w:pPr>
              <w:numPr>
                <w:ilvl w:val="0"/>
                <w:numId w:val="4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аттестации учителей.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Рассмотрение плана работы школы на 2023-2024 учебный год.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4. Рассмотрение учебного календарного графика на 2023-2024 учебный год. </w:t>
            </w:r>
          </w:p>
          <w:p w:rsidR="00A57E3B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5. Учебная нагрузка учителей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C556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творческого потенциала школьников через участие в культурно-массовых мероприятиях и их проведении»(Волкова)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E3B" w:rsidRPr="00BB2D23" w:rsidTr="0070469E">
        <w:trPr>
          <w:trHeight w:val="4921"/>
        </w:trPr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№ 2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647" w:type="dxa"/>
          </w:tcPr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ФОП НОО, ФОП ООО и ФОП СОО.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обновленного ФГОС СОО.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уроков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календарно-графического планирования.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занятий внеурочной деятельности,  кружков.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по внеурочной деятельности (1-9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воспитания.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внутренней системы оценки качества образования (ВСОКО).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6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Рассмотрение предметов, форм и сроков промежуточной аттестации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57E3B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E3B" w:rsidRPr="00BB2D23" w:rsidTr="0070469E">
        <w:trPr>
          <w:trHeight w:val="328"/>
        </w:trPr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«Качество образования как основной показатель работы школы. 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Итоги УВР за 1 четверть».</w:t>
            </w:r>
          </w:p>
        </w:tc>
      </w:tr>
      <w:tr w:rsidR="00A57E3B" w:rsidRPr="00BB2D23" w:rsidTr="0070469E">
        <w:trPr>
          <w:trHeight w:val="1558"/>
        </w:trPr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3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8647" w:type="dxa"/>
          </w:tcPr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 О выполнении решений педсовета № 2.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Рассмотрение плана подготовки (дорожной карты) к ГИА в 2023-2024 уч. году.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3. Итоги успеваемости за 1 четверть  (2-9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). Отчеты учителей-предметников,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 руководителей.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 Адаптация обучающихся 1-го и 5-го классов.</w:t>
            </w:r>
          </w:p>
          <w:p w:rsidR="00A57E3B" w:rsidRDefault="00A57E3B" w:rsidP="0070469E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5. Участие обучающихся школы в предметных олимпиадах муниципального, регионального и всероссийского уровнях.</w:t>
            </w:r>
          </w:p>
          <w:p w:rsidR="00A57E3B" w:rsidRDefault="00A57E3B" w:rsidP="0070469E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C5568">
              <w:rPr>
                <w:rFonts w:ascii="Times New Roman" w:hAnsi="Times New Roman" w:cs="Times New Roman"/>
                <w:i/>
                <w:sz w:val="24"/>
                <w:szCs w:val="24"/>
              </w:rPr>
              <w:t>«ИКТ в воспитательной работе педагога-организатора» (Волкова)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«Деятельность педагогического коллектива в работе с детьми «группы риска»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Сайфулаева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Кл. рук. 1 и 5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E3B" w:rsidRPr="00BB2D23" w:rsidTr="0070469E">
        <w:trPr>
          <w:trHeight w:val="423"/>
        </w:trPr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– практикум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B2D2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Педагогическая</w:t>
            </w:r>
            <w:r w:rsidRPr="00BB2D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компетентность и профессиональное мастерство – решающий фактор обеспечения качества образования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7E3B" w:rsidRPr="00BB2D23" w:rsidTr="0070469E">
        <w:trPr>
          <w:trHeight w:val="692"/>
        </w:trPr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4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</w:tcPr>
          <w:p w:rsidR="00A57E3B" w:rsidRPr="00BB2D23" w:rsidRDefault="00A57E3B" w:rsidP="00A57E3B">
            <w:pPr>
              <w:numPr>
                <w:ilvl w:val="0"/>
                <w:numId w:val="16"/>
              </w:numPr>
              <w:tabs>
                <w:tab w:val="left" w:pos="248"/>
              </w:tabs>
              <w:ind w:left="0" w:hanging="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подходы к организации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образовательного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 в условиях реализации </w:t>
            </w: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ФГОС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НОО, ООО. Новые педагогические технологии.</w:t>
            </w:r>
          </w:p>
          <w:p w:rsidR="00A57E3B" w:rsidRPr="00BB2D23" w:rsidRDefault="00A57E3B" w:rsidP="00A57E3B">
            <w:pPr>
              <w:numPr>
                <w:ilvl w:val="0"/>
                <w:numId w:val="16"/>
              </w:numPr>
              <w:tabs>
                <w:tab w:val="left" w:pos="248"/>
              </w:tabs>
              <w:ind w:left="0" w:hanging="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«Типичные ошибки учителя в общении с учениками. Приемы их решения» (Меньшикова)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«Развитие профессиональных компетенций педагогов. 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Итоги УВР за 1 полугодие»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5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64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 Анализ работы  школы за первое полугодие 2023-2024 учебного года.</w:t>
            </w:r>
          </w:p>
          <w:p w:rsidR="00A57E3B" w:rsidRPr="00BB2D23" w:rsidRDefault="00A57E3B" w:rsidP="0070469E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федеральных образовательных программ: дефициты и первые успехи.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3. Итоги успеваемости за 2 четверть. Отчеты учителей-предметников,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 руководителей.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 Анализ  воспитательной работы школы за первое полугодие 2023-2024 учебного года.</w:t>
            </w:r>
          </w:p>
          <w:p w:rsidR="00A57E3B" w:rsidRDefault="00A57E3B" w:rsidP="00704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профессионального мастерства через реализацию индивидуального образовательного маршрута учителя. 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42F25">
              <w:rPr>
                <w:rFonts w:ascii="Times New Roman" w:hAnsi="Times New Roman" w:cs="Times New Roman"/>
                <w:i/>
                <w:sz w:val="24"/>
                <w:szCs w:val="24"/>
              </w:rPr>
              <w:t>« Роль советника по воспитанию в реализации гражданско-патриотическом воспитании обучающихся» (Бушкова)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 директора по УВР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П.А. Волкова</w:t>
            </w: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системы работы школы по повышению качества подготовки обучающихся к ГИА в форме ОГЭ на уровне начального и основного общего образования»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6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</w:tcPr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 Рассмотрение и утверждение  заявлений участников ГИА-9  по выбору экзаменов  на ОГЭ в 2023-2024 учебном году.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Алгоритм проведения устного собеседования по русскому языку обучающихся 9 класса.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Организация подготовки  выпускников 9 класса к  ГИА-2024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по военно-патриотическому воспитанию в 5 -9 классах.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руководитель 9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Кл. руководители 1-9 классов</w:t>
            </w:r>
          </w:p>
        </w:tc>
      </w:tr>
      <w:tr w:rsidR="00A57E3B" w:rsidRPr="00BB2D23" w:rsidTr="0070469E">
        <w:trPr>
          <w:trHeight w:val="423"/>
        </w:trPr>
        <w:tc>
          <w:tcPr>
            <w:tcW w:w="14850" w:type="dxa"/>
            <w:gridSpan w:val="4"/>
          </w:tcPr>
          <w:p w:rsidR="00A57E3B" w:rsidRPr="00BB2D23" w:rsidRDefault="00A57E3B" w:rsidP="0070469E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Педсовет – практикум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основа успешной работы </w:t>
            </w: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57E3B" w:rsidRPr="00BB2D23" w:rsidTr="0070469E">
        <w:trPr>
          <w:trHeight w:val="2407"/>
        </w:trPr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7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8647" w:type="dxa"/>
          </w:tcPr>
          <w:p w:rsidR="00A57E3B" w:rsidRPr="00BB2D23" w:rsidRDefault="00A57E3B" w:rsidP="00A57E3B">
            <w:pPr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одна из форм повышения профессионального мастерства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педагога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деле повышения качества образования.</w:t>
            </w:r>
          </w:p>
          <w:p w:rsidR="00A57E3B" w:rsidRPr="00BB2D23" w:rsidRDefault="00A57E3B" w:rsidP="00A57E3B">
            <w:pPr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Роль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коммуникационных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технологий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самообразовании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57E3B" w:rsidRPr="00BB2D23" w:rsidRDefault="00A57E3B" w:rsidP="00A57E3B">
            <w:pPr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обучающихся в процессе формирования универсальных учебных действий в условиях реализации ФГОС.</w:t>
            </w:r>
          </w:p>
          <w:p w:rsidR="00A57E3B" w:rsidRPr="00BB2D23" w:rsidRDefault="00A57E3B" w:rsidP="00A57E3B">
            <w:pPr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папки по самообразованию учителя.</w:t>
            </w:r>
          </w:p>
          <w:p w:rsidR="00A57E3B" w:rsidRPr="00BB2D23" w:rsidRDefault="00A57E3B" w:rsidP="00A57E3B">
            <w:pPr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активных форм.  Взаимодействия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родителями.</w:t>
            </w:r>
            <w:r w:rsidRPr="00BB2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2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эффективного сотрудничества в современных условиях.</w:t>
            </w:r>
          </w:p>
          <w:p w:rsidR="00A57E3B" w:rsidRPr="00BB2D23" w:rsidRDefault="00A57E3B" w:rsidP="00A57E3B">
            <w:pPr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учителей по темам самообразования.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Дергачева Л.В.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А.А. Булыгина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ФГОС НОО, ООО»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№ 8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школы  по реализации ФГОС: успехи, достижения, неудачи, проблемы и пути их решения.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Реализация плана методической работы школы.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Рассмотрение вопроса об УМК на 2024-2025  учебный год.</w:t>
            </w:r>
          </w:p>
          <w:p w:rsidR="00A57E3B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 План работы школы по подготовке  к  весеннему ВПР.</w:t>
            </w:r>
          </w:p>
          <w:p w:rsidR="00A57E3B" w:rsidRPr="00721955" w:rsidRDefault="00A57E3B" w:rsidP="0070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«Психологическая подготовка педагогов к ОГЭ» (Меньшикова)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МС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Денисова С.Н.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«Воспитание в современной школе: от программы к конкретным действиям. 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Итоги УВР за 3 четверть»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9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647" w:type="dxa"/>
          </w:tcPr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 О выполнении решений педсовета № 8.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за 3 четверть  во  2 – 9 классах. 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2. Отчеты учителей-предметников,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руководителей. 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Организация подготовки  выпускников 9 класса к  ГИА-2024.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 Преемственность (переход) обучающихся 4 класса из начального в основной уровень общего образования.</w:t>
            </w:r>
          </w:p>
          <w:p w:rsidR="00A57E3B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5. Внеурочная деятельность в школе - важное условие  реализации ФГОС. (информационный отчет  преподавателей, ведущих внеурочную деятельность в 1-9 классах).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1955">
              <w:rPr>
                <w:rFonts w:ascii="Times New Roman" w:hAnsi="Times New Roman" w:cs="Times New Roman"/>
                <w:i/>
                <w:sz w:val="24"/>
                <w:szCs w:val="24"/>
              </w:rPr>
              <w:t>. «Профилактическая работа по предупреждению негативного воздействия на детей информации сети Интернет» (</w:t>
            </w:r>
            <w:proofErr w:type="spellStart"/>
            <w:r w:rsidRPr="00721955">
              <w:rPr>
                <w:rFonts w:ascii="Times New Roman" w:hAnsi="Times New Roman" w:cs="Times New Roman"/>
                <w:i/>
                <w:sz w:val="24"/>
                <w:szCs w:val="24"/>
              </w:rPr>
              <w:t>Сайфулаева</w:t>
            </w:r>
            <w:proofErr w:type="spellEnd"/>
            <w:r w:rsidRPr="007219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учителя-предметники.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Учитель 4 класса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1-9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итоговой аттестации в 2024 году»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10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7" w:type="dxa"/>
          </w:tcPr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1.Рассмотрение графика промежуточной аттестации.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Рассмотрение расписания консультаций по подготовке к ГИА-2024.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Рассмотрение состава комиссии по выставлению оценок в аттестаты выпускников.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 Организация спортивно-массовой работы в школе. (Отчет учителя физической культуры).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5. Отчет по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год.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Кл. рук. 9 класса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Афраилов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«О допуске обучающихся 9 класса к ГИА»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11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64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обучающихся 9 класса к государственной итоговой аттестации за курс основной школы. </w:t>
            </w:r>
          </w:p>
          <w:p w:rsidR="00A57E3B" w:rsidRPr="00BB2D23" w:rsidRDefault="00A57E3B" w:rsidP="00704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Анализ работы классных руководителей по организации воспитательной работы.</w:t>
            </w:r>
          </w:p>
          <w:p w:rsidR="00A57E3B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Рассмотрение Плана работы школы по реализации ФГОС в МБОУ-ООШ № 15 п.Восход в 2023-2024 учебном году.</w:t>
            </w:r>
          </w:p>
          <w:p w:rsidR="00A57E3B" w:rsidRPr="00842F25" w:rsidRDefault="00A57E3B" w:rsidP="0070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«Деятельность советника директора по воспитанию в формировании личностного потенциала обучающихся» (Бушкова)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Кл. руководители 1-9 классов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 переводе обучающихся 1-8 классов»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12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647" w:type="dxa"/>
          </w:tcPr>
          <w:p w:rsidR="00A57E3B" w:rsidRPr="00BB2D23" w:rsidRDefault="00A57E3B" w:rsidP="00A57E3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ВПР.</w:t>
            </w:r>
          </w:p>
          <w:p w:rsidR="00A57E3B" w:rsidRPr="00BB2D23" w:rsidRDefault="00A57E3B" w:rsidP="00A57E3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аттестации.</w:t>
            </w:r>
          </w:p>
          <w:p w:rsidR="00A57E3B" w:rsidRPr="00BB2D23" w:rsidRDefault="00A57E3B" w:rsidP="00A57E3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обучающихся 1-8 классов (отчеты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 руководителей, учителей - предметников).</w:t>
            </w:r>
          </w:p>
          <w:p w:rsidR="00A57E3B" w:rsidRPr="00BB2D23" w:rsidRDefault="00A57E3B" w:rsidP="00A57E3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 награждении похвальным листом «За отличные успехи в учении».</w:t>
            </w:r>
          </w:p>
          <w:p w:rsidR="00A57E3B" w:rsidRPr="00BB2D23" w:rsidRDefault="00A57E3B" w:rsidP="00A57E3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школы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A57E3B" w:rsidRPr="00BB2D23" w:rsidRDefault="00A57E3B" w:rsidP="00A57E3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обучающихся.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Волкова П.А.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Кл. руководители 1-9 классов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ШМО: 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Волкова П.А.</w:t>
            </w:r>
          </w:p>
        </w:tc>
      </w:tr>
      <w:tr w:rsidR="00A57E3B" w:rsidRPr="00BB2D23" w:rsidTr="0070469E">
        <w:tc>
          <w:tcPr>
            <w:tcW w:w="14850" w:type="dxa"/>
            <w:gridSpan w:val="4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«Итоги образовательной деятельности в 2023/24 учебном году» </w:t>
            </w:r>
          </w:p>
        </w:tc>
      </w:tr>
      <w:tr w:rsidR="00A57E3B" w:rsidRPr="00BB2D23" w:rsidTr="0070469E">
        <w:tc>
          <w:tcPr>
            <w:tcW w:w="1101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13</w:t>
            </w:r>
          </w:p>
        </w:tc>
        <w:tc>
          <w:tcPr>
            <w:tcW w:w="1275" w:type="dxa"/>
          </w:tcPr>
          <w:p w:rsidR="00A57E3B" w:rsidRPr="00BB2D23" w:rsidRDefault="00A57E3B" w:rsidP="0070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647" w:type="dxa"/>
          </w:tcPr>
          <w:p w:rsidR="00A57E3B" w:rsidRPr="00BB2D23" w:rsidRDefault="00A57E3B" w:rsidP="002B50C3">
            <w:pPr>
              <w:pStyle w:val="a6"/>
              <w:numPr>
                <w:ilvl w:val="0"/>
                <w:numId w:val="47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ООП в 2023/24 учебном году.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7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 обучающихся 9-х классов. Выдача аттестатов об основном общем образовании.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7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Публичный отчёт директора школы. Итоги  ГИА-2024.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7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учебного плана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57E3B" w:rsidRPr="00BB2D23" w:rsidRDefault="00A57E3B" w:rsidP="002B50C3">
            <w:pPr>
              <w:pStyle w:val="a6"/>
              <w:numPr>
                <w:ilvl w:val="0"/>
                <w:numId w:val="47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Рассмотрение предварительных планов педагогических и методических советов на новый учебный год.</w:t>
            </w:r>
          </w:p>
        </w:tc>
        <w:tc>
          <w:tcPr>
            <w:tcW w:w="3827" w:type="dxa"/>
          </w:tcPr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A57E3B" w:rsidRPr="00BB2D23" w:rsidRDefault="00A57E3B" w:rsidP="0070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E3B" w:rsidRPr="00BB2D23" w:rsidRDefault="00A57E3B" w:rsidP="00A57E3B">
      <w:pPr>
        <w:rPr>
          <w:rFonts w:ascii="Times New Roman" w:hAnsi="Times New Roman" w:cs="Times New Roman"/>
          <w:sz w:val="24"/>
          <w:szCs w:val="24"/>
        </w:rPr>
        <w:sectPr w:rsidR="00A57E3B" w:rsidRPr="00BB2D23" w:rsidSect="0070469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94BEA" w:rsidRDefault="00594BEA" w:rsidP="00F10D0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4CAD" w:rsidRPr="005A1254" w:rsidRDefault="00864CAD" w:rsidP="00864CAD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2.2. </w:t>
      </w: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С</w:t>
      </w:r>
      <w:r w:rsidRPr="00115D0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овещани</w:t>
      </w: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я </w:t>
      </w:r>
      <w:r w:rsidRPr="00115D0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при заместителе директора по УВР</w:t>
      </w:r>
    </w:p>
    <w:tbl>
      <w:tblPr>
        <w:tblStyle w:val="a5"/>
        <w:tblW w:w="5043" w:type="pct"/>
        <w:tblLayout w:type="fixed"/>
        <w:tblLook w:val="04A0" w:firstRow="1" w:lastRow="0" w:firstColumn="1" w:lastColumn="0" w:noHBand="0" w:noVBand="1"/>
      </w:tblPr>
      <w:tblGrid>
        <w:gridCol w:w="1218"/>
        <w:gridCol w:w="6828"/>
        <w:gridCol w:w="4486"/>
        <w:gridCol w:w="2498"/>
      </w:tblGrid>
      <w:tr w:rsidR="00864CAD" w:rsidRPr="00594BEA" w:rsidTr="00204268">
        <w:tc>
          <w:tcPr>
            <w:tcW w:w="405" w:type="pct"/>
            <w:hideMark/>
          </w:tcPr>
          <w:p w:rsidR="00864CAD" w:rsidRPr="00594BEA" w:rsidRDefault="00864CAD" w:rsidP="00204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совещаний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31" w:type="pct"/>
            <w:hideMark/>
          </w:tcPr>
          <w:p w:rsidR="00864CAD" w:rsidRPr="00594BEA" w:rsidRDefault="00864CAD" w:rsidP="00204268">
            <w:pPr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64CAD" w:rsidRPr="00594BEA" w:rsidTr="00204268">
        <w:tc>
          <w:tcPr>
            <w:tcW w:w="405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4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Входной мониторинг   по русскому языку, математике 2-4 и 5-9 классы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              </w:t>
            </w:r>
          </w:p>
        </w:tc>
        <w:tc>
          <w:tcPr>
            <w:tcW w:w="831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и календарно – тематическое планирование.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              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 ведение классных журналов, внеурочной деятельности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              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внеурочной деятельности, кружков.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учителей.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школьной олимпиады.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CAD" w:rsidRPr="00594BEA" w:rsidTr="00204268">
        <w:trPr>
          <w:trHeight w:val="844"/>
        </w:trPr>
        <w:tc>
          <w:tcPr>
            <w:tcW w:w="405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94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 первоклассников и пятиклассников.  Мониторинг общей готовности ребенка     к школе.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31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одаренных школьников в олимпиадах различного уровня.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– предметники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слабыми, обучающимися, имеющими одну «3», «4».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учителя – предметники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rPr>
          <w:trHeight w:val="726"/>
        </w:trPr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Специфика  организации учебного процесса в 7 классе.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., учителя – предметники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rPr>
          <w:trHeight w:val="726"/>
        </w:trPr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работы  по выполнению Плана  мероприятий по ГИА-2023.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rPr>
          <w:trHeight w:val="726"/>
        </w:trPr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работы по   духовно- нравственному  воспитанию.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rPr>
          <w:trHeight w:val="692"/>
        </w:trPr>
        <w:tc>
          <w:tcPr>
            <w:tcW w:w="405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работы МС, ПС, ШМО за 1 полугодие.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МО</w:t>
            </w:r>
          </w:p>
        </w:tc>
        <w:tc>
          <w:tcPr>
            <w:tcW w:w="831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контроля за посещаемостью уроков обучающимися.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предметных недель.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рук. ШМО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A57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Итоги работы  по реализации ФГОС ООО</w:t>
            </w:r>
            <w:r w:rsidR="003872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ФОП</w:t>
            </w: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 1 полугодие 202</w:t>
            </w:r>
            <w:r w:rsidR="00A57E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-202</w:t>
            </w:r>
            <w:r w:rsidR="00A57E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учебного года.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Состояние ведения тетрадей по русскому языку в 2-4 </w:t>
            </w:r>
            <w:proofErr w:type="spellStart"/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., 5 классе. Ведения  рабочих тетрадей по русскому и математике в 1 классе.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уровня тревожности, мотивации, эмоционального состояния обучающихся 1 класса.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проверки дневников.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использования ИКТ на уроках.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МО</w:t>
            </w:r>
          </w:p>
        </w:tc>
        <w:tc>
          <w:tcPr>
            <w:tcW w:w="831" w:type="pct"/>
            <w:vMerge w:val="restart"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собеседование по русскому языку обучающихся 9 класса (допуск к ГИА).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учитель русского языка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тренировочных работ  в 9 классе по русскому языку и математике.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Изучение уровня предметных результатов обучающихся  по математике, обществознанию, биологии (9  класс). 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A57E3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работы </w:t>
            </w:r>
            <w:proofErr w:type="spellStart"/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руководителя 9 класса  с обучающимися и родителями по  подготовке к ГИА-202</w:t>
            </w:r>
            <w:r w:rsidR="00A57E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A57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ВПР -202</w:t>
            </w:r>
            <w:r w:rsidR="00A57E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рук.  ШМО</w:t>
            </w:r>
          </w:p>
        </w:tc>
        <w:tc>
          <w:tcPr>
            <w:tcW w:w="831" w:type="pct"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выпускников к итоговой аттестации.</w:t>
            </w: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Готовность школы к проведению государственной (итоговой) аттестации.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831" w:type="pct"/>
            <w:vMerge w:val="restart"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 планируемых результатов  в 1-4 классах.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нач. школе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школьников. Готовность документации к итоговой аттестации.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 предметники. </w:t>
            </w:r>
          </w:p>
          <w:p w:rsidR="00864CAD" w:rsidRPr="00594BEA" w:rsidRDefault="00864CAD" w:rsidP="0020426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831" w:type="pct"/>
            <w:vMerge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 w:val="restart"/>
            <w:hideMark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1" w:type="pct"/>
          </w:tcPr>
          <w:p w:rsidR="00864CAD" w:rsidRPr="00594BEA" w:rsidRDefault="00864CAD" w:rsidP="00A57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 за </w:t>
            </w:r>
            <w:r w:rsidRPr="0059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202</w:t>
            </w:r>
            <w:r w:rsidR="00A57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  <w:r w:rsidRPr="0059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– 202</w:t>
            </w:r>
            <w:r w:rsidR="00A57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Pr="00594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 w:val="restart"/>
            <w:hideMark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готовности классных журналов к сдаче в архив.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 экзаменационной документации, журналов, личных дел обучающихся.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Подведение итогов работы по реализации ФГОС НОО, ФГОС ООО.</w:t>
            </w:r>
            <w:r w:rsidRPr="00594BE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школы, проверка документации.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личных дел.</w:t>
            </w:r>
          </w:p>
        </w:tc>
        <w:tc>
          <w:tcPr>
            <w:tcW w:w="1492" w:type="pct"/>
            <w:hideMark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CAD" w:rsidRPr="00594BEA" w:rsidTr="00204268">
        <w:tc>
          <w:tcPr>
            <w:tcW w:w="405" w:type="pct"/>
            <w:vMerge/>
          </w:tcPr>
          <w:p w:rsidR="00864CAD" w:rsidRPr="00594BEA" w:rsidRDefault="00864CAD" w:rsidP="0020426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</w:tcPr>
          <w:p w:rsidR="00864CAD" w:rsidRPr="00594BEA" w:rsidRDefault="00864CAD" w:rsidP="00A57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учебного плана на 202</w:t>
            </w:r>
            <w:r w:rsidR="00A57E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57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92" w:type="pct"/>
          </w:tcPr>
          <w:p w:rsidR="00864CAD" w:rsidRPr="00594BEA" w:rsidRDefault="00864CAD" w:rsidP="00204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31" w:type="pct"/>
            <w:vMerge/>
          </w:tcPr>
          <w:p w:rsidR="00864CAD" w:rsidRPr="00594BEA" w:rsidRDefault="00864CAD" w:rsidP="0020426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4CAD" w:rsidRDefault="00864CAD" w:rsidP="00864CAD">
      <w:pPr>
        <w:sectPr w:rsidR="00864CAD" w:rsidSect="00FF3AA5">
          <w:pgSz w:w="16840" w:h="11900" w:orient="landscape"/>
          <w:pgMar w:top="851" w:right="1077" w:bottom="851" w:left="1077" w:header="0" w:footer="0" w:gutter="0"/>
          <w:cols w:space="708"/>
          <w:docGrid w:linePitch="299"/>
        </w:sectPr>
      </w:pPr>
    </w:p>
    <w:p w:rsidR="00F10D0B" w:rsidRPr="00D625F3" w:rsidRDefault="007A77BC" w:rsidP="00F10D0B">
      <w:pPr>
        <w:pStyle w:val="a3"/>
        <w:rPr>
          <w:rFonts w:ascii="Times New Roman" w:hAnsi="Times New Roman"/>
          <w:b/>
          <w:sz w:val="24"/>
          <w:szCs w:val="24"/>
        </w:rPr>
      </w:pPr>
      <w:r w:rsidRPr="001231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2.</w:t>
      </w:r>
      <w:r w:rsidR="00864C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Pr="001231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F10D0B" w:rsidRPr="00707E0C">
        <w:rPr>
          <w:rFonts w:ascii="Times New Roman" w:hAnsi="Times New Roman"/>
          <w:b/>
          <w:sz w:val="28"/>
          <w:szCs w:val="24"/>
        </w:rPr>
        <w:t>Совещания при директоре</w:t>
      </w:r>
    </w:p>
    <w:p w:rsidR="00051CDB" w:rsidRPr="00051CDB" w:rsidRDefault="00051CDB" w:rsidP="00051CD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</w:pPr>
      <w:r w:rsidRPr="00B2410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Н РАБОТЫ ДИРЕКТОРА ШКОЛЫ НА 202</w:t>
      </w:r>
      <w:r w:rsidR="00810566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-202</w:t>
      </w:r>
      <w:r w:rsidR="00810566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 xml:space="preserve">4 </w:t>
      </w:r>
      <w:r w:rsidRPr="00B2410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УЧЕБНЫЙ ГОД</w:t>
      </w:r>
    </w:p>
    <w:p w:rsidR="0070469E" w:rsidRPr="00B24102" w:rsidRDefault="0070469E" w:rsidP="0070469E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1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</w:rPr>
        <w:t>Август</w:t>
      </w:r>
    </w:p>
    <w:p w:rsidR="0070469E" w:rsidRPr="00B24102" w:rsidRDefault="0070469E" w:rsidP="0070469E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rPr>
          <w:trHeight w:val="469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62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Инно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вационная деятельность (собесе</w:t>
            </w: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дование с учителями по измене</w:t>
            </w:r>
            <w:r w:rsidRPr="00B241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нию учебных планов, программ).</w:t>
            </w:r>
          </w:p>
        </w:tc>
      </w:tr>
      <w:tr w:rsidR="0070469E" w:rsidRPr="00B24102" w:rsidTr="0070469E">
        <w:trPr>
          <w:trHeight w:val="6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Августовский   педсовет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</w:tr>
      <w:tr w:rsidR="0070469E" w:rsidRPr="00B24102" w:rsidTr="0070469E">
        <w:trPr>
          <w:trHeight w:val="6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Планирование работы школы.</w:t>
            </w:r>
            <w:r w:rsidRPr="00B241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Ре</w:t>
            </w:r>
            <w:r w:rsidRPr="00B241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жим работы школы.</w:t>
            </w:r>
          </w:p>
        </w:tc>
      </w:tr>
      <w:tr w:rsidR="0070469E" w:rsidRPr="00B24102" w:rsidTr="0070469E">
        <w:trPr>
          <w:trHeight w:val="302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День знаний 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(организация).</w:t>
            </w:r>
          </w:p>
        </w:tc>
      </w:tr>
      <w:tr w:rsidR="0070469E" w:rsidRPr="00B24102" w:rsidTr="0070469E">
        <w:trPr>
          <w:trHeight w:val="6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Административные и оперативные совещания</w:t>
            </w:r>
          </w:p>
        </w:tc>
      </w:tr>
      <w:tr w:rsidR="0070469E" w:rsidRPr="00B24102" w:rsidTr="0070469E">
        <w:trPr>
          <w:trHeight w:val="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 и оформление на работу новых сотрудников</w:t>
            </w:r>
          </w:p>
        </w:tc>
      </w:tr>
      <w:tr w:rsidR="0070469E" w:rsidRPr="00B24102" w:rsidTr="0070469E">
        <w:trPr>
          <w:trHeight w:val="27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 с заместителями по УВР, педагогом - организатором.</w:t>
            </w:r>
          </w:p>
        </w:tc>
      </w:tr>
      <w:tr w:rsidR="0070469E" w:rsidRPr="00B24102" w:rsidTr="0070469E">
        <w:trPr>
          <w:trHeight w:val="43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Школьная документация  (готовность к новому учебному году):</w:t>
            </w:r>
          </w:p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- </w:t>
            </w:r>
            <w:r w:rsidRPr="00B2410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Движение учащихся за лето.</w:t>
            </w:r>
          </w:p>
        </w:tc>
      </w:tr>
      <w:tr w:rsidR="0070469E" w:rsidRPr="00B24102" w:rsidTr="0070469E">
        <w:trPr>
          <w:trHeight w:val="39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2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Комплектование 1 класса</w:t>
            </w:r>
          </w:p>
        </w:tc>
      </w:tr>
      <w:tr w:rsidR="0070469E" w:rsidRPr="00B24102" w:rsidTr="0070469E">
        <w:trPr>
          <w:trHeight w:val="39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Тарификация, приказы к тарификации</w:t>
            </w:r>
          </w:p>
        </w:tc>
      </w:tr>
      <w:tr w:rsidR="0070469E" w:rsidRPr="00B24102" w:rsidTr="0070469E">
        <w:trPr>
          <w:trHeight w:val="39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Приказы, регламентирующие начало учебного года</w:t>
            </w:r>
          </w:p>
        </w:tc>
      </w:tr>
      <w:tr w:rsidR="0070469E" w:rsidRPr="00B24102" w:rsidTr="0070469E">
        <w:trPr>
          <w:trHeight w:val="39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Публичный отчёт за 2022-2023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0469E" w:rsidRPr="00B24102" w:rsidTr="0070469E">
        <w:trPr>
          <w:trHeight w:val="39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Сведения о трудоустройстве выпускников 9-го  класса.</w:t>
            </w:r>
          </w:p>
        </w:tc>
      </w:tr>
      <w:tr w:rsidR="0070469E" w:rsidRPr="00B24102" w:rsidTr="0070469E">
        <w:trPr>
          <w:trHeight w:val="234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Учебники (наличие, обеспе</w:t>
            </w: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чение).</w:t>
            </w:r>
          </w:p>
        </w:tc>
      </w:tr>
      <w:tr w:rsidR="0070469E" w:rsidRPr="00B24102" w:rsidTr="0070469E">
        <w:trPr>
          <w:trHeight w:val="6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Кабинеты (готовность: санитарное состояние,  ме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тодическое обеспечение).</w:t>
            </w:r>
          </w:p>
        </w:tc>
      </w:tr>
      <w:tr w:rsidR="0070469E" w:rsidRPr="00B24102" w:rsidTr="0070469E">
        <w:trPr>
          <w:trHeight w:val="19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Расписание занятий</w:t>
            </w:r>
          </w:p>
        </w:tc>
      </w:tr>
      <w:tr w:rsidR="0070469E" w:rsidRPr="00B24102" w:rsidTr="0070469E">
        <w:trPr>
          <w:trHeight w:val="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Оформление личных дел обучающихся в 1 классе. Запись в алфавитную книгу.</w:t>
            </w:r>
          </w:p>
        </w:tc>
      </w:tr>
      <w:tr w:rsidR="0070469E" w:rsidRPr="00B24102" w:rsidTr="0070469E">
        <w:trPr>
          <w:trHeight w:val="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Проверка сроков действия договоров по </w:t>
            </w:r>
            <w:proofErr w:type="spellStart"/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хоз.деятельности</w:t>
            </w:r>
            <w:proofErr w:type="spellEnd"/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проведение тендера на закупку продуктов питания</w:t>
            </w:r>
          </w:p>
        </w:tc>
      </w:tr>
      <w:tr w:rsidR="0070469E" w:rsidRPr="00B24102" w:rsidTr="0070469E">
        <w:trPr>
          <w:trHeight w:val="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Доклад на августовском педсовете</w:t>
            </w:r>
          </w:p>
        </w:tc>
      </w:tr>
      <w:tr w:rsidR="0070469E" w:rsidRPr="00B24102" w:rsidTr="0070469E">
        <w:trPr>
          <w:trHeight w:val="430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Вводный инструктаж  по охране труда</w:t>
            </w:r>
          </w:p>
        </w:tc>
      </w:tr>
      <w:tr w:rsidR="0070469E" w:rsidRPr="00B24102" w:rsidTr="0070469E">
        <w:trPr>
          <w:trHeight w:val="322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готовности материально-технической базы к новому учебному году</w:t>
            </w:r>
          </w:p>
        </w:tc>
      </w:tr>
      <w:tr w:rsidR="0070469E" w:rsidRPr="00B24102" w:rsidTr="0070469E">
        <w:trPr>
          <w:trHeight w:val="276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0469E" w:rsidRPr="00B24102" w:rsidRDefault="0070469E" w:rsidP="0070469E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0469E" w:rsidRPr="00B24102" w:rsidRDefault="0070469E" w:rsidP="0070469E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4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Сентябрь</w:t>
      </w:r>
    </w:p>
    <w:p w:rsidR="0070469E" w:rsidRPr="00B24102" w:rsidRDefault="0070469E" w:rsidP="0070469E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rPr>
          <w:trHeight w:val="325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162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Уточнение расписания за</w:t>
            </w: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нятий.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Месячник по профилактике </w:t>
            </w: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детского дорожного травматиз</w:t>
            </w: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ма.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ГПК, кружки, </w:t>
            </w: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индивидуальные, групповые </w:t>
            </w: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занятия, обучение на дому (организац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ия, планы работ).</w:t>
            </w:r>
          </w:p>
        </w:tc>
      </w:tr>
      <w:tr w:rsidR="0070469E" w:rsidRPr="00B24102" w:rsidTr="0070469E">
        <w:trPr>
          <w:trHeight w:val="46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Формирование органов самоуправления:  Совета школы, ученического совета, Общешкольного родительского комитета.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Родительские собрания </w:t>
            </w: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(проведение, посещение).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1-9 классов, алфавитной книги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tabs>
                <w:tab w:val="center" w:pos="4677"/>
                <w:tab w:val="right" w:pos="9355"/>
              </w:tabs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Проверка журналов  (классных журналов,  журналов занятий внеурочной деятельности, журнала ГКП)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tabs>
                <w:tab w:val="center" w:pos="4677"/>
                <w:tab w:val="right" w:pos="9355"/>
              </w:tabs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Ведение электронных журналов 1-9 классов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tabs>
                <w:tab w:val="center" w:pos="4677"/>
                <w:tab w:val="right" w:pos="9355"/>
              </w:tabs>
              <w:spacing w:line="240" w:lineRule="auto"/>
              <w:ind w:left="-4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управления образовательным процессом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учащихся 1 класса  к обучению на уровне начального общего образования в условиях реализации ФГОС НОО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учебниками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Соблюдение СанПиН по организации питания школьников.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безопасности «Внимание, дети!»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Организация работы системы дополнительного образования (школьных кружков и секций), кружков внеурочной деятельности в условиях ФГОС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Готовность к ЧС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Состояние средств по ТБ в кабинетах информатики, физики, химии, учебной мастерской и спортивном зале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Состояние электробезопасности и пожарной безопасность ОУ</w:t>
            </w:r>
          </w:p>
        </w:tc>
      </w:tr>
      <w:tr w:rsidR="0070469E" w:rsidRPr="00B24102" w:rsidTr="0070469E">
        <w:trPr>
          <w:trHeight w:val="16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Олимпиады, конкурсы, смо</w:t>
            </w:r>
            <w:r w:rsidRPr="00B2410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тры, общешкольные мероприятия (обсудить график проведения).</w:t>
            </w:r>
          </w:p>
        </w:tc>
      </w:tr>
      <w:tr w:rsidR="0070469E" w:rsidRPr="00B24102" w:rsidTr="0070469E">
        <w:trPr>
          <w:trHeight w:val="158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Вновь принятые учителя </w:t>
            </w:r>
            <w:r w:rsidRPr="00B241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(знакомство, посещение уроков).</w:t>
            </w:r>
          </w:p>
        </w:tc>
      </w:tr>
      <w:tr w:rsidR="0070469E" w:rsidRPr="00B24102" w:rsidTr="0070469E">
        <w:trPr>
          <w:trHeight w:val="158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 с зам.по УВР (отчетность учителя, точки контроля)</w:t>
            </w:r>
          </w:p>
        </w:tc>
      </w:tr>
      <w:tr w:rsidR="0070469E" w:rsidRPr="00B24102" w:rsidTr="0070469E">
        <w:trPr>
          <w:trHeight w:val="286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кандидатов на участие в конкурсе «Учитель года»</w:t>
            </w:r>
          </w:p>
        </w:tc>
      </w:tr>
      <w:tr w:rsidR="0070469E" w:rsidRPr="00B24102" w:rsidTr="0070469E">
        <w:trPr>
          <w:trHeight w:val="719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системы дополнительного образования (школьных кружков и секций), кружков внеурочной деятельности в условиях ФГОС</w:t>
            </w:r>
          </w:p>
        </w:tc>
      </w:tr>
      <w:tr w:rsidR="0070469E" w:rsidRPr="00B24102" w:rsidTr="0070469E">
        <w:trPr>
          <w:trHeight w:val="113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учащихся </w:t>
            </w: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(сверки со списками на 05.09).</w:t>
            </w:r>
          </w:p>
        </w:tc>
      </w:tr>
      <w:tr w:rsidR="0070469E" w:rsidRPr="00B24102" w:rsidTr="0070469E">
        <w:trPr>
          <w:trHeight w:val="104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Приказы по учащимся, режиму работы</w:t>
            </w:r>
          </w:p>
        </w:tc>
      </w:tr>
      <w:tr w:rsidR="0070469E" w:rsidRPr="00B24102" w:rsidTr="0070469E">
        <w:trPr>
          <w:trHeight w:val="104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комиссий (приказы)</w:t>
            </w:r>
          </w:p>
        </w:tc>
      </w:tr>
      <w:tr w:rsidR="0070469E" w:rsidRPr="00B24102" w:rsidTr="0070469E">
        <w:trPr>
          <w:trHeight w:val="104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Оформление личных дел сотрудников. Тарификация</w:t>
            </w:r>
          </w:p>
        </w:tc>
      </w:tr>
      <w:tr w:rsidR="0070469E" w:rsidRPr="00B24102" w:rsidTr="0070469E">
        <w:trPr>
          <w:trHeight w:val="19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Дополнения в трудовые договоры согласно новой тарификации</w:t>
            </w:r>
          </w:p>
        </w:tc>
      </w:tr>
      <w:tr w:rsidR="0070469E" w:rsidRPr="00B24102" w:rsidTr="0070469E">
        <w:trPr>
          <w:trHeight w:val="325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Статотчётность</w:t>
            </w:r>
            <w:proofErr w:type="spellEnd"/>
            <w:r w:rsidRPr="00B2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(ОШ-1).</w:t>
            </w:r>
          </w:p>
        </w:tc>
      </w:tr>
      <w:tr w:rsidR="0070469E" w:rsidRPr="00B24102" w:rsidTr="0070469E">
        <w:trPr>
          <w:trHeight w:val="3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Объемные показатели</w:t>
            </w:r>
          </w:p>
        </w:tc>
      </w:tr>
      <w:tr w:rsidR="0070469E" w:rsidRPr="00B24102" w:rsidTr="0070469E">
        <w:trPr>
          <w:trHeight w:val="158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Методическая работа (</w:t>
            </w:r>
            <w:proofErr w:type="spellStart"/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тодсовет</w:t>
            </w:r>
            <w:proofErr w:type="spellEnd"/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; работа методических </w:t>
            </w: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объединений</w:t>
            </w: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; кален</w:t>
            </w: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дарно-тематическое планирова</w:t>
            </w: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ние; 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предметные недели, отчёты, график выполнения практичес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кой части программы).</w:t>
            </w:r>
          </w:p>
        </w:tc>
      </w:tr>
      <w:tr w:rsidR="0070469E" w:rsidRPr="00B24102" w:rsidTr="0070469E">
        <w:trPr>
          <w:trHeight w:val="27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Дежурство учителей, уча</w:t>
            </w: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 (профком, зам.по ВР)</w:t>
            </w:r>
          </w:p>
        </w:tc>
      </w:tr>
      <w:tr w:rsidR="0070469E" w:rsidRPr="00B24102" w:rsidTr="0070469E">
        <w:trPr>
          <w:trHeight w:val="158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Подготовка концерта ко Дню учителя</w:t>
            </w:r>
          </w:p>
        </w:tc>
      </w:tr>
      <w:tr w:rsidR="0070469E" w:rsidRPr="00B24102" w:rsidTr="0070469E">
        <w:trPr>
          <w:trHeight w:val="631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Проведение диагностики уровня воспитанности личности</w:t>
            </w:r>
          </w:p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классных коллективов</w:t>
            </w:r>
          </w:p>
        </w:tc>
      </w:tr>
      <w:tr w:rsidR="0070469E" w:rsidRPr="00B24102" w:rsidTr="0070469E">
        <w:trPr>
          <w:trHeight w:val="318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Техника безопасности (оз</w:t>
            </w:r>
            <w:r w:rsidRPr="00B2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накомление с правилами, прика</w:t>
            </w:r>
            <w:r w:rsidRPr="00B241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зы).</w:t>
            </w:r>
          </w:p>
        </w:tc>
      </w:tr>
      <w:tr w:rsidR="0070469E" w:rsidRPr="00B24102" w:rsidTr="0070469E">
        <w:trPr>
          <w:trHeight w:val="3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Соглашение по охране труда между администрацией и профсоюзом </w:t>
            </w:r>
          </w:p>
        </w:tc>
      </w:tr>
      <w:tr w:rsidR="0070469E" w:rsidRPr="00B24102" w:rsidTr="0070469E">
        <w:trPr>
          <w:trHeight w:val="3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Инструктивно-методические рекомендации к проведению занятий по  ПДД</w:t>
            </w:r>
          </w:p>
        </w:tc>
      </w:tr>
      <w:tr w:rsidR="0070469E" w:rsidRPr="00B24102" w:rsidTr="0070469E">
        <w:trPr>
          <w:trHeight w:val="823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исполнения обязательств по заключенным договорам</w:t>
            </w:r>
          </w:p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над расходованием бюджетной сметы</w:t>
            </w:r>
          </w:p>
        </w:tc>
      </w:tr>
    </w:tbl>
    <w:p w:rsidR="0070469E" w:rsidRPr="00B24102" w:rsidRDefault="0070469E" w:rsidP="0070469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</w:pPr>
    </w:p>
    <w:p w:rsidR="0070469E" w:rsidRPr="00B24102" w:rsidRDefault="0070469E" w:rsidP="0070469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1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>Октябрь</w:t>
      </w:r>
    </w:p>
    <w:p w:rsidR="0070469E" w:rsidRPr="00B24102" w:rsidRDefault="0070469E" w:rsidP="0070469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rPr>
          <w:trHeight w:val="157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78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учителя (концерт, праздничные мероприятия)</w:t>
            </w:r>
          </w:p>
        </w:tc>
      </w:tr>
      <w:tr w:rsidR="0070469E" w:rsidRPr="00B24102" w:rsidTr="0070469E">
        <w:trPr>
          <w:trHeight w:val="7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совещания</w:t>
            </w:r>
          </w:p>
        </w:tc>
      </w:tr>
      <w:tr w:rsidR="0070469E" w:rsidRPr="00B24102" w:rsidTr="0070469E">
        <w:trPr>
          <w:trHeight w:val="7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Работа общешкольного родительского комитета (проведение)</w:t>
            </w:r>
          </w:p>
        </w:tc>
      </w:tr>
      <w:tr w:rsidR="0070469E" w:rsidRPr="00B24102" w:rsidTr="0070469E">
        <w:trPr>
          <w:trHeight w:val="22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Подготовка к работе в зим</w:t>
            </w:r>
            <w:r w:rsidRPr="00B2410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условиях. </w:t>
            </w:r>
            <w:r w:rsidRPr="00B241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Инвентаризация.</w:t>
            </w:r>
          </w:p>
        </w:tc>
      </w:tr>
      <w:tr w:rsidR="0070469E" w:rsidRPr="00B24102" w:rsidTr="0070469E">
        <w:trPr>
          <w:trHeight w:val="7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своевременности заполнения  Электронного журнала</w:t>
            </w:r>
          </w:p>
        </w:tc>
      </w:tr>
      <w:tr w:rsidR="0070469E" w:rsidRPr="00B24102" w:rsidTr="0070469E">
        <w:trPr>
          <w:trHeight w:val="7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</w:tr>
      <w:tr w:rsidR="0070469E" w:rsidRPr="00B24102" w:rsidTr="0070469E">
        <w:trPr>
          <w:trHeight w:val="35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детьми, подготовка к Всероссийской олимпиады школьников (школьный этап)</w:t>
            </w:r>
          </w:p>
        </w:tc>
      </w:tr>
      <w:tr w:rsidR="0070469E" w:rsidRPr="00B24102" w:rsidTr="0070469E">
        <w:trPr>
          <w:trHeight w:val="35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школы.</w:t>
            </w:r>
            <w:r w:rsidRPr="00B241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  <w:t xml:space="preserve"> Проекты инфраструктурных изменений школьного образовательного пространства:</w:t>
            </w:r>
          </w:p>
        </w:tc>
      </w:tr>
      <w:tr w:rsidR="0070469E" w:rsidRPr="00B24102" w:rsidTr="0070469E">
        <w:trPr>
          <w:trHeight w:val="219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70469E" w:rsidRPr="00B24102" w:rsidTr="0070469E">
        <w:trPr>
          <w:trHeight w:val="34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квалификации (уточнение тематики и сроков)</w:t>
            </w:r>
          </w:p>
        </w:tc>
      </w:tr>
      <w:tr w:rsidR="0070469E" w:rsidRPr="00B24102" w:rsidTr="0070469E">
        <w:trPr>
          <w:trHeight w:val="54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Приказы по основной деятельности </w:t>
            </w:r>
          </w:p>
        </w:tc>
      </w:tr>
      <w:tr w:rsidR="0070469E" w:rsidRPr="00B24102" w:rsidTr="0070469E">
        <w:trPr>
          <w:trHeight w:val="54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 (чтение, выводы и выписки)</w:t>
            </w:r>
          </w:p>
        </w:tc>
      </w:tr>
      <w:tr w:rsidR="0070469E" w:rsidRPr="00B24102" w:rsidTr="0070469E">
        <w:trPr>
          <w:trHeight w:val="258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Инструктивно-методические письма и приказы (выполнение)</w:t>
            </w:r>
          </w:p>
        </w:tc>
      </w:tr>
      <w:tr w:rsidR="0070469E" w:rsidRPr="00B24102" w:rsidTr="0070469E">
        <w:trPr>
          <w:trHeight w:val="157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отчёта по всеобучу, Оформление материалов электронных программ</w:t>
            </w:r>
          </w:p>
        </w:tc>
      </w:tr>
      <w:tr w:rsidR="0070469E" w:rsidRPr="00B24102" w:rsidTr="0070469E">
        <w:trPr>
          <w:trHeight w:val="76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в учебно-воспитательном процессе при переходе  учащихся начальных классов в основную школу. Адаптация  пятиклассников к обучению на уровне основного общего образования в условиях реализации ФГОС ООО.</w:t>
            </w:r>
          </w:p>
        </w:tc>
      </w:tr>
      <w:tr w:rsidR="0070469E" w:rsidRPr="00B24102" w:rsidTr="0070469E">
        <w:trPr>
          <w:trHeight w:val="76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</w:tr>
      <w:tr w:rsidR="0070469E" w:rsidRPr="00B24102" w:rsidTr="0070469E">
        <w:trPr>
          <w:trHeight w:val="24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Выполнение практической 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части программы (график). Мо</w:t>
            </w:r>
            <w:r w:rsidRPr="00B2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ниторинг успешности обуче</w:t>
            </w:r>
            <w:r w:rsidRPr="00B241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70469E" w:rsidRPr="00B24102" w:rsidTr="0070469E">
        <w:trPr>
          <w:trHeight w:val="76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Качество преподавания 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(мониторинг удовлетворённости)</w:t>
            </w:r>
          </w:p>
        </w:tc>
      </w:tr>
      <w:tr w:rsidR="0070469E" w:rsidRPr="00B24102" w:rsidTr="0070469E">
        <w:trPr>
          <w:trHeight w:val="76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Олимпиады, предметные недели (проведение, приказ).</w:t>
            </w:r>
          </w:p>
        </w:tc>
      </w:tr>
      <w:tr w:rsidR="0070469E" w:rsidRPr="00B24102" w:rsidTr="0070469E">
        <w:trPr>
          <w:trHeight w:val="76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Контроль над  работой с уча</w:t>
            </w: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«группы риска» (</w:t>
            </w:r>
            <w:proofErr w:type="spellStart"/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соц-псих.служба</w:t>
            </w:r>
            <w:proofErr w:type="spellEnd"/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469E" w:rsidRPr="00B24102" w:rsidTr="0070469E">
        <w:trPr>
          <w:trHeight w:val="76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Классные журналы (ведение, выполнение программ, выставление оценок) 6,7,8 классы</w:t>
            </w:r>
          </w:p>
        </w:tc>
      </w:tr>
      <w:tr w:rsidR="0070469E" w:rsidRPr="00B24102" w:rsidTr="0070469E">
        <w:trPr>
          <w:trHeight w:val="407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папки по организации, подготовке и проведению экзаменационной сессии</w:t>
            </w:r>
          </w:p>
        </w:tc>
      </w:tr>
      <w:tr w:rsidR="0070469E" w:rsidRPr="00B24102" w:rsidTr="0070469E">
        <w:trPr>
          <w:trHeight w:val="318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условий охраны труда на рабочем месте</w:t>
            </w:r>
          </w:p>
        </w:tc>
      </w:tr>
      <w:tr w:rsidR="0070469E" w:rsidRPr="00B24102" w:rsidTr="0070469E">
        <w:trPr>
          <w:trHeight w:val="15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аттестации рабочих мест </w:t>
            </w:r>
          </w:p>
        </w:tc>
      </w:tr>
      <w:tr w:rsidR="0070469E" w:rsidRPr="00B24102" w:rsidTr="0070469E">
        <w:trPr>
          <w:trHeight w:val="298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и распределение бюджетных остатков</w:t>
            </w:r>
          </w:p>
        </w:tc>
      </w:tr>
      <w:tr w:rsidR="0070469E" w:rsidRPr="00B24102" w:rsidTr="0070469E">
        <w:trPr>
          <w:trHeight w:val="29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бюджета на 2024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</w:tbl>
    <w:p w:rsidR="0070469E" w:rsidRPr="00B24102" w:rsidRDefault="0070469E" w:rsidP="007046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0469E" w:rsidRPr="00B24102" w:rsidRDefault="0070469E" w:rsidP="007046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</w:pPr>
      <w:r w:rsidRPr="00B2410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  <w:t>Ноябрь</w:t>
      </w:r>
    </w:p>
    <w:p w:rsidR="0070469E" w:rsidRPr="00B24102" w:rsidRDefault="0070469E" w:rsidP="007046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72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Каникулы. Уточнение плана работы школы  в каникулярное время</w:t>
            </w:r>
          </w:p>
        </w:tc>
      </w:tr>
      <w:tr w:rsidR="0070469E" w:rsidRPr="00B24102" w:rsidTr="0070469E">
        <w:trPr>
          <w:trHeight w:val="72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Посещаемость уроков учащимися</w:t>
            </w:r>
          </w:p>
        </w:tc>
      </w:tr>
      <w:tr w:rsidR="0070469E" w:rsidRPr="00B24102" w:rsidTr="0070469E">
        <w:trPr>
          <w:trHeight w:val="7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Педсовет 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современного урока, обеспечивающие освоение новых образовательных стандартов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0469E" w:rsidRPr="00B24102" w:rsidTr="0070469E">
        <w:trPr>
          <w:trHeight w:val="7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Общешкольное родительское собрание. </w:t>
            </w:r>
          </w:p>
        </w:tc>
      </w:tr>
      <w:tr w:rsidR="0070469E" w:rsidRPr="00B24102" w:rsidTr="0070469E">
        <w:trPr>
          <w:trHeight w:val="20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кабинетов</w:t>
            </w:r>
            <w:r w:rsidRPr="00B241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  <w:t xml:space="preserve"> Проекты инфраструктурных изменений школьного образовательного пространства: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рейтинг работы учителей</w:t>
            </w:r>
          </w:p>
        </w:tc>
      </w:tr>
      <w:tr w:rsidR="0070469E" w:rsidRPr="00B24102" w:rsidTr="0070469E">
        <w:trPr>
          <w:trHeight w:val="5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Совместная работа администрации и профсоюзного комитета по созданию условий для профессионального роста и педагогического творчества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ведения номенклатуры дел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Санитарно-гигиенический режим и </w:t>
            </w:r>
          </w:p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труда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Выполнение практической </w:t>
            </w: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части программы (контрольные, лабораторные и </w:t>
            </w:r>
            <w:proofErr w:type="spellStart"/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т.д</w:t>
            </w:r>
            <w:proofErr w:type="spellEnd"/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</w:tr>
      <w:tr w:rsidR="0070469E" w:rsidRPr="00B24102" w:rsidTr="0070469E">
        <w:trPr>
          <w:trHeight w:val="22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Мониторинг успешности 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Классные журналы, </w:t>
            </w: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индивидуаль</w:t>
            </w: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ных, групповых занятий, круж</w:t>
            </w: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ков, ГПД, обучения на дому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Тетради, дневники (веде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проверка) 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Качество преподавания от</w:t>
            </w: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дельных предметов (посещение </w:t>
            </w:r>
            <w:r w:rsidRPr="00B241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уроков, анкетирование).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Олимпиады, предметные не</w:t>
            </w:r>
            <w:r w:rsidRPr="00B2410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дели (проведение, приказ, учас</w:t>
            </w: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тие в окружных, городских, рай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олимпиадах).</w:t>
            </w:r>
          </w:p>
        </w:tc>
      </w:tr>
      <w:tr w:rsidR="0070469E" w:rsidRPr="00B24102" w:rsidTr="0070469E"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Итоги олимпиад (анализ).</w:t>
            </w:r>
          </w:p>
        </w:tc>
      </w:tr>
      <w:tr w:rsidR="0070469E" w:rsidRPr="00B24102" w:rsidTr="0070469E">
        <w:trPr>
          <w:trHeight w:val="33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МО, самообразование. 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учащихся при организации экскурсий, вечеров отдыха, дискотек и других внешкольных и выездных  мероприятий (приказы и сопроводительная документация)</w:t>
            </w:r>
          </w:p>
        </w:tc>
      </w:tr>
      <w:tr w:rsidR="0070469E" w:rsidRPr="00B24102" w:rsidTr="0070469E">
        <w:trPr>
          <w:trHeight w:val="274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технических средств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освоения финансов за 2023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Предварительный бюджет на 2024 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B24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72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 для родителей (план проведения) совместно с Родительским комитетом школы</w:t>
            </w:r>
          </w:p>
        </w:tc>
      </w:tr>
      <w:tr w:rsidR="0070469E" w:rsidRPr="00B24102" w:rsidTr="0070469E">
        <w:trPr>
          <w:trHeight w:val="7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Посещаемость учащимися занятий</w:t>
            </w:r>
          </w:p>
        </w:tc>
      </w:tr>
      <w:tr w:rsidR="0070469E" w:rsidRPr="00B24102" w:rsidTr="0070469E">
        <w:trPr>
          <w:trHeight w:val="7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праздники, «огоньки» (подготовка, организация, проведение).</w:t>
            </w:r>
          </w:p>
        </w:tc>
      </w:tr>
      <w:tr w:rsidR="0070469E" w:rsidRPr="00B24102" w:rsidTr="0070469E">
        <w:trPr>
          <w:trHeight w:val="20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Состояние организации внеурочной деятельности учащихся 5-9 классов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недели, декады гагаузского языка и литературы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обучения.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 с аттестующимися учителями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отпусков на 2024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0469E" w:rsidRPr="00B24102" w:rsidTr="0070469E">
        <w:trPr>
          <w:trHeight w:val="5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окончании первого полугодия.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Приказы по внеклассным и внешкольным мероприятиям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УВП за 1 семестр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Семестровые контрольные работы </w:t>
            </w:r>
          </w:p>
        </w:tc>
      </w:tr>
      <w:tr w:rsidR="0070469E" w:rsidRPr="00B24102" w:rsidTr="0070469E">
        <w:trPr>
          <w:trHeight w:val="22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(сохранность).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«группы риска» (занятость на каникулах).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Использование ИКТ в учебном процессе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кабинетов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классных журналов, ведение электронных журналов 1-9 классов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воспитательной работы в школе и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коллективах в 1 полугодие   2023</w:t>
            </w: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2024</w:t>
            </w: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70469E" w:rsidRPr="00B24102" w:rsidTr="0070469E"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группы по разработке Программы развития школы</w:t>
            </w:r>
          </w:p>
        </w:tc>
      </w:tr>
      <w:tr w:rsidR="0070469E" w:rsidRPr="00B24102" w:rsidTr="0070469E"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изучению и внедрению новых нормативных документов(стандарты качества)</w:t>
            </w:r>
          </w:p>
        </w:tc>
      </w:tr>
      <w:tr w:rsidR="0070469E" w:rsidRPr="00B24102" w:rsidTr="0070469E"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Реализация ФГОС НОО и ООО по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работы в 1 и 2 четвертях 2023- 2024 </w:t>
            </w: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 xml:space="preserve">Соблюдение санитарно-гигиенического режима  и ТБ труда.       </w:t>
            </w:r>
          </w:p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Обеспечение учащихся льготным питанием. Состояние трудовой дисциплины учителей.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Выполнение правил техники безопасности на уроках физкультуры  и подготовка к сдаче норм  ГТО  в 5-9 классах</w:t>
            </w:r>
          </w:p>
        </w:tc>
      </w:tr>
      <w:tr w:rsidR="0070469E" w:rsidRPr="00B24102" w:rsidTr="0070469E">
        <w:trPr>
          <w:trHeight w:val="274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оборудования (тепловое, электрическое, котельная)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бюджета на 2024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плана ремонта и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-технического оснащения школы на 2024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72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70469E" w:rsidRPr="00B24102" w:rsidTr="0070469E">
        <w:trPr>
          <w:trHeight w:val="7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Заседания МО (участие)</w:t>
            </w:r>
          </w:p>
        </w:tc>
      </w:tr>
      <w:tr w:rsidR="0070469E" w:rsidRPr="00B24102" w:rsidTr="0070469E">
        <w:trPr>
          <w:trHeight w:val="21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совещания  </w:t>
            </w:r>
          </w:p>
        </w:tc>
      </w:tr>
      <w:tr w:rsidR="0070469E" w:rsidRPr="00B24102" w:rsidTr="0070469E">
        <w:trPr>
          <w:trHeight w:val="21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 9 классах по подготовке к экзаменам</w:t>
            </w:r>
          </w:p>
        </w:tc>
      </w:tr>
      <w:tr w:rsidR="0070469E" w:rsidRPr="00B24102" w:rsidTr="0070469E">
        <w:trPr>
          <w:trHeight w:val="21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(изучение инструкции, выявление нуждающихся в щадящем режиме).</w:t>
            </w:r>
          </w:p>
        </w:tc>
      </w:tr>
      <w:tr w:rsidR="0070469E" w:rsidRPr="00B24102" w:rsidTr="0070469E">
        <w:trPr>
          <w:trHeight w:val="21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«</w:t>
            </w:r>
            <w:r w:rsidRPr="00B241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Контрольно – оценочная деятельность как необходимые условия управления качеством образования»</w:t>
            </w:r>
            <w:r w:rsidRPr="00B24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0469E" w:rsidRPr="00B24102" w:rsidTr="0070469E">
        <w:trPr>
          <w:trHeight w:val="21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по итогам </w:t>
            </w:r>
            <w:r w:rsidRPr="00B24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  <w:tr w:rsidR="0070469E" w:rsidRPr="00B24102" w:rsidTr="0070469E">
        <w:trPr>
          <w:trHeight w:val="260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</w:t>
            </w:r>
          </w:p>
        </w:tc>
      </w:tr>
      <w:tr w:rsidR="0070469E" w:rsidRPr="00B24102" w:rsidTr="0070469E">
        <w:trPr>
          <w:trHeight w:val="5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трудовых книжек (проверка: награждения, разряды)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пакета документов по итоговой аттестации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Предварительные данные по выпускным мероприятиям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на второй семестр. График выполнения практической части программы.</w:t>
            </w:r>
          </w:p>
        </w:tc>
      </w:tr>
      <w:tr w:rsidR="0070469E" w:rsidRPr="00B24102" w:rsidTr="0070469E">
        <w:trPr>
          <w:trHeight w:val="22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МО. Анализ выполнения учебных программ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Календарно-тематическое планирование на второе полугодие.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– качество преподавания.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 (планирование, проведение, итоги).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Состояние  качества подготовки к государственной итоговой аттестации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Проверка журналов: заполнение сводной ведомости оценок, ведомости пропущенных уроков</w:t>
            </w:r>
          </w:p>
        </w:tc>
      </w:tr>
      <w:tr w:rsidR="0070469E" w:rsidRPr="00B24102" w:rsidTr="0070469E">
        <w:trPr>
          <w:trHeight w:val="271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Мониторинг эффективности реализации программ внеурочной деятельности  в 1-9 классах</w:t>
            </w:r>
          </w:p>
        </w:tc>
      </w:tr>
      <w:tr w:rsidR="0070469E" w:rsidRPr="00B24102" w:rsidTr="0070469E">
        <w:trPr>
          <w:trHeight w:val="271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Методический совет. Эффективность методической работы педагогов</w:t>
            </w:r>
          </w:p>
        </w:tc>
      </w:tr>
      <w:tr w:rsidR="0070469E" w:rsidRPr="00B24102" w:rsidTr="0070469E"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Повторный инструктаж по технике безопасности и охране труда</w:t>
            </w:r>
          </w:p>
        </w:tc>
      </w:tr>
      <w:tr w:rsidR="0070469E" w:rsidRPr="00B24102" w:rsidTr="0070469E"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Соблюдение гигиенических требований к режиму образовательного процесса в 1-9 классах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приказов о дополнительной тарификации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приказов об оплате разовыми часами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Делегирование учителей на РМО</w:t>
            </w:r>
          </w:p>
        </w:tc>
      </w:tr>
    </w:tbl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Февраль</w:t>
      </w:r>
    </w:p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256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</w:tr>
      <w:tr w:rsidR="0070469E" w:rsidRPr="00B24102" w:rsidTr="0070469E">
        <w:trPr>
          <w:trHeight w:val="20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в образовательных целях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9 классов (сроки и  правила проведения экзаменов)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совещания. 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начала приёма в 1-й класс. День открытых дверей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Празднование Дня защитника отечества 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преподавания (анкетирование учащихся).</w:t>
            </w:r>
          </w:p>
        </w:tc>
      </w:tr>
      <w:tr w:rsidR="0070469E" w:rsidRPr="00B24102" w:rsidTr="0070469E">
        <w:trPr>
          <w:trHeight w:val="241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рсов по выбору и кружков на 2023-2024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 проведении Дня здоровья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Вопросник к собеседованию по подготовке к новому учебному году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70469E" w:rsidRPr="00B24102" w:rsidTr="0070469E">
        <w:trPr>
          <w:trHeight w:val="22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«Одаренные дети» (выполнение).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 (мониторинг эффективности)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«Здоровье» (выполнение).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 (подведение итогов).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Материально-техническое обеспечение – анализ и перспективы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методических объединений (выполнение плана работы)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воспитанию гражданско– патриотических качеств учащихся</w:t>
            </w:r>
          </w:p>
        </w:tc>
      </w:tr>
      <w:tr w:rsidR="0070469E" w:rsidRPr="00B24102" w:rsidTr="0070469E">
        <w:trPr>
          <w:trHeight w:val="28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Проверка журналов (4, 9 классы) оформление, соответствие требованиям</w:t>
            </w:r>
          </w:p>
        </w:tc>
      </w:tr>
      <w:tr w:rsidR="0070469E" w:rsidRPr="00B24102" w:rsidTr="0070469E">
        <w:trPr>
          <w:trHeight w:val="239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 обучающихся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Выполнение правил техники безопасности в учебных кабинетах</w:t>
            </w:r>
          </w:p>
        </w:tc>
      </w:tr>
      <w:tr w:rsidR="0070469E" w:rsidRPr="00B24102" w:rsidTr="0070469E">
        <w:trPr>
          <w:trHeight w:val="274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вопроса ремонта школы. План ремонта школы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плана закупок</w:t>
            </w:r>
          </w:p>
        </w:tc>
      </w:tr>
    </w:tbl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4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Март</w:t>
      </w: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72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</w:tc>
      </w:tr>
      <w:tr w:rsidR="0070469E" w:rsidRPr="00B24102" w:rsidTr="0070469E">
        <w:trPr>
          <w:trHeight w:val="7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>Состояние учебно-материальной базы  учебных кабинетов</w:t>
            </w:r>
          </w:p>
        </w:tc>
      </w:tr>
      <w:tr w:rsidR="0070469E" w:rsidRPr="00B24102" w:rsidTr="0070469E">
        <w:trPr>
          <w:trHeight w:val="316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(совместные заседания МО учителей начальных классов и учителей, работа которых планируется в 5 классе).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</w:t>
            </w: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От конфликта к культуре психологического общения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обучения.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расстановка кадров на 2023-2024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(нагрузка)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на повышение квалификации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 учителей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Уто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чнение графика отпусков на 2024 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469E" w:rsidRPr="00B24102" w:rsidTr="0070469E">
        <w:trPr>
          <w:trHeight w:val="5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окончании 3-й четверти.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Аналитические справки по итогам ВШК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Итоги УВП за 3 четверть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(выполнение программ и практической части)</w:t>
            </w:r>
          </w:p>
        </w:tc>
      </w:tr>
      <w:tr w:rsidR="0070469E" w:rsidRPr="00B24102" w:rsidTr="0070469E">
        <w:trPr>
          <w:trHeight w:val="22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«группы риска» (занятость на каникулах).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 (заседания МО – протоколы и обсуждаемые вопросы)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будущих первоклассников,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 набора в 1-й класс в 2025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Четвертные контрольные работы, срезы.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психологической службы (документация, выполнение плана работы)</w:t>
            </w:r>
          </w:p>
        </w:tc>
      </w:tr>
      <w:tr w:rsidR="0070469E" w:rsidRPr="00B24102" w:rsidTr="0070469E">
        <w:trPr>
          <w:trHeight w:val="355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успеваемости и уровня обученности по  предметам  за III четверть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безопасных условий труда на рабочем месте</w:t>
            </w:r>
          </w:p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графика проветривания в кабинетах</w:t>
            </w:r>
          </w:p>
        </w:tc>
      </w:tr>
      <w:tr w:rsidR="0070469E" w:rsidRPr="00B24102" w:rsidTr="0070469E">
        <w:trPr>
          <w:trHeight w:val="274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приказов о дополнительной тарификации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приказов об оплате разовыми часами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Делегирование учителей на РМО</w:t>
            </w:r>
          </w:p>
        </w:tc>
      </w:tr>
    </w:tbl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Апрель</w:t>
      </w:r>
    </w:p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72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 Тематический педсовет</w:t>
            </w:r>
          </w:p>
        </w:tc>
      </w:tr>
      <w:tr w:rsidR="0070469E" w:rsidRPr="00B24102" w:rsidTr="0070469E">
        <w:trPr>
          <w:trHeight w:val="7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распределение учебной нагрузки. </w:t>
            </w:r>
          </w:p>
        </w:tc>
      </w:tr>
      <w:tr w:rsidR="0070469E" w:rsidRPr="00B24102" w:rsidTr="0070469E">
        <w:trPr>
          <w:trHeight w:val="20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ремонта школы, кабинетов, классов.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9 класса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4 класса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здоровья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обучения.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школьной библиотеки.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самообразования учителей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70469E" w:rsidRPr="00B24102" w:rsidTr="0070469E">
        <w:trPr>
          <w:trHeight w:val="22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 по перспективам следующего учебного года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об организации промежуточной аттестации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 проведении Дня здоровья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 предоставлении очередного отпуска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промежуточных итогов тестирования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организации итоговой аттестации</w:t>
            </w:r>
          </w:p>
        </w:tc>
      </w:tr>
      <w:tr w:rsidR="0070469E" w:rsidRPr="00B24102" w:rsidTr="0070469E">
        <w:trPr>
          <w:trHeight w:val="22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журналов: повторение (организация), выполнение программ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деятельности предметных кружков.</w:t>
            </w:r>
          </w:p>
        </w:tc>
      </w:tr>
      <w:tr w:rsidR="0070469E" w:rsidRPr="00B24102" w:rsidTr="0070469E">
        <w:trPr>
          <w:trHeight w:val="25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Олимпиады, предметные недели (подведение итогов).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мероприятий на 2024-2025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педсовет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Измерение сопротивления изоляции электроустановок и электропроводки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технического оборудования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правил техники безопасности на уроках физкультуры и технологии</w:t>
            </w:r>
          </w:p>
        </w:tc>
      </w:tr>
    </w:tbl>
    <w:p w:rsidR="0070469E" w:rsidRPr="00B24102" w:rsidRDefault="0070469E" w:rsidP="007046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4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Май</w:t>
      </w: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155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</w:tc>
      </w:tr>
      <w:tr w:rsidR="0070469E" w:rsidRPr="00B24102" w:rsidTr="0070469E">
        <w:trPr>
          <w:trHeight w:val="262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Праздники:</w:t>
            </w:r>
          </w:p>
        </w:tc>
      </w:tr>
      <w:tr w:rsidR="0070469E" w:rsidRPr="00B24102" w:rsidTr="0070469E">
        <w:trPr>
          <w:trHeight w:val="26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70469E" w:rsidRPr="00B24102" w:rsidTr="0070469E">
        <w:trPr>
          <w:trHeight w:val="26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</w:tr>
      <w:tr w:rsidR="0070469E" w:rsidRPr="00B24102" w:rsidTr="0070469E">
        <w:trPr>
          <w:trHeight w:val="20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медосмотра сотрудниками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и планирование работы на новый учебный год всех структурных подразделений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(о допуске к экзаменам, о переводе).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(расписание, экзаменационный материал, освобождение от экзаменов).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контрольные работы. Мониторинг по русскому языку и математике.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повышения квалификации в 2024-2025 </w:t>
            </w: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</w:tr>
      <w:tr w:rsidR="0070469E" w:rsidRPr="00B24102" w:rsidTr="0070469E">
        <w:trPr>
          <w:trHeight w:val="5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об организованном окончании учебного года.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Приказы о допуске к государственным экзаменам и переводе в следующий класс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электронными носителями по итогам года(картография и т.д.)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публичного отчета (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Exel</w:t>
            </w:r>
            <w:proofErr w:type="spellEnd"/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0469E" w:rsidRPr="00B24102" w:rsidTr="0070469E"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 работе кружков.</w:t>
            </w:r>
          </w:p>
        </w:tc>
      </w:tr>
      <w:tr w:rsidR="0070469E" w:rsidRPr="00B24102" w:rsidTr="0070469E"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о работе МК</w:t>
            </w:r>
          </w:p>
        </w:tc>
      </w:tr>
      <w:tr w:rsidR="0070469E" w:rsidRPr="00B24102" w:rsidTr="0070469E"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по результатам УВП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(обмен).</w:t>
            </w:r>
          </w:p>
        </w:tc>
      </w:tr>
      <w:tr w:rsidR="0070469E" w:rsidRPr="00B24102" w:rsidTr="0070469E">
        <w:trPr>
          <w:trHeight w:val="22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практической части учебных программ (контроль).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(выставление оценок, выполнение программ, итоги)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комплексная диагностическая работа для обучающихся 1-9 классов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деятельности педагогов по заведованию кабинетами: сохранность учебно-наглядных пособий, накопляемость дидактического и раздаточного материала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по реализации  ФГОС НОО и ООО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подготовительной работы по оздоровлению и летней занятости учащихся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методической работы на следующий учебный год, анализ работы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Заявка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по охране труда на 2024-2025</w:t>
            </w: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уч.год</w:t>
            </w:r>
            <w:proofErr w:type="spellEnd"/>
          </w:p>
        </w:tc>
      </w:tr>
      <w:tr w:rsidR="0070469E" w:rsidRPr="00B24102" w:rsidTr="0070469E">
        <w:trPr>
          <w:trHeight w:val="274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материалов для текущего ремонта 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финансовых остатков и перераспределение</w:t>
            </w:r>
          </w:p>
        </w:tc>
      </w:tr>
    </w:tbl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4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Июнь</w:t>
      </w:r>
    </w:p>
    <w:p w:rsidR="0070469E" w:rsidRPr="00B24102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048"/>
      </w:tblGrid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70469E" w:rsidRPr="00B24102" w:rsidTr="0070469E">
        <w:trPr>
          <w:trHeight w:val="155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</w:tc>
      </w:tr>
      <w:tr w:rsidR="0070469E" w:rsidRPr="00B24102" w:rsidTr="0070469E">
        <w:trPr>
          <w:trHeight w:val="262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гимназии к новому учебному году:</w:t>
            </w:r>
          </w:p>
        </w:tc>
      </w:tr>
      <w:tr w:rsidR="0070469E" w:rsidRPr="00B24102" w:rsidTr="0070469E">
        <w:trPr>
          <w:trHeight w:val="26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документации (анализ и план работы всех структурных подразделений)</w:t>
            </w:r>
          </w:p>
        </w:tc>
      </w:tr>
      <w:tr w:rsidR="0070469E" w:rsidRPr="00B24102" w:rsidTr="0070469E">
        <w:trPr>
          <w:trHeight w:val="261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санитарно-гигиеническое состояние</w:t>
            </w:r>
          </w:p>
        </w:tc>
      </w:tr>
      <w:tr w:rsidR="0070469E" w:rsidRPr="00B24102" w:rsidTr="0070469E">
        <w:trPr>
          <w:trHeight w:val="20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подписи в паспорт готовности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материально-технической базы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технический осмотр 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Цветочное оформление и санитарное состояние территории, покос травы</w:t>
            </w:r>
          </w:p>
        </w:tc>
      </w:tr>
      <w:tr w:rsidR="0070469E" w:rsidRPr="00B24102" w:rsidTr="0070469E">
        <w:trPr>
          <w:trHeight w:val="245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выпускных мероприятий (вручение сертификатов и выпускной вечер)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с кадрами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соискателями на должности учителей</w:t>
            </w:r>
          </w:p>
        </w:tc>
      </w:tr>
      <w:tr w:rsidR="0070469E" w:rsidRPr="00B24102" w:rsidTr="0070469E">
        <w:trPr>
          <w:trHeight w:val="5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движения </w:t>
            </w:r>
          </w:p>
        </w:tc>
      </w:tr>
      <w:tr w:rsidR="0070469E" w:rsidRPr="00B24102" w:rsidTr="0070469E">
        <w:trPr>
          <w:trHeight w:val="5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трудовых книжек (проверка: награждения, разряды)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 зачислении в 1 класс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 проведении выпускных мероприятий</w:t>
            </w:r>
          </w:p>
        </w:tc>
      </w:tr>
      <w:tr w:rsidR="0070469E" w:rsidRPr="00B24102" w:rsidTr="0070469E">
        <w:trPr>
          <w:trHeight w:val="237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 назначении и.о. директора школы на летний период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отчёты о работе школы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</w:tr>
      <w:tr w:rsidR="0070469E" w:rsidRPr="00B24102" w:rsidTr="0070469E">
        <w:trPr>
          <w:trHeight w:val="70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(сводные ведомости оценок, запись о переводе)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методического обеспечения кабинетов</w:t>
            </w:r>
          </w:p>
        </w:tc>
      </w:tr>
      <w:tr w:rsidR="0070469E" w:rsidRPr="00B24102" w:rsidTr="0070469E">
        <w:tc>
          <w:tcPr>
            <w:tcW w:w="3369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безопасных условий при работе в кабинетах</w:t>
            </w:r>
          </w:p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документации по ОТ в кабинетах, проверка знаний по ОТ сотрудников</w:t>
            </w:r>
          </w:p>
        </w:tc>
      </w:tr>
      <w:tr w:rsidR="0070469E" w:rsidRPr="00B24102" w:rsidTr="0070469E">
        <w:trPr>
          <w:trHeight w:val="274"/>
        </w:trPr>
        <w:tc>
          <w:tcPr>
            <w:tcW w:w="3369" w:type="dxa"/>
            <w:vMerge w:val="restart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проведению текущего ремонта</w:t>
            </w:r>
          </w:p>
        </w:tc>
      </w:tr>
      <w:tr w:rsidR="0070469E" w:rsidRPr="00B24102" w:rsidTr="0070469E">
        <w:trPr>
          <w:trHeight w:val="273"/>
        </w:trPr>
        <w:tc>
          <w:tcPr>
            <w:tcW w:w="3369" w:type="dxa"/>
            <w:vMerge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8" w:type="dxa"/>
          </w:tcPr>
          <w:p w:rsidR="0070469E" w:rsidRPr="00B24102" w:rsidRDefault="0070469E" w:rsidP="0070469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ремонт</w:t>
            </w:r>
          </w:p>
        </w:tc>
      </w:tr>
    </w:tbl>
    <w:p w:rsidR="0070469E" w:rsidRDefault="0070469E" w:rsidP="007046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69E" w:rsidRDefault="0070469E" w:rsidP="007046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Совещания при директоре</w:t>
      </w:r>
    </w:p>
    <w:p w:rsidR="0070469E" w:rsidRDefault="0070469E" w:rsidP="007046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229"/>
        <w:gridCol w:w="6095"/>
      </w:tblGrid>
      <w:tr w:rsidR="0070469E" w:rsidTr="0070469E">
        <w:tc>
          <w:tcPr>
            <w:tcW w:w="2093" w:type="dxa"/>
          </w:tcPr>
          <w:p w:rsidR="0070469E" w:rsidRPr="00AA311B" w:rsidRDefault="0070469E" w:rsidP="0070469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311B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229" w:type="dxa"/>
          </w:tcPr>
          <w:p w:rsidR="0070469E" w:rsidRPr="00AA311B" w:rsidRDefault="0070469E" w:rsidP="0070469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31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095" w:type="dxa"/>
          </w:tcPr>
          <w:p w:rsidR="0070469E" w:rsidRPr="00AA311B" w:rsidRDefault="0070469E" w:rsidP="0070469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31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229" w:type="dxa"/>
          </w:tcPr>
          <w:p w:rsidR="0070469E" w:rsidRDefault="0070469E" w:rsidP="0070469E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11B">
              <w:rPr>
                <w:rFonts w:ascii="Times New Roman" w:hAnsi="Times New Roman"/>
                <w:bCs/>
                <w:sz w:val="24"/>
                <w:szCs w:val="24"/>
              </w:rPr>
              <w:t>Расстановка кадров.</w:t>
            </w:r>
          </w:p>
          <w:p w:rsidR="0070469E" w:rsidRPr="00AA311B" w:rsidRDefault="0070469E" w:rsidP="0070469E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EF7">
              <w:rPr>
                <w:rFonts w:ascii="Times New Roman" w:hAnsi="Times New Roman"/>
                <w:sz w:val="24"/>
                <w:szCs w:val="24"/>
              </w:rPr>
              <w:t xml:space="preserve">Готовность школы к началу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2023 -2024 </w:t>
            </w:r>
            <w:r w:rsidRPr="00F41EF7">
              <w:rPr>
                <w:rFonts w:ascii="Times New Roman" w:hAnsi="Times New Roman"/>
                <w:sz w:val="24"/>
                <w:szCs w:val="24"/>
              </w:rPr>
              <w:t>учебного года.</w:t>
            </w:r>
          </w:p>
          <w:p w:rsidR="0070469E" w:rsidRDefault="0070469E" w:rsidP="007046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Сформированность  банка нормативно – правовых документов по реализации ФГОС</w:t>
            </w:r>
          </w:p>
          <w:p w:rsidR="0070469E" w:rsidRDefault="0070469E" w:rsidP="007046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F41EF7">
              <w:rPr>
                <w:rFonts w:ascii="Times New Roman" w:hAnsi="Times New Roman"/>
                <w:sz w:val="24"/>
                <w:szCs w:val="24"/>
              </w:rPr>
              <w:t>Готовность классных кабинетов к учебному году</w:t>
            </w:r>
          </w:p>
          <w:p w:rsidR="0070469E" w:rsidRPr="00930A0A" w:rsidRDefault="0070469E" w:rsidP="007046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Обеспечение безопасности</w:t>
            </w:r>
          </w:p>
          <w:p w:rsidR="0070469E" w:rsidRDefault="0070469E" w:rsidP="0070469E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мероприятий в связи с началом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Default="0070469E" w:rsidP="007046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Обеспечение законодательной гарантии охраны здоровья обучающихся</w:t>
            </w:r>
          </w:p>
          <w:p w:rsidR="0070469E" w:rsidRPr="003415A9" w:rsidRDefault="0070469E" w:rsidP="007046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83E">
              <w:rPr>
                <w:rFonts w:ascii="Times New Roman" w:hAnsi="Times New Roman"/>
                <w:sz w:val="24"/>
              </w:rPr>
              <w:t>Комплектование классов на новый учебный год</w:t>
            </w:r>
          </w:p>
          <w:p w:rsidR="0070469E" w:rsidRPr="00796B49" w:rsidRDefault="0070469E" w:rsidP="007046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F41EF7">
              <w:rPr>
                <w:rFonts w:ascii="Times New Roman" w:hAnsi="Times New Roman"/>
                <w:sz w:val="24"/>
              </w:rPr>
              <w:t>Обеспеченность учащихся учебниками и учебными пособиями</w:t>
            </w:r>
          </w:p>
          <w:p w:rsidR="0070469E" w:rsidRPr="003415A9" w:rsidRDefault="0070469E" w:rsidP="0070469E">
            <w:pPr>
              <w:pStyle w:val="a6"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5A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рабочих</w:t>
            </w:r>
          </w:p>
          <w:p w:rsidR="0070469E" w:rsidRPr="00930A0A" w:rsidRDefault="0070469E" w:rsidP="0070469E">
            <w:pPr>
              <w:tabs>
                <w:tab w:val="center" w:pos="4677"/>
                <w:tab w:val="right" w:pos="9355"/>
              </w:tabs>
              <w:ind w:left="7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color w:val="000000"/>
                <w:sz w:val="24"/>
                <w:szCs w:val="24"/>
              </w:rPr>
              <w:t>программ учебных</w:t>
            </w:r>
          </w:p>
          <w:p w:rsidR="0070469E" w:rsidRPr="00930A0A" w:rsidRDefault="0070469E" w:rsidP="0070469E">
            <w:pPr>
              <w:tabs>
                <w:tab w:val="center" w:pos="4677"/>
                <w:tab w:val="right" w:pos="9355"/>
              </w:tabs>
              <w:ind w:left="7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color w:val="000000"/>
                <w:sz w:val="24"/>
                <w:szCs w:val="24"/>
              </w:rPr>
              <w:t>предметов для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0469E" w:rsidRPr="00930A0A" w:rsidRDefault="0070469E" w:rsidP="0070469E">
            <w:pPr>
              <w:tabs>
                <w:tab w:val="center" w:pos="4677"/>
                <w:tab w:val="right" w:pos="9355"/>
              </w:tabs>
              <w:ind w:left="789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color w:val="000000"/>
                <w:sz w:val="24"/>
                <w:szCs w:val="24"/>
              </w:rPr>
              <w:t>классов,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календарно-</w:t>
            </w:r>
          </w:p>
          <w:p w:rsidR="0070469E" w:rsidRPr="00930A0A" w:rsidRDefault="0070469E" w:rsidP="0070469E">
            <w:pPr>
              <w:tabs>
                <w:tab w:val="center" w:pos="4677"/>
                <w:tab w:val="right" w:pos="9355"/>
              </w:tabs>
              <w:ind w:left="789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</w:p>
          <w:p w:rsidR="0070469E" w:rsidRDefault="0070469E" w:rsidP="0070469E">
            <w:pPr>
              <w:tabs>
                <w:tab w:val="center" w:pos="4677"/>
                <w:tab w:val="right" w:pos="9355"/>
              </w:tabs>
              <w:ind w:left="7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A0A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 ФГОС НОО и ООО</w:t>
            </w:r>
          </w:p>
          <w:p w:rsidR="0070469E" w:rsidRPr="003415A9" w:rsidRDefault="0070469E" w:rsidP="0070469E">
            <w:pPr>
              <w:pStyle w:val="a6"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Планирование учебно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воспитательного процесса на 2023-2024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70469E" w:rsidRPr="00930A0A" w:rsidRDefault="0070469E" w:rsidP="0070469E">
            <w:pPr>
              <w:pStyle w:val="a3"/>
              <w:numPr>
                <w:ilvl w:val="0"/>
                <w:numId w:val="34"/>
              </w:numPr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Оценка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нормативно- правовых документов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федерального, регионального, муниципального, школьного уровней по </w:t>
            </w:r>
          </w:p>
          <w:p w:rsidR="0070469E" w:rsidRDefault="0070469E" w:rsidP="0070469E">
            <w:pPr>
              <w:pStyle w:val="a6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>НОО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>и ООО</w:t>
            </w:r>
          </w:p>
          <w:p w:rsidR="0070469E" w:rsidRPr="00930A0A" w:rsidRDefault="0070469E" w:rsidP="0070469E">
            <w:pPr>
              <w:pStyle w:val="a3"/>
              <w:numPr>
                <w:ilvl w:val="0"/>
                <w:numId w:val="34"/>
              </w:numPr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Разработка программ внеурочной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еятельности </w:t>
            </w:r>
            <w:proofErr w:type="spellStart"/>
            <w:r w:rsidRPr="00930A0A">
              <w:rPr>
                <w:rFonts w:ascii="Times New Roman" w:hAnsi="Times New Roman"/>
                <w:sz w:val="24"/>
                <w:szCs w:val="24"/>
              </w:rPr>
              <w:t>дляначального</w:t>
            </w:r>
            <w:proofErr w:type="spellEnd"/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общего </w:t>
            </w:r>
          </w:p>
          <w:p w:rsidR="0070469E" w:rsidRDefault="0070469E" w:rsidP="0070469E">
            <w:pPr>
              <w:pStyle w:val="a6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образования (1-4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классы),  основного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(5-9 классы)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>ее соответствие целям и задачам ФГОС</w:t>
            </w:r>
          </w:p>
          <w:p w:rsidR="0070469E" w:rsidRPr="00930A0A" w:rsidRDefault="0070469E" w:rsidP="0070469E">
            <w:pPr>
              <w:pStyle w:val="a3"/>
              <w:numPr>
                <w:ilvl w:val="0"/>
                <w:numId w:val="34"/>
              </w:numPr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  процесса реализации  ФГОС: </w:t>
            </w:r>
          </w:p>
          <w:p w:rsidR="0070469E" w:rsidRPr="00930A0A" w:rsidRDefault="0070469E" w:rsidP="0070469E">
            <w:pPr>
              <w:pStyle w:val="a3"/>
              <w:ind w:left="789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определить оптимальную</w:t>
            </w:r>
          </w:p>
          <w:p w:rsidR="0070469E" w:rsidRPr="00930A0A" w:rsidRDefault="0070469E" w:rsidP="0070469E">
            <w:pPr>
              <w:pStyle w:val="a3"/>
              <w:ind w:left="789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модель организации </w:t>
            </w:r>
          </w:p>
          <w:p w:rsidR="0070469E" w:rsidRDefault="0070469E" w:rsidP="0070469E">
            <w:pPr>
              <w:pStyle w:val="a6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внеурочной деятельности в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  <w:p w:rsidR="0070469E" w:rsidRPr="003415A9" w:rsidRDefault="0070469E" w:rsidP="0070469E">
            <w:pPr>
              <w:pStyle w:val="a6"/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Планирование воспитательной работы в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классах с учетом требования ФГОС НОО и ООО</w:t>
            </w:r>
          </w:p>
        </w:tc>
        <w:tc>
          <w:tcPr>
            <w:tcW w:w="6095" w:type="dxa"/>
          </w:tcPr>
          <w:p w:rsidR="0070469E" w:rsidRPr="00F41EF7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1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</w:t>
            </w:r>
          </w:p>
          <w:p w:rsidR="0070469E" w:rsidRPr="00F41EF7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1EF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F41EF7">
              <w:rPr>
                <w:rFonts w:ascii="Times New Roman" w:hAnsi="Times New Roman"/>
                <w:sz w:val="24"/>
                <w:szCs w:val="24"/>
              </w:rPr>
              <w:t>Администрация, комиссия школы по приемке</w:t>
            </w:r>
          </w:p>
          <w:p w:rsidR="0070469E" w:rsidRPr="00930A0A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Директор школы,</w:t>
            </w:r>
          </w:p>
          <w:p w:rsidR="0070469E" w:rsidRPr="00930A0A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A0A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A0A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</w:rPr>
            </w:pPr>
            <w:r w:rsidRPr="00F41EF7">
              <w:rPr>
                <w:rFonts w:ascii="Times New Roman" w:hAnsi="Times New Roman"/>
                <w:sz w:val="24"/>
              </w:rPr>
              <w:t>Директор, заместитель директора по УВР, библиотекарь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Директор ш</w:t>
            </w:r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Директор ш</w:t>
            </w:r>
            <w:r>
              <w:rPr>
                <w:rFonts w:ascii="Times New Roman" w:hAnsi="Times New Roman"/>
                <w:sz w:val="24"/>
                <w:szCs w:val="24"/>
              </w:rPr>
              <w:t>колы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7229" w:type="dxa"/>
          </w:tcPr>
          <w:p w:rsidR="0070469E" w:rsidRDefault="0070469E" w:rsidP="0070469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4A1E47">
              <w:rPr>
                <w:rFonts w:ascii="Times New Roman" w:hAnsi="Times New Roman"/>
                <w:sz w:val="24"/>
                <w:szCs w:val="24"/>
              </w:rPr>
              <w:t xml:space="preserve"> личных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1-9 классов</w:t>
            </w:r>
            <w:r w:rsidRPr="004A1E47">
              <w:rPr>
                <w:rFonts w:ascii="Times New Roman" w:hAnsi="Times New Roman"/>
                <w:sz w:val="24"/>
                <w:szCs w:val="24"/>
              </w:rPr>
              <w:t>, алфавитной книги</w:t>
            </w:r>
          </w:p>
          <w:p w:rsidR="0070469E" w:rsidRPr="002D5FDF" w:rsidRDefault="0070469E" w:rsidP="0070469E">
            <w:pPr>
              <w:pStyle w:val="a6"/>
              <w:numPr>
                <w:ilvl w:val="0"/>
                <w:numId w:val="35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D5FDF">
              <w:rPr>
                <w:rFonts w:ascii="Times New Roman" w:hAnsi="Times New Roman"/>
                <w:sz w:val="24"/>
                <w:szCs w:val="24"/>
              </w:rPr>
              <w:t xml:space="preserve">Качество ведения школьной документации </w:t>
            </w:r>
          </w:p>
          <w:p w:rsidR="0070469E" w:rsidRPr="002D5FDF" w:rsidRDefault="0070469E" w:rsidP="0070469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A56CA">
              <w:rPr>
                <w:rFonts w:ascii="Times New Roman" w:hAnsi="Times New Roman"/>
                <w:sz w:val="24"/>
              </w:rPr>
              <w:t>Ведение электронных журналов 1-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DA56CA">
              <w:rPr>
                <w:rFonts w:ascii="Times New Roman" w:hAnsi="Times New Roman"/>
                <w:sz w:val="24"/>
              </w:rPr>
              <w:t xml:space="preserve"> классов</w:t>
            </w:r>
          </w:p>
          <w:p w:rsidR="0070469E" w:rsidRDefault="0070469E" w:rsidP="0070469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4A1E47">
              <w:rPr>
                <w:rFonts w:ascii="Times New Roman" w:hAnsi="Times New Roman"/>
                <w:sz w:val="24"/>
                <w:szCs w:val="24"/>
              </w:rPr>
              <w:t>Качество управления образовательным процессом</w:t>
            </w:r>
          </w:p>
          <w:p w:rsidR="0070469E" w:rsidRPr="000313BA" w:rsidRDefault="0070469E" w:rsidP="0070469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13E25">
              <w:rPr>
                <w:rFonts w:ascii="Times New Roman" w:hAnsi="Times New Roman"/>
                <w:sz w:val="24"/>
                <w:szCs w:val="24"/>
              </w:rPr>
              <w:t xml:space="preserve">Адаптация учащихся 1 класса  к обучению на </w:t>
            </w:r>
            <w:r w:rsidRPr="00E13E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3BA">
              <w:rPr>
                <w:rFonts w:ascii="Times New Roman" w:hAnsi="Times New Roman"/>
                <w:sz w:val="24"/>
                <w:szCs w:val="24"/>
              </w:rPr>
              <w:t>ступени школы в условиях реализации ФГОС НОО</w:t>
            </w:r>
          </w:p>
          <w:p w:rsidR="0070469E" w:rsidRPr="00E13E25" w:rsidRDefault="0070469E" w:rsidP="0070469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</w:rPr>
              <w:t>Организация и проведение месячника безопасности «Внимание, дети!»</w:t>
            </w:r>
          </w:p>
          <w:p w:rsidR="0070469E" w:rsidRPr="00E13E25" w:rsidRDefault="0070469E" w:rsidP="0070469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86224">
              <w:rPr>
                <w:rFonts w:ascii="Times New Roman" w:hAnsi="Times New Roman"/>
                <w:sz w:val="24"/>
              </w:rPr>
              <w:lastRenderedPageBreak/>
              <w:t>Состояние организации дежурства по школе</w:t>
            </w:r>
          </w:p>
          <w:p w:rsidR="0070469E" w:rsidRPr="00E13E25" w:rsidRDefault="0070469E" w:rsidP="0070469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86224">
              <w:rPr>
                <w:rFonts w:ascii="Times New Roman" w:hAnsi="Times New Roman"/>
                <w:sz w:val="24"/>
              </w:rPr>
              <w:t xml:space="preserve">Организация работы системы дополнительного образования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4A1E47">
              <w:rPr>
                <w:rFonts w:ascii="Times New Roman" w:hAnsi="Times New Roman"/>
                <w:sz w:val="24"/>
                <w:szCs w:val="24"/>
              </w:rPr>
              <w:t>школьных кружков и секций</w:t>
            </w:r>
            <w:r>
              <w:rPr>
                <w:rFonts w:ascii="Times New Roman" w:hAnsi="Times New Roman"/>
                <w:sz w:val="24"/>
              </w:rPr>
              <w:t>), кружков внеурочной деятельности в условиях ФГОС</w:t>
            </w:r>
          </w:p>
          <w:p w:rsidR="0070469E" w:rsidRPr="00E13E25" w:rsidRDefault="0070469E" w:rsidP="0070469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</w:rPr>
              <w:t xml:space="preserve">Состояние средств по ТБ в кабинетах информатики, физики, </w:t>
            </w:r>
            <w:r>
              <w:rPr>
                <w:rFonts w:ascii="Times New Roman" w:hAnsi="Times New Roman"/>
                <w:sz w:val="24"/>
              </w:rPr>
              <w:t xml:space="preserve">химии, </w:t>
            </w:r>
            <w:r w:rsidRPr="00F15D3C">
              <w:rPr>
                <w:rFonts w:ascii="Times New Roman" w:hAnsi="Times New Roman"/>
                <w:sz w:val="24"/>
              </w:rPr>
              <w:t>учебн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F15D3C">
              <w:rPr>
                <w:rFonts w:ascii="Times New Roman" w:hAnsi="Times New Roman"/>
                <w:sz w:val="24"/>
              </w:rPr>
              <w:t xml:space="preserve"> мастерск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F15D3C">
              <w:rPr>
                <w:rFonts w:ascii="Times New Roman" w:hAnsi="Times New Roman"/>
                <w:sz w:val="24"/>
              </w:rPr>
              <w:t xml:space="preserve"> и спортивном зале</w:t>
            </w:r>
          </w:p>
        </w:tc>
        <w:tc>
          <w:tcPr>
            <w:tcW w:w="6095" w:type="dxa"/>
          </w:tcPr>
          <w:p w:rsidR="0070469E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1E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школы, 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4A1E47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E47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1E47">
              <w:rPr>
                <w:rFonts w:ascii="Times New Roman" w:hAnsi="Times New Roman"/>
                <w:sz w:val="24"/>
                <w:szCs w:val="24"/>
              </w:rPr>
              <w:t xml:space="preserve">Директор школы, 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4A1E47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4A1E4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 –п</w:t>
            </w:r>
            <w:r w:rsidRPr="004A1E47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Pr="00F15D3C" w:rsidRDefault="0070469E" w:rsidP="007046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- организатор</w:t>
            </w:r>
            <w:r w:rsidRPr="00F15D3C">
              <w:rPr>
                <w:rFonts w:ascii="Times New Roman" w:hAnsi="Times New Roman"/>
                <w:sz w:val="24"/>
              </w:rPr>
              <w:t>, руководитель  отряда ЮИД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</w:rPr>
            </w:pPr>
            <w:r w:rsidRPr="00186224">
              <w:rPr>
                <w:rFonts w:ascii="Times New Roman" w:hAnsi="Times New Roman"/>
                <w:sz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86224">
              <w:rPr>
                <w:rFonts w:ascii="Times New Roman" w:hAnsi="Times New Roman"/>
                <w:sz w:val="24"/>
              </w:rPr>
              <w:t>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</w:rPr>
            </w:pPr>
          </w:p>
          <w:p w:rsidR="0070469E" w:rsidRPr="00186224" w:rsidRDefault="0070469E" w:rsidP="0070469E">
            <w:pPr>
              <w:rPr>
                <w:rFonts w:ascii="Times New Roman" w:hAnsi="Times New Roman"/>
                <w:sz w:val="24"/>
              </w:rPr>
            </w:pPr>
            <w:r w:rsidRPr="00186224">
              <w:rPr>
                <w:rFonts w:ascii="Times New Roman" w:hAnsi="Times New Roman"/>
                <w:sz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86224"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z w:val="24"/>
              </w:rPr>
              <w:t>, педагог - организатор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Pr="00186224" w:rsidRDefault="0070469E" w:rsidP="0070469E">
            <w:pPr>
              <w:rPr>
                <w:rFonts w:ascii="Times New Roman" w:hAnsi="Times New Roman"/>
                <w:sz w:val="24"/>
              </w:rPr>
            </w:pPr>
            <w:r w:rsidRPr="00186224">
              <w:rPr>
                <w:rFonts w:ascii="Times New Roman" w:hAnsi="Times New Roman"/>
                <w:sz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186224"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z w:val="24"/>
              </w:rPr>
              <w:t>, педагог - организатор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7229" w:type="dxa"/>
          </w:tcPr>
          <w:p w:rsidR="0070469E" w:rsidRPr="0025657F" w:rsidRDefault="0070469E" w:rsidP="0070469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 xml:space="preserve">Преемственность в учебно-воспитательном процессе при переходе </w:t>
            </w:r>
            <w:r w:rsidRPr="0025657F">
              <w:rPr>
                <w:rFonts w:ascii="Times New Roman" w:hAnsi="Times New Roman"/>
                <w:sz w:val="24"/>
                <w:szCs w:val="24"/>
              </w:rPr>
              <w:t xml:space="preserve">учащихся начальных </w:t>
            </w:r>
          </w:p>
          <w:p w:rsidR="0070469E" w:rsidRPr="00FC074B" w:rsidRDefault="0070469E" w:rsidP="0070469E">
            <w:pPr>
              <w:pStyle w:val="a3"/>
              <w:ind w:left="648"/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 xml:space="preserve">классов в школу </w:t>
            </w:r>
            <w:r w:rsidRPr="00FC07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74B">
              <w:rPr>
                <w:rFonts w:ascii="Times New Roman" w:hAnsi="Times New Roman"/>
                <w:sz w:val="24"/>
                <w:szCs w:val="24"/>
              </w:rPr>
              <w:t>ступени.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74B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</w:p>
          <w:p w:rsidR="0070469E" w:rsidRDefault="0070469E" w:rsidP="0070469E">
            <w:pPr>
              <w:pStyle w:val="a3"/>
              <w:ind w:left="648"/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 xml:space="preserve">пятиклассников к обучению на </w:t>
            </w:r>
            <w:r w:rsidRPr="00FC07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074B"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74B">
              <w:rPr>
                <w:rFonts w:ascii="Times New Roman" w:hAnsi="Times New Roman"/>
                <w:sz w:val="24"/>
                <w:szCs w:val="24"/>
              </w:rPr>
              <w:t>школы в условиях реализации ФГОС ООО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FC074B" w:rsidRDefault="0070469E" w:rsidP="0070469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 xml:space="preserve">Проверка своевременности заполнения  </w:t>
            </w:r>
          </w:p>
          <w:p w:rsidR="0070469E" w:rsidRDefault="0070469E" w:rsidP="0070469E">
            <w:pPr>
              <w:pStyle w:val="a3"/>
              <w:ind w:left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C074B">
              <w:rPr>
                <w:rFonts w:ascii="Times New Roman" w:hAnsi="Times New Roman"/>
                <w:sz w:val="24"/>
                <w:szCs w:val="24"/>
              </w:rPr>
              <w:t>лектронного журнала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Default="0070469E" w:rsidP="0070469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Default="0070469E" w:rsidP="0070469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>Организация школьного питания</w:t>
            </w:r>
          </w:p>
          <w:p w:rsidR="0070469E" w:rsidRPr="00540985" w:rsidRDefault="0070469E" w:rsidP="0070469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4B2C08">
              <w:rPr>
                <w:rFonts w:ascii="Times New Roman" w:hAnsi="Times New Roman"/>
                <w:sz w:val="24"/>
              </w:rPr>
              <w:t>Организация работы с одаренными детьми, подготовка к Всероссийской олимпиады школьников</w:t>
            </w:r>
            <w:r>
              <w:rPr>
                <w:rFonts w:ascii="Times New Roman" w:hAnsi="Times New Roman"/>
                <w:sz w:val="24"/>
              </w:rPr>
              <w:t xml:space="preserve"> (школьный этап).</w:t>
            </w:r>
          </w:p>
          <w:p w:rsidR="0070469E" w:rsidRPr="0025657F" w:rsidRDefault="0070469E" w:rsidP="0070469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пропаганде ЗОЖ, </w:t>
            </w:r>
            <w:r w:rsidRPr="00FC074B">
              <w:rPr>
                <w:rFonts w:ascii="Times New Roman" w:hAnsi="Times New Roman"/>
                <w:sz w:val="24"/>
                <w:szCs w:val="24"/>
              </w:rPr>
              <w:t>профилактике вредных привычек, правонарушений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57F">
              <w:rPr>
                <w:rFonts w:ascii="Times New Roman" w:hAnsi="Times New Roman"/>
                <w:sz w:val="24"/>
                <w:szCs w:val="24"/>
              </w:rPr>
              <w:t>обучающихся в рамках ФГОС НОО и ООО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B04478" w:rsidRDefault="0070469E" w:rsidP="0070469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>Анализ проведения занятий внеурочной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5657F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0469E" w:rsidRDefault="0070469E" w:rsidP="0070469E">
            <w:pPr>
              <w:ind w:left="-79" w:right="-45"/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м. директора по УВР, руководите</w:t>
            </w:r>
            <w:r w:rsidRPr="00FC074B">
              <w:rPr>
                <w:rFonts w:ascii="Times New Roman" w:hAnsi="Times New Roman"/>
                <w:sz w:val="24"/>
                <w:szCs w:val="24"/>
              </w:rPr>
              <w:t>ли МО</w:t>
            </w:r>
          </w:p>
          <w:p w:rsidR="0070469E" w:rsidRDefault="0070469E" w:rsidP="0070469E">
            <w:pPr>
              <w:ind w:right="-45"/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0469E" w:rsidRPr="00FC074B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74B">
              <w:rPr>
                <w:rFonts w:ascii="Times New Roman" w:eastAsia="Times New Roman" w:hAnsi="Times New Roman"/>
                <w:sz w:val="24"/>
                <w:szCs w:val="24"/>
              </w:rPr>
              <w:t>Зам.директора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питание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</w:rPr>
            </w:pPr>
            <w:r w:rsidRPr="004B2C08">
              <w:rPr>
                <w:rFonts w:ascii="Times New Roman" w:hAnsi="Times New Roman"/>
                <w:sz w:val="24"/>
              </w:rPr>
              <w:t>Зам.директора по У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B2C08">
              <w:rPr>
                <w:rFonts w:ascii="Times New Roman" w:hAnsi="Times New Roman"/>
                <w:sz w:val="24"/>
              </w:rPr>
              <w:t>Р</w:t>
            </w:r>
          </w:p>
          <w:p w:rsidR="0070469E" w:rsidRPr="00FC074B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>Педагог –организатор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Pr="00FC074B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74B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074B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proofErr w:type="spellStart"/>
            <w:r w:rsidRPr="00FC074B">
              <w:rPr>
                <w:rFonts w:ascii="Times New Roman" w:hAnsi="Times New Roman"/>
                <w:sz w:val="24"/>
                <w:szCs w:val="24"/>
              </w:rPr>
              <w:t>поУВР</w:t>
            </w:r>
            <w:proofErr w:type="spellEnd"/>
            <w:r w:rsidRPr="00FC074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0469E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229" w:type="dxa"/>
          </w:tcPr>
          <w:p w:rsidR="0070469E" w:rsidRPr="00DB01F1" w:rsidRDefault="0070469E" w:rsidP="0070469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Посещаемость уроков учащимися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930A0A" w:rsidRDefault="0070469E" w:rsidP="0070469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Санитарно-гигиенический режим и 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техника безопасности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930A0A" w:rsidRDefault="0070469E" w:rsidP="0070469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классных журналов,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журналов внеурочной деятельности, </w:t>
            </w:r>
          </w:p>
          <w:p w:rsidR="0070469E" w:rsidRDefault="0070469E" w:rsidP="0070469E">
            <w:pPr>
              <w:pStyle w:val="a3"/>
              <w:ind w:left="648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  <w:p w:rsidR="0070469E" w:rsidRPr="00930A0A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229" w:type="dxa"/>
          </w:tcPr>
          <w:p w:rsidR="0070469E" w:rsidRPr="00B80883" w:rsidRDefault="0070469E" w:rsidP="0070469E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80883">
              <w:rPr>
                <w:rFonts w:ascii="Times New Roman" w:hAnsi="Times New Roman"/>
                <w:sz w:val="24"/>
                <w:szCs w:val="24"/>
              </w:rPr>
              <w:t>Посещаемость учащимися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B80883" w:rsidRDefault="0070469E" w:rsidP="0070469E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80883">
              <w:rPr>
                <w:rFonts w:ascii="Times New Roman" w:hAnsi="Times New Roman"/>
                <w:sz w:val="24"/>
                <w:szCs w:val="24"/>
              </w:rPr>
              <w:t>Состояние организации внеурочной деятельности учащихся 5-9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B80883" w:rsidRDefault="0070469E" w:rsidP="0070469E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8088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ИКТ в учебном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C341F6" w:rsidRDefault="0070469E" w:rsidP="0070469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C341F6">
              <w:rPr>
                <w:rFonts w:ascii="Times New Roman" w:hAnsi="Times New Roman"/>
                <w:sz w:val="24"/>
                <w:szCs w:val="24"/>
              </w:rPr>
              <w:t>Состояние классных журналов, ведение электронных журналов 1-9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B80883" w:rsidRDefault="0070469E" w:rsidP="0070469E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80883">
              <w:rPr>
                <w:rFonts w:ascii="Times New Roman" w:hAnsi="Times New Roman"/>
                <w:sz w:val="24"/>
                <w:szCs w:val="24"/>
              </w:rPr>
              <w:t>Итоги работы по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 ФГОС в 1 полугодии 2023-2024</w:t>
            </w:r>
            <w:r w:rsidRPr="00B8088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930A0A" w:rsidRDefault="0070469E" w:rsidP="0070469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Соблюдение санитарно-гигиенического режима  и ТБ труда.       </w:t>
            </w:r>
          </w:p>
          <w:p w:rsidR="0070469E" w:rsidRPr="00930A0A" w:rsidRDefault="0070469E" w:rsidP="0070469E">
            <w:pPr>
              <w:pStyle w:val="a3"/>
              <w:ind w:left="648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Обеспечение учащихся льготным питанием.</w:t>
            </w:r>
          </w:p>
          <w:p w:rsidR="0070469E" w:rsidRDefault="0070469E" w:rsidP="0070469E">
            <w:pPr>
              <w:pStyle w:val="a3"/>
              <w:ind w:left="648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Состояние трудовой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>дисциплины учителей.</w:t>
            </w:r>
          </w:p>
          <w:p w:rsidR="0070469E" w:rsidRPr="00B80883" w:rsidRDefault="0070469E" w:rsidP="0070469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 w:rsidRPr="003E744F">
              <w:rPr>
                <w:rFonts w:ascii="Times New Roman" w:hAnsi="Times New Roman"/>
                <w:sz w:val="24"/>
              </w:rPr>
              <w:t xml:space="preserve">Состояние воспитательной работы в школе и классных коллективах                                          в 1 полугодие   </w:t>
            </w: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3E744F">
              <w:rPr>
                <w:rFonts w:ascii="Times New Roman" w:hAnsi="Times New Roman"/>
                <w:sz w:val="24"/>
              </w:rPr>
              <w:t>учебного года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095" w:type="dxa"/>
          </w:tcPr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08">
              <w:rPr>
                <w:rFonts w:ascii="Times New Roman" w:hAnsi="Times New Roman"/>
                <w:sz w:val="24"/>
                <w:szCs w:val="24"/>
              </w:rPr>
              <w:lastRenderedPageBreak/>
              <w:t>Зам.директора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1B3908">
              <w:rPr>
                <w:rFonts w:ascii="Times New Roman" w:hAnsi="Times New Roman"/>
                <w:sz w:val="24"/>
                <w:szCs w:val="24"/>
              </w:rPr>
              <w:t>Зам.директора по УВР, руководители МО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1B3908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C341F6">
              <w:rPr>
                <w:rFonts w:ascii="Times New Roman" w:hAnsi="Times New Roman"/>
                <w:sz w:val="24"/>
                <w:szCs w:val="24"/>
              </w:rPr>
              <w:t>Зам. директора по УВР, координатор Школьного портала</w:t>
            </w:r>
          </w:p>
          <w:p w:rsidR="0070469E" w:rsidRPr="00930A0A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Директор школы.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744F">
              <w:rPr>
                <w:rFonts w:ascii="Times New Roman" w:hAnsi="Times New Roman"/>
                <w:sz w:val="24"/>
              </w:rPr>
              <w:t>Педагог – организатор</w:t>
            </w: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7229" w:type="dxa"/>
          </w:tcPr>
          <w:p w:rsidR="0070469E" w:rsidRPr="00224A5A" w:rsidRDefault="0070469E" w:rsidP="0070469E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реализации программ </w:t>
            </w:r>
            <w:r w:rsidRPr="00224A5A">
              <w:rPr>
                <w:rFonts w:ascii="Times New Roman" w:hAnsi="Times New Roman"/>
                <w:sz w:val="24"/>
                <w:szCs w:val="24"/>
              </w:rPr>
              <w:t>внеурочной деятельности  в 1-9 классах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Default="0070469E" w:rsidP="0070469E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5FB">
              <w:rPr>
                <w:rFonts w:ascii="Times New Roman" w:hAnsi="Times New Roman"/>
                <w:sz w:val="24"/>
                <w:szCs w:val="24"/>
              </w:rPr>
              <w:t>Проверка  электронного журнала</w:t>
            </w:r>
          </w:p>
          <w:p w:rsidR="0070469E" w:rsidRPr="00224A5A" w:rsidRDefault="0070469E" w:rsidP="0070469E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Соблюде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гигиенических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>требований к режиму образовательного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5A">
              <w:rPr>
                <w:rFonts w:ascii="Times New Roman" w:hAnsi="Times New Roman"/>
                <w:sz w:val="24"/>
                <w:szCs w:val="24"/>
              </w:rPr>
              <w:t>процесса в 1-9 классах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9D35FB" w:rsidRDefault="0070469E" w:rsidP="0070469E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Состояние  качества подготовки к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0469E" w:rsidRPr="00930A0A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Зам.директора по УВ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229" w:type="dxa"/>
          </w:tcPr>
          <w:p w:rsidR="0070469E" w:rsidRPr="001F227F" w:rsidRDefault="0070469E" w:rsidP="0070469E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4"/>
              </w:rPr>
            </w:pPr>
            <w:r w:rsidRPr="001F227F">
              <w:rPr>
                <w:rFonts w:ascii="Times New Roman" w:hAnsi="Times New Roman"/>
                <w:sz w:val="24"/>
              </w:rPr>
              <w:t>Посещаемость занятий учащимися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</w:rPr>
            </w:pPr>
          </w:p>
          <w:p w:rsidR="0070469E" w:rsidRPr="001F227F" w:rsidRDefault="0070469E" w:rsidP="0070469E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1F227F">
              <w:rPr>
                <w:rFonts w:ascii="Times New Roman" w:hAnsi="Times New Roman"/>
                <w:sz w:val="24"/>
                <w:szCs w:val="24"/>
              </w:rPr>
              <w:t>Использование Интернет-ресурсов в образовательных целях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1F227F" w:rsidRDefault="0070469E" w:rsidP="0070469E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1F227F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в учебных кабинетах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1F227F" w:rsidRDefault="0070469E" w:rsidP="0070469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216E5C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по воспитанию </w:t>
            </w:r>
            <w:r w:rsidRPr="001F227F">
              <w:rPr>
                <w:rFonts w:ascii="Times New Roman" w:hAnsi="Times New Roman"/>
                <w:sz w:val="24"/>
                <w:szCs w:val="24"/>
              </w:rPr>
              <w:t>гражданско – патриотических качеств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0469E" w:rsidRDefault="0070469E" w:rsidP="0070469E">
            <w:pPr>
              <w:rPr>
                <w:rFonts w:ascii="Times New Roman" w:hAnsi="Times New Roman"/>
                <w:sz w:val="24"/>
              </w:rPr>
            </w:pPr>
            <w:r w:rsidRPr="00A4162A">
              <w:rPr>
                <w:rFonts w:ascii="Times New Roman" w:hAnsi="Times New Roman"/>
                <w:sz w:val="24"/>
              </w:rPr>
              <w:t xml:space="preserve">Зам. директора по УВР, </w:t>
            </w:r>
            <w:proofErr w:type="spellStart"/>
            <w:r w:rsidRPr="00A4162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162A">
              <w:rPr>
                <w:rFonts w:ascii="Times New Roman" w:hAnsi="Times New Roman"/>
                <w:sz w:val="24"/>
              </w:rPr>
              <w:t>. руководители</w:t>
            </w:r>
          </w:p>
          <w:p w:rsidR="0070469E" w:rsidRPr="00A83BA7" w:rsidRDefault="0070469E" w:rsidP="0070469E">
            <w:pPr>
              <w:pStyle w:val="a3"/>
              <w:rPr>
                <w:rFonts w:ascii="Times New Roman" w:hAnsi="Times New Roman"/>
                <w:sz w:val="24"/>
              </w:rPr>
            </w:pPr>
            <w:r w:rsidRPr="00A83BA7">
              <w:rPr>
                <w:rFonts w:ascii="Times New Roman" w:hAnsi="Times New Roman"/>
                <w:sz w:val="24"/>
              </w:rPr>
              <w:t>Зам. директора 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Pr="00930A0A" w:rsidRDefault="0070469E" w:rsidP="00704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229" w:type="dxa"/>
          </w:tcPr>
          <w:p w:rsidR="0070469E" w:rsidRPr="005D4C11" w:rsidRDefault="0070469E" w:rsidP="0070469E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4C11">
              <w:rPr>
                <w:rFonts w:ascii="Times New Roman" w:hAnsi="Times New Roman"/>
                <w:sz w:val="24"/>
                <w:szCs w:val="24"/>
              </w:rPr>
              <w:t>Работа с «трудными подростками»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5D4C11" w:rsidRDefault="0070469E" w:rsidP="0070469E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D4C11">
              <w:rPr>
                <w:rFonts w:ascii="Times New Roman" w:eastAsiaTheme="minorEastAsia" w:hAnsi="Times New Roman"/>
                <w:bCs/>
                <w:sz w:val="24"/>
                <w:szCs w:val="24"/>
                <w:shd w:val="clear" w:color="auto" w:fill="FFFFFF"/>
              </w:rPr>
              <w:t>Диагностика</w:t>
            </w:r>
            <w:r w:rsidRPr="005D4C11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5D4C11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и мониторинг качества методической</w:t>
            </w:r>
            <w:r w:rsidRPr="005D4C11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5D4C11">
              <w:rPr>
                <w:rFonts w:ascii="Times New Roman" w:eastAsiaTheme="minorEastAsia" w:hAnsi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5D4C11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D4C11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 </w:t>
            </w:r>
          </w:p>
          <w:p w:rsidR="0070469E" w:rsidRDefault="0070469E" w:rsidP="0070469E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4C11">
              <w:rPr>
                <w:rFonts w:ascii="Times New Roman" w:hAnsi="Times New Roman"/>
                <w:sz w:val="24"/>
                <w:szCs w:val="24"/>
              </w:rPr>
              <w:t>Мониторинг качества успеваемости и уровня обученности по  предметам  за III четверть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224A5A" w:rsidRDefault="0070469E" w:rsidP="0070469E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Посещение консультаций по предметам по выбору </w:t>
            </w:r>
            <w:r w:rsidRPr="00224A5A">
              <w:rPr>
                <w:rFonts w:ascii="Times New Roman" w:hAnsi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0469E" w:rsidRDefault="0070469E" w:rsidP="00704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A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A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A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229" w:type="dxa"/>
          </w:tcPr>
          <w:p w:rsidR="0070469E" w:rsidRDefault="0070469E" w:rsidP="0070469E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5D4C11">
              <w:rPr>
                <w:rFonts w:ascii="Times New Roman" w:hAnsi="Times New Roman"/>
                <w:sz w:val="24"/>
                <w:szCs w:val="24"/>
              </w:rPr>
              <w:t>Ведение классных, электронных журналов 1-9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Работа школьной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5D4C11" w:rsidRDefault="0070469E" w:rsidP="007046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469E" w:rsidRPr="005D4C11" w:rsidRDefault="0070469E" w:rsidP="0070469E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C11">
              <w:rPr>
                <w:rFonts w:ascii="Times New Roman" w:hAnsi="Times New Roman"/>
                <w:sz w:val="24"/>
                <w:szCs w:val="24"/>
              </w:rPr>
              <w:t>Выполнение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C11">
              <w:rPr>
                <w:rFonts w:ascii="Times New Roman" w:hAnsi="Times New Roman"/>
                <w:sz w:val="24"/>
                <w:szCs w:val="24"/>
              </w:rPr>
              <w:t>техники безопасности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C11">
              <w:rPr>
                <w:rFonts w:ascii="Times New Roman" w:hAnsi="Times New Roman"/>
                <w:sz w:val="24"/>
                <w:szCs w:val="24"/>
              </w:rPr>
              <w:t xml:space="preserve">уроках </w:t>
            </w:r>
            <w:r w:rsidRPr="005D4C11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физкультуры и</w:t>
            </w:r>
          </w:p>
          <w:p w:rsidR="0070469E" w:rsidRPr="00930A0A" w:rsidRDefault="0070469E" w:rsidP="0070469E">
            <w:pPr>
              <w:autoSpaceDE w:val="0"/>
              <w:autoSpaceDN w:val="0"/>
              <w:adjustRightInd w:val="0"/>
              <w:ind w:left="789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Default="0070469E" w:rsidP="0070469E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Проведение пробного экзамена по математике и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5D4C11" w:rsidRDefault="0070469E" w:rsidP="0070469E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Деятельность классного руководителя профилактике и </w:t>
            </w:r>
            <w:r w:rsidRPr="00B91A55">
              <w:rPr>
                <w:rFonts w:ascii="Times New Roman" w:hAnsi="Times New Roman"/>
                <w:sz w:val="24"/>
              </w:rPr>
              <w:t xml:space="preserve"> формированию здорового образа жизни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095" w:type="dxa"/>
          </w:tcPr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8925EA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УВР, координатор Школьного портала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библиотекарь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Pr="00930A0A" w:rsidRDefault="0070469E" w:rsidP="007046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УВР, педагог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8925E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Педагог - организатор</w:t>
            </w:r>
          </w:p>
        </w:tc>
      </w:tr>
      <w:tr w:rsidR="0070469E" w:rsidTr="0070469E">
        <w:tc>
          <w:tcPr>
            <w:tcW w:w="2093" w:type="dxa"/>
          </w:tcPr>
          <w:p w:rsidR="0070469E" w:rsidRDefault="0070469E" w:rsidP="007046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7229" w:type="dxa"/>
          </w:tcPr>
          <w:p w:rsidR="0070469E" w:rsidRPr="00224A5A" w:rsidRDefault="0070469E" w:rsidP="0070469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комплексная 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>диагностическая работа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5A">
              <w:rPr>
                <w:rFonts w:ascii="Times New Roman" w:hAnsi="Times New Roman"/>
                <w:sz w:val="24"/>
                <w:szCs w:val="24"/>
              </w:rPr>
              <w:t>1-9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Default="0070469E" w:rsidP="0070469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6F0A">
              <w:rPr>
                <w:rFonts w:ascii="Times New Roman" w:hAnsi="Times New Roman"/>
                <w:sz w:val="24"/>
                <w:szCs w:val="24"/>
              </w:rPr>
              <w:t>Проверка деятельности педагогов по заведованию кабинетами: сохранность учебно-наглядных пособий, накопляемость дидактического и раздаточного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Default="0070469E" w:rsidP="0070469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>Подведение итогов работы по реализации  ФГОС НОО и ООО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7D6F0A" w:rsidRDefault="0070469E" w:rsidP="0070469E">
            <w:pPr>
              <w:pStyle w:val="a6"/>
              <w:numPr>
                <w:ilvl w:val="0"/>
                <w:numId w:val="43"/>
              </w:numPr>
              <w:shd w:val="clear" w:color="auto" w:fill="FFFFFF"/>
              <w:rPr>
                <w:rStyle w:val="c29"/>
                <w:rFonts w:ascii="Times New Roman" w:hAnsi="Times New Roman"/>
                <w:color w:val="000000"/>
                <w:sz w:val="24"/>
                <w:szCs w:val="24"/>
              </w:rPr>
            </w:pPr>
            <w:r w:rsidRPr="007D6F0A">
              <w:rPr>
                <w:rStyle w:val="c29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Проверка внеурочной деятельности в 1- 9 классах по итогам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Pr="007D6F0A">
              <w:rPr>
                <w:rStyle w:val="c29"/>
                <w:rFonts w:ascii="Times New Roman" w:hAnsi="Times New Roman"/>
                <w:bCs/>
                <w:color w:val="000000"/>
                <w:sz w:val="24"/>
                <w:szCs w:val="24"/>
              </w:rPr>
              <w:t>учебного года</w:t>
            </w:r>
            <w:r>
              <w:rPr>
                <w:rStyle w:val="c29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0469E" w:rsidRPr="007D6F0A" w:rsidRDefault="0070469E" w:rsidP="0070469E">
            <w:pPr>
              <w:pStyle w:val="a6"/>
              <w:numPr>
                <w:ilvl w:val="0"/>
                <w:numId w:val="4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38D">
              <w:rPr>
                <w:rFonts w:ascii="Times New Roman" w:hAnsi="Times New Roman"/>
                <w:sz w:val="24"/>
              </w:rPr>
              <w:t>Организация подготовительной работы по оздоровлению и летней занятости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469E" w:rsidRPr="007D6F0A" w:rsidRDefault="0070469E" w:rsidP="0070469E">
            <w:pPr>
              <w:pStyle w:val="a6"/>
              <w:numPr>
                <w:ilvl w:val="0"/>
                <w:numId w:val="4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38D">
              <w:rPr>
                <w:rFonts w:ascii="Times New Roman" w:hAnsi="Times New Roman"/>
                <w:sz w:val="24"/>
              </w:rPr>
              <w:t>Состояние  работы  с учащимися на летних каникулах (летний оздоровительный лагерь)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469E" w:rsidRDefault="0070469E" w:rsidP="0070469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>Состояние личных дел обучающихся, алфавитной книги записи обучающихся.</w:t>
            </w:r>
          </w:p>
          <w:p w:rsidR="0070469E" w:rsidRPr="007D6F0A" w:rsidRDefault="0070469E" w:rsidP="0070469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 xml:space="preserve">Состояние классных журналов (в т. ч. в </w:t>
            </w:r>
            <w:r w:rsidRPr="007D6F0A">
              <w:rPr>
                <w:rFonts w:ascii="Times New Roman" w:hAnsi="Times New Roman"/>
                <w:sz w:val="24"/>
                <w:szCs w:val="24"/>
              </w:rPr>
              <w:t xml:space="preserve">электронном виде), журналов </w:t>
            </w:r>
          </w:p>
          <w:p w:rsidR="0070469E" w:rsidRDefault="0070469E" w:rsidP="0070469E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>внеурочной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и дополнительного образования.</w:t>
            </w:r>
          </w:p>
          <w:p w:rsidR="0070469E" w:rsidRDefault="0070469E" w:rsidP="0070469E">
            <w:pPr>
              <w:pStyle w:val="a3"/>
              <w:numPr>
                <w:ilvl w:val="0"/>
                <w:numId w:val="43"/>
              </w:numPr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930A0A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 </w:t>
            </w:r>
          </w:p>
          <w:p w:rsidR="0070469E" w:rsidRPr="007F24A8" w:rsidRDefault="0070469E" w:rsidP="0070469E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ебный</w:t>
            </w:r>
            <w:r w:rsidRPr="00930A0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69E" w:rsidRPr="007D6F0A" w:rsidRDefault="0070469E" w:rsidP="0070469E">
            <w:pPr>
              <w:pStyle w:val="a6"/>
              <w:numPr>
                <w:ilvl w:val="0"/>
                <w:numId w:val="4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 xml:space="preserve">Результаты итоговой государственной аттестации выпускников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Pr="007F24A8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38D">
              <w:rPr>
                <w:rFonts w:ascii="Times New Roman" w:hAnsi="Times New Roman"/>
                <w:sz w:val="24"/>
              </w:rPr>
              <w:t>Директор, заместители директора по УВР, педагог - организатор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38D">
              <w:rPr>
                <w:rFonts w:ascii="Times New Roman" w:hAnsi="Times New Roman"/>
                <w:sz w:val="24"/>
              </w:rPr>
              <w:t>Педагог - организатор</w:t>
            </w: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Default="0070469E" w:rsidP="00704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69E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4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0469E" w:rsidRPr="007D6F0A" w:rsidRDefault="0070469E" w:rsidP="007046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469E" w:rsidRPr="00B24102" w:rsidRDefault="0070469E" w:rsidP="0070469E">
      <w:pPr>
        <w:rPr>
          <w:rFonts w:ascii="Times New Roman" w:hAnsi="Times New Roman" w:cs="Times New Roman"/>
          <w:sz w:val="24"/>
          <w:szCs w:val="24"/>
        </w:rPr>
      </w:pPr>
    </w:p>
    <w:p w:rsidR="00864CAD" w:rsidRDefault="00864CAD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4CAD" w:rsidRDefault="00864CAD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4CAD" w:rsidRDefault="00864CAD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4CAD" w:rsidRDefault="00864CAD" w:rsidP="0070469E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4CAD" w:rsidRDefault="00864CAD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479" w:rsidRDefault="005A1254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2.4. </w:t>
      </w:r>
      <w:r w:rsidR="00C83479" w:rsidRPr="00115D0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План работы с молодыми специалистами</w:t>
      </w:r>
      <w:r w:rsidR="00C83479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. 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  <w:u w:val="single"/>
        </w:rPr>
        <w:t>Цель работы:</w:t>
      </w:r>
      <w:r w:rsidRPr="0060537F">
        <w:rPr>
          <w:rFonts w:ascii="Times New Roman" w:hAnsi="Times New Roman" w:cs="Times New Roman"/>
          <w:sz w:val="24"/>
        </w:rPr>
        <w:tab/>
        <w:t>развитие профессиональных умений и навыков молодого специалиста.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  <w:u w:val="single"/>
        </w:rPr>
      </w:pPr>
      <w:r w:rsidRPr="0060537F">
        <w:rPr>
          <w:rFonts w:ascii="Times New Roman" w:hAnsi="Times New Roman" w:cs="Times New Roman"/>
          <w:sz w:val="24"/>
          <w:u w:val="single"/>
        </w:rPr>
        <w:t>Задачи: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 xml:space="preserve">оказание методической помощи молодому специалисту в повышении </w:t>
      </w:r>
      <w:proofErr w:type="spellStart"/>
      <w:r w:rsidRPr="0060537F">
        <w:rPr>
          <w:rFonts w:ascii="Times New Roman" w:hAnsi="Times New Roman" w:cs="Times New Roman"/>
          <w:sz w:val="24"/>
        </w:rPr>
        <w:t>общедидактического</w:t>
      </w:r>
      <w:proofErr w:type="spellEnd"/>
      <w:r w:rsidRPr="0060537F">
        <w:rPr>
          <w:rFonts w:ascii="Times New Roman" w:hAnsi="Times New Roman" w:cs="Times New Roman"/>
          <w:sz w:val="24"/>
        </w:rPr>
        <w:t xml:space="preserve"> и методического уровня организации учебно – воспитательной деятельности;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>создание условий для формирования индивидуального стиля творческой деятельности молодого педагога;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>развитие потребности и мотивации в непрерывном самообразовании.</w:t>
      </w:r>
    </w:p>
    <w:p w:rsidR="00C83479" w:rsidRPr="0060537F" w:rsidRDefault="00C83479" w:rsidP="00C83479">
      <w:pPr>
        <w:pStyle w:val="a3"/>
        <w:rPr>
          <w:rFonts w:ascii="Times New Roman" w:hAnsi="Times New Roman" w:cs="Times New Roman"/>
          <w:color w:val="000000"/>
        </w:rPr>
      </w:pPr>
    </w:p>
    <w:p w:rsidR="00C83479" w:rsidRPr="0013476C" w:rsidRDefault="00C83479" w:rsidP="00C8347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  <w:r w:rsidRPr="007C4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по</w:t>
      </w:r>
      <w:r w:rsidRPr="007C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планированию, организации и содержанию деятельности</w:t>
      </w:r>
      <w:r w:rsidRPr="007C45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31"/>
        <w:tblW w:w="14317" w:type="dxa"/>
        <w:tblInd w:w="817" w:type="dxa"/>
        <w:tblLook w:val="04A0" w:firstRow="1" w:lastRow="0" w:firstColumn="1" w:lastColumn="0" w:noHBand="0" w:noVBand="1"/>
      </w:tblPr>
      <w:tblGrid>
        <w:gridCol w:w="701"/>
        <w:gridCol w:w="10461"/>
        <w:gridCol w:w="3155"/>
      </w:tblGrid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3155" w:type="dxa"/>
            <w:hideMark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Нормативно – правовая база школы (программы, методические записки, ФГОС ООО), правила внутреннего распорядка школы.</w:t>
            </w:r>
          </w:p>
        </w:tc>
        <w:tc>
          <w:tcPr>
            <w:tcW w:w="3155" w:type="dxa"/>
            <w:vMerge w:val="restart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Планирование и организация работы по предметам: история, немецкий язык, математика (изучение основных тем программ, составление рабочих программ, знакомство с УМК, методической литературой, поурочное планирование).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инструкций: Как вести классный журнал, работа с электронный журнал. Выполнение единых требований к ведению тетрадей.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учителя - наставника. Самоанализ урока наставником.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- лучшее образование. Оказание помощи в выборе методической темы по самообразованию.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темам "Разработка поурочных планов", "Развитие УУД обучающихся".</w:t>
            </w:r>
          </w:p>
        </w:tc>
        <w:tc>
          <w:tcPr>
            <w:tcW w:w="3155" w:type="dxa"/>
            <w:vMerge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Планирование внеурочных занятий.</w:t>
            </w:r>
          </w:p>
        </w:tc>
        <w:tc>
          <w:tcPr>
            <w:tcW w:w="3155" w:type="dxa"/>
            <w:vMerge w:val="restart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Требования к поурочному плану по предмету.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Работа с школьной документацией; Обучение составлению отчетности по окончанию четверти.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разработки: требования к анализу урока и деятельности учителя на уроке. Типы,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виды, формы урока.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rPr>
          <w:trHeight w:val="786"/>
        </w:trPr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Как работать с ученически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тетрадями (изучение инструкции, советы при проверке тетрадей).</w:t>
            </w:r>
          </w:p>
        </w:tc>
        <w:tc>
          <w:tcPr>
            <w:tcW w:w="3155" w:type="dxa"/>
            <w:vMerge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rPr>
          <w:trHeight w:val="786"/>
        </w:trPr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мероприятий, классных часов, праздников у опытных учителей школы</w:t>
            </w:r>
            <w:r w:rsidRPr="00605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vMerge w:val="restart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выявления затруднений, оказания методической помощи.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"Современные образовательные технологии, их использование в учебном процессе".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беседа: Психолого-педагогические требования к проверке, учету и оценке знаний обучающихся.</w:t>
            </w:r>
          </w:p>
        </w:tc>
        <w:tc>
          <w:tcPr>
            <w:tcW w:w="3155" w:type="dxa"/>
            <w:vMerge w:val="restart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Домашнее задание: как, сколько, когда.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текущем и итоговом контроле за знаниями учащихся.</w:t>
            </w:r>
          </w:p>
        </w:tc>
        <w:tc>
          <w:tcPr>
            <w:tcW w:w="3155" w:type="dxa"/>
            <w:vMerge w:val="restart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МО. Знакомство с опытом работы учителей.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Современный урок и его организация.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  <w:tc>
          <w:tcPr>
            <w:tcW w:w="3155" w:type="dxa"/>
            <w:vMerge w:val="restart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Виды контроля, их рациональное использование на различных этапах изучения программного материала.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Введение в активные методы обучения (превращение модели в игру).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</w:tc>
        <w:tc>
          <w:tcPr>
            <w:tcW w:w="3155" w:type="dxa"/>
            <w:vMerge w:val="restart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1" w:type="dxa"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Учусь строить отношения; Анализ педагогических ситуаций.</w:t>
            </w:r>
          </w:p>
        </w:tc>
        <w:tc>
          <w:tcPr>
            <w:tcW w:w="3155" w:type="dxa"/>
            <w:vMerge/>
            <w:hideMark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79" w:rsidRPr="0060537F" w:rsidTr="00707E0C">
        <w:tc>
          <w:tcPr>
            <w:tcW w:w="701" w:type="dxa"/>
          </w:tcPr>
          <w:p w:rsidR="00C83479" w:rsidRPr="0060537F" w:rsidRDefault="00C83479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1" w:type="dxa"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Работа с школьной документацией; Обучение составлению отчетности по окончанию учебного года.</w:t>
            </w:r>
          </w:p>
        </w:tc>
        <w:tc>
          <w:tcPr>
            <w:tcW w:w="3155" w:type="dxa"/>
            <w:vMerge/>
          </w:tcPr>
          <w:p w:rsidR="00C83479" w:rsidRPr="0060537F" w:rsidRDefault="00C83479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7856" w:rsidRDefault="00107856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2.5. План работы по профилактике безнадзорности и правонарушений.</w:t>
      </w:r>
    </w:p>
    <w:p w:rsidR="00107856" w:rsidRDefault="00107856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467" w:tblpY="-217"/>
        <w:tblW w:w="4710" w:type="pct"/>
        <w:tblLook w:val="04A0" w:firstRow="1" w:lastRow="0" w:firstColumn="1" w:lastColumn="0" w:noHBand="0" w:noVBand="1"/>
      </w:tblPr>
      <w:tblGrid>
        <w:gridCol w:w="732"/>
        <w:gridCol w:w="9755"/>
        <w:gridCol w:w="1670"/>
        <w:gridCol w:w="2551"/>
      </w:tblGrid>
      <w:tr w:rsidR="00107856" w:rsidRPr="00B55389" w:rsidTr="00707E0C">
        <w:tc>
          <w:tcPr>
            <w:tcW w:w="732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№</w:t>
            </w:r>
          </w:p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п/п</w:t>
            </w:r>
          </w:p>
        </w:tc>
        <w:tc>
          <w:tcPr>
            <w:tcW w:w="9756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Мероприятие</w:t>
            </w:r>
          </w:p>
        </w:tc>
        <w:tc>
          <w:tcPr>
            <w:tcW w:w="167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Сроки</w:t>
            </w:r>
          </w:p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реализации</w:t>
            </w:r>
          </w:p>
        </w:tc>
        <w:tc>
          <w:tcPr>
            <w:tcW w:w="2551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107856" w:rsidRPr="00B55389" w:rsidTr="00707E0C">
        <w:tc>
          <w:tcPr>
            <w:tcW w:w="14709" w:type="dxa"/>
            <w:gridSpan w:val="4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Организационная работа</w:t>
            </w:r>
          </w:p>
        </w:tc>
      </w:tr>
      <w:tr w:rsidR="00107856" w:rsidRPr="00B55389" w:rsidTr="00707E0C">
        <w:tc>
          <w:tcPr>
            <w:tcW w:w="732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1.1.</w:t>
            </w:r>
          </w:p>
        </w:tc>
        <w:tc>
          <w:tcPr>
            <w:tcW w:w="9756" w:type="dxa"/>
            <w:hideMark/>
          </w:tcPr>
          <w:p w:rsidR="00107856" w:rsidRPr="00B55389" w:rsidRDefault="00107856" w:rsidP="00707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Разработка плана индивидуальной профилактической работы с несовершеннолетними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«группы риска» и семьями,</w:t>
            </w:r>
            <w:r w:rsidR="0086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находящимися в социально-опасном положении</w:t>
            </w:r>
          </w:p>
        </w:tc>
        <w:tc>
          <w:tcPr>
            <w:tcW w:w="167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Align w:val="center"/>
            <w:hideMark/>
          </w:tcPr>
          <w:p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32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1.2.</w:t>
            </w:r>
          </w:p>
        </w:tc>
        <w:tc>
          <w:tcPr>
            <w:tcW w:w="9756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Мониторинг социального состава обучающихся группы и их семей.</w:t>
            </w:r>
          </w:p>
        </w:tc>
        <w:tc>
          <w:tcPr>
            <w:tcW w:w="167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hideMark/>
          </w:tcPr>
          <w:p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32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1.3.</w:t>
            </w:r>
          </w:p>
        </w:tc>
        <w:tc>
          <w:tcPr>
            <w:tcW w:w="9756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Формирование банка данных обучающихся, состоящих на всех видах учета, проблемных и неблагополучных семей.</w:t>
            </w:r>
          </w:p>
        </w:tc>
        <w:tc>
          <w:tcPr>
            <w:tcW w:w="167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hideMark/>
          </w:tcPr>
          <w:p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32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1.4.</w:t>
            </w:r>
          </w:p>
        </w:tc>
        <w:tc>
          <w:tcPr>
            <w:tcW w:w="9756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67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hideMark/>
          </w:tcPr>
          <w:p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32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1.5.</w:t>
            </w:r>
          </w:p>
        </w:tc>
        <w:tc>
          <w:tcPr>
            <w:tcW w:w="9756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Осуществление контроля за успеваемостью обучающихся «группы риска»</w:t>
            </w:r>
          </w:p>
        </w:tc>
        <w:tc>
          <w:tcPr>
            <w:tcW w:w="167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hideMark/>
          </w:tcPr>
          <w:p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32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1.6.</w:t>
            </w:r>
          </w:p>
        </w:tc>
        <w:tc>
          <w:tcPr>
            <w:tcW w:w="9756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Осуществление контроля за посещением занятий обучающимися «группы риска».</w:t>
            </w:r>
          </w:p>
        </w:tc>
        <w:tc>
          <w:tcPr>
            <w:tcW w:w="167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hideMark/>
          </w:tcPr>
          <w:p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32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1.7.</w:t>
            </w:r>
          </w:p>
        </w:tc>
        <w:tc>
          <w:tcPr>
            <w:tcW w:w="9756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Вовлечение детей «группы риска» в кружковую и  внеурочную деятельность</w:t>
            </w:r>
          </w:p>
        </w:tc>
        <w:tc>
          <w:tcPr>
            <w:tcW w:w="1670" w:type="dxa"/>
            <w:hideMark/>
          </w:tcPr>
          <w:p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hideMark/>
          </w:tcPr>
          <w:p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B55389" w:rsidRPr="00B55389" w:rsidTr="00707E0C">
        <w:tc>
          <w:tcPr>
            <w:tcW w:w="732" w:type="dxa"/>
          </w:tcPr>
          <w:p w:rsidR="00B55389" w:rsidRPr="00B55389" w:rsidRDefault="00B55389" w:rsidP="00707E0C">
            <w:pPr>
              <w:ind w:left="-709" w:firstLine="709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1.8.</w:t>
            </w:r>
          </w:p>
        </w:tc>
        <w:tc>
          <w:tcPr>
            <w:tcW w:w="9756" w:type="dxa"/>
          </w:tcPr>
          <w:p w:rsidR="00B55389" w:rsidRPr="00B55389" w:rsidRDefault="00B55389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педагогических рейдов в семьи обучающихся, состоящих на различных видах учета.</w:t>
            </w:r>
          </w:p>
        </w:tc>
        <w:tc>
          <w:tcPr>
            <w:tcW w:w="1670" w:type="dxa"/>
          </w:tcPr>
          <w:p w:rsidR="00B55389" w:rsidRPr="00B55389" w:rsidRDefault="00B55389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vAlign w:val="center"/>
          </w:tcPr>
          <w:p w:rsidR="00B55389" w:rsidRPr="00B55389" w:rsidRDefault="00B55389" w:rsidP="00707E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</w:tbl>
    <w:p w:rsidR="00107856" w:rsidRPr="009D025C" w:rsidRDefault="00107856" w:rsidP="00107856">
      <w:pPr>
        <w:rPr>
          <w:color w:val="222222"/>
        </w:rPr>
      </w:pPr>
    </w:p>
    <w:tbl>
      <w:tblPr>
        <w:tblStyle w:val="a5"/>
        <w:tblW w:w="476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40"/>
        <w:gridCol w:w="9770"/>
        <w:gridCol w:w="2543"/>
        <w:gridCol w:w="1830"/>
      </w:tblGrid>
      <w:tr w:rsidR="00107856" w:rsidRPr="00B55389" w:rsidTr="00707E0C">
        <w:tc>
          <w:tcPr>
            <w:tcW w:w="14884" w:type="dxa"/>
            <w:gridSpan w:val="4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2. Работа с обучающимися «группы риска»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2.1.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Профилактические мероприятия: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-беседы о культуре поведения, правильном питании, здоровом образе жизни;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  урок нравственности «Все мы разные»;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-час общения «Что такое толерантность»;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с обучающимися группы на тему «Все работы хороши»;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-беседы о вреде </w:t>
            </w:r>
            <w:proofErr w:type="spellStart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табакокурения</w:t>
            </w:r>
            <w:proofErr w:type="spellEnd"/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употребления алкоголя, наркотиков;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-беседы о способах выхода из конфликтов, взаимоотношениях со сверстниками;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   беседа на тему «Жить в мире с собой и другими»; -беседа на тему «Умей сказать «нет»».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vAlign w:val="center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14884" w:type="dxa"/>
            <w:gridSpan w:val="4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3. Информационная работа.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3.1.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Разработка буклетов по здоровому образу жизни, суицидальному поведению, по 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Разработка рекомендаций родителям, обучающимся по разным темам.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3.3.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мероприятий, бесед, анкетирования, классных часов по профилактике курения, алкоголизма, наркомании и т.д.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3.4.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3.5.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Оформление стендов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3.6.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Участие в работе совета профилактики, педагогических советов.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14884" w:type="dxa"/>
            <w:gridSpan w:val="4"/>
            <w:vAlign w:val="center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4. Методическая работа.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4.2.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Создание банка данных методических разработок в сфере профилактики курения, алкоголизма, наркомании и т.д.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14884" w:type="dxa"/>
            <w:gridSpan w:val="4"/>
            <w:vAlign w:val="center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5. Организационно-массовая работа.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5.1.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классных часов, уроков здоровья, бесед.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5.2.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мероприятиях тематических месячников.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5.3.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спортивных  мероприятиях.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5.4.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5.5.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творческих мероприятиях образовательного учреждения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5.6.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различных конкурсах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707E0C">
        <w:tc>
          <w:tcPr>
            <w:tcW w:w="14884" w:type="dxa"/>
            <w:gridSpan w:val="4"/>
            <w:vAlign w:val="center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6. Работа с родителями и законными представителями обучающихся.</w:t>
            </w:r>
          </w:p>
        </w:tc>
      </w:tr>
      <w:tr w:rsidR="00107856" w:rsidRPr="00B55389" w:rsidTr="00707E0C">
        <w:tc>
          <w:tcPr>
            <w:tcW w:w="740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6.1.</w:t>
            </w:r>
          </w:p>
        </w:tc>
        <w:tc>
          <w:tcPr>
            <w:tcW w:w="9771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индивидуальных консультаций: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условий жизни ребенка в неблагополучной семье, составление актов обследования жилищно-бытовых условий и воспитания.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консультации по вопросам обучения и воспитания ребенка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-права, обязанности и ответственность родителей; -причины совершения несовершеннолетними противоправных действий;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профилактика употребления ПАВ среди подростков.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«Семейные традиции».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-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за воспитание детей »</w:t>
            </w:r>
          </w:p>
          <w:p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ЗОЖ в семье «Забота о сохранении и укреплении здоровья ребёнка», «Порядок в доме», «Гигиена учащегося»</w:t>
            </w:r>
          </w:p>
        </w:tc>
        <w:tc>
          <w:tcPr>
            <w:tcW w:w="2543" w:type="dxa"/>
            <w:hideMark/>
          </w:tcPr>
          <w:p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30" w:type="dxa"/>
            <w:vAlign w:val="center"/>
            <w:hideMark/>
          </w:tcPr>
          <w:p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</w:tbl>
    <w:p w:rsidR="00107856" w:rsidRDefault="00107856" w:rsidP="00107856"/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389" w:rsidRDefault="00B55389" w:rsidP="00C82B97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Pr="00C82B97" w:rsidRDefault="00C82B97" w:rsidP="00C82B97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Default="00C82B97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2B97" w:rsidRPr="00707E0C" w:rsidRDefault="00C83479" w:rsidP="00C82B97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2.6. План работы совета родителей.</w:t>
      </w:r>
    </w:p>
    <w:p w:rsidR="00C82B97" w:rsidRPr="00707E0C" w:rsidRDefault="00C82B97" w:rsidP="00707E0C">
      <w:pPr>
        <w:ind w:left="780"/>
        <w:rPr>
          <w:rFonts w:ascii="Times New Roman" w:hAnsi="Times New Roman" w:cs="Times New Roman"/>
          <w:sz w:val="24"/>
          <w:szCs w:val="24"/>
        </w:rPr>
      </w:pPr>
      <w:r w:rsidRPr="00C82B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План работы</w:t>
      </w:r>
      <w:r w:rsidRPr="00C82B97">
        <w:rPr>
          <w:rFonts w:ascii="Times New Roman" w:hAnsi="Times New Roman" w:cs="Times New Roman"/>
          <w:sz w:val="24"/>
          <w:szCs w:val="24"/>
        </w:rPr>
        <w:t xml:space="preserve"> </w:t>
      </w:r>
      <w:r w:rsidRPr="00C82B97"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родительского комитета школы на </w:t>
      </w:r>
      <w:r w:rsidR="00594BE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37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4BE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237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2B9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31"/>
        <w:tblW w:w="1445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905"/>
        <w:gridCol w:w="3969"/>
        <w:gridCol w:w="2585"/>
      </w:tblGrid>
      <w:tr w:rsidR="00C82B97" w:rsidRPr="00C82B97" w:rsidTr="00C82B97">
        <w:tc>
          <w:tcPr>
            <w:tcW w:w="790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ind w:left="-172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Дата</w:t>
            </w:r>
          </w:p>
          <w:p w:rsidR="00C82B97" w:rsidRPr="00C82B97" w:rsidRDefault="00C82B97" w:rsidP="00C82B97">
            <w:pPr>
              <w:ind w:left="-172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82B97" w:rsidRPr="00C82B97" w:rsidTr="00C82B97">
        <w:trPr>
          <w:trHeight w:val="1036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1.Проведение классных родительских собраний. Формирование родительского актива школы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</w:p>
          <w:p w:rsidR="00C82B97" w:rsidRPr="00C82B97" w:rsidRDefault="00594BEA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сентябрь</w:t>
            </w:r>
            <w:r w:rsidR="00C82B97"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</w:t>
            </w:r>
            <w:r w:rsidR="005237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82B97"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82B97" w:rsidRPr="00C82B97" w:rsidTr="00C82B97">
        <w:trPr>
          <w:trHeight w:val="1745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1. Ознакомление и обсуждение анализа   работы  ОУ в 202</w:t>
            </w:r>
            <w:r w:rsidR="0081056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-202</w:t>
            </w:r>
            <w:r w:rsidR="008105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учебном году.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2.Утверждение плана   работы родительского комитета на 202</w:t>
            </w:r>
            <w:r w:rsidR="005237F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-202</w:t>
            </w:r>
            <w:r w:rsidR="005237F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Перевыборы актива общешкольного 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родительского комитета. 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4. Распределение обязанностей между членами общешкольного родительского 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комитета. 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8105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сентябр</w:t>
            </w:r>
            <w:r w:rsidR="00594B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94BEA"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</w:t>
            </w:r>
            <w:r w:rsidR="008105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ind w:lef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C82B97" w:rsidRDefault="00C82B97" w:rsidP="00C82B97">
            <w:pPr>
              <w:ind w:lef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Сухорученко</w:t>
            </w:r>
            <w:proofErr w:type="spell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</w:t>
            </w:r>
          </w:p>
          <w:p w:rsidR="00594BEA" w:rsidRPr="00C82B97" w:rsidRDefault="00594BEA" w:rsidP="00C82B97">
            <w:pPr>
              <w:ind w:lef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 по УВР</w:t>
            </w:r>
          </w:p>
          <w:p w:rsidR="00C82B97" w:rsidRPr="00C82B97" w:rsidRDefault="00C82B97" w:rsidP="00C82B97">
            <w:pPr>
              <w:ind w:lef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C82B97" w:rsidRPr="00C82B97" w:rsidTr="00C82B97">
        <w:trPr>
          <w:trHeight w:val="423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5. Прием родителей  и членов родительского комитета школы, консультации по интересующим их вопросам «Спрашивайте-отвечаем»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Еженедельно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Вторник 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15-00 до 16-00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Сухорученко</w:t>
            </w:r>
            <w:proofErr w:type="spell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Г.И.</w:t>
            </w:r>
          </w:p>
        </w:tc>
      </w:tr>
      <w:tr w:rsidR="00C82B97" w:rsidRPr="00C82B97" w:rsidTr="00C82B97">
        <w:trPr>
          <w:trHeight w:val="720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6. Беседы членов родительского комитета с родителями, не обеспечивающими контроль за своими детьми.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родительский комитет</w:t>
            </w:r>
          </w:p>
        </w:tc>
      </w:tr>
      <w:tr w:rsidR="00C82B97" w:rsidRPr="00C82B97" w:rsidTr="00621773">
        <w:trPr>
          <w:trHeight w:val="1237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7.Контроль  за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8.Помощь в проведении праздников.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раз в четверть</w:t>
            </w:r>
          </w:p>
          <w:p w:rsidR="00C82B97" w:rsidRPr="00C82B97" w:rsidRDefault="00C82B97" w:rsidP="00621773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плану ВР школы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организацию питания</w:t>
            </w:r>
          </w:p>
          <w:p w:rsidR="00C82B97" w:rsidRPr="00C82B97" w:rsidRDefault="00C82B97" w:rsidP="006217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родительский комитет</w:t>
            </w:r>
          </w:p>
        </w:tc>
      </w:tr>
      <w:tr w:rsidR="00C82B97" w:rsidRPr="00C82B97" w:rsidTr="00C82B97">
        <w:trPr>
          <w:trHeight w:val="1356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1.Ознакомление родителей с итогами успеваемости за 1 четверть.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2.Информация директора школы  родителям о подготовке к зимнему отопительному сезону.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3.Профориентация для родителей уч-ся 8-9</w:t>
            </w:r>
            <w:r w:rsidR="008105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классов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4. Организация досуговой деятельности обучающихся. Занятость учащихся во внеурочное время.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5. Планирование работы на 2 четверть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C82B97" w:rsidRPr="00C82B97" w:rsidRDefault="00810566" w:rsidP="008105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окт</w:t>
            </w:r>
            <w:r w:rsidR="00C82B97"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ябрь 202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82B97"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ind w:lef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C82B97" w:rsidRPr="00C82B97" w:rsidRDefault="00C82B97" w:rsidP="00C82B97">
            <w:pPr>
              <w:ind w:lef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Сухорученко</w:t>
            </w:r>
            <w:proofErr w:type="spell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Г.И.</w:t>
            </w:r>
          </w:p>
          <w:p w:rsidR="00C82B97" w:rsidRPr="00C82B97" w:rsidRDefault="00C82B97" w:rsidP="00C82B97">
            <w:pPr>
              <w:ind w:lef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C82B97" w:rsidRPr="00C82B97" w:rsidTr="00C82B97">
        <w:trPr>
          <w:trHeight w:val="432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6.Привлечение родителей к проведению бесед по классам о своих профессиях.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7.Круглый стол для уч-ся 9 класса с участием родителей «Все работы хороши - выбирай на вкус»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течение года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</w:t>
            </w:r>
          </w:p>
          <w:p w:rsidR="00C82B97" w:rsidRPr="00C82B97" w:rsidRDefault="00C82B97" w:rsidP="008105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5" w:type="dxa"/>
          </w:tcPr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 Педагог-психолог</w:t>
            </w:r>
          </w:p>
        </w:tc>
      </w:tr>
      <w:tr w:rsidR="00C82B97" w:rsidRPr="00C82B97" w:rsidTr="00C82B97">
        <w:trPr>
          <w:trHeight w:val="408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8.Информация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Ноябрь- январь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C82B97" w:rsidRPr="00C82B97" w:rsidRDefault="00C82B97" w:rsidP="00C82B97">
            <w:pPr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Сухорученко</w:t>
            </w:r>
            <w:proofErr w:type="spell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Г.И.</w:t>
            </w:r>
          </w:p>
        </w:tc>
      </w:tr>
      <w:tr w:rsidR="00C82B97" w:rsidRPr="00C82B97" w:rsidTr="00C82B97">
        <w:trPr>
          <w:trHeight w:val="730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.Заседание родительского комитета школы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Итоги успеваемости за 2 четверть и 1 полугодие. 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 Обсуждение с родителями проблемы «Ситуация спора и дискуссия в семье»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.</w:t>
            </w:r>
          </w:p>
          <w:p w:rsidR="00C82B97" w:rsidRPr="00C82B97" w:rsidRDefault="00C82B97" w:rsidP="00C82B97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1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3. Планирование работы на второе полугодие.</w:t>
            </w:r>
          </w:p>
          <w:p w:rsidR="00C82B97" w:rsidRPr="00C82B97" w:rsidRDefault="00C82B97" w:rsidP="00C82B97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1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4. Контроль за выполнением санитарно-гигиенического</w:t>
            </w:r>
            <w:r w:rsidRPr="00C82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br/>
            </w:r>
            <w:r w:rsidRPr="00C82B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режима в школе, медицинского обслуживания.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5. Проверка внешнего вида учащихся и состояния 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учебников.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82B97" w:rsidRPr="00C82B97" w:rsidRDefault="00810566" w:rsidP="00810566">
            <w:pPr>
              <w:spacing w:line="132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Декабрь</w:t>
            </w:r>
            <w:r w:rsidR="00C82B97"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Сухорученко</w:t>
            </w:r>
            <w:proofErr w:type="spell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Г.И.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 Педагог-психолог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97" w:rsidRPr="00C82B97" w:rsidTr="00C82B97">
        <w:trPr>
          <w:trHeight w:val="168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6. Подготовка и проведение общешкольного родительского собрания 9 класса по вопросам: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- Положение об итоговой аттестации учащихся 9 класса.</w:t>
            </w:r>
          </w:p>
        </w:tc>
        <w:tc>
          <w:tcPr>
            <w:tcW w:w="3969" w:type="dxa"/>
          </w:tcPr>
          <w:p w:rsidR="00C82B97" w:rsidRPr="00C82B97" w:rsidRDefault="00594BEA" w:rsidP="00810566">
            <w:pPr>
              <w:snapToGrid w:val="0"/>
              <w:spacing w:line="168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Октябрь 202</w:t>
            </w:r>
            <w:r w:rsidR="008105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spacing w:line="168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  <w:p w:rsidR="00C82B97" w:rsidRPr="00C82B97" w:rsidRDefault="00C82B97" w:rsidP="00594BEA">
            <w:pPr>
              <w:snapToGrid w:val="0"/>
              <w:spacing w:line="168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</w:t>
            </w:r>
            <w:r w:rsidR="00594BEA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 </w:t>
            </w:r>
          </w:p>
        </w:tc>
      </w:tr>
      <w:tr w:rsidR="00C82B97" w:rsidRPr="00C82B97" w:rsidTr="00C82B97">
        <w:trPr>
          <w:trHeight w:val="556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  семья», Веселые старты.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течение года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C82B97" w:rsidRPr="00C82B97" w:rsidTr="00C82B97">
        <w:trPr>
          <w:trHeight w:val="708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.Заседание родительского комитета школы: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О работе с «трудными учащимися», неблагополучными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br/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семьями, социально незащищенными семьями</w:t>
            </w:r>
            <w:r w:rsidRPr="00C82B97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br/>
              <w:t>(проведение рейда по неблагополучным семьям).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2.Медицинское обслуживание в школе. Профилактика заболеваний. Роль медосмотров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3. Планирование работы на 4 четверть.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C82B97" w:rsidRPr="00C82B97" w:rsidRDefault="00C82B97" w:rsidP="008105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 202</w:t>
            </w:r>
            <w:r w:rsidR="008105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Медицинская сестра</w:t>
            </w:r>
          </w:p>
        </w:tc>
      </w:tr>
      <w:tr w:rsidR="00C82B97" w:rsidRPr="00C82B97" w:rsidTr="00C82B97">
        <w:trPr>
          <w:trHeight w:val="420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4. Подготовка к мероприятиям, посвященным Дню Великой Победы</w:t>
            </w:r>
          </w:p>
        </w:tc>
        <w:tc>
          <w:tcPr>
            <w:tcW w:w="3969" w:type="dxa"/>
          </w:tcPr>
          <w:p w:rsidR="00C82B97" w:rsidRPr="00C82B97" w:rsidRDefault="00C82B97" w:rsidP="00810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01-09.05.2</w:t>
            </w:r>
            <w:r w:rsidR="008105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Родительский комитет класса</w:t>
            </w:r>
          </w:p>
        </w:tc>
      </w:tr>
      <w:tr w:rsidR="00C82B97" w:rsidRPr="00C82B97" w:rsidTr="00C82B97">
        <w:trPr>
          <w:trHeight w:val="972"/>
        </w:trPr>
        <w:tc>
          <w:tcPr>
            <w:tcW w:w="7905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C82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Заседание родительского комитета школы: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1. Подведение итогов работы классных родительских комитетов.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Подготовка к проведению Последних звонков для уч-ся 9 класса и 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выпускных вечера.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3. Отчет о работе секторов  по  осуществлению контроля за питанием, медицинским обслуживанием, культурно-массовой деятельностью.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4. Планирование работы родительского комитета школы  на 2022-2023 учебный год</w:t>
            </w:r>
          </w:p>
          <w:p w:rsidR="00C82B97" w:rsidRPr="00C82B97" w:rsidRDefault="00C82B97" w:rsidP="00C82B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5. Подготовка уч-ся к сдаче экзаменов (режим дня, питание, организация отдыха).</w:t>
            </w:r>
          </w:p>
        </w:tc>
        <w:tc>
          <w:tcPr>
            <w:tcW w:w="3969" w:type="dxa"/>
          </w:tcPr>
          <w:p w:rsidR="00C82B97" w:rsidRPr="00C82B97" w:rsidRDefault="00C82B97" w:rsidP="00C82B9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  <w:p w:rsidR="00C82B97" w:rsidRPr="00C82B97" w:rsidRDefault="00C82B97" w:rsidP="008105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 202</w:t>
            </w:r>
            <w:r w:rsidR="008105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82B97" w:rsidRPr="00C82B97" w:rsidRDefault="00C82B97" w:rsidP="00C82B97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>Сухорученко</w:t>
            </w:r>
            <w:proofErr w:type="spellEnd"/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Г.И.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Педагог-организатор </w:t>
            </w:r>
            <w:r w:rsidRPr="00C82B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Педагог-психолог</w:t>
            </w: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B97" w:rsidRPr="00C82B97" w:rsidRDefault="00C82B97" w:rsidP="00C82B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82B97" w:rsidRPr="00C82B97" w:rsidRDefault="00C82B97" w:rsidP="00C82B97">
      <w:pPr>
        <w:rPr>
          <w:rFonts w:ascii="Times New Roman" w:hAnsi="Times New Roman" w:cs="Times New Roman"/>
          <w:sz w:val="24"/>
          <w:szCs w:val="24"/>
          <w:lang w:val="en-US"/>
        </w:rPr>
        <w:sectPr w:rsidR="00C82B97" w:rsidRPr="00C82B97" w:rsidSect="00C82B97">
          <w:footerReference w:type="default" r:id="rId9"/>
          <w:pgSz w:w="16838" w:h="11906" w:orient="landscape"/>
          <w:pgMar w:top="720" w:right="720" w:bottom="720" w:left="720" w:header="720" w:footer="709" w:gutter="0"/>
          <w:cols w:space="720"/>
          <w:docGrid w:linePitch="360"/>
        </w:sectPr>
      </w:pPr>
    </w:p>
    <w:p w:rsidR="00FA523E" w:rsidRDefault="00FA523E" w:rsidP="00FA523E">
      <w:pPr>
        <w:pStyle w:val="1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2.7.План работы ученического совета</w:t>
      </w:r>
    </w:p>
    <w:p w:rsidR="00FA523E" w:rsidRPr="00864CAD" w:rsidRDefault="00FA523E" w:rsidP="00FA523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64CAD">
        <w:rPr>
          <w:rFonts w:ascii="Times New Roman" w:hAnsi="Times New Roman" w:cs="Times New Roman"/>
          <w:b/>
          <w:color w:val="000000" w:themeColor="text1"/>
        </w:rPr>
        <w:t>ПЛАН РАБОТЫ ОРГАНОВ УЧЕНИЧЕСКОГО САМОУПРАВЛЕНИЯ</w:t>
      </w:r>
    </w:p>
    <w:p w:rsidR="00FA523E" w:rsidRPr="00864CAD" w:rsidRDefault="00FA523E" w:rsidP="00FA523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64CAD">
        <w:rPr>
          <w:rFonts w:ascii="Times New Roman" w:hAnsi="Times New Roman" w:cs="Times New Roman"/>
          <w:b/>
          <w:color w:val="000000" w:themeColor="text1"/>
        </w:rPr>
        <w:t>на 202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 w:rsidRPr="00864CAD">
        <w:rPr>
          <w:rFonts w:ascii="Times New Roman" w:hAnsi="Times New Roman" w:cs="Times New Roman"/>
          <w:b/>
          <w:color w:val="000000" w:themeColor="text1"/>
        </w:rPr>
        <w:t xml:space="preserve"> – 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864CAD">
        <w:rPr>
          <w:rFonts w:ascii="Times New Roman" w:hAnsi="Times New Roman" w:cs="Times New Roman"/>
          <w:b/>
          <w:color w:val="000000" w:themeColor="text1"/>
        </w:rPr>
        <w:t xml:space="preserve"> учебный год</w:t>
      </w:r>
    </w:p>
    <w:p w:rsidR="00FA523E" w:rsidRDefault="00FA523E" w:rsidP="00FA523E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Сентябрь</w:t>
      </w:r>
    </w:p>
    <w:p w:rsidR="00FA523E" w:rsidRPr="00810566" w:rsidRDefault="00FA523E" w:rsidP="00810566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8 сентября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членов школьного ученического самоуправления в классных коллективах.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по школе.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10566" w:rsidRPr="00810566" w:rsidTr="00810566">
        <w:trPr>
          <w:trHeight w:val="10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– 15 сентября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Заседание ШУС №1.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Выборы председателя, секретаря. План работы на 1 четверть.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ШУС</w:t>
            </w:r>
          </w:p>
        </w:tc>
      </w:tr>
      <w:tr w:rsidR="00810566" w:rsidRPr="00810566" w:rsidTr="00810566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– 22 сентября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подносов в технике «</w:t>
            </w:r>
            <w:proofErr w:type="spellStart"/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  <w:proofErr w:type="spellEnd"/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для школьной выставки «Урожай – 2021»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школьной выставки «Урожай – 2023»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«Подари книгу школе»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ШУС</w:t>
            </w:r>
          </w:p>
        </w:tc>
      </w:tr>
      <w:tr w:rsidR="00810566" w:rsidRPr="00810566" w:rsidTr="00810566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– 29 сентября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 безопасных маршрутов учащихся в школу и обратно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праздника.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ШУС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10566" w:rsidRPr="00810566" w:rsidRDefault="00810566" w:rsidP="008105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Октябрь</w:t>
      </w:r>
    </w:p>
    <w:p w:rsidR="00810566" w:rsidRPr="00810566" w:rsidRDefault="00810566" w:rsidP="00810566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– 6 октября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«Давайте делать добрые дела», посвященная Дню пожилого человека 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сувениров к Дню учителя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«Школа празднует День педагога»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ШУС</w:t>
            </w:r>
          </w:p>
        </w:tc>
      </w:tr>
      <w:tr w:rsidR="00810566" w:rsidRPr="00810566" w:rsidTr="00810566">
        <w:trPr>
          <w:trHeight w:val="84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– 13 октября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межшкольной спартакиады. Легкоатлетическое </w:t>
            </w:r>
            <w:proofErr w:type="spellStart"/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четырёхборье</w:t>
            </w:r>
            <w:proofErr w:type="spellEnd"/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ШУС</w:t>
            </w:r>
          </w:p>
        </w:tc>
      </w:tr>
      <w:tr w:rsidR="00810566" w:rsidRPr="00810566" w:rsidTr="00810566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– 20 октября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школьного конкурса рисунков на тему 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выбираю здоровье»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ШУС</w:t>
            </w:r>
          </w:p>
        </w:tc>
      </w:tr>
      <w:tr w:rsidR="00810566" w:rsidRPr="00810566" w:rsidTr="00810566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– 27 октября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рейда «Внешний вид учащихся», отчёт на линейке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сохранности школьных учебников, отчёт на линейке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Генеральная уборка кабинетов, рейд по проверке сохранности кабинетов, отчёт на 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линейке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Члены ШУС</w:t>
            </w:r>
          </w:p>
        </w:tc>
      </w:tr>
    </w:tbl>
    <w:p w:rsidR="00810566" w:rsidRPr="00810566" w:rsidRDefault="00810566" w:rsidP="00810566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Ноябрь 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10 ноября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 по уборке прилегающей школьной территории.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10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– 17 ноября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Всемирный день памяти жертв дорожных аварий.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школьного классного конкурса на луч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шую презентацию или лучший видеоролик 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по безопасно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  <w:t>сти дорожного движения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6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– 24 ноября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отказа от курения.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ШУС</w:t>
            </w:r>
          </w:p>
        </w:tc>
      </w:tr>
      <w:tr w:rsidR="00810566" w:rsidRPr="00810566" w:rsidTr="00810566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ноября  – 1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межшкольной спартакиады. Баскетбол. 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Праздник, посвящённый Дню матери и Дню отца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ШУС</w:t>
            </w:r>
          </w:p>
        </w:tc>
      </w:tr>
    </w:tbl>
    <w:p w:rsidR="00810566" w:rsidRPr="00810566" w:rsidRDefault="00810566" w:rsidP="00810566">
      <w:pPr>
        <w:pStyle w:val="1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0566" w:rsidRPr="00810566" w:rsidRDefault="00810566" w:rsidP="00810566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Декабрь 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67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8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Заседание ШУС №2.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новогоднего праздника. Определение новогодних школьных конкурсов.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78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– 15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прилегающей территорией 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члены ШУС </w:t>
            </w:r>
          </w:p>
        </w:tc>
      </w:tr>
      <w:tr w:rsidR="00810566" w:rsidRPr="00810566" w:rsidTr="00810566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18– 22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организации и участие в школьной недели истории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– 30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рейда «Внешний вид учащихся», отчёт на линейке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сохранности школьных учебников, отчёт на линейке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Генеральная уборка кабинетов, рейд по проверке сохранности кабинетов, отчёт на линейке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57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– 30 декабря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праздник «Новый год у ворот». Участие в школьных новогодних конкурсах.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во время проведения новогоднего вечера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10566" w:rsidRPr="00810566" w:rsidRDefault="00810566" w:rsidP="00810566">
      <w:pPr>
        <w:pStyle w:val="1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Январь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– 12 января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прилегающей территорией 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члены ШУС </w:t>
            </w:r>
          </w:p>
        </w:tc>
      </w:tr>
      <w:tr w:rsidR="00810566" w:rsidRPr="00810566" w:rsidTr="00810566">
        <w:trPr>
          <w:trHeight w:val="7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– 19января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1.12 – Всемирный день борьбы со СПИДом. 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школьного конкурса сочинений-эссе учащихся 7-9 классов на тему </w:t>
            </w:r>
          </w:p>
          <w:p w:rsidR="00810566" w:rsidRPr="00810566" w:rsidRDefault="00810566" w:rsidP="0081056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«Чтобы этого не произошло …» </w:t>
            </w:r>
          </w:p>
          <w:p w:rsidR="00810566" w:rsidRPr="00810566" w:rsidRDefault="00810566" w:rsidP="0081056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15.12 – Всемирный день чая</w:t>
            </w:r>
            <w:r w:rsidRPr="00810566">
              <w:rPr>
                <w:rStyle w:val="apple-style-spa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10566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школьного классного конкурса реклам среди учащихся 1 – 6 классов</w:t>
            </w:r>
            <w:r w:rsidRPr="00810566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0566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«Чай пить – приятно жить»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– 26 января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Заседание ШУС №3.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План работы на 3 четверть.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ШУС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10566" w:rsidRPr="00810566" w:rsidRDefault="00810566" w:rsidP="00810566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Февраль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– 9  февраля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«Подарок солдату - 2023»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79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– 16 февраля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Святого Валентина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– 29 февраля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прилегающей территорией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ШУС</w:t>
            </w:r>
          </w:p>
        </w:tc>
      </w:tr>
    </w:tbl>
    <w:p w:rsidR="00810566" w:rsidRPr="00810566" w:rsidRDefault="00810566" w:rsidP="00810566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– 7 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школьному этапу районного смотра - конкурса художественной самодеятельности «И пусть поколения помнят…»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Н.Г., председатель и члены ШУС</w:t>
            </w:r>
          </w:p>
        </w:tc>
      </w:tr>
      <w:tr w:rsidR="00810566" w:rsidRPr="00810566" w:rsidTr="00810566">
        <w:trPr>
          <w:trHeight w:val="7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11– 15 марта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прилегающей территорией 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Школьный классный конкурс плакатов (листовок) «Безопасность должна быть безопасной»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члены ШУС </w:t>
            </w:r>
          </w:p>
        </w:tc>
      </w:tr>
      <w:tr w:rsidR="00810566" w:rsidRPr="00810566" w:rsidTr="00810566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– 29 марта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рейда «Внешний вид учащихся», отчёт на линейке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сохранности школьных учебников, отчёт на линейке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Генеральная уборка кабинетов, рейд по проверке сохранности кабинетов, отчёт на линейке.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</w:tbl>
    <w:p w:rsidR="00810566" w:rsidRPr="00810566" w:rsidRDefault="00810566" w:rsidP="00810566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5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Заседание ШУС №4.</w:t>
            </w:r>
            <w:r w:rsidRPr="0081056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План работы на 4 четверть.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Обсуждение проведения Публичного отчёта школы и праздника 9 Мая.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члены ШУС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0566" w:rsidRPr="00810566" w:rsidTr="00810566">
        <w:trPr>
          <w:trHeight w:val="67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– 12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и участие в районной неделе физики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ШУС</w:t>
            </w:r>
          </w:p>
        </w:tc>
      </w:tr>
      <w:tr w:rsidR="00810566" w:rsidRPr="00810566" w:rsidTr="00810566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– 19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прилегающей территорией 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Победы. Письмо Победы потомкам.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  <w:tr w:rsidR="00810566" w:rsidRPr="00810566" w:rsidTr="00810566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– 26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творческий отчёт школы. Представление и отчёт ШУС.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ШУС</w:t>
            </w:r>
          </w:p>
        </w:tc>
      </w:tr>
      <w:tr w:rsidR="00810566" w:rsidRPr="00810566" w:rsidTr="00810566">
        <w:trPr>
          <w:trHeight w:val="101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 – 30 апреля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«Знайте правила движенья, как таблицу умноженья!» </w:t>
            </w: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 по уборке школьной территории и территории посёлка.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«Помним и чтим». Приведение в порядок могил ветеранов Великой Отечественной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</w:tbl>
    <w:p w:rsidR="00810566" w:rsidRPr="00810566" w:rsidRDefault="00810566" w:rsidP="00810566">
      <w:pPr>
        <w:pStyle w:val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Май</w:t>
      </w: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1"/>
        <w:gridCol w:w="1636"/>
        <w:gridCol w:w="8703"/>
        <w:gridCol w:w="3685"/>
      </w:tblGrid>
      <w:tr w:rsidR="00810566" w:rsidRPr="00810566" w:rsidTr="0081056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10566" w:rsidRPr="00810566" w:rsidRDefault="00810566" w:rsidP="00810566">
            <w:pPr>
              <w:pStyle w:val="12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10566" w:rsidRPr="00810566" w:rsidTr="0081056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– 8 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мини-концерта для поздравления ветерана ВО войны, тружеников тыла, детей войны на дому 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Дню Победы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торжественном митинге, посвященном 77-летию Победы в Великой Отечественной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0566" w:rsidRPr="00810566" w:rsidTr="00810566">
        <w:trPr>
          <w:trHeight w:val="70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– 17</w:t>
            </w:r>
          </w:p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школьного конкурса электронных листовок среди учащихся 5 – 9 классов по теме «Нет табачному дыму»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ШУС</w:t>
            </w:r>
          </w:p>
        </w:tc>
      </w:tr>
      <w:tr w:rsidR="00810566" w:rsidRPr="00810566" w:rsidTr="00810566">
        <w:trPr>
          <w:trHeight w:val="6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– 24 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праздника «Последний звонок» </w:t>
            </w:r>
          </w:p>
          <w:p w:rsidR="00810566" w:rsidRPr="00810566" w:rsidRDefault="00810566" w:rsidP="0081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66" w:rsidRPr="00810566" w:rsidRDefault="00810566" w:rsidP="0081056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члены ШУС</w:t>
            </w:r>
          </w:p>
        </w:tc>
      </w:tr>
    </w:tbl>
    <w:p w:rsidR="00810566" w:rsidRDefault="00810566" w:rsidP="00810566">
      <w:pPr>
        <w:jc w:val="center"/>
      </w:pPr>
    </w:p>
    <w:p w:rsidR="00810566" w:rsidRPr="00002A62" w:rsidRDefault="00810566" w:rsidP="00810566">
      <w:pPr>
        <w:jc w:val="both"/>
        <w:rPr>
          <w:noProof/>
        </w:rPr>
      </w:pPr>
    </w:p>
    <w:p w:rsidR="00864CAD" w:rsidRDefault="00864CAD" w:rsidP="00C83479">
      <w:pPr>
        <w:suppressAutoHyphens/>
        <w:spacing w:line="240" w:lineRule="auto"/>
        <w:rPr>
          <w:noProof/>
          <w:color w:val="000000" w:themeColor="text1"/>
        </w:rPr>
      </w:pPr>
    </w:p>
    <w:p w:rsidR="00864CAD" w:rsidRDefault="00864CAD" w:rsidP="00C83479">
      <w:pPr>
        <w:suppressAutoHyphens/>
        <w:spacing w:line="240" w:lineRule="auto"/>
        <w:rPr>
          <w:noProof/>
          <w:color w:val="000000" w:themeColor="text1"/>
        </w:rPr>
      </w:pPr>
    </w:p>
    <w:p w:rsidR="00810566" w:rsidRDefault="00810566" w:rsidP="00C83479">
      <w:pPr>
        <w:suppressAutoHyphens/>
        <w:spacing w:line="240" w:lineRule="auto"/>
        <w:rPr>
          <w:noProof/>
          <w:color w:val="000000" w:themeColor="text1"/>
        </w:rPr>
      </w:pPr>
    </w:p>
    <w:p w:rsidR="00810566" w:rsidRDefault="00810566" w:rsidP="00C83479">
      <w:pPr>
        <w:suppressAutoHyphens/>
        <w:spacing w:line="240" w:lineRule="auto"/>
        <w:rPr>
          <w:noProof/>
          <w:color w:val="000000" w:themeColor="text1"/>
        </w:rPr>
      </w:pPr>
    </w:p>
    <w:p w:rsidR="00810566" w:rsidRDefault="00810566" w:rsidP="00C83479">
      <w:pPr>
        <w:suppressAutoHyphens/>
        <w:spacing w:line="240" w:lineRule="auto"/>
        <w:rPr>
          <w:noProof/>
          <w:color w:val="000000" w:themeColor="text1"/>
        </w:rPr>
      </w:pPr>
    </w:p>
    <w:p w:rsidR="00864CAD" w:rsidRDefault="00864CAD" w:rsidP="00C83479">
      <w:pPr>
        <w:suppressAutoHyphens/>
        <w:spacing w:line="240" w:lineRule="auto"/>
        <w:rPr>
          <w:noProof/>
          <w:color w:val="000000" w:themeColor="text1"/>
        </w:rPr>
      </w:pPr>
    </w:p>
    <w:p w:rsidR="0060537F" w:rsidRPr="006E7F74" w:rsidRDefault="0060537F" w:rsidP="00C8347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36"/>
          <w:szCs w:val="24"/>
          <w:lang w:bidi="en-US"/>
        </w:rPr>
      </w:pPr>
      <w:r w:rsidRPr="006E7F74">
        <w:rPr>
          <w:rFonts w:ascii="Times New Roman" w:eastAsia="Times New Roman" w:hAnsi="Times New Roman" w:cs="Times New Roman"/>
          <w:b/>
          <w:sz w:val="36"/>
          <w:szCs w:val="24"/>
          <w:lang w:bidi="en-US"/>
        </w:rPr>
        <w:lastRenderedPageBreak/>
        <w:t>3. Методическая работа школы.</w:t>
      </w:r>
    </w:p>
    <w:p w:rsidR="0060537F" w:rsidRPr="005A6330" w:rsidRDefault="0060537F" w:rsidP="0060537F">
      <w:pPr>
        <w:pStyle w:val="11"/>
        <w:spacing w:after="180" w:line="254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b/>
          <w:bCs/>
          <w:color w:val="000000"/>
          <w:sz w:val="24"/>
        </w:rPr>
        <w:t xml:space="preserve">Цель: </w:t>
      </w:r>
      <w:r w:rsidRPr="005A6330">
        <w:rPr>
          <w:rFonts w:ascii="Times New Roman" w:hAnsi="Times New Roman" w:cs="Times New Roman"/>
          <w:color w:val="000000"/>
          <w:sz w:val="24"/>
        </w:rPr>
        <w:t>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60537F" w:rsidRPr="005A6330" w:rsidRDefault="0060537F" w:rsidP="0060537F">
      <w:pPr>
        <w:pStyle w:val="11"/>
        <w:spacing w:after="180"/>
        <w:ind w:firstLine="0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b/>
          <w:bCs/>
          <w:color w:val="000000"/>
          <w:sz w:val="24"/>
        </w:rPr>
        <w:t>Задачи: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color w:val="000000"/>
          <w:sz w:val="24"/>
        </w:rPr>
        <w:t>создание условий для взаимодействия школы, семьи и общественных организаций в формировании личности школьников;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с</w:t>
      </w:r>
      <w:r w:rsidRPr="005A6330">
        <w:rPr>
          <w:rFonts w:ascii="Times New Roman" w:hAnsi="Times New Roman" w:cs="Times New Roman"/>
          <w:color w:val="000000"/>
          <w:sz w:val="24"/>
        </w:rPr>
        <w:t>оздание системы педагогического всеобуча, направленного на формирование у родителей педагогической культуры, чувства долга и социальной ответственности за воспитание и развитие детей;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ф</w:t>
      </w:r>
      <w:r w:rsidRPr="005A6330">
        <w:rPr>
          <w:rFonts w:ascii="Times New Roman" w:hAnsi="Times New Roman" w:cs="Times New Roman"/>
          <w:color w:val="000000"/>
          <w:sz w:val="24"/>
        </w:rPr>
        <w:t>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школы;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color w:val="000000"/>
          <w:sz w:val="24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воспитания;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color w:val="000000"/>
          <w:sz w:val="24"/>
        </w:rPr>
        <w:t>научно-методическое обеспечение работы классных руководителей с семьей, создание банка методических разработок;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sz w:val="24"/>
        </w:rPr>
        <w:t>с</w:t>
      </w:r>
      <w:r w:rsidRPr="005A6330">
        <w:rPr>
          <w:rFonts w:ascii="Times New Roman" w:hAnsi="Times New Roman" w:cs="Times New Roman"/>
          <w:color w:val="000000"/>
          <w:sz w:val="24"/>
        </w:rPr>
        <w:t>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«учитель-ученик-родитель»;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color w:val="000000"/>
          <w:sz w:val="24"/>
        </w:rPr>
        <w:t>активное вовлечение взрослых и детей в занятия физкультурой, спортом и туризмом, акцентирование внимания педагогов и родителей на необходимости моделирования здорового образа жизни в семье, бережного отношения к физическому, психическому, духовному здоровью детей;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color w:val="000000"/>
          <w:sz w:val="24"/>
        </w:rPr>
        <w:t>развитие самостоятельности детей в условиях семьи;</w:t>
      </w:r>
    </w:p>
    <w:p w:rsidR="0060537F" w:rsidRPr="005A6330" w:rsidRDefault="0060537F" w:rsidP="00CB49F9">
      <w:pPr>
        <w:pStyle w:val="11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A6330">
        <w:rPr>
          <w:rFonts w:ascii="Times New Roman" w:hAnsi="Times New Roman" w:cs="Times New Roman"/>
          <w:color w:val="000000"/>
          <w:sz w:val="24"/>
        </w:rPr>
        <w:t>формирование у родителей умения диагностировать развитие детей.</w:t>
      </w:r>
    </w:p>
    <w:p w:rsidR="00C83479" w:rsidRDefault="00C83479" w:rsidP="00B55389">
      <w:pPr>
        <w:tabs>
          <w:tab w:val="left" w:pos="3240"/>
        </w:tabs>
        <w:spacing w:after="160"/>
        <w:ind w:right="484"/>
        <w:rPr>
          <w:rFonts w:ascii="Times New Roman" w:hAnsi="Times New Roman" w:cs="Times New Roman"/>
          <w:b/>
          <w:sz w:val="28"/>
          <w:szCs w:val="56"/>
        </w:rPr>
      </w:pPr>
    </w:p>
    <w:p w:rsidR="00C82B97" w:rsidRDefault="00C82B97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A6330" w:rsidRDefault="005A6330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A6330" w:rsidRDefault="005A6330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A6330" w:rsidRDefault="005A6330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A6330" w:rsidRDefault="005A6330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A6330" w:rsidRPr="00F52E1E" w:rsidRDefault="005A6330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6E7F74" w:rsidRDefault="002A217F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  <w:r>
        <w:rPr>
          <w:rFonts w:ascii="Times New Roman" w:hAnsi="Times New Roman" w:cs="Times New Roman"/>
          <w:b/>
          <w:sz w:val="28"/>
          <w:szCs w:val="56"/>
        </w:rPr>
        <w:lastRenderedPageBreak/>
        <w:t xml:space="preserve">3.1. </w:t>
      </w:r>
      <w:r w:rsidR="006E7F74" w:rsidRPr="002A217F">
        <w:rPr>
          <w:rFonts w:ascii="Times New Roman" w:hAnsi="Times New Roman" w:cs="Times New Roman"/>
          <w:b/>
          <w:sz w:val="28"/>
          <w:szCs w:val="56"/>
        </w:rPr>
        <w:t>План заседаний Методического совета школы</w:t>
      </w:r>
    </w:p>
    <w:tbl>
      <w:tblPr>
        <w:tblStyle w:val="31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662"/>
        <w:gridCol w:w="4961"/>
      </w:tblGrid>
      <w:tr w:rsidR="002A217F" w:rsidRPr="00136B24" w:rsidTr="002A217F">
        <w:tc>
          <w:tcPr>
            <w:tcW w:w="1526" w:type="dxa"/>
            <w:hideMark/>
          </w:tcPr>
          <w:p w:rsidR="002A217F" w:rsidRPr="00136B24" w:rsidRDefault="002A217F" w:rsidP="00F1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hideMark/>
          </w:tcPr>
          <w:p w:rsidR="002A217F" w:rsidRPr="00136B24" w:rsidRDefault="002A217F" w:rsidP="00F1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hideMark/>
          </w:tcPr>
          <w:p w:rsidR="002A217F" w:rsidRPr="00136B24" w:rsidRDefault="002A217F" w:rsidP="00136B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  <w:p w:rsidR="002A217F" w:rsidRPr="00136B24" w:rsidRDefault="002A217F" w:rsidP="0013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2A217F" w:rsidRPr="00136B24" w:rsidRDefault="002A217F" w:rsidP="00F1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7E0C" w:rsidRPr="00136B24" w:rsidTr="002A217F">
        <w:tc>
          <w:tcPr>
            <w:tcW w:w="1526" w:type="dxa"/>
            <w:hideMark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</w:tc>
        <w:tc>
          <w:tcPr>
            <w:tcW w:w="1701" w:type="dxa"/>
            <w:hideMark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7E0C" w:rsidRPr="00136B24" w:rsidRDefault="00707E0C" w:rsidP="00CB49F9">
            <w:pPr>
              <w:numPr>
                <w:ilvl w:val="0"/>
                <w:numId w:val="21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Задачи методической работы по повышению эффективности и качества образовательной деятельности в новом </w:t>
            </w:r>
            <w:r w:rsidR="005A63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3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0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07E0C" w:rsidRPr="00136B24" w:rsidRDefault="00707E0C" w:rsidP="00CB49F9">
            <w:pPr>
              <w:numPr>
                <w:ilvl w:val="0"/>
                <w:numId w:val="21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методических объединений.</w:t>
            </w:r>
          </w:p>
          <w:p w:rsidR="00707E0C" w:rsidRPr="00136B24" w:rsidRDefault="00707E0C" w:rsidP="00CB49F9">
            <w:pPr>
              <w:numPr>
                <w:ilvl w:val="0"/>
                <w:numId w:val="21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рабочих программ по всем учебным предметам, внеурочной деятельности, кружков.</w:t>
            </w:r>
          </w:p>
          <w:p w:rsidR="00707E0C" w:rsidRPr="00136B24" w:rsidRDefault="00707E0C" w:rsidP="00CB49F9">
            <w:pPr>
              <w:numPr>
                <w:ilvl w:val="0"/>
                <w:numId w:val="21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мониторинга готовности школы к реализации ФГОС.</w:t>
            </w:r>
          </w:p>
          <w:p w:rsidR="00707E0C" w:rsidRPr="00136B24" w:rsidRDefault="00707E0C" w:rsidP="00AB1FAC">
            <w:pPr>
              <w:suppressAutoHyphens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7E0C" w:rsidRPr="00136B24" w:rsidRDefault="00DA3C39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2A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864CAD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0C" w:rsidRPr="00136B24" w:rsidTr="002A217F">
        <w:tc>
          <w:tcPr>
            <w:tcW w:w="1526" w:type="dxa"/>
          </w:tcPr>
          <w:p w:rsidR="00707E0C" w:rsidRPr="00136B24" w:rsidRDefault="00707E0C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 xml:space="preserve">Заседание № 2 </w:t>
            </w:r>
          </w:p>
        </w:tc>
        <w:tc>
          <w:tcPr>
            <w:tcW w:w="1701" w:type="dxa"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7E0C" w:rsidRPr="00136B24" w:rsidRDefault="00707E0C" w:rsidP="00CB49F9">
            <w:pPr>
              <w:pStyle w:val="a6"/>
              <w:numPr>
                <w:ilvl w:val="0"/>
                <w:numId w:val="20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повышения квалификации и плана аттестации педагогических кадров школы на </w:t>
            </w:r>
            <w:r w:rsidR="005A63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3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0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0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r w:rsidR="00204268">
              <w:rPr>
                <w:rFonts w:ascii="Times New Roman" w:hAnsi="Times New Roman"/>
                <w:sz w:val="24"/>
                <w:szCs w:val="24"/>
              </w:rPr>
              <w:t>проведения предметных недель, ВПР.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0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в 5 классе (адаптация).</w:t>
            </w:r>
            <w:r w:rsidRPr="0013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0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Организация наставничества среди педагогов.</w:t>
            </w: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864CAD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, 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864CAD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</w:tc>
      </w:tr>
      <w:tr w:rsidR="00707E0C" w:rsidRPr="00136B24" w:rsidTr="002A217F">
        <w:tc>
          <w:tcPr>
            <w:tcW w:w="1526" w:type="dxa"/>
          </w:tcPr>
          <w:p w:rsidR="00707E0C" w:rsidRPr="00136B24" w:rsidRDefault="00707E0C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</w:tc>
        <w:tc>
          <w:tcPr>
            <w:tcW w:w="1701" w:type="dxa"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7E0C" w:rsidRPr="00136B24" w:rsidRDefault="00707E0C" w:rsidP="00CB49F9">
            <w:pPr>
              <w:pStyle w:val="a6"/>
              <w:numPr>
                <w:ilvl w:val="0"/>
                <w:numId w:val="19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2.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19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анализ демоверсий, спецификации, кодификаторов ОГЭ и ВПР.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19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участия детей в муниципальном этапе всероссийской предметной олимпиады.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19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 1-4 классах за первое</w:t>
            </w: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полугодие. 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19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 5-9 классах за первое полугодие.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19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Отчет руководителей ШМО о выполнении программного материала за 1 полугодие.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19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FAC">
              <w:rPr>
                <w:rFonts w:ascii="Times New Roman" w:eastAsia="Times New Roman" w:hAnsi="Times New Roman"/>
                <w:sz w:val="24"/>
                <w:szCs w:val="24"/>
              </w:rPr>
              <w:t>Подготовка методического круглого стола для педагогов «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Дистанционные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формы поддержки образовательной деятельности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онлайн-платформ для организации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дистанционного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864CAD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="00864CAD"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204268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204268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204268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</w:tc>
      </w:tr>
      <w:tr w:rsidR="00707E0C" w:rsidRPr="00136B24" w:rsidTr="002A217F">
        <w:tc>
          <w:tcPr>
            <w:tcW w:w="1526" w:type="dxa"/>
          </w:tcPr>
          <w:p w:rsidR="00707E0C" w:rsidRPr="00136B24" w:rsidRDefault="00707E0C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</w:tc>
        <w:tc>
          <w:tcPr>
            <w:tcW w:w="1701" w:type="dxa"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7E0C" w:rsidRPr="00136B24" w:rsidRDefault="00707E0C" w:rsidP="00CB49F9">
            <w:pPr>
              <w:pStyle w:val="a6"/>
              <w:numPr>
                <w:ilvl w:val="0"/>
                <w:numId w:val="22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3.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2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результативности итогового устного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собеседования выпускников.</w:t>
            </w:r>
          </w:p>
          <w:p w:rsidR="00707E0C" w:rsidRPr="00136B24" w:rsidRDefault="00707E0C" w:rsidP="00136B24">
            <w:pPr>
              <w:ind w:left="322" w:right="34" w:hanging="284"/>
              <w:rPr>
                <w:rFonts w:eastAsiaTheme="minorEastAsia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УМК на 202</w:t>
            </w:r>
            <w:r w:rsidR="008F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F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07E0C" w:rsidRPr="00136B24" w:rsidRDefault="00707E0C" w:rsidP="00136B24">
            <w:pPr>
              <w:tabs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Промежуточная аттестация обучающихся школы.</w:t>
            </w:r>
          </w:p>
          <w:p w:rsidR="00707E0C" w:rsidRPr="00136B24" w:rsidRDefault="00707E0C" w:rsidP="00136B24">
            <w:pPr>
              <w:tabs>
                <w:tab w:val="left" w:pos="389"/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5.Обзор нормативных документов по итоговой аттестации обучающихся 9 класса.</w:t>
            </w:r>
          </w:p>
          <w:p w:rsidR="00707E0C" w:rsidRPr="00136B24" w:rsidRDefault="00707E0C" w:rsidP="00136B24">
            <w:pPr>
              <w:tabs>
                <w:tab w:val="left" w:pos="3240"/>
              </w:tabs>
              <w:ind w:left="322" w:righ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Подготовка методического семинара для педагогов «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>Общение педагогов с детьми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r w:rsidR="00204268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204268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</w:tc>
      </w:tr>
      <w:tr w:rsidR="00707E0C" w:rsidRPr="00136B24" w:rsidTr="002A217F">
        <w:tc>
          <w:tcPr>
            <w:tcW w:w="1526" w:type="dxa"/>
          </w:tcPr>
          <w:p w:rsidR="00707E0C" w:rsidRPr="00136B24" w:rsidRDefault="00707E0C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5</w:t>
            </w:r>
          </w:p>
        </w:tc>
        <w:tc>
          <w:tcPr>
            <w:tcW w:w="1701" w:type="dxa"/>
          </w:tcPr>
          <w:p w:rsidR="00707E0C" w:rsidRPr="00136B24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7E0C" w:rsidRPr="00136B24" w:rsidRDefault="00707E0C" w:rsidP="00CB49F9">
            <w:pPr>
              <w:pStyle w:val="a6"/>
              <w:numPr>
                <w:ilvl w:val="0"/>
                <w:numId w:val="23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4.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3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ШМО, МС за истекший год. Анализ работы школы над методической темой </w:t>
            </w:r>
            <w:r w:rsidR="005A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F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F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3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 темы и проекта   плана   методической   работы</w:t>
            </w: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 следующ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учебный год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3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по самообразованию учителей. 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3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 работы с одаренными детьми.</w:t>
            </w:r>
          </w:p>
          <w:p w:rsidR="00707E0C" w:rsidRPr="00136B24" w:rsidRDefault="00707E0C" w:rsidP="00CB49F9">
            <w:pPr>
              <w:pStyle w:val="a6"/>
              <w:numPr>
                <w:ilvl w:val="0"/>
                <w:numId w:val="23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 педагогов о работе по дополнительному образованию.</w:t>
            </w:r>
          </w:p>
        </w:tc>
        <w:tc>
          <w:tcPr>
            <w:tcW w:w="4961" w:type="dxa"/>
          </w:tcPr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204268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="00204268"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204268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="00204268"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707E0C" w:rsidRPr="00136B24" w:rsidRDefault="00707E0C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17F" w:rsidRPr="002A217F" w:rsidRDefault="002A217F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17C05" w:rsidRDefault="00717C05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C82B97" w:rsidRDefault="00C82B97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  <w:lang w:val="en-US"/>
        </w:rPr>
      </w:pPr>
    </w:p>
    <w:p w:rsidR="00717C05" w:rsidRDefault="00942CE9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  <w:r w:rsidRPr="00D6313C">
        <w:rPr>
          <w:rFonts w:ascii="Times New Roman" w:hAnsi="Times New Roman" w:cs="Times New Roman"/>
          <w:b/>
          <w:sz w:val="24"/>
          <w:szCs w:val="56"/>
        </w:rPr>
        <w:lastRenderedPageBreak/>
        <w:t>3.2. План работы МО старших классов.</w:t>
      </w:r>
    </w:p>
    <w:p w:rsidR="00FA523E" w:rsidRPr="00FA523E" w:rsidRDefault="00FA523E" w:rsidP="00FA5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23E">
        <w:rPr>
          <w:rFonts w:ascii="Times New Roman" w:hAnsi="Times New Roman" w:cs="Times New Roman"/>
          <w:b/>
          <w:sz w:val="24"/>
          <w:szCs w:val="24"/>
        </w:rPr>
        <w:t>План работы учителей – предметников МБОУ – ООШ №15 п. Восход</w:t>
      </w:r>
    </w:p>
    <w:p w:rsidR="00FA523E" w:rsidRPr="00FA523E" w:rsidRDefault="00FA523E" w:rsidP="00FA5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23E">
        <w:rPr>
          <w:rFonts w:ascii="Times New Roman" w:hAnsi="Times New Roman" w:cs="Times New Roman"/>
          <w:b/>
          <w:sz w:val="24"/>
          <w:szCs w:val="24"/>
        </w:rPr>
        <w:t>на 2023– 2024 учебный год</w:t>
      </w:r>
    </w:p>
    <w:tbl>
      <w:tblPr>
        <w:tblStyle w:val="a5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5"/>
        <w:gridCol w:w="3119"/>
        <w:gridCol w:w="2268"/>
        <w:gridCol w:w="992"/>
        <w:gridCol w:w="1984"/>
      </w:tblGrid>
      <w:tr w:rsidR="00FA523E" w:rsidRPr="00FA523E" w:rsidTr="00152D7B">
        <w:tc>
          <w:tcPr>
            <w:tcW w:w="6095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Style w:val="af8"/>
                <w:rFonts w:eastAsiaTheme="minorEastAsia"/>
                <w:i w:val="0"/>
                <w:iCs w:val="0"/>
                <w:sz w:val="24"/>
                <w:szCs w:val="24"/>
              </w:rPr>
              <w:t>Тема заседаний</w:t>
            </w:r>
          </w:p>
        </w:tc>
        <w:tc>
          <w:tcPr>
            <w:tcW w:w="3119" w:type="dxa"/>
          </w:tcPr>
          <w:p w:rsidR="00FA523E" w:rsidRPr="00FA523E" w:rsidRDefault="00FA523E" w:rsidP="00152D7B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sz w:val="24"/>
                <w:szCs w:val="24"/>
              </w:rPr>
              <w:t>Прогнозируемый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sz w:val="24"/>
                <w:szCs w:val="24"/>
              </w:rPr>
              <w:t>Ответствен</w:t>
            </w:r>
            <w:r w:rsidRPr="00FA523E">
              <w:rPr>
                <w:rStyle w:val="af7"/>
                <w:rFonts w:eastAsiaTheme="minorEastAsia"/>
                <w:sz w:val="24"/>
                <w:szCs w:val="24"/>
              </w:rPr>
              <w:softHyphen/>
              <w:t>ные</w:t>
            </w:r>
          </w:p>
        </w:tc>
      </w:tr>
      <w:tr w:rsidR="00FA523E" w:rsidRPr="00FA523E" w:rsidTr="00152D7B">
        <w:trPr>
          <w:trHeight w:val="1975"/>
        </w:trPr>
        <w:tc>
          <w:tcPr>
            <w:tcW w:w="6095" w:type="dxa"/>
          </w:tcPr>
          <w:p w:rsidR="00FA523E" w:rsidRPr="00FA523E" w:rsidRDefault="00FA523E" w:rsidP="00152D7B">
            <w:pPr>
              <w:pStyle w:val="a3"/>
              <w:rPr>
                <w:rStyle w:val="af8"/>
                <w:rFonts w:eastAsiaTheme="minorEastAsia"/>
                <w:i w:val="0"/>
                <w:iCs w:val="0"/>
                <w:sz w:val="24"/>
                <w:szCs w:val="24"/>
              </w:rPr>
            </w:pPr>
            <w:r w:rsidRPr="00FA523E">
              <w:rPr>
                <w:rStyle w:val="af8"/>
                <w:rFonts w:eastAsiaTheme="minorEastAsia"/>
                <w:i w:val="0"/>
                <w:iCs w:val="0"/>
                <w:sz w:val="24"/>
                <w:szCs w:val="24"/>
              </w:rPr>
              <w:t>Заседание №1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Style w:val="af8"/>
                <w:rFonts w:eastAsiaTheme="minorEastAsia"/>
                <w:i w:val="0"/>
                <w:iCs w:val="0"/>
                <w:sz w:val="24"/>
                <w:szCs w:val="24"/>
              </w:rPr>
              <w:t>Тема:</w:t>
            </w:r>
            <w:r w:rsidRPr="00FA523E">
              <w:rPr>
                <w:rStyle w:val="af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 «Организация учебно-методического процесса на 2023-2024 учебный год»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Корректировка и утверждение методической темы и плана работы школьного МО учителей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нормативных, программно–методических документов.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3.Обсуждение, корректировка рабочих программ и календарно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-тематического планирования по предметам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внеурочной деятельности.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Контроль за обеспеченностью учебниками и за готовностью кабинетов к новому учебному году.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Утверждение тем по самообразованию педагогов.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Ознакомление с базисным планом.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 своевременном заполнении электронных журналов.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Утверждение рабочих программ на 2023-2024 учебный год.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Доклады: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Актуальные проблемы преподавания русского языка и литературы в условиях введения ФООП (Меньшикова М.А.) 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«Поиск способов повышения мотивации к обучению математики»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</w:t>
            </w:r>
            <w:proofErr w:type="spellStart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Сухорученко</w:t>
            </w:r>
            <w:proofErr w:type="spellEnd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Г.И.)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технологий на уроках физической культуры» (</w:t>
            </w:r>
            <w:proofErr w:type="spellStart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Афраилов</w:t>
            </w:r>
            <w:proofErr w:type="spellEnd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С.З.)</w:t>
            </w:r>
          </w:p>
        </w:tc>
        <w:tc>
          <w:tcPr>
            <w:tcW w:w="3119" w:type="dxa"/>
          </w:tcPr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план работы МО учителей старшей   школы на 2023–2024 учебный год, основные направления работы.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■ Выработка единых представлений о перспективах работы над методической темой, создания условий для работы с обновленным ФГОС.</w:t>
            </w:r>
          </w:p>
        </w:tc>
        <w:tc>
          <w:tcPr>
            <w:tcW w:w="992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</w:t>
            </w: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тель МО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A523E" w:rsidRPr="00FA523E" w:rsidTr="00152D7B">
        <w:tc>
          <w:tcPr>
            <w:tcW w:w="6095" w:type="dxa"/>
          </w:tcPr>
          <w:p w:rsidR="00FA523E" w:rsidRPr="00FA523E" w:rsidRDefault="00FA523E" w:rsidP="00152D7B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sz w:val="24"/>
                <w:szCs w:val="24"/>
              </w:rPr>
              <w:t>Заседание №2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качества знаний через активизацию внеклассной и внеурочной деятельности»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1.Обсуждение вопроса подготовки учащихся итоговому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собеседованию в 9-х классах.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Предметные недели по русскому и литературе.</w:t>
            </w:r>
          </w:p>
          <w:p w:rsidR="00FA523E" w:rsidRPr="00FA523E" w:rsidRDefault="00FA523E" w:rsidP="00152D7B">
            <w:pPr>
              <w:rPr>
                <w:rStyle w:val="af7"/>
                <w:rFonts w:eastAsiaTheme="minorEastAsia"/>
                <w:bCs w:val="0"/>
                <w:i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bCs w:val="0"/>
                <w:i/>
                <w:sz w:val="24"/>
                <w:szCs w:val="24"/>
              </w:rPr>
              <w:t>Доклады:</w:t>
            </w:r>
          </w:p>
          <w:p w:rsidR="00FA523E" w:rsidRPr="00FA523E" w:rsidRDefault="00FA523E" w:rsidP="00152D7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«Рефлексия  на уроках русского языка и литературы» (Волкова П.А.)</w:t>
            </w:r>
          </w:p>
          <w:p w:rsidR="00FA523E" w:rsidRPr="00FA523E" w:rsidRDefault="00FA523E" w:rsidP="00152D7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Использование дистанционных образовательных технологий в учебном процессе. (Работа учителей на сайте «</w:t>
            </w:r>
            <w:proofErr w:type="spellStart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», «РЭШ») (</w:t>
            </w:r>
            <w:proofErr w:type="spellStart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Кодунов</w:t>
            </w:r>
            <w:proofErr w:type="spellEnd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О.В.)</w:t>
            </w:r>
          </w:p>
          <w:p w:rsidR="00FA523E" w:rsidRPr="00FA523E" w:rsidRDefault="00FA523E" w:rsidP="00152D7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«Обучение смысловому чтению на уроках английского языка в рамках реализации требований ФГОС» (</w:t>
            </w:r>
            <w:proofErr w:type="spellStart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Сайфулаева</w:t>
            </w:r>
            <w:proofErr w:type="spellEnd"/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С.Р.)</w:t>
            </w:r>
          </w:p>
          <w:p w:rsidR="00FA523E" w:rsidRPr="00FA523E" w:rsidRDefault="00FA523E" w:rsidP="00152D7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Активизация познавательной</w:t>
            </w:r>
            <w:r w:rsidRPr="00FA523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 мыслительной деятельности на уроках физики (Виниченко Д.Ю.)</w:t>
            </w:r>
          </w:p>
          <w:p w:rsidR="00FA523E" w:rsidRPr="00FA523E" w:rsidRDefault="00FA523E" w:rsidP="00152D7B">
            <w:pPr>
              <w:shd w:val="clear" w:color="auto" w:fill="FFFFFF"/>
              <w:rPr>
                <w:rStyle w:val="af7"/>
                <w:rFonts w:eastAsia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«Нетрадиционные формы уроков физической культуры, как средства повышения интереса к предмету» (</w:t>
            </w:r>
            <w:proofErr w:type="spellStart"/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Афраилов</w:t>
            </w:r>
            <w:proofErr w:type="spellEnd"/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С.З.)</w:t>
            </w:r>
          </w:p>
        </w:tc>
        <w:tc>
          <w:tcPr>
            <w:tcW w:w="3119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Совершенствовать формы, 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работы 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при проектировании современного урока.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учителей по вопросам формирования и развития у обучающихся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положительной 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к учебной деятельности 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ФГОС. </w:t>
            </w:r>
          </w:p>
        </w:tc>
        <w:tc>
          <w:tcPr>
            <w:tcW w:w="2268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 образовательный процесс современных методов и приемов </w:t>
            </w:r>
            <w:r w:rsidRPr="00F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992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4" w:type="dxa"/>
          </w:tcPr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A523E" w:rsidRPr="00FA523E" w:rsidTr="00152D7B">
        <w:tc>
          <w:tcPr>
            <w:tcW w:w="6095" w:type="dxa"/>
          </w:tcPr>
          <w:p w:rsidR="00FA523E" w:rsidRPr="00FA523E" w:rsidRDefault="00FA523E" w:rsidP="00152D7B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sz w:val="24"/>
                <w:szCs w:val="24"/>
              </w:rPr>
              <w:lastRenderedPageBreak/>
              <w:t>Заседание №3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Актуальные вопросы реализации системно-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и проектно-исследовательской деятельности на уроках и во внеклассной работе в соответствии с требованиями ФГОС.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1.Обсуждение подготовки учащихся к ОГЭ, ВПР 2023 (весна).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Предметная неделя по биологии, географии.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Доклады: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«Функциональная грамотность на уроках географии» (Бушкова О.И.)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«Практическая направленность в преподавании русского языка и литературы как важнейший аспект при подготовке к ОГЭ» (Меньшикова М.А.)</w:t>
            </w:r>
          </w:p>
          <w:p w:rsidR="00FA523E" w:rsidRPr="00FA523E" w:rsidRDefault="00FA523E" w:rsidP="00152D7B">
            <w:pPr>
              <w:pStyle w:val="a3"/>
              <w:rPr>
                <w:rStyle w:val="af7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обучения математики в соответствии с требованиями ФГОС ООО» (Виниченко Д.Ю.)</w:t>
            </w:r>
          </w:p>
        </w:tc>
        <w:tc>
          <w:tcPr>
            <w:tcW w:w="3119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технологий обучения на уроке через вовлечение учителей в инновационные процессы обучения.</w:t>
            </w:r>
          </w:p>
        </w:tc>
        <w:tc>
          <w:tcPr>
            <w:tcW w:w="2268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1.Внедрение новых образовательных стандартов в преподавание предметов.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A523E" w:rsidRPr="00FA523E" w:rsidTr="00152D7B">
        <w:trPr>
          <w:trHeight w:val="4666"/>
        </w:trPr>
        <w:tc>
          <w:tcPr>
            <w:tcW w:w="6095" w:type="dxa"/>
          </w:tcPr>
          <w:p w:rsidR="00FA523E" w:rsidRPr="00FA523E" w:rsidRDefault="00FA523E" w:rsidP="00152D7B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FA523E">
              <w:rPr>
                <w:rStyle w:val="af7"/>
                <w:rFonts w:eastAsiaTheme="minorEastAsia"/>
                <w:sz w:val="24"/>
                <w:szCs w:val="24"/>
              </w:rPr>
              <w:lastRenderedPageBreak/>
              <w:t xml:space="preserve">Заседание </w:t>
            </w: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r w:rsidRPr="00FA523E">
              <w:rPr>
                <w:rStyle w:val="af7"/>
                <w:rFonts w:eastAsiaTheme="minorEastAsia"/>
                <w:sz w:val="24"/>
                <w:szCs w:val="24"/>
              </w:rPr>
              <w:t>4.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Совершенствование качества знаний, умений и навыков обучающихся.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стол, обмен опытом.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консультаций выпускников по вопросам ОГЭ.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Предметная неделя по математике и информатике.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Доклады: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i/>
                <w:color w:val="3C3734"/>
                <w:sz w:val="24"/>
                <w:szCs w:val="24"/>
                <w:shd w:val="clear" w:color="auto" w:fill="FFFFFF"/>
              </w:rPr>
            </w:pPr>
            <w:r w:rsidRPr="00FA523E">
              <w:rPr>
                <w:rFonts w:ascii="Times New Roman" w:hAnsi="Times New Roman" w:cs="Times New Roman"/>
                <w:i/>
                <w:color w:val="3C3734"/>
                <w:sz w:val="24"/>
                <w:szCs w:val="24"/>
                <w:shd w:val="clear" w:color="auto" w:fill="FFFFFF"/>
              </w:rPr>
              <w:t>«Современные технологии в работе учителя математики» (</w:t>
            </w:r>
            <w:proofErr w:type="spellStart"/>
            <w:r w:rsidRPr="00FA523E">
              <w:rPr>
                <w:rFonts w:ascii="Times New Roman" w:hAnsi="Times New Roman" w:cs="Times New Roman"/>
                <w:i/>
                <w:color w:val="3C3734"/>
                <w:sz w:val="24"/>
                <w:szCs w:val="24"/>
                <w:shd w:val="clear" w:color="auto" w:fill="FFFFFF"/>
              </w:rPr>
              <w:t>Сухорученко</w:t>
            </w:r>
            <w:proofErr w:type="spellEnd"/>
            <w:r w:rsidRPr="00FA523E">
              <w:rPr>
                <w:rFonts w:ascii="Times New Roman" w:hAnsi="Times New Roman" w:cs="Times New Roman"/>
                <w:i/>
                <w:color w:val="3C3734"/>
                <w:sz w:val="24"/>
                <w:szCs w:val="24"/>
                <w:shd w:val="clear" w:color="auto" w:fill="FFFFFF"/>
              </w:rPr>
              <w:t xml:space="preserve"> Г.И.)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«Интегрированный урок как средство мотивации обучающихся на уроках иностранного языка» (</w:t>
            </w:r>
            <w:proofErr w:type="spellStart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Сайфулаева</w:t>
            </w:r>
            <w:proofErr w:type="spellEnd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С.Р.)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технологии проблемного обучения на уроках истории и обществознания» (</w:t>
            </w:r>
            <w:proofErr w:type="spellStart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Кодунов</w:t>
            </w:r>
            <w:proofErr w:type="spellEnd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О.В.)</w:t>
            </w:r>
          </w:p>
          <w:p w:rsidR="00FA523E" w:rsidRPr="00FA523E" w:rsidRDefault="00FA523E" w:rsidP="00152D7B">
            <w:pPr>
              <w:pStyle w:val="a3"/>
              <w:rPr>
                <w:rStyle w:val="af7"/>
                <w:rFonts w:eastAsiaTheme="minorEastAsia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«Экологическое воспитание школьников на уроках биологии и химии» (Бушкова О.И.)</w:t>
            </w:r>
          </w:p>
        </w:tc>
        <w:tc>
          <w:tcPr>
            <w:tcW w:w="3119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Повысить методическую компетентность учителей в реализации требований 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2268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Рост качества знаний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обучающихся;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овладение учителями МО системой преподавания предметов в соответствии с обновленным ФГОС;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условий в процессе обучения для формирования у обучающихся ключевых компетентностей.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Директор 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A523E" w:rsidRPr="00FA523E" w:rsidTr="00152D7B">
        <w:trPr>
          <w:trHeight w:val="4959"/>
        </w:trPr>
        <w:tc>
          <w:tcPr>
            <w:tcW w:w="6095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Style w:val="af8"/>
                <w:rFonts w:eastAsiaTheme="minorEastAsia"/>
                <w:i w:val="0"/>
                <w:iCs w:val="0"/>
                <w:sz w:val="24"/>
                <w:szCs w:val="24"/>
              </w:rPr>
              <w:t>Заседание №5</w:t>
            </w:r>
          </w:p>
          <w:p w:rsidR="00FA523E" w:rsidRPr="00FA523E" w:rsidRDefault="00FA523E" w:rsidP="00152D7B">
            <w:pPr>
              <w:pStyle w:val="a3"/>
              <w:rPr>
                <w:rStyle w:val="af7"/>
                <w:rFonts w:eastAsiaTheme="minorEastAsia"/>
                <w:b w:val="0"/>
                <w:bCs w:val="0"/>
                <w:sz w:val="24"/>
                <w:szCs w:val="24"/>
              </w:rPr>
            </w:pPr>
            <w:r w:rsidRPr="00FA523E">
              <w:rPr>
                <w:rStyle w:val="af8"/>
                <w:rFonts w:eastAsiaTheme="minorEastAsia"/>
                <w:i w:val="0"/>
                <w:iCs w:val="0"/>
                <w:sz w:val="24"/>
                <w:szCs w:val="24"/>
              </w:rPr>
              <w:t>Тема:</w:t>
            </w:r>
            <w:r w:rsidRPr="00FA523E">
              <w:rPr>
                <w:rStyle w:val="af8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A523E">
              <w:rPr>
                <w:rStyle w:val="af7"/>
                <w:rFonts w:eastAsiaTheme="minorEastAsia"/>
                <w:b w:val="0"/>
                <w:bCs w:val="0"/>
                <w:sz w:val="24"/>
                <w:szCs w:val="24"/>
              </w:rPr>
              <w:t>«Подведение итогов работы МО учителей предметников в 2023-2024 учебном году. Планирование работы МО на 2024-2025 учебный год».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МО учителей за 2023– 2024 учебный год.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Реализация основных образовательных программ основного общего и начального общего образования (выполнение программ по учебным предметам в 2023-20244 </w:t>
            </w:r>
            <w:proofErr w:type="spellStart"/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уч.году</w:t>
            </w:r>
            <w:proofErr w:type="spellEnd"/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Отчет учителей по темам самообразования.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Анализ ВПР, выполненных обучающимися 4-8-х классов.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и планирование работы методического объединения на 2024-2025 учебный год.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Методическая копилка-обзор методических находок учителей</w:t>
            </w:r>
          </w:p>
        </w:tc>
        <w:tc>
          <w:tcPr>
            <w:tcW w:w="3119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Проанализировать результаты деятельности МО, западающие проблемы и определить пути их коррекции.</w:t>
            </w:r>
          </w:p>
        </w:tc>
        <w:tc>
          <w:tcPr>
            <w:tcW w:w="2268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• овладение учителями МО системой преподавания предметов в соответствии с ФГОС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УВР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</w:t>
            </w: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тель МО</w:t>
            </w:r>
          </w:p>
          <w:p w:rsidR="00FA523E" w:rsidRPr="00FA523E" w:rsidRDefault="00FA523E" w:rsidP="00152D7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523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предметники</w:t>
            </w:r>
          </w:p>
          <w:p w:rsidR="00FA523E" w:rsidRPr="00FA523E" w:rsidRDefault="00FA523E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EA" w:rsidRDefault="00594BEA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707E0C" w:rsidRPr="00D6313C" w:rsidRDefault="00B169FB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  <w:r w:rsidRPr="00D6313C">
        <w:rPr>
          <w:rFonts w:ascii="Times New Roman" w:hAnsi="Times New Roman" w:cs="Times New Roman"/>
          <w:b/>
          <w:sz w:val="24"/>
          <w:szCs w:val="56"/>
        </w:rPr>
        <w:t>3.3. План работы  МО начальных классов.</w:t>
      </w:r>
    </w:p>
    <w:p w:rsidR="005A15C6" w:rsidRPr="00FA523E" w:rsidRDefault="005A15C6" w:rsidP="005A15C6">
      <w:pPr>
        <w:tabs>
          <w:tab w:val="left" w:pos="9072"/>
        </w:tabs>
        <w:spacing w:after="4" w:line="268" w:lineRule="auto"/>
        <w:ind w:left="567" w:right="3816"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52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План</w:t>
      </w:r>
      <w:r w:rsidRPr="00FA523E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FA523E">
        <w:rPr>
          <w:rFonts w:ascii="Times New Roman" w:hAnsi="Times New Roman" w:cs="Times New Roman"/>
          <w:b/>
          <w:sz w:val="24"/>
          <w:szCs w:val="24"/>
          <w:lang w:eastAsia="en-US"/>
        </w:rPr>
        <w:t>работы</w:t>
      </w:r>
    </w:p>
    <w:p w:rsidR="005A15C6" w:rsidRPr="00FA523E" w:rsidRDefault="005A15C6" w:rsidP="005A15C6">
      <w:pPr>
        <w:widowControl w:val="0"/>
        <w:autoSpaceDE w:val="0"/>
        <w:autoSpaceDN w:val="0"/>
        <w:spacing w:after="2" w:line="240" w:lineRule="auto"/>
        <w:ind w:left="567" w:right="1232" w:firstLine="284"/>
        <w:jc w:val="center"/>
        <w:rPr>
          <w:rFonts w:ascii="Times New Roman" w:hAnsi="Times New Roman" w:cs="Times New Roman"/>
          <w:b/>
          <w:spacing w:val="-78"/>
          <w:sz w:val="24"/>
          <w:szCs w:val="24"/>
          <w:lang w:eastAsia="en-US"/>
        </w:rPr>
      </w:pPr>
      <w:r w:rsidRPr="00FA52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методического объединения учителей начальных классов</w:t>
      </w:r>
    </w:p>
    <w:p w:rsidR="005A15C6" w:rsidRPr="00FA523E" w:rsidRDefault="005A15C6" w:rsidP="005A15C6">
      <w:pPr>
        <w:widowControl w:val="0"/>
        <w:autoSpaceDE w:val="0"/>
        <w:autoSpaceDN w:val="0"/>
        <w:spacing w:after="2" w:line="240" w:lineRule="auto"/>
        <w:ind w:left="1876" w:right="1232"/>
        <w:jc w:val="center"/>
        <w:rPr>
          <w:rFonts w:ascii="Times New Roman" w:hAnsi="Times New Roman" w:cs="Times New Roman"/>
          <w:b/>
          <w:color w:val="244061"/>
          <w:sz w:val="24"/>
          <w:szCs w:val="24"/>
          <w:lang w:eastAsia="en-US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662"/>
        <w:gridCol w:w="3544"/>
      </w:tblGrid>
      <w:tr w:rsidR="005A15C6" w:rsidRPr="00FA523E" w:rsidTr="00FA523E">
        <w:trPr>
          <w:trHeight w:val="312"/>
        </w:trPr>
        <w:tc>
          <w:tcPr>
            <w:tcW w:w="4395" w:type="dxa"/>
          </w:tcPr>
          <w:p w:rsidR="005A15C6" w:rsidRPr="00FA523E" w:rsidRDefault="005A15C6" w:rsidP="00152D7B">
            <w:pPr>
              <w:ind w:right="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662" w:type="dxa"/>
          </w:tcPr>
          <w:p w:rsidR="005A15C6" w:rsidRPr="00FA523E" w:rsidRDefault="005A15C6" w:rsidP="00152D7B">
            <w:pPr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FA523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44" w:type="dxa"/>
          </w:tcPr>
          <w:p w:rsidR="005A15C6" w:rsidRPr="00FA523E" w:rsidRDefault="005A15C6" w:rsidP="00152D7B">
            <w:pPr>
              <w:ind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A15C6" w:rsidRPr="00FA523E" w:rsidTr="00FA523E">
        <w:trPr>
          <w:trHeight w:val="288"/>
        </w:trPr>
        <w:tc>
          <w:tcPr>
            <w:tcW w:w="14601" w:type="dxa"/>
            <w:gridSpan w:val="3"/>
          </w:tcPr>
          <w:p w:rsidR="005A15C6" w:rsidRPr="00FA523E" w:rsidRDefault="005A15C6" w:rsidP="00152D7B">
            <w:pPr>
              <w:ind w:left="4699" w:right="1843" w:hanging="1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F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№1 (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proofErr w:type="spellEnd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15C6" w:rsidRPr="00FA523E" w:rsidTr="00FA523E">
        <w:trPr>
          <w:trHeight w:val="1907"/>
        </w:trPr>
        <w:tc>
          <w:tcPr>
            <w:tcW w:w="4395" w:type="dxa"/>
            <w:tcBorders>
              <w:bottom w:val="nil"/>
            </w:tcBorders>
          </w:tcPr>
          <w:p w:rsidR="005A15C6" w:rsidRPr="00FA523E" w:rsidRDefault="005A15C6" w:rsidP="00152D7B">
            <w:pPr>
              <w:ind w:left="174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F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5A15C6" w:rsidRPr="00FA523E" w:rsidRDefault="005A15C6" w:rsidP="00152D7B">
            <w:pPr>
              <w:ind w:left="174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«Планирование и организация</w:t>
            </w:r>
            <w:r w:rsidRPr="00FA523E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методической работы</w:t>
            </w:r>
            <w:r w:rsidRPr="00FA523E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учителей начальных классов</w:t>
            </w:r>
            <w:r w:rsidRPr="00FA523E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A523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2023–</w:t>
            </w:r>
            <w:r w:rsidRPr="00FA523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2024</w:t>
            </w:r>
            <w:r w:rsidRPr="00FA523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учебный</w:t>
            </w:r>
            <w:r w:rsidRPr="00FA523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6662" w:type="dxa"/>
            <w:tcBorders>
              <w:bottom w:val="nil"/>
            </w:tcBorders>
          </w:tcPr>
          <w:p w:rsidR="005A15C6" w:rsidRPr="00FA523E" w:rsidRDefault="005A15C6" w:rsidP="002B50C3">
            <w:pPr>
              <w:numPr>
                <w:ilvl w:val="0"/>
                <w:numId w:val="52"/>
              </w:numPr>
              <w:tabs>
                <w:tab w:val="left" w:pos="644"/>
                <w:tab w:val="left" w:pos="645"/>
                <w:tab w:val="left" w:pos="1487"/>
                <w:tab w:val="left" w:pos="2437"/>
                <w:tab w:val="left" w:pos="3037"/>
                <w:tab w:val="left" w:pos="4185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Итоги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A523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</w:t>
            </w:r>
            <w:r w:rsidRPr="00FA523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начальных</w:t>
            </w:r>
            <w:r w:rsidRPr="00FA523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A523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A523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A52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FA523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5A15C6" w:rsidRPr="00FA523E" w:rsidRDefault="005A15C6" w:rsidP="002B50C3">
            <w:pPr>
              <w:numPr>
                <w:ilvl w:val="0"/>
                <w:numId w:val="52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FA523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52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FA523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FA52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и плана работы МО учителей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2023-2024 учебный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3544" w:type="dxa"/>
            <w:tcBorders>
              <w:bottom w:val="nil"/>
            </w:tcBorders>
          </w:tcPr>
          <w:p w:rsidR="005A15C6" w:rsidRPr="00FA523E" w:rsidRDefault="005A15C6" w:rsidP="00152D7B">
            <w:pPr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A15C6" w:rsidRPr="00FA523E" w:rsidTr="00FA523E">
        <w:trPr>
          <w:trHeight w:val="382"/>
        </w:trPr>
        <w:tc>
          <w:tcPr>
            <w:tcW w:w="4395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585" w:right="96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рабочих программ на 2023-2024 учебный год.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107"/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FA52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</w:t>
            </w:r>
          </w:p>
          <w:p w:rsidR="005A15C6" w:rsidRPr="00FA523E" w:rsidRDefault="005A15C6" w:rsidP="00152D7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5A15C6" w:rsidRPr="00FA523E" w:rsidTr="00FA523E">
        <w:trPr>
          <w:trHeight w:val="1445"/>
        </w:trPr>
        <w:tc>
          <w:tcPr>
            <w:tcW w:w="4395" w:type="dxa"/>
            <w:tcBorders>
              <w:top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5A15C6" w:rsidRPr="00FA523E" w:rsidRDefault="005A15C6" w:rsidP="002B50C3">
            <w:pPr>
              <w:numPr>
                <w:ilvl w:val="0"/>
                <w:numId w:val="51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A52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proofErr w:type="spellEnd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5C6" w:rsidRPr="00FA523E" w:rsidRDefault="005A15C6" w:rsidP="002B50C3">
            <w:pPr>
              <w:numPr>
                <w:ilvl w:val="0"/>
                <w:numId w:val="51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FA52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FA52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5C6" w:rsidRPr="00FA523E" w:rsidRDefault="005A15C6" w:rsidP="002B50C3">
            <w:pPr>
              <w:numPr>
                <w:ilvl w:val="0"/>
                <w:numId w:val="51"/>
              </w:numPr>
              <w:tabs>
                <w:tab w:val="left" w:pos="585"/>
              </w:tabs>
              <w:ind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FA523E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FA523E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FA523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FA523E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внеклассных мероприятий и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уроков.</w:t>
            </w:r>
          </w:p>
        </w:tc>
        <w:tc>
          <w:tcPr>
            <w:tcW w:w="3544" w:type="dxa"/>
            <w:tcBorders>
              <w:top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5C6" w:rsidRPr="00FA523E" w:rsidTr="00FA523E">
        <w:trPr>
          <w:trHeight w:val="250"/>
        </w:trPr>
        <w:tc>
          <w:tcPr>
            <w:tcW w:w="14601" w:type="dxa"/>
            <w:gridSpan w:val="3"/>
          </w:tcPr>
          <w:p w:rsidR="005A15C6" w:rsidRPr="00FA523E" w:rsidRDefault="005A15C6" w:rsidP="00152D7B">
            <w:pPr>
              <w:ind w:left="3261" w:right="18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F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№2 (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15C6" w:rsidRPr="00FA523E" w:rsidTr="00FA523E">
        <w:trPr>
          <w:trHeight w:val="2108"/>
        </w:trPr>
        <w:tc>
          <w:tcPr>
            <w:tcW w:w="4395" w:type="dxa"/>
            <w:tcBorders>
              <w:bottom w:val="nil"/>
            </w:tcBorders>
          </w:tcPr>
          <w:p w:rsidR="005A15C6" w:rsidRPr="00FA523E" w:rsidRDefault="005A15C6" w:rsidP="00152D7B">
            <w:pPr>
              <w:ind w:left="57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Семинар-практикум</w:t>
            </w:r>
          </w:p>
          <w:p w:rsidR="005A15C6" w:rsidRPr="00FA523E" w:rsidRDefault="005A15C6" w:rsidP="00152D7B">
            <w:pPr>
              <w:ind w:left="32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«Система</w:t>
            </w:r>
            <w:r w:rsidRPr="00FA523E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A523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учителя</w:t>
            </w:r>
            <w:r w:rsidRPr="00FA523E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начальных</w:t>
            </w:r>
            <w:r w:rsidRPr="00FA523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классов</w:t>
            </w:r>
            <w:r w:rsidRPr="00FA523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</w:p>
          <w:p w:rsidR="005A15C6" w:rsidRPr="00FA523E" w:rsidRDefault="005A15C6" w:rsidP="00152D7B">
            <w:pPr>
              <w:ind w:left="97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формированию</w:t>
            </w:r>
            <w:proofErr w:type="spellEnd"/>
          </w:p>
          <w:p w:rsidR="005A15C6" w:rsidRPr="00FA523E" w:rsidRDefault="005A15C6" w:rsidP="00152D7B">
            <w:pPr>
              <w:ind w:left="12" w:right="82"/>
              <w:jc w:val="center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функциональной</w:t>
            </w:r>
            <w:proofErr w:type="spellEnd"/>
            <w:r w:rsidRPr="00FA523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</w:t>
            </w:r>
            <w:proofErr w:type="spellEnd"/>
            <w:r w:rsidRPr="00FA523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bottom w:val="nil"/>
            </w:tcBorders>
          </w:tcPr>
          <w:p w:rsidR="005A15C6" w:rsidRPr="00FA523E" w:rsidRDefault="005A15C6" w:rsidP="00152D7B">
            <w:pPr>
              <w:ind w:left="5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proofErr w:type="spellEnd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proofErr w:type="spellEnd"/>
            <w:r w:rsidRPr="00FA523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proofErr w:type="spellEnd"/>
            <w:r w:rsidRPr="00FA523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spellEnd"/>
          </w:p>
          <w:p w:rsidR="005A15C6" w:rsidRPr="00FA523E" w:rsidRDefault="005A15C6" w:rsidP="00152D7B">
            <w:pPr>
              <w:ind w:left="5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5C6" w:rsidRPr="00FA523E" w:rsidRDefault="005A15C6" w:rsidP="002B50C3">
            <w:pPr>
              <w:numPr>
                <w:ilvl w:val="0"/>
                <w:numId w:val="50"/>
              </w:numPr>
              <w:tabs>
                <w:tab w:val="left" w:pos="82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A52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ВПР –</w:t>
            </w:r>
            <w:r w:rsidRPr="00FA52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5C6" w:rsidRPr="00FA523E" w:rsidRDefault="005A15C6" w:rsidP="00152D7B">
            <w:pPr>
              <w:tabs>
                <w:tab w:val="left" w:pos="828"/>
              </w:tabs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6" w:rsidRPr="00FA523E" w:rsidRDefault="005A15C6" w:rsidP="002B50C3">
            <w:pPr>
              <w:numPr>
                <w:ilvl w:val="0"/>
                <w:numId w:val="50"/>
              </w:numPr>
              <w:tabs>
                <w:tab w:val="left" w:pos="82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A52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A52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A52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5A15C6" w:rsidRPr="00FA523E" w:rsidRDefault="005A15C6" w:rsidP="00152D7B">
            <w:pPr>
              <w:ind w:left="827" w:right="1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proofErr w:type="spellEnd"/>
            <w:r w:rsidRPr="00FA523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FA523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5C6" w:rsidRPr="00FA523E" w:rsidRDefault="005A15C6" w:rsidP="00152D7B">
            <w:pPr>
              <w:ind w:left="827" w:right="1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5A15C6" w:rsidRPr="00FA523E" w:rsidRDefault="005A15C6" w:rsidP="00152D7B">
            <w:pPr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A15C6" w:rsidRPr="00FA523E" w:rsidTr="00FA523E">
        <w:trPr>
          <w:trHeight w:val="1135"/>
        </w:trPr>
        <w:tc>
          <w:tcPr>
            <w:tcW w:w="4395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827" w:right="295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  <w:r w:rsidRPr="00FA523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фактор достижения современного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образования и воспитания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 условиях реализации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Сокиркина</w:t>
            </w:r>
            <w:proofErr w:type="spellEnd"/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</w:tr>
      <w:tr w:rsidR="005A15C6" w:rsidRPr="00FA523E" w:rsidTr="00FA523E">
        <w:trPr>
          <w:trHeight w:val="80"/>
        </w:trPr>
        <w:tc>
          <w:tcPr>
            <w:tcW w:w="4395" w:type="dxa"/>
            <w:tcBorders>
              <w:top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5A15C6" w:rsidRPr="00152D7B" w:rsidRDefault="005A15C6" w:rsidP="00152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</w:tr>
    </w:tbl>
    <w:p w:rsidR="005A15C6" w:rsidRPr="00FA523E" w:rsidRDefault="005A15C6" w:rsidP="005A15C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244061"/>
          <w:sz w:val="24"/>
          <w:szCs w:val="24"/>
          <w:lang w:eastAsia="en-US"/>
        </w:rPr>
        <w:sectPr w:rsidR="005A15C6" w:rsidRPr="00FA523E" w:rsidSect="00FA523E">
          <w:pgSz w:w="16840" w:h="11910" w:orient="landscape"/>
          <w:pgMar w:top="567" w:right="567" w:bottom="567" w:left="567" w:header="720" w:footer="720" w:gutter="0"/>
          <w:cols w:space="720"/>
        </w:sectPr>
      </w:pPr>
      <w:r w:rsidRPr="00FA523E">
        <w:rPr>
          <w:rFonts w:ascii="Times New Roman" w:hAnsi="Times New Roman" w:cs="Times New Roman"/>
          <w:color w:val="244061"/>
          <w:sz w:val="24"/>
          <w:szCs w:val="24"/>
          <w:lang w:eastAsia="en-US"/>
        </w:rPr>
        <w:lastRenderedPageBreak/>
        <w:t xml:space="preserve">                </w:t>
      </w:r>
    </w:p>
    <w:tbl>
      <w:tblPr>
        <w:tblStyle w:val="TableNormal"/>
        <w:tblW w:w="1460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6662"/>
        <w:gridCol w:w="3544"/>
      </w:tblGrid>
      <w:tr w:rsidR="005A15C6" w:rsidRPr="00FA523E" w:rsidTr="00FA523E">
        <w:trPr>
          <w:trHeight w:val="273"/>
        </w:trPr>
        <w:tc>
          <w:tcPr>
            <w:tcW w:w="14600" w:type="dxa"/>
            <w:gridSpan w:val="3"/>
          </w:tcPr>
          <w:p w:rsidR="005A15C6" w:rsidRPr="00FA523E" w:rsidRDefault="005A15C6" w:rsidP="00152D7B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  <w:proofErr w:type="spellEnd"/>
            <w:r w:rsidRPr="00F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№3 (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15C6" w:rsidRPr="00FA523E" w:rsidTr="00FA523E">
        <w:trPr>
          <w:trHeight w:val="561"/>
        </w:trPr>
        <w:tc>
          <w:tcPr>
            <w:tcW w:w="4394" w:type="dxa"/>
            <w:tcBorders>
              <w:bottom w:val="nil"/>
            </w:tcBorders>
          </w:tcPr>
          <w:p w:rsidR="005A15C6" w:rsidRPr="00FA523E" w:rsidRDefault="005A15C6" w:rsidP="00152D7B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proofErr w:type="spellEnd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bottom w:val="nil"/>
            </w:tcBorders>
          </w:tcPr>
          <w:p w:rsidR="005A15C6" w:rsidRPr="00FA523E" w:rsidRDefault="005A15C6" w:rsidP="00152D7B">
            <w:pPr>
              <w:ind w:left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Рост</w:t>
            </w:r>
            <w:r w:rsidRPr="00F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FA5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FA523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</w:t>
            </w:r>
          </w:p>
          <w:p w:rsidR="005A15C6" w:rsidRPr="00FA523E" w:rsidRDefault="005A15C6" w:rsidP="00152D7B">
            <w:pPr>
              <w:ind w:left="305" w:right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3544" w:type="dxa"/>
            <w:tcBorders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</w:tr>
      <w:tr w:rsidR="005A15C6" w:rsidRPr="00FA523E" w:rsidTr="00FA523E">
        <w:trPr>
          <w:trHeight w:val="1101"/>
        </w:trPr>
        <w:tc>
          <w:tcPr>
            <w:tcW w:w="439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174" w:right="16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Опыт работы по</w:t>
            </w:r>
            <w:r w:rsidRPr="00FA523E">
              <w:rPr>
                <w:rFonts w:ascii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формированию</w:t>
            </w:r>
          </w:p>
          <w:p w:rsidR="005A15C6" w:rsidRPr="00FA523E" w:rsidRDefault="005A15C6" w:rsidP="00152D7B">
            <w:pPr>
              <w:ind w:left="12" w:right="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функциональной</w:t>
            </w:r>
            <w:r w:rsidRPr="00FA523E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грамотности</w:t>
            </w:r>
            <w:r w:rsidRPr="00FA523E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младших</w:t>
            </w:r>
            <w:r w:rsidRPr="00FA523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школьников»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827" w:right="97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математики»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Афраилова</w:t>
            </w:r>
            <w:proofErr w:type="spellEnd"/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Р.С.</w:t>
            </w:r>
          </w:p>
        </w:tc>
      </w:tr>
      <w:tr w:rsidR="005A15C6" w:rsidRPr="00FA523E" w:rsidTr="00FA523E">
        <w:trPr>
          <w:trHeight w:val="888"/>
        </w:trPr>
        <w:tc>
          <w:tcPr>
            <w:tcW w:w="439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827" w:right="97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FA523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чтения»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  <w:t>Булыгина А.А.</w:t>
            </w:r>
          </w:p>
        </w:tc>
      </w:tr>
      <w:tr w:rsidR="005A15C6" w:rsidRPr="00FA523E" w:rsidTr="00FA523E">
        <w:trPr>
          <w:trHeight w:val="844"/>
        </w:trPr>
        <w:tc>
          <w:tcPr>
            <w:tcW w:w="439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827" w:right="97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FA523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языка»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107"/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  <w:proofErr w:type="spellStart"/>
            <w:r w:rsidRPr="00FA523E"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  <w:t>Сокиркина</w:t>
            </w:r>
            <w:proofErr w:type="spellEnd"/>
            <w:r w:rsidRPr="00FA523E"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  <w:t xml:space="preserve"> Л.И.</w:t>
            </w:r>
          </w:p>
        </w:tc>
      </w:tr>
      <w:tr w:rsidR="005A15C6" w:rsidRPr="00FA523E" w:rsidTr="00FA523E">
        <w:trPr>
          <w:trHeight w:val="80"/>
        </w:trPr>
        <w:tc>
          <w:tcPr>
            <w:tcW w:w="4394" w:type="dxa"/>
            <w:tcBorders>
              <w:top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5A15C6" w:rsidRPr="00FA523E" w:rsidRDefault="005A15C6" w:rsidP="00152D7B">
            <w:pPr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5C6" w:rsidRPr="00FA523E" w:rsidTr="00FA523E">
        <w:trPr>
          <w:trHeight w:val="222"/>
        </w:trPr>
        <w:tc>
          <w:tcPr>
            <w:tcW w:w="4394" w:type="dxa"/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5A15C6" w:rsidRPr="00FA523E" w:rsidRDefault="005A15C6" w:rsidP="00152D7B">
            <w:pPr>
              <w:ind w:left="305"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F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№4 (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</w:tr>
      <w:tr w:rsidR="005A15C6" w:rsidRPr="00FA523E" w:rsidTr="00FA523E">
        <w:trPr>
          <w:trHeight w:val="118"/>
        </w:trPr>
        <w:tc>
          <w:tcPr>
            <w:tcW w:w="4394" w:type="dxa"/>
            <w:tcBorders>
              <w:bottom w:val="nil"/>
            </w:tcBorders>
          </w:tcPr>
          <w:p w:rsidR="005A15C6" w:rsidRPr="00FA523E" w:rsidRDefault="005A15C6" w:rsidP="00152D7B">
            <w:pPr>
              <w:ind w:left="170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F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5A15C6" w:rsidRPr="00FA523E" w:rsidRDefault="005A15C6" w:rsidP="00152D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15C6" w:rsidRPr="00FA523E" w:rsidRDefault="005A15C6" w:rsidP="00152D7B">
            <w:pPr>
              <w:ind w:left="119" w:right="112" w:firstLine="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«Повышение качества</w:t>
            </w:r>
            <w:r w:rsidRPr="00FA523E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образования:</w:t>
            </w:r>
            <w:r w:rsidRPr="00FA523E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проблемы</w:t>
            </w:r>
            <w:r w:rsidRPr="00FA523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A523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пути</w:t>
            </w:r>
            <w:r w:rsidRPr="00FA523E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решения»</w:t>
            </w:r>
          </w:p>
        </w:tc>
        <w:tc>
          <w:tcPr>
            <w:tcW w:w="6662" w:type="dxa"/>
            <w:tcBorders>
              <w:bottom w:val="nil"/>
            </w:tcBorders>
          </w:tcPr>
          <w:p w:rsidR="005A15C6" w:rsidRPr="00FA523E" w:rsidRDefault="005A15C6" w:rsidP="002B50C3">
            <w:pPr>
              <w:numPr>
                <w:ilvl w:val="0"/>
                <w:numId w:val="49"/>
              </w:numPr>
              <w:tabs>
                <w:tab w:val="left" w:pos="669"/>
                <w:tab w:val="left" w:pos="2314"/>
                <w:tab w:val="left" w:pos="3905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</w:t>
            </w:r>
            <w:r w:rsidRPr="00FA52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функциональной</w:t>
            </w:r>
            <w:r w:rsidRPr="00FA52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деятельности».</w:t>
            </w:r>
          </w:p>
        </w:tc>
        <w:tc>
          <w:tcPr>
            <w:tcW w:w="3544" w:type="dxa"/>
            <w:tcBorders>
              <w:bottom w:val="nil"/>
            </w:tcBorders>
          </w:tcPr>
          <w:p w:rsidR="005A15C6" w:rsidRPr="00FA523E" w:rsidRDefault="005A15C6" w:rsidP="00152D7B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Афраилова</w:t>
            </w:r>
            <w:proofErr w:type="spellEnd"/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Р.С.</w:t>
            </w:r>
          </w:p>
        </w:tc>
      </w:tr>
      <w:tr w:rsidR="005A15C6" w:rsidRPr="00FA523E" w:rsidTr="00FA523E">
        <w:trPr>
          <w:trHeight w:val="765"/>
        </w:trPr>
        <w:tc>
          <w:tcPr>
            <w:tcW w:w="439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15C6" w:rsidRPr="00FA523E" w:rsidRDefault="005A15C6" w:rsidP="00152D7B">
            <w:pPr>
              <w:ind w:left="609" w:right="97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FA52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FA523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FA52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  <w:r w:rsidRPr="00FA523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15C6" w:rsidRPr="00FA523E" w:rsidRDefault="005A15C6" w:rsidP="00152D7B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A15C6" w:rsidRPr="00FA523E" w:rsidTr="00FA523E">
        <w:trPr>
          <w:trHeight w:val="517"/>
        </w:trPr>
        <w:tc>
          <w:tcPr>
            <w:tcW w:w="439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A15C6" w:rsidRPr="00FA523E" w:rsidRDefault="005A15C6" w:rsidP="002B50C3">
            <w:pPr>
              <w:numPr>
                <w:ilvl w:val="0"/>
                <w:numId w:val="51"/>
              </w:numPr>
              <w:ind w:right="2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и утверждение УМК на 2024-</w:t>
            </w:r>
            <w:r w:rsidRPr="00FA52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A15C6" w:rsidRPr="00FA523E" w:rsidRDefault="005A15C6" w:rsidP="00152D7B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5C6" w:rsidRPr="00FA523E" w:rsidTr="00FA523E">
        <w:trPr>
          <w:trHeight w:val="80"/>
        </w:trPr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5A15C6" w:rsidRPr="00FA523E" w:rsidRDefault="005A15C6" w:rsidP="00152D7B">
            <w:pPr>
              <w:ind w:right="2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5A15C6" w:rsidRPr="00FA523E" w:rsidRDefault="005A15C6" w:rsidP="00152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1"/>
        <w:tblW w:w="1460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6662"/>
        <w:gridCol w:w="3544"/>
      </w:tblGrid>
      <w:tr w:rsidR="005A15C6" w:rsidRPr="00FA523E" w:rsidTr="00FA523E">
        <w:trPr>
          <w:trHeight w:val="273"/>
        </w:trPr>
        <w:tc>
          <w:tcPr>
            <w:tcW w:w="4394" w:type="dxa"/>
            <w:tcBorders>
              <w:right w:val="single" w:sz="4" w:space="0" w:color="auto"/>
            </w:tcBorders>
          </w:tcPr>
          <w:p w:rsidR="005A15C6" w:rsidRPr="00FA523E" w:rsidRDefault="005A15C6" w:rsidP="00152D7B">
            <w:pPr>
              <w:spacing w:line="269" w:lineRule="exact"/>
              <w:ind w:right="2193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5A15C6" w:rsidRPr="00FA523E" w:rsidRDefault="005A15C6" w:rsidP="00152D7B">
            <w:pPr>
              <w:spacing w:line="269" w:lineRule="exact"/>
              <w:ind w:left="65" w:right="2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F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№5 (</w:t>
            </w:r>
            <w:proofErr w:type="spellStart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  <w:r w:rsidRPr="00FA52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15C6" w:rsidRPr="00FA523E" w:rsidTr="00FA523E">
        <w:trPr>
          <w:trHeight w:val="3322"/>
        </w:trPr>
        <w:tc>
          <w:tcPr>
            <w:tcW w:w="4394" w:type="dxa"/>
            <w:tcBorders>
              <w:right w:val="single" w:sz="4" w:space="0" w:color="auto"/>
            </w:tcBorders>
          </w:tcPr>
          <w:p w:rsidR="005A15C6" w:rsidRPr="00FA523E" w:rsidRDefault="005A15C6" w:rsidP="00152D7B">
            <w:pPr>
              <w:spacing w:line="261" w:lineRule="exact"/>
              <w:ind w:left="170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FA523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5A15C6" w:rsidRPr="00FA523E" w:rsidRDefault="005A15C6" w:rsidP="00152D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15C6" w:rsidRPr="00FA523E" w:rsidRDefault="005A15C6" w:rsidP="00152D7B">
            <w:pPr>
              <w:ind w:left="174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«Результаты</w:t>
            </w:r>
            <w:r w:rsidRPr="00FA523E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FA523E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</w:t>
            </w:r>
            <w:r w:rsidRPr="00FA523E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учителей</w:t>
            </w:r>
            <w:r w:rsidRPr="00FA523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начальных</w:t>
            </w:r>
          </w:p>
          <w:p w:rsidR="005A15C6" w:rsidRPr="00FA523E" w:rsidRDefault="005A15C6" w:rsidP="00152D7B">
            <w:pPr>
              <w:ind w:left="174" w:right="16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классов</w:t>
            </w:r>
          </w:p>
          <w:p w:rsidR="005A15C6" w:rsidRPr="00FA523E" w:rsidRDefault="005A15C6" w:rsidP="00152D7B">
            <w:pPr>
              <w:ind w:left="179" w:right="172"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совершенствованию</w:t>
            </w:r>
            <w:r w:rsidRPr="00FA523E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образовательного процесса».</w:t>
            </w:r>
            <w:r w:rsidRPr="00FA523E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Планирование работы МО на</w:t>
            </w:r>
            <w:r w:rsidRPr="00FA523E">
              <w:rPr>
                <w:rFonts w:ascii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2024-2025</w:t>
            </w:r>
          </w:p>
          <w:p w:rsidR="005A15C6" w:rsidRPr="00FA523E" w:rsidRDefault="005A15C6" w:rsidP="00152D7B">
            <w:pPr>
              <w:spacing w:before="1"/>
              <w:ind w:left="174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учебный</w:t>
            </w:r>
            <w:r w:rsidRPr="00FA523E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A15C6" w:rsidRPr="00FA523E" w:rsidRDefault="005A15C6" w:rsidP="002B50C3">
            <w:pPr>
              <w:numPr>
                <w:ilvl w:val="0"/>
                <w:numId w:val="48"/>
              </w:numPr>
              <w:tabs>
                <w:tab w:val="left" w:pos="727"/>
              </w:tabs>
              <w:spacing w:line="276" w:lineRule="auto"/>
              <w:ind w:right="96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FA523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A523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523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</w:t>
            </w:r>
            <w:r w:rsidRPr="00FA523E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 </w:t>
            </w:r>
            <w:r w:rsidRPr="00FA52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A52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Pr="00FA523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5A15C6" w:rsidRPr="00FA523E" w:rsidRDefault="005A15C6" w:rsidP="002B50C3">
            <w:pPr>
              <w:numPr>
                <w:ilvl w:val="0"/>
                <w:numId w:val="48"/>
              </w:numPr>
              <w:tabs>
                <w:tab w:val="left" w:pos="648"/>
              </w:tabs>
              <w:ind w:left="647" w:hanging="2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23E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proofErr w:type="spellEnd"/>
          </w:p>
          <w:p w:rsidR="005A15C6" w:rsidRPr="00FA523E" w:rsidRDefault="005A15C6" w:rsidP="00152D7B">
            <w:pPr>
              <w:spacing w:before="41" w:line="252" w:lineRule="auto"/>
              <w:ind w:left="107" w:right="295" w:firstLine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«Опыт работы учителя начальных классов по</w:t>
            </w:r>
            <w:r w:rsidRPr="00FA523E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формированию функциональной грамотности»</w:t>
            </w:r>
            <w:r w:rsidRPr="00FA523E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(Отчеты учителей начальных классов по темам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самообразования.)</w:t>
            </w:r>
          </w:p>
          <w:p w:rsidR="005A15C6" w:rsidRPr="00FA523E" w:rsidRDefault="005A15C6" w:rsidP="00152D7B">
            <w:pPr>
              <w:spacing w:before="41" w:line="252" w:lineRule="auto"/>
              <w:ind w:left="107" w:right="295" w:firstLine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«Опыт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окружающего мира»</w:t>
            </w:r>
          </w:p>
          <w:p w:rsidR="005A15C6" w:rsidRPr="00FA523E" w:rsidRDefault="005A15C6" w:rsidP="002B50C3">
            <w:pPr>
              <w:numPr>
                <w:ilvl w:val="0"/>
                <w:numId w:val="48"/>
              </w:numPr>
              <w:tabs>
                <w:tab w:val="left" w:pos="828"/>
              </w:tabs>
              <w:spacing w:before="1" w:line="235" w:lineRule="auto"/>
              <w:ind w:left="827" w:right="266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плана работы МО учителей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2024-2025 учебный</w:t>
            </w:r>
            <w:r w:rsidRPr="00FA52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3544" w:type="dxa"/>
          </w:tcPr>
          <w:p w:rsidR="005A15C6" w:rsidRPr="00FA523E" w:rsidRDefault="005A15C6" w:rsidP="00152D7B">
            <w:pPr>
              <w:spacing w:line="261" w:lineRule="exact"/>
              <w:ind w:left="107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5A15C6" w:rsidRPr="00FA523E" w:rsidRDefault="005A15C6" w:rsidP="00152D7B">
            <w:pPr>
              <w:ind w:left="107" w:firstLine="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15C6" w:rsidRPr="00FA523E" w:rsidRDefault="005A15C6" w:rsidP="005A15C6">
            <w:pPr>
              <w:spacing w:before="207"/>
              <w:ind w:left="107" w:right="-7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FA52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FA523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5A15C6" w:rsidRPr="00FA523E" w:rsidRDefault="005A15C6" w:rsidP="005A15C6">
            <w:pPr>
              <w:spacing w:before="231"/>
              <w:ind w:left="107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15C6" w:rsidRPr="00FA523E" w:rsidRDefault="005A15C6" w:rsidP="005A15C6">
            <w:pPr>
              <w:spacing w:before="231"/>
              <w:ind w:left="107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Булыгина А.А.</w:t>
            </w:r>
          </w:p>
          <w:p w:rsidR="005A15C6" w:rsidRPr="00FA523E" w:rsidRDefault="005A15C6" w:rsidP="00152D7B">
            <w:pPr>
              <w:spacing w:before="231"/>
              <w:ind w:left="107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FA523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</w:tr>
    </w:tbl>
    <w:p w:rsidR="001004A6" w:rsidRDefault="001004A6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B169FB" w:rsidRPr="00D6313C" w:rsidRDefault="00B169FB" w:rsidP="006E7F74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  <w:r w:rsidRPr="00D6313C">
        <w:rPr>
          <w:rFonts w:ascii="Times New Roman" w:hAnsi="Times New Roman" w:cs="Times New Roman"/>
          <w:b/>
          <w:sz w:val="24"/>
          <w:szCs w:val="56"/>
        </w:rPr>
        <w:t>3.4 План работы МО классных руководителей.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  <w:gridCol w:w="2552"/>
        <w:gridCol w:w="4819"/>
      </w:tblGrid>
      <w:tr w:rsidR="00707E0C" w:rsidRPr="00204268" w:rsidTr="00152D7B">
        <w:tc>
          <w:tcPr>
            <w:tcW w:w="8222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819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7E0C" w:rsidRPr="00204268" w:rsidTr="00152D7B">
        <w:tc>
          <w:tcPr>
            <w:tcW w:w="8222" w:type="dxa"/>
          </w:tcPr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Заседание МО № 1 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1.Утверждение планов воспитательной работы, обмен опытом работы с классом. 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2.Тематический анализ  планов воспитательной работы классных руководителей, их корректировка в соответствии   с целевыми установками на год. 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3.Совершенствование нормативно-правовой базы по профилактике, толерантности, экстремизму, коррупции.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4.Знакомство  с  планом  воспитательной  работы  на  202</w:t>
            </w:r>
            <w:r w:rsidR="00152D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152D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  учебный  год.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5.«Профилактика правонарушений через формирование толерантности».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6.Организация кружковой работы в школе. Занятость учащихся во внеурочное время.</w:t>
            </w:r>
          </w:p>
          <w:p w:rsidR="00707E0C" w:rsidRPr="00204268" w:rsidRDefault="00707E0C" w:rsidP="007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7.Составление графика открытых классных мероприятий.</w:t>
            </w:r>
          </w:p>
        </w:tc>
        <w:tc>
          <w:tcPr>
            <w:tcW w:w="2552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07E0C" w:rsidRPr="00204268" w:rsidTr="00152D7B">
        <w:tc>
          <w:tcPr>
            <w:tcW w:w="8222" w:type="dxa"/>
          </w:tcPr>
          <w:p w:rsidR="00707E0C" w:rsidRPr="00204268" w:rsidRDefault="00707E0C" w:rsidP="00707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МО № 2: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1.Обмен опыта работы педагогов. 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2.Индивидуальные консультации по организации и проведению внеклассных мероприятий. 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3.Обзор методической литературы по  организации, воспитательной деятельности.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4.Период адаптации пятиклассников в среднем звене (результаты диагностики).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5.Профилактика экстремизма и формирование толерантности.</w:t>
            </w:r>
          </w:p>
          <w:p w:rsidR="00707E0C" w:rsidRPr="00204268" w:rsidRDefault="00707E0C" w:rsidP="007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6.Профилактика ПДД.</w:t>
            </w:r>
          </w:p>
        </w:tc>
        <w:tc>
          <w:tcPr>
            <w:tcW w:w="2552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классов.</w:t>
            </w:r>
          </w:p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07E0C" w:rsidRPr="00204268" w:rsidTr="00152D7B">
        <w:tc>
          <w:tcPr>
            <w:tcW w:w="8222" w:type="dxa"/>
          </w:tcPr>
          <w:p w:rsidR="00707E0C" w:rsidRPr="00204268" w:rsidRDefault="00707E0C" w:rsidP="00707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МО № 3: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1.Формы классных часов и мероприятий  (обмен опытом) 2.Тематический контроль по проблеме «Содержание и формы проведение родительских собраний. Технологии проведения родительских собраний».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3.Патриотическое и духовно-нравственное воспитание школьников</w:t>
            </w:r>
          </w:p>
          <w:p w:rsidR="00707E0C" w:rsidRPr="00152D7B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4.Формирование антикоррупционн</w:t>
            </w:r>
            <w:r w:rsidR="00152D7B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мировоззрения у подростков.</w:t>
            </w:r>
          </w:p>
        </w:tc>
        <w:tc>
          <w:tcPr>
            <w:tcW w:w="2552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классов.</w:t>
            </w:r>
          </w:p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07E0C" w:rsidRPr="00877C6D" w:rsidTr="00152D7B">
        <w:tc>
          <w:tcPr>
            <w:tcW w:w="8222" w:type="dxa"/>
          </w:tcPr>
          <w:p w:rsidR="00707E0C" w:rsidRPr="00204268" w:rsidRDefault="00707E0C" w:rsidP="00707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МО № 4: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общешкольных воспитательных мероприятий.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2. «Формирование здорового образа жизни».</w:t>
            </w:r>
          </w:p>
          <w:p w:rsidR="00707E0C" w:rsidRPr="00204268" w:rsidRDefault="00707E0C" w:rsidP="00707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3.Итоги  работы  МО  классных  руководителей  за  202</w:t>
            </w:r>
            <w:r w:rsidR="00152D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52D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  год.</w:t>
            </w:r>
          </w:p>
          <w:p w:rsidR="00707E0C" w:rsidRPr="00204268" w:rsidRDefault="00707E0C" w:rsidP="0015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4.Составление  перспективного  плана  работы  МО  классных  руководителей  на  202</w:t>
            </w:r>
            <w:r w:rsidR="00152D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52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0426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  год.</w:t>
            </w:r>
          </w:p>
        </w:tc>
        <w:tc>
          <w:tcPr>
            <w:tcW w:w="2552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классов.</w:t>
            </w:r>
          </w:p>
          <w:p w:rsidR="00707E0C" w:rsidRPr="00204268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07E0C" w:rsidRPr="00877C6D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68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</w:tbl>
    <w:p w:rsidR="0060537F" w:rsidRPr="00D6313C" w:rsidRDefault="0060537F" w:rsidP="0060537F">
      <w:pPr>
        <w:suppressAutoHyphens/>
        <w:spacing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6313C" w:rsidRPr="00D6313C" w:rsidRDefault="00D6313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8"/>
          <w:szCs w:val="28"/>
        </w:rPr>
        <w:t>4. Система оценки качества  образования.</w:t>
      </w:r>
    </w:p>
    <w:p w:rsidR="00A31D73" w:rsidRDefault="00D6313C" w:rsidP="00A31D73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4"/>
          <w:szCs w:val="28"/>
        </w:rPr>
        <w:t>4.1. План работы ВШК</w:t>
      </w:r>
      <w:r w:rsidR="00707E0C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152D7B" w:rsidRPr="00555C03" w:rsidRDefault="00152D7B" w:rsidP="00152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"/>
        <w:gridCol w:w="17"/>
        <w:gridCol w:w="2918"/>
        <w:gridCol w:w="1985"/>
        <w:gridCol w:w="1843"/>
        <w:gridCol w:w="2231"/>
        <w:gridCol w:w="1738"/>
        <w:gridCol w:w="1984"/>
      </w:tblGrid>
      <w:tr w:rsidR="00152D7B" w:rsidRPr="0032529C" w:rsidTr="00152D7B">
        <w:trPr>
          <w:trHeight w:val="557"/>
        </w:trPr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лица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выполнением всеобуча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B7035">
              <w:rPr>
                <w:rFonts w:ascii="Times New Roman" w:hAnsi="Times New Roman" w:cs="Times New Roman"/>
                <w:sz w:val="24"/>
              </w:rPr>
              <w:t>Организация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образовательного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процесса в новом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учебном году с учетом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проведения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профилактических мер</w:t>
            </w:r>
          </w:p>
          <w:p w:rsidR="00152D7B" w:rsidRPr="002B7035" w:rsidRDefault="00152D7B" w:rsidP="00152D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во время пандемии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Организация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образовательного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процесса в новом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учебном году с учетом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проведения</w:t>
            </w:r>
          </w:p>
          <w:p w:rsidR="00152D7B" w:rsidRPr="002B703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профилактических мер</w:t>
            </w:r>
          </w:p>
          <w:p w:rsidR="00152D7B" w:rsidRPr="002B7035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035">
              <w:rPr>
                <w:rFonts w:ascii="Times New Roman" w:hAnsi="Times New Roman" w:cs="Times New Roman"/>
                <w:sz w:val="24"/>
              </w:rPr>
              <w:t>во время пандемии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Текущий,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тематический,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документов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Совещание при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Директоре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 на новый учебный год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всеобуче, требований к документации, необходимой для зачисления в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по приему и отчислению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списков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директоре. Приказ о комплектовании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Трудоустройство выпускников 9-го класса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Изучить социальную адаптацию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Список, справки – подтверждения (9 класс)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ОШ-1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.Учёт детей, проживающих на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поселка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Закона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РФ « Об образовании», ФЗ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«Об основах системы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безнадзорности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несовершеннолетних».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не обучающихся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проживающих на территории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 детей, проживающих на  территории поселка.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школы.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списков детей, проживающих на территории поселка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административная планерка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.Обеспеченность учащихся учебниками и учебными пособиями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уровня обеспеченности учащихся учебниками и учебными пособиями.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Библиотечный фонд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Обзорный, 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библиотечного фонда, собеседование с педагогом-библиотекарем, классными руководителями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 состоянием условий  труда и материально- технического обеспечения образовательного процесса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1.Готовность школы к началу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системы обеспечения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осмотр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нормативно – правовой документации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– правовая база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Готовность классных кабинетов к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техники безопасности, готовности материальной базы, методического обеспечения учебных кабинетов ФГОС,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 сохранности закреплённого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кабинеты, учителя 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Обзорный, фронтальный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внешнего состояния помещений и паспортов кабинетов и др.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комиссия школы по приемке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Отчет, совещание 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 состоянием безопасности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мероприятий в связи с началом учебного года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готовности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охраны к обеспечению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процесса и мероприятий в связи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 началом учебного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документации, осмотр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территории и здания, собеседование.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2.Инструктаж всех работников перед началом нового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работниками требований ОТ и ТБ, ПБ, антитеррористической защищенности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по ОТ, ТБ и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 сохранности здоровья обучающихся</w:t>
            </w:r>
          </w:p>
        </w:tc>
      </w:tr>
      <w:tr w:rsidR="00152D7B" w:rsidRPr="0032529C" w:rsidTr="00152D7B">
        <w:trPr>
          <w:trHeight w:val="227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законодательной гарантии охраны здоровья обучающихся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педагогического коллектива школы в части выполнения статьи 41 Закона РФ «Об образовании в РФ» от 29.12.2012 г. №273-ФЗ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нагрузка, режим занятий, медицинское обслуживание обучающихся, организация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 собеседование.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1128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Составление расписания уроков, кружков и секций,  кружков внеурочной деятельности учащихся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расписания занятий требованиям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план, расписание занятий всех ступеней обучения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и расписаний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Расписания, графики, приказ директора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 работой  педагогических кадров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1.Распределение учебной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год. Расстановка кадров.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преемственности и рациональному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распределению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Учебная нагрузка педагогических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совместно с профкомом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тарификации.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учебных часов в соответствии с нормативными документами.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учителей с учебной нагрузкой и функциональными обязанностями.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по тарификации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Изучение, анализ и корректировка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Трудовые книжки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об образовании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заместитель директора по УВР.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Утверждение тарификации, приказ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.Изучение должностных инструкций, локальных актов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Знание педагогами своих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должностных инструкций, локальных актов школы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Введение в действие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школы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Подписи работников в листах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ознакомления с локальными актами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2D7B" w:rsidRDefault="00152D7B" w:rsidP="00152D7B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новому Порядку 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работников на аттестацию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уточнение 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Списки работников,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планирующих повысить свою квалификационную категорию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.Комплектование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курсовой системы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подготовки учителей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степень готовности учителей 1-8 классов к работе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новым стандартам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курсовой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курсовой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– график повышения квалификации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Заявка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.Соответствие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соответствия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для 1-9  классов,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для  1-9 -х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 по всем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 рабочих программ учителей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утверждение рабочих программ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школы и задачи на 2023-2024 учебный год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плана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школы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.Рассмотрение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МБОУ-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ООШ №15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Рассмотрение годового календарного учебного  графика.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 результатов деятельности  педагогического коллектива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и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учебный год с учетом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учебниками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1,2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школьной документацией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учебно – воспитательного процесса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Соответствие планирования учебным планам, программам к началу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классных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педагога  на достижение поставленной цели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программы, планы воспитательной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программ, планов воспитательной работы классных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 совещание 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2.Оценка состояния нормативно- правовых документов федерального, регионального, муниципального, школьного уровней по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состояния нормативно-правовой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документации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реализации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Анализ, изучение документации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152D7B" w:rsidRPr="0032529C" w:rsidTr="00152D7B">
        <w:trPr>
          <w:trHeight w:val="26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Разработка программ внеурочной  деятельности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(1-4 классы),  основного общего образования (5-9 классы) ее соответствие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целям и задачам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соответствия программы внеурочной деятельности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и основного общего образования целям и задачам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для начального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410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4.Методическое сопровождение  процесса реализации 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определить оптимальную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модель организации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в 1-9 классах.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плана-графика организации внеурочной деятельности  уч-ся.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педагогов по качественному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проведению внеурочной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Собрание, собеседование и изучение спросов родителей на оказание данных услуг. 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2D7BE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D7BEE">
              <w:rPr>
                <w:rFonts w:ascii="Times New Roman" w:hAnsi="Times New Roman" w:cs="Times New Roman"/>
                <w:sz w:val="24"/>
              </w:rPr>
              <w:t xml:space="preserve">Задачи методической работы по повышению эффективности и качества образовательной деятельности в новом </w:t>
            </w:r>
            <w:r>
              <w:rPr>
                <w:rFonts w:ascii="Times New Roman" w:hAnsi="Times New Roman" w:cs="Times New Roman"/>
                <w:sz w:val="24"/>
              </w:rPr>
              <w:t>2023-2024</w:t>
            </w:r>
            <w:r w:rsidRPr="002D7BEE">
              <w:rPr>
                <w:rFonts w:ascii="Times New Roman" w:hAnsi="Times New Roman" w:cs="Times New Roman"/>
                <w:sz w:val="24"/>
              </w:rPr>
              <w:t xml:space="preserve"> учебном году.</w:t>
            </w:r>
          </w:p>
          <w:p w:rsidR="00152D7B" w:rsidRPr="002D7BE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136B24" w:rsidRDefault="00152D7B" w:rsidP="00152D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методических объединений.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УВР, руководители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воспитательной работы</w:t>
            </w:r>
          </w:p>
        </w:tc>
      </w:tr>
      <w:tr w:rsidR="00152D7B" w:rsidRPr="0032529C" w:rsidTr="00152D7B">
        <w:trPr>
          <w:trHeight w:val="424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8363C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в 1-9 классах с учетом требования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8363C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Программа воспитательной работы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424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Подготовка Дня знаний,</w:t>
            </w:r>
          </w:p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праздника Первого</w:t>
            </w:r>
          </w:p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звонка с учетом</w:t>
            </w:r>
          </w:p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  <w:p w:rsidR="00152D7B" w:rsidRPr="008363C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</w:t>
            </w:r>
          </w:p>
          <w:p w:rsidR="00152D7B" w:rsidRPr="008363C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выполнением всеобуча</w:t>
            </w:r>
          </w:p>
        </w:tc>
      </w:tr>
      <w:tr w:rsidR="00152D7B" w:rsidRPr="0032529C" w:rsidTr="00152D7B">
        <w:trPr>
          <w:trHeight w:val="416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закона РФ «Об образовании» в части посещаемости и получения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не приступивших к занятиям.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Списочный состав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Устройство выпускников 9 класса в другие образовательные учреждения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дальнейшей образовательной траектории выпускников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Справки с места учебы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сведений об устройстве выпускников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 для отчета ОО-1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обучающихся  во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время, комплектование групп школьников по интересам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 законодательства, режимных моментов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Группы внеурочной деятельности, кружки,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 - 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 по УВР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1.Оформление личных дел учащихся 1-9 классов, алфавитной книги.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  к оформлению 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ведению личных дел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учащихся классными руководителями.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Заполнение алфавитной книги на начало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Личные дела обучающихся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1 -9 классов,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алфавитная книга.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 директоре 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Качество ведения школьной документации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Полнота и своевременность, правильность ведения школьной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(классных журналов, 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 – обобщающий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собеседование  с учителями Изучение журналов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3.Ведение электронных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журналов 1-9 классов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Своевременность 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оформления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УВР, координатор школьного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при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4.Качество управления образовательным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( оптимальность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направленность, формы контроля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ОП)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на совещании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1.Работа со слабоуспевающими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у которых есть трудности в обучении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УВР, учителя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Составление списков, планов работы учителей – предметников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</w:rPr>
              <w:t>2.Работа вновь принятых учителей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вновь принятых на работу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152D7B" w:rsidRPr="0032529C" w:rsidTr="00152D7B">
        <w:trPr>
          <w:trHeight w:val="1240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5F53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входного контроля по предметам во 2-9 классах.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преемственности начальной, основной, средней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152D7B" w:rsidRPr="00466A8B" w:rsidRDefault="00152D7B" w:rsidP="00152D7B">
            <w:pPr>
              <w:jc w:val="center"/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МО</w:t>
            </w:r>
            <w:r w:rsidRPr="00466A8B">
              <w:t xml:space="preserve"> 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выполнением требований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152D7B" w:rsidRPr="0032529C" w:rsidTr="00152D7B">
        <w:trPr>
          <w:trHeight w:val="416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1. Соответствие рабочих</w:t>
            </w:r>
          </w:p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программ учебных</w:t>
            </w:r>
          </w:p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предметов для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классов, тематического</w:t>
            </w:r>
          </w:p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</w:t>
            </w:r>
          </w:p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для 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. Положению о</w:t>
            </w:r>
          </w:p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рабочих программах.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A97E9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152D7B" w:rsidRPr="0032529C" w:rsidTr="00152D7B">
        <w:trPr>
          <w:trHeight w:val="216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Адаптация учащихся 1 класса  к обучению на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ступени школы в условиях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Знакомство с набором первоклассников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образовательной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НОО к обучению первоклассников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Методическая компетенция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первых классах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 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№,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1351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3.ФГОС НОО: проверка работы по формированию УУД средствами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выполнение программы формирования УУД на уроках  средствами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уроков,  анализ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№,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152D7B" w:rsidRPr="0032529C" w:rsidTr="00152D7B">
        <w:trPr>
          <w:trHeight w:val="268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1.Обеспеченность учащихся учебниками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учебников у учащихся в соответствии с УМК школы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библиотеки (учет учебного фонда)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отчетов о наличии учебников у уч-ся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административная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2.Организация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СанПиН по организации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питания школьников.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организации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Списки учащихся на льготное питание.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повышения профессиональной компетентности учителей начальных классов.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по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повышению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профессиональной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компетентности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педагогических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самообразования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1.Представление и обсуждение тем и  планов по самообразованию.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педагогами портфолио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МС,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D7B" w:rsidRPr="0032529C" w:rsidTr="00152D7B">
        <w:trPr>
          <w:trHeight w:val="387"/>
        </w:trPr>
        <w:tc>
          <w:tcPr>
            <w:tcW w:w="155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152D7B" w:rsidRPr="0032529C" w:rsidTr="00152D7B">
        <w:trPr>
          <w:trHeight w:val="28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стартовой диагностики для учащихся 1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интеллектуальной и психологической готовности первоклассников к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по ФГОС НОО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1 класса,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МО, протокол, совещание при  завуче</w:t>
            </w:r>
          </w:p>
        </w:tc>
      </w:tr>
      <w:tr w:rsidR="00152D7B" w:rsidRPr="0032529C" w:rsidTr="00152D7B">
        <w:trPr>
          <w:trHeight w:val="28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Входной мониторинг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достижений предметных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 по русскому языку и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Входной контроль: Выявление уровня знаний обучающихся по предметам учебного плана на начало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входных контрольных работ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приказ, 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 завуче</w:t>
            </w:r>
          </w:p>
        </w:tc>
      </w:tr>
      <w:tr w:rsidR="00152D7B" w:rsidRPr="0032529C" w:rsidTr="00152D7B">
        <w:trPr>
          <w:trHeight w:val="28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Мониторинг уровня техники чтения на начало учебного года во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уровня техники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Техника чтения учащихся 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руководитель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учащихся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4D4AC0">
              <w:rPr>
                <w:rFonts w:ascii="Times New Roman" w:hAnsi="Times New Roman" w:cs="Times New Roman"/>
                <w:sz w:val="24"/>
              </w:rPr>
              <w:t xml:space="preserve">Организация питания.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Охват учащихся горячим</w:t>
            </w:r>
          </w:p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питанием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Зам.</w:t>
            </w:r>
            <w:r w:rsidRPr="004D4AC0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4D4AC0">
              <w:rPr>
                <w:rFonts w:ascii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D4AC0">
              <w:rPr>
                <w:rFonts w:ascii="Times New Roman" w:hAnsi="Times New Roman" w:cs="Times New Roman"/>
                <w:sz w:val="24"/>
              </w:rPr>
              <w:t>УВР.</w:t>
            </w:r>
          </w:p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Ответственный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4AC0"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Составление</w:t>
            </w:r>
          </w:p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справки по</w:t>
            </w:r>
          </w:p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охвату питанием</w:t>
            </w:r>
          </w:p>
          <w:p w:rsidR="00152D7B" w:rsidRPr="004D4AC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4AC0">
              <w:rPr>
                <w:rFonts w:ascii="Times New Roman" w:hAnsi="Times New Roman" w:cs="Times New Roman"/>
                <w:sz w:val="24"/>
              </w:rPr>
              <w:t>ОУ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2.Организация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месячника безопасности.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профилактике  дорожного травматизма. Деятельность детской организации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классные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руководитель  отряда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 государственной итоговой аттестации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подготовительной работы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чащихся, их родителей к ГИА-2024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плана работы на текущий учебный год.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работы учителей –предмет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ников, классного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одителя по подготовке к ГИА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воспитательной работой </w:t>
            </w:r>
          </w:p>
        </w:tc>
      </w:tr>
      <w:tr w:rsidR="00152D7B" w:rsidRPr="0032529C" w:rsidTr="00152D7B">
        <w:trPr>
          <w:trHeight w:val="1627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1.Состояние планов воспитательной  работы классных руководителей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Соответствие планов воспитательной работы в классах общешкольному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воспитательной. работы классных руководителей 1-9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и анализ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МО.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410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2.Состояние организации дежурства по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работы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по режиму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Графики дежурства, совещание при директоре</w:t>
            </w:r>
          </w:p>
        </w:tc>
      </w:tr>
      <w:tr w:rsidR="00152D7B" w:rsidRPr="0032529C" w:rsidTr="00152D7B">
        <w:trPr>
          <w:trHeight w:val="410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работы системы дополнительного образования (школьных кружков и секций), кружков внеурочной деятельности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 состояние  работы школьных кружков и секций, кружков внеурочной деятельности в 1-9 классах с учётом требований ФГОС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Документация,  расписание занятий кружков и секций, списочный состав детей по работе кружков внеурочной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кружков, собеседование с руководителями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 - организатор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152D7B" w:rsidRPr="0032529C" w:rsidTr="00152D7B">
        <w:trPr>
          <w:trHeight w:val="410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паспорт школы и классов.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социального статуса родителей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</w:tc>
      </w:tr>
      <w:tr w:rsidR="00152D7B" w:rsidRPr="0032529C" w:rsidTr="00152D7B">
        <w:trPr>
          <w:trHeight w:val="416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5.Проведение диагностики уровня воспитанности личности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классных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личности в классных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учащиеся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руководителей, совещание при завуче</w:t>
            </w:r>
          </w:p>
        </w:tc>
      </w:tr>
      <w:tr w:rsidR="00152D7B" w:rsidRPr="0032529C" w:rsidTr="00152D7B">
        <w:trPr>
          <w:trHeight w:val="552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6.Единые требования семьи и школы.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5.Знакомство с Уставом школы, его целями и задачами.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7.Выборы состава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и школьного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информационно – методического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Кл. руководит. педагог -организатор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классные собрания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 работой  педагогических кадров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1.О взаимодействии психолого-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службы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 администрацией,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и учащимися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плана работы психолога плану работы школы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519">
              <w:rPr>
                <w:rFonts w:ascii="Times New Roman" w:hAnsi="Times New Roman" w:cs="Times New Roman"/>
                <w:sz w:val="24"/>
              </w:rPr>
              <w:t>Зам. директора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420519">
              <w:rPr>
                <w:rFonts w:ascii="Times New Roman" w:hAnsi="Times New Roman" w:cs="Times New Roman"/>
                <w:sz w:val="24"/>
              </w:rPr>
              <w:t>Работа методических</w:t>
            </w:r>
          </w:p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20519">
              <w:rPr>
                <w:rFonts w:ascii="Times New Roman" w:hAnsi="Times New Roman" w:cs="Times New Roman"/>
                <w:sz w:val="24"/>
              </w:rPr>
              <w:t>бъединений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Организационные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Зам. директора по</w:t>
            </w:r>
          </w:p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4"/>
              </w:rPr>
              <w:t>, Руководители ШМО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Планы </w:t>
            </w:r>
            <w:r w:rsidRPr="00420519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  <w:r w:rsidRPr="00420519">
              <w:rPr>
                <w:rFonts w:ascii="Times New Roman" w:hAnsi="Times New Roman" w:cs="Times New Roman"/>
                <w:sz w:val="24"/>
              </w:rPr>
              <w:t xml:space="preserve">Аттестация учителей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Уточнение списков учителей, желающих подтвердить или</w:t>
            </w:r>
          </w:p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повысить квалификационную</w:t>
            </w:r>
          </w:p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категорию.</w:t>
            </w:r>
          </w:p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Регистрация заявлений в 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Зам. директора по</w:t>
            </w:r>
          </w:p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42051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0519">
              <w:rPr>
                <w:rFonts w:ascii="Times New Roman" w:hAnsi="Times New Roman" w:cs="Times New Roman"/>
                <w:sz w:val="24"/>
              </w:rPr>
              <w:t>Уточнение графика аттестации.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  <w:bottom w:val="nil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безопасности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1.Готовность к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тренировок эвакуации учащихся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школы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сотрудников.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и сотрудники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реагирования при ЧС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средств по ТБ в кабинетах.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кабинеты информатики, физики, химии, учебная мастерская и 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поверки средств по ТБ в кабинетах: журналы инструктажей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 – 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Состояние электробезопасности и пожарной безопасность ОУ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Документация, средства пожаротушения,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электрощитовые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Ответственный за электробезопасность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Акт 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FE61B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6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методической недели «Формирование универсальных учебных действий через проектную деятельность </w:t>
            </w:r>
            <w:r w:rsidRPr="00FE6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условиях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FE61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степень эффективности методической работы в  школе и формирование учебной мотивации у обучающихся через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системно-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как основного требования ФГОС второго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 5-9 классов, учителя - 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мастер – класс, семинара, круглый стол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приказ, рассмотрение вопроса на МС,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.Посещаемость учебных занятий обучающимися за 1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причины пропусков учебных занятий обучающихся за 1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учащихся                          1-9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работа с классными журналами, табель учета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-мости учебных занятий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34C09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3. Работа с учащимися</w:t>
            </w:r>
          </w:p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1.Преемственность в учебно-воспитательном процессе при переходе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начальных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классов в школу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ступени.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пятиклассников к обучению на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школы в условиях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1.Использование наиболее эффективных технологий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преподавания предметов,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вариативные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подходы для успешного обучения и воспитания детей. 2.Изучение вопроса преемственности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Условия адаптации учащихся к предметному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уроков, беседа с учителями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руководите-ли МО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, приказ; 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2.Соблюдение единых  требований, адаптация учащихся 5 класса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адаптации учащихся 5 класса к условиям обучения на уровне ФГОС ООО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Мотивирован-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на обучение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развития УУД школьников, посещение уроков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3. I (школьный) этап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Всероссийской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олимпиады школьников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по учебным предметам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учащихся к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олимпиаде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4. Контроль за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преподаванием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предметов вновь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 xml:space="preserve">прибывших учителей.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методикой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преподавания, анализ результатов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обучения в 1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AD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преподаванием</w:t>
            </w:r>
          </w:p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2. математике 5-7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C453A2" w:rsidRDefault="00152D7B" w:rsidP="00152D7B">
            <w:pPr>
              <w:rPr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AD1A7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 школьной документацией</w:t>
            </w:r>
          </w:p>
        </w:tc>
      </w:tr>
      <w:tr w:rsidR="00152D7B" w:rsidRPr="0032529C" w:rsidTr="00152D7B">
        <w:trPr>
          <w:trHeight w:val="552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 классных руководителей, журналов внеурочной деятельности, электронного журнала.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 заполнение 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оценок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552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2. Проверка программ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воспитания и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социализации классных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составлению планов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60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ШМО классных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52D7B" w:rsidRPr="0032529C" w:rsidTr="00152D7B">
        <w:trPr>
          <w:trHeight w:val="115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.Работа школьного сайта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школы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школьного сайта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115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Оформление тетрадей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для контрольных работ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русскому языку и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математике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Соблюдение единых требований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 оформлении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Просмотр,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собеседование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rPr>
          <w:trHeight w:val="115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Контроль за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оформлением тетрадей,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учащихся по русскому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языку и математике.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Соблюдение единого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орфографического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5- 9класс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Просмотр,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собеседование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ED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rPr>
          <w:trHeight w:val="1159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606ED4">
              <w:rPr>
                <w:rFonts w:ascii="Times New Roman" w:hAnsi="Times New Roman" w:cs="Times New Roman"/>
                <w:sz w:val="24"/>
              </w:rPr>
              <w:t>Контроль за ведением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06ED4">
              <w:rPr>
                <w:rFonts w:ascii="Times New Roman" w:hAnsi="Times New Roman" w:cs="Times New Roman"/>
                <w:sz w:val="24"/>
              </w:rPr>
              <w:t>дневников учащихся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06ED4">
              <w:rPr>
                <w:rFonts w:ascii="Times New Roman" w:hAnsi="Times New Roman" w:cs="Times New Roman"/>
                <w:sz w:val="24"/>
              </w:rPr>
              <w:t>Работа классных руководителей с</w:t>
            </w:r>
          </w:p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06ED4">
              <w:rPr>
                <w:rFonts w:ascii="Times New Roman" w:hAnsi="Times New Roman" w:cs="Times New Roman"/>
                <w:sz w:val="24"/>
              </w:rPr>
              <w:t>дневниками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Просмотр,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собеседование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606ED4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rPr>
          <w:trHeight w:val="1547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образовательной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теоретической и практической части образовательной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Отчёты учителей – предметников о выполнении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года, сопоставление записей в классных журналах с календарно-тематическим планированием, собеседование с учителями.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приказ, 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СанПиН по организации питания школьников.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организации питания.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учащихся на льготное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учителей-предметников по ФГОС с  учениками 5-9  классов  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по внедрению требований ФГОС нормативным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учебной работы в 5-9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завуче 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базы данных по аттестации и повышению квалификации сотрудников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Коррекция перспективного плана прохождения курсов повышения квалификации и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по аттестации и повышении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детьми, подготовка к Всероссийской олимпиады школьников (школьный этап)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детей, организация участия детей в олимпиадах.                Оценка работы учителей по подготовке учащихся к олимпиаде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Графики консультаций,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доп.занятий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собеседование с педагогами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152D7B" w:rsidRPr="0032529C" w:rsidTr="00152D7B">
        <w:trPr>
          <w:trHeight w:val="22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сохранением здоровья учащихся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Дозировка домашнего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соответствие дозировки Д/З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 2-9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СанПИНам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учителей 2-9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завуче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2.Подготовка графика проведения контрольных, практических работ на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учебной нагрузки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График работ по всем предметам учебного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графика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Утвержденный график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3.Соблюдение техники безопасности учителями физкультуры при организации образовательного процесса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и предотвращение травматизма на уроках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Документация: журналы инструктажей,  наличие инструкций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 физкультуры, изучение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28"/>
        </w:trPr>
        <w:tc>
          <w:tcPr>
            <w:tcW w:w="2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4.Системность в работе классных руководителей по направлению безопасного поведения в различных ситуациях.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воспитательной работой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по воспитанию ответственного отношения к учебе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учащихся к завершению учащихся 1 четверти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успеваемости, анализ посещенных мероприятий.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планерка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Работа по пропаганде ЗОЖ, профилактике вредных привычек, правонарушений среди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 в рамках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активных форм работы по повышению правовой культуры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культуры здоровья обучающихся, родителей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и учащимися, проверка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 ВР, анализ посещенных мероприятий.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работой педагогических кадров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1. Работа с учителями,</w:t>
            </w:r>
          </w:p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вновь пришедшими в</w:t>
            </w:r>
          </w:p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этом учебном году.</w:t>
            </w:r>
          </w:p>
        </w:tc>
        <w:tc>
          <w:tcPr>
            <w:tcW w:w="2935" w:type="dxa"/>
            <w:gridSpan w:val="2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методической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</w:p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</w:t>
            </w:r>
          </w:p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 УВР</w:t>
            </w:r>
          </w:p>
        </w:tc>
        <w:tc>
          <w:tcPr>
            <w:tcW w:w="1984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Аттестация учителей</w:t>
            </w:r>
          </w:p>
        </w:tc>
        <w:tc>
          <w:tcPr>
            <w:tcW w:w="2935" w:type="dxa"/>
            <w:gridSpan w:val="2"/>
          </w:tcPr>
          <w:p w:rsidR="00152D7B" w:rsidRPr="00FA4BF6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Готовность документации к аттестации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Педсовет 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УВР за 1 четверть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Default="00152D7B" w:rsidP="00152D7B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результатов деятельности  педагогического коллектива за 1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-обобщающий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152D7B" w:rsidRDefault="00152D7B" w:rsidP="00152D7B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УВР, библиотекарь</w:t>
            </w:r>
          </w:p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 состоянием работы с одарёнными обучающимися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.Анализ проведения занятий внеурочной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проведения курсов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соответствие их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содержаниям целям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 задачам ФГОС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Занятия внеурочной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для  1-4  классов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 Посещение занятий 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52D7B" w:rsidRPr="0032529C" w:rsidTr="00152D7B">
        <w:trPr>
          <w:trHeight w:val="576"/>
        </w:trPr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1.Общешкольное родительское «Семья и школа – партнёры в воспитании»</w:t>
            </w:r>
          </w:p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 оптимальных форм совместной работы школы и семьи в интересах ребенка.</w:t>
            </w:r>
          </w:p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</w:tcPr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2D7B" w:rsidRPr="009E464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4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52D7B" w:rsidRPr="0032529C" w:rsidTr="00152D7B">
        <w:trPr>
          <w:trHeight w:val="416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«Проблема адаптации обучающихся при переходе из начальной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школы в основную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Роль родителей в адаптационный период.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Кл. руководит. педагог –организатор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420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«Профилактика детского дорожно-транспортного травматизма в школе и семье»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ДДТТ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классные руководители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анализ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FB26C3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ВШК</w:t>
            </w:r>
          </w:p>
        </w:tc>
        <w:tc>
          <w:tcPr>
            <w:tcW w:w="2935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38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52D7B" w:rsidRPr="0032529C" w:rsidTr="00152D7B">
        <w:trPr>
          <w:trHeight w:val="811"/>
        </w:trPr>
        <w:tc>
          <w:tcPr>
            <w:tcW w:w="2843" w:type="dxa"/>
            <w:gridSpan w:val="2"/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учащихся.</w:t>
            </w:r>
          </w:p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</w:t>
            </w:r>
          </w:p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2935" w:type="dxa"/>
            <w:gridSpan w:val="2"/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Итоги I четверти</w:t>
            </w:r>
          </w:p>
        </w:tc>
        <w:tc>
          <w:tcPr>
            <w:tcW w:w="1985" w:type="dxa"/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  <w:p w:rsidR="00152D7B" w:rsidRPr="00334C0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совещание,</w:t>
            </w:r>
          </w:p>
        </w:tc>
      </w:tr>
      <w:tr w:rsidR="00152D7B" w:rsidRPr="0032529C" w:rsidTr="00152D7B">
        <w:trPr>
          <w:trHeight w:val="1471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уроков учащимися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причин пропусков учащимися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анализ классного журнала, беседа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rPr>
          <w:trHeight w:val="1471"/>
        </w:trPr>
        <w:tc>
          <w:tcPr>
            <w:tcW w:w="2843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Работа с учащимися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«группы риска»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Предупреждение неуспеваемости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Наблюдение,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беседа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1984" w:type="dxa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Совещание при</w:t>
            </w:r>
          </w:p>
          <w:p w:rsidR="00152D7B" w:rsidRPr="00334C09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директоре «Итоги 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четверти»Совет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Профилактики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Санитарно-гигиенический режим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труда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Подготовка школы к зимнему периоду.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теплового,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воздушного и светового режима 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 беседа, анализ.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, приказ,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классных журналов, журналов внеурочной деятельности,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прохождения программам, объективность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выставления оценок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 1 четверть.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ведению журналов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деятельности, дополнительного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журналы, журналы внеурочной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 совещание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состояния преподавания учебных предметов</w:t>
            </w:r>
          </w:p>
        </w:tc>
      </w:tr>
      <w:tr w:rsidR="00152D7B" w:rsidRPr="0032529C" w:rsidTr="00152D7B">
        <w:tc>
          <w:tcPr>
            <w:tcW w:w="2802" w:type="dxa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предметов.</w:t>
            </w:r>
          </w:p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03-49</w:t>
            </w:r>
          </w:p>
        </w:tc>
        <w:tc>
          <w:tcPr>
            <w:tcW w:w="2976" w:type="dxa"/>
            <w:gridSpan w:val="3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умений</w:t>
            </w:r>
          </w:p>
        </w:tc>
        <w:tc>
          <w:tcPr>
            <w:tcW w:w="1985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физики в 7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5-6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 в 5-6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738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по УВР, </w:t>
            </w:r>
          </w:p>
        </w:tc>
        <w:tc>
          <w:tcPr>
            <w:tcW w:w="1984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Справка , приказ, совещание при завуче</w:t>
            </w:r>
          </w:p>
        </w:tc>
      </w:tr>
      <w:tr w:rsidR="00152D7B" w:rsidRPr="0032529C" w:rsidTr="00152D7B">
        <w:tc>
          <w:tcPr>
            <w:tcW w:w="2802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Изучение уровня</w:t>
            </w:r>
          </w:p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преподавания в 9 классе и уровня готовности к ОГЭ.</w:t>
            </w:r>
          </w:p>
        </w:tc>
        <w:tc>
          <w:tcPr>
            <w:tcW w:w="2976" w:type="dxa"/>
            <w:gridSpan w:val="3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по подготовке к ОГЭ</w:t>
            </w:r>
          </w:p>
        </w:tc>
        <w:tc>
          <w:tcPr>
            <w:tcW w:w="1985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738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C95F4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реализацией  требований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Содержание портфолио учащихся 1 - 9 классов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содержания и наполняемости портфолио учащихся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классов  классными руководителями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1-9кл.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Просмотр портфолио, индивидуальная беседа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FE61B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 за первое полугодие .</w:t>
            </w:r>
          </w:p>
          <w:p w:rsidR="00152D7B" w:rsidRPr="00FE61B8" w:rsidRDefault="00152D7B" w:rsidP="00152D7B">
            <w:pPr>
              <w:pStyle w:val="a3"/>
              <w:rPr>
                <w:rStyle w:val="af8"/>
                <w:rFonts w:eastAsiaTheme="minorEastAsia"/>
                <w:b w:val="0"/>
                <w:i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форм, методов и приемов работы 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проектировании современного урока.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компетентности педагогов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вопросам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положительной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мотивации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 учебной деятельности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условиях введения </w:t>
            </w:r>
          </w:p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реализации ФГОС. </w:t>
            </w:r>
          </w:p>
        </w:tc>
        <w:tc>
          <w:tcPr>
            <w:tcW w:w="1985" w:type="dxa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Урок     математики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классе;</w:t>
            </w:r>
          </w:p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2.Урок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УВР, Руководитель</w:t>
            </w:r>
          </w:p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Заседание МО  учителей - предметников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1.Итоги мониторинга 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достижений учащихся за I четверть 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уровня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 за 1 четверть (государственный образовательный стандарт).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2-9 классы 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успеваемости учащихся по итогам 1 четверти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Участие в олимпиадах по предметам   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учителей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привлечению учащихся к участию в олимпиадах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учащихся</w:t>
            </w:r>
          </w:p>
        </w:tc>
      </w:tr>
      <w:tr w:rsidR="00152D7B" w:rsidRPr="0032529C" w:rsidTr="00152D7B">
        <w:trPr>
          <w:trHeight w:val="424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Действия учителей и учащихся в условиях чрезвычайных ситуаций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овладения школьниками и учителями навыками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защиты жизни в условиях чрезвычайных ситуаций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Навыки защиты жизни в условиях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учебная тревога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задач в области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Акт об учебной тренировке </w:t>
            </w:r>
          </w:p>
        </w:tc>
      </w:tr>
      <w:tr w:rsidR="00152D7B" w:rsidRPr="0032529C" w:rsidTr="00152D7B">
        <w:trPr>
          <w:trHeight w:val="424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Обеспечение двигательной активности обучающихся начального уровня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санитарно-гигиенических требований к режиму образовательного процесса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Организационные моменты во время образовательного процесса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наблюдение за детьми начальных классов во время перемен, прогулок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rPr>
          <w:trHeight w:val="271"/>
        </w:trPr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государственной итоговой аттестации</w:t>
            </w:r>
          </w:p>
        </w:tc>
      </w:tr>
      <w:tr w:rsidR="00152D7B" w:rsidRPr="0032529C" w:rsidTr="00152D7B">
        <w:trPr>
          <w:trHeight w:val="424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1.Подготовка учащихся 9 класса к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предварительных списков для сдачи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экзаменов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Кл. руководитель 9 класса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Предварительные списки обучающихся для сдачи экзаменов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D7B" w:rsidRPr="0032529C" w:rsidTr="00152D7B">
        <w:trPr>
          <w:trHeight w:val="424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2.Формирование базы данных участников ГИА – 9  с ограниченными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данных выпускников 9 класса</w:t>
            </w:r>
          </w:p>
        </w:tc>
      </w:tr>
      <w:tr w:rsidR="00152D7B" w:rsidRPr="0032529C" w:rsidTr="00152D7B">
        <w:trPr>
          <w:trHeight w:val="424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Классно- обобщающий контроль в 9 классе  «Подготовка учащихся 9 класса к итоговой аттестации»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9 класса к итоговой аттестации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9 классе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Классно- обобщающий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 и анализ уроков и внеклассных мероприятий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 совещание при завуче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воспитательного процесса</w:t>
            </w:r>
          </w:p>
        </w:tc>
      </w:tr>
      <w:tr w:rsidR="00152D7B" w:rsidRPr="0032529C" w:rsidTr="00152D7B">
        <w:trPr>
          <w:trHeight w:val="2306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1.Совершенствование системы воспитательной  работы в классных коллективах в условиях реализации ФГОС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компетентности классного руководителя при организации работы с учащихся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1-9 классов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классного часа 6 класса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1760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2.Состояние  работы  с учащимися на каникулах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 работы и  мероприятия, проводимые  на осенних каникулах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 планов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УВР, педагог - организатор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на осенних каникулах</w:t>
            </w:r>
          </w:p>
        </w:tc>
      </w:tr>
      <w:tr w:rsidR="00152D7B" w:rsidRPr="0032529C" w:rsidTr="00152D7B">
        <w:trPr>
          <w:trHeight w:val="1128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3.Состояние работы кружков и секций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Наполняемость кружков, содержание работы, результат деятельности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          педагогов дополнительного образования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и анализ занятий, индивидуальное собеседование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приказ, совещание при завуче 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 работой  педагогических кадров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1.Совместная работа администрации и профсоюзного комитета по созданию условий для профессионального роста и педагогического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Коллективного договора в части создания условий для профессионального роста и педагогического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совещание, информация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8363C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2. Педсовет</w:t>
            </w:r>
          </w:p>
          <w:p w:rsidR="00152D7B" w:rsidRPr="00F607B5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3C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Педагогическая</w:t>
            </w:r>
            <w:r w:rsidRPr="00836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363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компетентность и профессиональное мастерство – решающий фактор обеспечения качества образования</w:t>
            </w: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35" w:type="dxa"/>
            <w:gridSpan w:val="2"/>
          </w:tcPr>
          <w:p w:rsidR="00152D7B" w:rsidRPr="00123177" w:rsidRDefault="00152D7B" w:rsidP="00152D7B">
            <w:pPr>
              <w:tabs>
                <w:tab w:val="left" w:pos="24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мотивации как средство повышения качества образования.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предметники 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Тематически-обобщающий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выполнением всеобуча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1.Посещаемость учащимися занятий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контролю посещаемости занятий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 1-9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классных журналов (электронных)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2.Состояние организации внеурочной деятельности учащихся 5-9 классов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проведения курсов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соответствие их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содержаниям целям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 задачам ФГОС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ООО,  посещаемость, выполнение режимных моментов, индивидуальный подход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Журналы, планирование занятий внеурочной деятельности для 5-9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занятий, собеседование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3. Посещаемость уроков,</w:t>
            </w:r>
          </w:p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успеваемость,</w:t>
            </w:r>
          </w:p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организация досуговой</w:t>
            </w:r>
          </w:p>
          <w:p w:rsidR="00152D7B" w:rsidRPr="008363C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деятельности учащихся</w:t>
            </w:r>
          </w:p>
          <w:p w:rsidR="00152D7B" w:rsidRPr="008363C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«группы риска»</w:t>
            </w:r>
          </w:p>
        </w:tc>
        <w:tc>
          <w:tcPr>
            <w:tcW w:w="2935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классного руководителя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учащимися «группы риска» 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их родителями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52D7B" w:rsidRPr="0032529C" w:rsidTr="00152D7B">
        <w:trPr>
          <w:trHeight w:val="278"/>
        </w:trPr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152D7B" w:rsidRPr="0093136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6E">
              <w:rPr>
                <w:rFonts w:ascii="Times New Roman" w:hAnsi="Times New Roman" w:cs="Times New Roman"/>
                <w:sz w:val="24"/>
                <w:szCs w:val="24"/>
              </w:rPr>
              <w:t>1. Контроль за уровнем</w:t>
            </w:r>
          </w:p>
          <w:p w:rsidR="00152D7B" w:rsidRPr="0093136E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6E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техники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Проверить уровень</w:t>
            </w:r>
          </w:p>
          <w:p w:rsidR="00152D7B" w:rsidRPr="00367EEA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навыков чтения учащихся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2D7B" w:rsidRPr="00C85B7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85B7F">
              <w:rPr>
                <w:rFonts w:ascii="Times New Roman" w:hAnsi="Times New Roman" w:cs="Times New Roman"/>
                <w:sz w:val="24"/>
              </w:rPr>
              <w:t>Посещение</w:t>
            </w:r>
          </w:p>
          <w:p w:rsidR="00152D7B" w:rsidRPr="00C85B7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85B7F">
              <w:rPr>
                <w:rFonts w:ascii="Times New Roman" w:hAnsi="Times New Roman" w:cs="Times New Roman"/>
                <w:sz w:val="24"/>
              </w:rPr>
              <w:t>уроков, наблюдение</w:t>
            </w:r>
          </w:p>
          <w:p w:rsidR="00152D7B" w:rsidRPr="00C85B7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rPr>
          <w:trHeight w:val="282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2.Проверка уровня освоения образовательных программ по основным предметам учебного плана – промежуточный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ЗУН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полугодия,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промежуточных контрольных работ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 совещание при завуче</w:t>
            </w:r>
          </w:p>
        </w:tc>
      </w:tr>
      <w:tr w:rsidR="00152D7B" w:rsidRPr="0032529C" w:rsidTr="00152D7B">
        <w:trPr>
          <w:trHeight w:val="1788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.Итоги II (муниципального) этапа Всероссийской олимпиады школьников по учебным предметам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школы во II (муниципального) этапа 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олимпиады школьников по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Результаты олимпиады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1421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 преподавания учебных предметов .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03-49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русского языка в 8-9 классах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математики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химии в 8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8-9 классах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8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152D7B" w:rsidRPr="0032529C" w:rsidTr="00152D7B">
        <w:trPr>
          <w:trHeight w:val="418"/>
        </w:trPr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152D7B" w:rsidRPr="0032529C" w:rsidTr="00152D7B">
        <w:trPr>
          <w:trHeight w:val="565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программ учебных предметов и курсов  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 2023-2024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теоретической и практической части образовательной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предметов и курсов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Отчёты учителей –о выполнении программы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года, сопоставление записей в классных журналах с календарно-тематическим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ем, собеседование с учителями. 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приказ, совещание при завуче</w:t>
            </w:r>
          </w:p>
        </w:tc>
      </w:tr>
      <w:tr w:rsidR="00152D7B" w:rsidRPr="0032529C" w:rsidTr="00152D7B">
        <w:trPr>
          <w:trHeight w:val="1788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Состояние классных журналов, ведение электронных журналов 1-9 классов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оформления, соответствие  рабочим программам, их теоретической и практической части,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ъективность выставления оценок.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 1-9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Классов, школьный портал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проверка журналов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координатор Школьного портала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rPr>
          <w:trHeight w:val="744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3. Контроль за ведением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дневников учащихся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с дневниками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Просмотр,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rPr>
          <w:trHeight w:val="561"/>
        </w:trPr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Анализ ведения тетрадей для контрольных работ  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ведению и проверке,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объективность оценки.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работы по ликвидации пробелов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в знаниях учащихся.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1.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7-9 классы, 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2. 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5-7 классы,  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5-6 класс.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выполнением требований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1.Итоги работы в 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935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Выполнение требований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образовательной программы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ФГОС НОО и ООО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Результаты ФГОС НОО и ООО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документации, собеседование, анкетирование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D451E8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работой педагогических кадров 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4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D451E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D451E8">
              <w:rPr>
                <w:rFonts w:ascii="Times New Roman" w:hAnsi="Times New Roman" w:cs="Times New Roman"/>
                <w:sz w:val="24"/>
              </w:rPr>
              <w:t xml:space="preserve">Педсовет </w:t>
            </w:r>
          </w:p>
          <w:p w:rsidR="00152D7B" w:rsidRPr="00D451E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51E8">
              <w:rPr>
                <w:rFonts w:ascii="Times New Roman" w:hAnsi="Times New Roman" w:cs="Times New Roman"/>
                <w:sz w:val="24"/>
              </w:rPr>
              <w:t>«Итоги УВР за 1 полугодие».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1 полугодие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документации, собеседование,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, приказ, 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152D7B" w:rsidRPr="0032529C" w:rsidTr="00152D7B">
        <w:trPr>
          <w:trHeight w:val="1077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1.Посещаемость учебных занятий обучающимися за 2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причины пропусков учебных занятий обучающихся за 2 четверть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учащихся                          1-9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работа с классными журналами, табель учета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-мости учебных занятий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завуче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санитарно-гигиенического режима  и ТБ труда.      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льготным питанием.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трудовой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дисциплины учителей.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  с педагогами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предметной недели «Организация урочной и внеурочной деятельности в условиях реализации ФГОС в начальной школе»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Выявить уровень владения педагогами новых подходов к образованию и наметить пути по совершенствованию условий, способствующих повышению качества образования.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МО учителей начальных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Открытые уроки, занятия внеурочной деятельности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заседании МО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учащихся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правил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физкультуры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сдаче норм  ГТО  в 5-9 классах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своевременности 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качества проведения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инструктажа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безопасности, уровня подготовки  к сдаче норм ГТО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физической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культуре 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5-9классах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 к совещанию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D451E8" w:rsidTr="00152D7B">
        <w:tc>
          <w:tcPr>
            <w:tcW w:w="15559" w:type="dxa"/>
            <w:gridSpan w:val="9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государственной итоговой аттестации</w:t>
            </w:r>
          </w:p>
        </w:tc>
      </w:tr>
      <w:tr w:rsidR="00152D7B" w:rsidRPr="00D451E8" w:rsidTr="00152D7B">
        <w:tc>
          <w:tcPr>
            <w:tcW w:w="2843" w:type="dxa"/>
            <w:gridSpan w:val="2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обучающихся к 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ГЭ, уровень подготовки к итоговому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беседованию по русскому языку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подготовки обучающихся к ОГЭ по обязательным предметам,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843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работы </w:t>
            </w:r>
          </w:p>
        </w:tc>
        <w:tc>
          <w:tcPr>
            <w:tcW w:w="1738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6510D7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воспитательной работой</w:t>
            </w:r>
          </w:p>
        </w:tc>
      </w:tr>
      <w:tr w:rsidR="00152D7B" w:rsidRPr="0032529C" w:rsidTr="00152D7B">
        <w:trPr>
          <w:trHeight w:val="1920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1.Состояние воспитательной работы в школе и классных коллективах                                          в 1 полугодие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системы воспитательной работы в школе и классных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коллективах и оценка её эффективности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и учащимися, проверка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 ВР, анализ посещенных мероприятий.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 совещание при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безопасности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1.Готовность ЧС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быстрого и правильного реагирования всех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 на ЧС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персонал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Предупреди-тельный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инструктажа, тренировочных мероприятий,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средств защиты, оказание первой медицинской помощи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ОБЖ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FB26C3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52D7B" w:rsidRPr="0032529C" w:rsidTr="00152D7B">
        <w:trPr>
          <w:trHeight w:val="1140"/>
        </w:trPr>
        <w:tc>
          <w:tcPr>
            <w:tcW w:w="2843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реализацией требований ФГОС</w:t>
            </w:r>
          </w:p>
        </w:tc>
      </w:tr>
      <w:tr w:rsidR="00152D7B" w:rsidRPr="0032529C" w:rsidTr="00152D7B">
        <w:trPr>
          <w:trHeight w:val="68"/>
        </w:trPr>
        <w:tc>
          <w:tcPr>
            <w:tcW w:w="2843" w:type="dxa"/>
            <w:gridSpan w:val="2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реализации программ 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 в 1-9 классах</w:t>
            </w:r>
          </w:p>
        </w:tc>
        <w:tc>
          <w:tcPr>
            <w:tcW w:w="2935" w:type="dxa"/>
            <w:gridSpan w:val="2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программ внеурочной 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1985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Анализ  реализации программ внеурочной деятельно</w:t>
            </w:r>
          </w:p>
        </w:tc>
        <w:tc>
          <w:tcPr>
            <w:tcW w:w="1738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Справка , приказ, совещание 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736681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успеваемости по итогам </w:t>
            </w:r>
            <w:r w:rsidRPr="0073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(</w:t>
            </w:r>
            <w:r w:rsidRPr="0073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полугодия)</w:t>
            </w:r>
          </w:p>
          <w:p w:rsidR="00152D7B" w:rsidRPr="00736681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четверти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полугодия).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Результативность работы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учителей.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журналы, отчеты учителей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предметников,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отчетной документации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736681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2. Посещаемость занятий</w:t>
            </w:r>
          </w:p>
        </w:tc>
        <w:tc>
          <w:tcPr>
            <w:tcW w:w="2935" w:type="dxa"/>
            <w:gridSpan w:val="2"/>
          </w:tcPr>
          <w:p w:rsidR="00152D7B" w:rsidRPr="00736681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Своевременный учёт</w:t>
            </w:r>
          </w:p>
          <w:p w:rsidR="00152D7B" w:rsidRPr="00736681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присутствующих учащихся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</w:tc>
        <w:tc>
          <w:tcPr>
            <w:tcW w:w="1985" w:type="dxa"/>
          </w:tcPr>
          <w:p w:rsidR="00152D7B" w:rsidRPr="00736681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736681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31" w:type="dxa"/>
          </w:tcPr>
          <w:p w:rsidR="00152D7B" w:rsidRPr="00736681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736681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социальный-педагог</w:t>
            </w:r>
          </w:p>
        </w:tc>
        <w:tc>
          <w:tcPr>
            <w:tcW w:w="1984" w:type="dxa"/>
          </w:tcPr>
          <w:p w:rsidR="00152D7B" w:rsidRPr="00736681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52D7B" w:rsidRPr="00736681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 работой  педагогических кадров</w:t>
            </w:r>
          </w:p>
        </w:tc>
      </w:tr>
      <w:tr w:rsidR="00152D7B" w:rsidRPr="0032529C" w:rsidTr="00152D7B">
        <w:trPr>
          <w:trHeight w:val="3222"/>
        </w:trPr>
        <w:tc>
          <w:tcPr>
            <w:tcW w:w="2843" w:type="dxa"/>
            <w:gridSpan w:val="2"/>
          </w:tcPr>
          <w:p w:rsidR="00152D7B" w:rsidRPr="00736681" w:rsidRDefault="00152D7B" w:rsidP="00152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– презентация 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работы школы по повышению качества подготовки обучающихся к ГИА в форме ОГЭ на уровне начального и основного общего образования»</w:t>
            </w:r>
          </w:p>
        </w:tc>
        <w:tc>
          <w:tcPr>
            <w:tcW w:w="2935" w:type="dxa"/>
            <w:gridSpan w:val="2"/>
          </w:tcPr>
          <w:p w:rsidR="00152D7B" w:rsidRPr="00123177" w:rsidRDefault="00152D7B" w:rsidP="00152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 заявлений участников ГИА-9  по выбору экзаменов  на ОГЭ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123177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Педагоги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152D7B" w:rsidRPr="0032529C" w:rsidTr="00152D7B">
        <w:trPr>
          <w:trHeight w:val="1550"/>
        </w:trPr>
        <w:tc>
          <w:tcPr>
            <w:tcW w:w="2843" w:type="dxa"/>
            <w:gridSpan w:val="2"/>
          </w:tcPr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637918">
              <w:rPr>
                <w:rFonts w:ascii="Times New Roman" w:hAnsi="Times New Roman" w:cs="Times New Roman"/>
                <w:sz w:val="24"/>
              </w:rPr>
              <w:t>Открытые уроки в</w:t>
            </w:r>
          </w:p>
          <w:p w:rsidR="00152D7B" w:rsidRPr="00637918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рамках заседаний МО</w:t>
            </w:r>
          </w:p>
        </w:tc>
        <w:tc>
          <w:tcPr>
            <w:tcW w:w="2935" w:type="dxa"/>
            <w:gridSpan w:val="2"/>
          </w:tcPr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Дифференцированная работа на</w:t>
            </w:r>
          </w:p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уроке со слабоуспевающими</w:t>
            </w:r>
          </w:p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5" w:type="dxa"/>
          </w:tcPr>
          <w:p w:rsidR="00152D7B" w:rsidRPr="00637918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dxa"/>
          </w:tcPr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Посещение  уроков</w:t>
            </w:r>
          </w:p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МО</w:t>
            </w:r>
          </w:p>
        </w:tc>
        <w:tc>
          <w:tcPr>
            <w:tcW w:w="1984" w:type="dxa"/>
          </w:tcPr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Совещание при</w:t>
            </w:r>
          </w:p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образовательной программы школы (1-9 классы) 1-е полугодие.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E55402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2. </w:t>
            </w:r>
            <w:r w:rsidRPr="00E55402">
              <w:rPr>
                <w:rFonts w:ascii="Times New Roman" w:hAnsi="Times New Roman" w:cs="Times New Roman"/>
                <w:sz w:val="24"/>
                <w:szCs w:val="23"/>
              </w:rPr>
              <w:t>Контроль за ведением</w:t>
            </w:r>
          </w:p>
          <w:p w:rsidR="00152D7B" w:rsidRPr="00E55402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02">
              <w:rPr>
                <w:rFonts w:ascii="Times New Roman" w:hAnsi="Times New Roman" w:cs="Times New Roman"/>
                <w:sz w:val="24"/>
                <w:szCs w:val="23"/>
              </w:rPr>
              <w:t xml:space="preserve">журналов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внеурочной деятельности.</w:t>
            </w:r>
          </w:p>
          <w:p w:rsidR="00152D7B" w:rsidRPr="00E5540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E5540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5402">
              <w:rPr>
                <w:rFonts w:ascii="Times New Roman" w:hAnsi="Times New Roman" w:cs="Times New Roman"/>
                <w:sz w:val="24"/>
              </w:rPr>
              <w:t>Своевременность прохождения</w:t>
            </w:r>
          </w:p>
          <w:p w:rsidR="00152D7B" w:rsidRPr="00E5540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5402">
              <w:rPr>
                <w:rFonts w:ascii="Times New Roman" w:hAnsi="Times New Roman" w:cs="Times New Roman"/>
                <w:sz w:val="24"/>
              </w:rPr>
              <w:t>инструктажа при проведении</w:t>
            </w:r>
          </w:p>
          <w:p w:rsidR="00152D7B" w:rsidRPr="00E5540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5402">
              <w:rPr>
                <w:rFonts w:ascii="Times New Roman" w:hAnsi="Times New Roman" w:cs="Times New Roman"/>
                <w:sz w:val="24"/>
              </w:rPr>
              <w:t>лабораторно-практических работ</w:t>
            </w:r>
          </w:p>
          <w:p w:rsidR="00152D7B" w:rsidRPr="00E5540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402">
              <w:rPr>
                <w:rFonts w:ascii="Times New Roman" w:hAnsi="Times New Roman" w:cs="Times New Roman"/>
                <w:sz w:val="24"/>
              </w:rPr>
              <w:t>по физике, химии, биологии.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Просмотр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4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3.  Контроль ведения тетрадей  учащихся .</w:t>
            </w:r>
          </w:p>
        </w:tc>
        <w:tc>
          <w:tcPr>
            <w:tcW w:w="2935" w:type="dxa"/>
            <w:gridSpan w:val="2"/>
          </w:tcPr>
          <w:p w:rsidR="00152D7B" w:rsidRPr="00E5540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тетрадей по английскому языку 5-6 классы, по географии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843" w:type="dxa"/>
          </w:tcPr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Персональный</w:t>
            </w:r>
          </w:p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8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52D7B" w:rsidRPr="0032529C" w:rsidTr="00152D7B">
        <w:trPr>
          <w:trHeight w:val="1389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Style w:val="af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f7"/>
                <w:rFonts w:eastAsiaTheme="minorEastAsia"/>
                <w:sz w:val="24"/>
                <w:szCs w:val="24"/>
              </w:rPr>
              <w:lastRenderedPageBreak/>
              <w:t xml:space="preserve">1. </w:t>
            </w:r>
            <w:r w:rsidRPr="0032529C">
              <w:rPr>
                <w:rStyle w:val="af7"/>
                <w:rFonts w:eastAsiaTheme="minorEastAsia"/>
                <w:sz w:val="24"/>
                <w:szCs w:val="24"/>
              </w:rPr>
              <w:t>Влияние ИКТ на повышение учебной и творческой мотивации учащихся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>Активизация познавательных интересов посредством применения ИКТ</w:t>
            </w:r>
          </w:p>
        </w:tc>
        <w:tc>
          <w:tcPr>
            <w:tcW w:w="1985" w:type="dxa"/>
          </w:tcPr>
          <w:p w:rsidR="00152D7B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информатика     7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Pr="0032529C">
              <w:rPr>
                <w:rFonts w:eastAsiaTheme="minorEastAsia"/>
                <w:sz w:val="24"/>
                <w:szCs w:val="24"/>
              </w:rPr>
              <w:t xml:space="preserve">  ОБЖ в 8</w:t>
            </w:r>
            <w:r>
              <w:rPr>
                <w:rFonts w:eastAsiaTheme="minorEastAsia"/>
                <w:sz w:val="24"/>
                <w:szCs w:val="24"/>
              </w:rPr>
              <w:t>кл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Pr="0032529C">
              <w:rPr>
                <w:rFonts w:eastAsiaTheme="minorEastAsia"/>
                <w:sz w:val="24"/>
                <w:szCs w:val="24"/>
              </w:rPr>
              <w:t xml:space="preserve"> Руководи</w:t>
            </w:r>
            <w:r w:rsidRPr="0032529C">
              <w:rPr>
                <w:rFonts w:eastAsiaTheme="minorEastAsia"/>
                <w:sz w:val="24"/>
                <w:szCs w:val="24"/>
              </w:rPr>
              <w:softHyphen/>
              <w:t>тель 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 МО учителей – предметников</w:t>
            </w:r>
          </w:p>
        </w:tc>
      </w:tr>
      <w:tr w:rsidR="00152D7B" w:rsidRPr="0032529C" w:rsidTr="00152D7B">
        <w:trPr>
          <w:trHeight w:val="858"/>
        </w:trPr>
        <w:tc>
          <w:tcPr>
            <w:tcW w:w="2843" w:type="dxa"/>
            <w:gridSpan w:val="2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2. Контроль за качеством</w:t>
            </w:r>
          </w:p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</w:p>
          <w:p w:rsidR="00152D7B" w:rsidRPr="00B057FF" w:rsidRDefault="00152D7B" w:rsidP="00152D7B">
            <w:pPr>
              <w:pStyle w:val="a3"/>
              <w:rPr>
                <w:rStyle w:val="af7"/>
                <w:rFonts w:eastAsiaTheme="minorEastAsia"/>
                <w:b w:val="0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935" w:type="dxa"/>
            <w:gridSpan w:val="2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Обеспечение базового уровня</w:t>
            </w:r>
          </w:p>
          <w:p w:rsidR="00152D7B" w:rsidRPr="00B057FF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образования учащихся</w:t>
            </w:r>
          </w:p>
        </w:tc>
        <w:tc>
          <w:tcPr>
            <w:tcW w:w="1985" w:type="dxa"/>
          </w:tcPr>
          <w:p w:rsidR="00152D7B" w:rsidRPr="00B057FF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физкультуры 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231" w:type="dxa"/>
          </w:tcPr>
          <w:p w:rsidR="00152D7B" w:rsidRPr="00B057FF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B057FF">
              <w:rPr>
                <w:rFonts w:eastAsiaTheme="minorEastAsia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38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152D7B" w:rsidRPr="00B057FF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итогам  I полугодия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законности перевода и приёма учащихся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Порядок отчисления и зачисления учащихся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Книга приказов по учащимся, справки-подтверждения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Отчёт по движению 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1.Эффективность методической работы педагогов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методической  работы школы за первое полугодие,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по повышению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протоколов, планов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 современных образовательных технологий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      </w:r>
          </w:p>
        </w:tc>
        <w:tc>
          <w:tcPr>
            <w:tcW w:w="1985" w:type="dxa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1.Уроки   математики   в 5 классе;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2.Урок  русского языка  в 5 классе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учителей - предметников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учащихся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гигиенических требований к режиму образовательного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процесса в 1-9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>Соблюдение и выполнение гигиенических требований к режиму</w:t>
            </w:r>
          </w:p>
          <w:p w:rsidR="00152D7B" w:rsidRPr="00637918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37918">
              <w:rPr>
                <w:rFonts w:ascii="Times New Roman" w:hAnsi="Times New Roman" w:cs="Times New Roman"/>
                <w:sz w:val="24"/>
              </w:rPr>
              <w:t xml:space="preserve"> образовательного процесса, определение состояния и уровня </w:t>
            </w:r>
            <w:r w:rsidRPr="00637918">
              <w:rPr>
                <w:rFonts w:ascii="Times New Roman" w:hAnsi="Times New Roman" w:cs="Times New Roman"/>
                <w:sz w:val="24"/>
              </w:rPr>
              <w:lastRenderedPageBreak/>
              <w:t>дозирования домашних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заданий  </w:t>
            </w:r>
            <w:r w:rsidRPr="00637918">
              <w:rPr>
                <w:rFonts w:ascii="Times New Roman" w:hAnsi="Times New Roman" w:cs="Times New Roman"/>
                <w:sz w:val="24"/>
              </w:rPr>
              <w:t xml:space="preserve"> во 1-8-х классах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приказ, 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подготовкой к государственной итоговой аттестации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репитиционного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собеседования по русскому языку.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 обучающими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экзаменов по выбору в форме 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выбора обучающимися экзаменов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воспитательной работой. </w:t>
            </w:r>
          </w:p>
        </w:tc>
      </w:tr>
      <w:tr w:rsidR="00152D7B" w:rsidRPr="0032529C" w:rsidTr="00152D7B">
        <w:trPr>
          <w:trHeight w:val="1461"/>
        </w:trPr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1.Организация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деятельности в классном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коллективе в условиях реализации ФГОС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Диагностика изученности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класса в целом и каждого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ученика в отдельности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 совещание при завуче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144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2.Анкетирование среди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родителей и учащихся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«Взаимодействие детей 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родителей»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3.Творческий отчет учащихся перед родителями по итогам 2 четверти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классных родительских собраний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152D7B" w:rsidRPr="0032529C" w:rsidTr="00152D7B">
        <w:trPr>
          <w:trHeight w:val="144"/>
        </w:trPr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4.Состояние  работы  с учащимися на каникулах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на зимних каникулах</w:t>
            </w:r>
          </w:p>
        </w:tc>
      </w:tr>
      <w:tr w:rsidR="00152D7B" w:rsidRPr="0032529C" w:rsidTr="00152D7B">
        <w:tc>
          <w:tcPr>
            <w:tcW w:w="1555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FB26C3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52D7B" w:rsidRPr="0032529C" w:rsidTr="00152D7B">
        <w:tc>
          <w:tcPr>
            <w:tcW w:w="2860" w:type="dxa"/>
            <w:gridSpan w:val="3"/>
            <w:tcBorders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c>
          <w:tcPr>
            <w:tcW w:w="15559" w:type="dxa"/>
            <w:gridSpan w:val="9"/>
            <w:tcBorders>
              <w:right w:val="single" w:sz="4" w:space="0" w:color="auto"/>
            </w:tcBorders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выполнением всеобуча</w:t>
            </w:r>
          </w:p>
        </w:tc>
      </w:tr>
      <w:tr w:rsidR="00152D7B" w:rsidRPr="0032529C" w:rsidTr="00152D7B">
        <w:trPr>
          <w:trHeight w:val="1299"/>
        </w:trPr>
        <w:tc>
          <w:tcPr>
            <w:tcW w:w="2860" w:type="dxa"/>
            <w:gridSpan w:val="3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1.Формирование базы по комплектованию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микрорайона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Учет детей на закрепленной за школой территорией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данных ЕИС</w:t>
            </w:r>
          </w:p>
        </w:tc>
      </w:tr>
      <w:tr w:rsidR="00152D7B" w:rsidRPr="0032529C" w:rsidTr="00152D7B">
        <w:trPr>
          <w:trHeight w:val="1266"/>
        </w:trPr>
        <w:tc>
          <w:tcPr>
            <w:tcW w:w="2860" w:type="dxa"/>
            <w:gridSpan w:val="3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2.Посещаемость занятий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учащимися  1-9 классов и детей «группы риска»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Документы о посещаемости школы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документов, наблюдение, собеседование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социальный-педагог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в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оформления, объективность выставления оценок, соответствие РП, прохождение программы, исправление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предыдущей проверки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журналы, школьный портал 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журналов, изучение документации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ЭЖ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, приказ, 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завуче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получения качественного образования учащихся с различными образовательными  потребностями.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Формирование творческой индивидуальности </w:t>
            </w: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личности младшего школьника через использование развивающих технологий.</w:t>
            </w:r>
          </w:p>
        </w:tc>
        <w:tc>
          <w:tcPr>
            <w:tcW w:w="1985" w:type="dxa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1. Урок литературного чтения во 2 классе.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2. Занятие по в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неурочной деятельности </w:t>
            </w: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во 2-4 классах.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Заседание МО начальных классов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предметов духовно-нравственного развития в школе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(ОДНКНР и ОРКСЭ)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преподавания предметов духовно-нравственной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Документация, планирование учителей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посещение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собеседование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, приказ, 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завуче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Контроль за качеством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предметов в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формирования учебной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 в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соответствии с ФГОС</w:t>
            </w:r>
          </w:p>
        </w:tc>
        <w:tc>
          <w:tcPr>
            <w:tcW w:w="1985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1843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31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4. Контроль за качеством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Обеспечение базового уровня образования учащихся</w:t>
            </w:r>
          </w:p>
        </w:tc>
        <w:tc>
          <w:tcPr>
            <w:tcW w:w="1985" w:type="dxa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1.обществознание в 6-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8-9кл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3.и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в 9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31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</w:tcPr>
          <w:p w:rsidR="00152D7B" w:rsidRPr="005B7B1A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Использование Интернет-ресурсов в образовательных целях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защиты обучающихся контент-фильтром от нежелательной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педагогами при организации учебного процесса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Доступ школы в Интернет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Приказ. Рассмотрение результатов проверки на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A54DC9" w:rsidTr="00152D7B">
        <w:trPr>
          <w:trHeight w:val="1544"/>
        </w:trPr>
        <w:tc>
          <w:tcPr>
            <w:tcW w:w="2843" w:type="dxa"/>
            <w:gridSpan w:val="2"/>
          </w:tcPr>
          <w:p w:rsidR="00152D7B" w:rsidRPr="003827F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. Семинар – практикум «Инновационные воспитательные технологии, их применение в работе классного руководителя. Педагогическая этика в работе с учащимися и родителями»</w:t>
            </w:r>
          </w:p>
        </w:tc>
        <w:tc>
          <w:tcPr>
            <w:tcW w:w="2935" w:type="dxa"/>
            <w:gridSpan w:val="2"/>
          </w:tcPr>
          <w:p w:rsidR="00152D7B" w:rsidRPr="003827F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Совершенствование профессионального мастерства классных руководителей  в процессе </w:t>
            </w:r>
            <w:r w:rsidRPr="003827F0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становлении классного коллектива и его влияние на формирование личности каждого ученика</w:t>
            </w:r>
            <w:r w:rsidRPr="003827F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152D7B" w:rsidRPr="003827F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2D7B" w:rsidRPr="003827F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843" w:type="dxa"/>
          </w:tcPr>
          <w:p w:rsidR="00152D7B" w:rsidRPr="003827F0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827F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827F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152D7B" w:rsidRPr="003827F0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827F0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</w:tc>
        <w:tc>
          <w:tcPr>
            <w:tcW w:w="1984" w:type="dxa"/>
          </w:tcPr>
          <w:p w:rsidR="00152D7B" w:rsidRPr="003827F0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1.Мониторинг физического развития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Уровень и состояние физического развития обучающихся.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 Информация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сохранением здоровья учащихся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1.Выполнение правил техники безопасности в учебных кабинетах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инструкций по ТБ, своевременность 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инструктажа по ТБ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работы кабинетов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ТБ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приказ 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2.Работа классных руководителей по воспитанию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гражданско – патриотических качеств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намеченных в плане мероприятий, определить результативность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мероприятий, анализ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документации, анкетирование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государственной итоговой аттестации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собеседование  (допуск к экзаменам) </w:t>
            </w:r>
          </w:p>
        </w:tc>
        <w:tc>
          <w:tcPr>
            <w:tcW w:w="2935" w:type="dxa"/>
            <w:gridSpan w:val="2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выбора обучающимися экзаменов. 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9 класс,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учащихся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38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по УВР., </w:t>
            </w:r>
          </w:p>
        </w:tc>
        <w:tc>
          <w:tcPr>
            <w:tcW w:w="1984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воспитательной работой </w:t>
            </w:r>
          </w:p>
        </w:tc>
      </w:tr>
      <w:tr w:rsidR="00152D7B" w:rsidRPr="0032529C" w:rsidTr="00152D7B">
        <w:trPr>
          <w:trHeight w:val="1878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152D7B" w:rsidRPr="0032529C" w:rsidTr="00152D7B">
        <w:trPr>
          <w:trHeight w:val="848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Проведение динамических пауз на уроках 1-4 классов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утомляемости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Учащиеся 1 – 4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проведений динамических пауз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отчет</w:t>
            </w:r>
          </w:p>
        </w:tc>
      </w:tr>
      <w:tr w:rsidR="00152D7B" w:rsidRPr="0032529C" w:rsidTr="00152D7B">
        <w:trPr>
          <w:trHeight w:val="403"/>
        </w:trPr>
        <w:tc>
          <w:tcPr>
            <w:tcW w:w="15559" w:type="dxa"/>
            <w:gridSpan w:val="9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 работой  педагогических кадров</w:t>
            </w:r>
          </w:p>
        </w:tc>
      </w:tr>
      <w:tr w:rsidR="00152D7B" w:rsidRPr="0032529C" w:rsidTr="00152D7B">
        <w:trPr>
          <w:trHeight w:val="1982"/>
        </w:trPr>
        <w:tc>
          <w:tcPr>
            <w:tcW w:w="2843" w:type="dxa"/>
            <w:gridSpan w:val="2"/>
          </w:tcPr>
          <w:p w:rsidR="00152D7B" w:rsidRPr="00BF70E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F70EC">
              <w:rPr>
                <w:rFonts w:ascii="Times New Roman" w:hAnsi="Times New Roman" w:cs="Times New Roman"/>
                <w:sz w:val="24"/>
                <w:szCs w:val="24"/>
              </w:rPr>
              <w:t>Педсовет – практикум «</w:t>
            </w:r>
            <w:r w:rsidRPr="00BF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Самообразование - основа успешной работы учителя».</w:t>
            </w:r>
          </w:p>
          <w:p w:rsidR="00152D7B" w:rsidRPr="00BF70E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0EC">
              <w:rPr>
                <w:rFonts w:ascii="Times New Roman" w:hAnsi="Times New Roman" w:cs="Times New Roman"/>
                <w:sz w:val="24"/>
                <w:szCs w:val="24"/>
              </w:rPr>
              <w:t>«Реализация ФГОС НОО, ООО».</w:t>
            </w:r>
          </w:p>
        </w:tc>
        <w:tc>
          <w:tcPr>
            <w:tcW w:w="2935" w:type="dxa"/>
            <w:gridSpan w:val="2"/>
          </w:tcPr>
          <w:p w:rsidR="00152D7B" w:rsidRPr="00BF70EC" w:rsidRDefault="00152D7B" w:rsidP="0015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школы  по реализации ФГОС: успехи, достижения, неудачи, проблемы и пути их решения. 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педсовета 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984" w:type="dxa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FB26C3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843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 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231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контроля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Кто </w:t>
            </w: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осуществляет контроль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Место и </w:t>
            </w: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результата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выполнением всеобуча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с «трудными подростками»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работы социального педагога, классных руководителей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плана работы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совещание при завуче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работы со слабоуспевающими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по ликвидации пробелов в знаниях учащихся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 учителя, планирование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наблюдение, посещение уроков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Проверка  контрольных и рабочих тетрадей обучающихся по русскому языку  и математике во 2-9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ведению и проверке,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оценки.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ликвидации пробелов в знаниях учащихся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Контрольные и рабочие тетради учащихся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, приказ, 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завуче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ЭЖ,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рналов внеурочной деятельности.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52D7B" w:rsidRPr="00C453A2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Диагностика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мониторинг качества методической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>Изучение методов педагогической диагностики в соответствии 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Представление системы работы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 приказ, совещание при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  выполнения требований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ФГОС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образования учащихся с различными образовательными  потребностями.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1.Урок литературного чтения в 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классе.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Занятие по внеурочной деятельности во 2-4 классах.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6510D7" w:rsidRDefault="00152D7B" w:rsidP="00152D7B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Посещение уроков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учебно-материальной базы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недостатков 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оборудовании кабинетов.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Паспортизация учебных кабинетов.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паспорта кабинета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инспектор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охране труда, председатель профкома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руководителя МС.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организационно-методической деятельности руководителя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руководству методическими объединениями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руководителя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 по выполнению плана работы МО, работа с документацией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методический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</w:t>
            </w:r>
          </w:p>
        </w:tc>
      </w:tr>
      <w:tr w:rsidR="00152D7B" w:rsidRPr="0032529C" w:rsidTr="00152D7B">
        <w:trPr>
          <w:trHeight w:val="1554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eastAsiaTheme="minorEastAsia"/>
                <w:bCs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2.Создание развивающей образовательной среды  для раскрытия  способностей ребенка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методическую компетентность учителей в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реализации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требований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 ООО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29C">
              <w:rPr>
                <w:rFonts w:eastAsiaTheme="minorEastAsia"/>
                <w:sz w:val="24"/>
                <w:szCs w:val="24"/>
              </w:rPr>
              <w:t xml:space="preserve">Уроки  русского языка  в 7 классе, </w:t>
            </w:r>
            <w:r>
              <w:rPr>
                <w:rFonts w:eastAsiaTheme="minorEastAsia"/>
                <w:sz w:val="24"/>
                <w:szCs w:val="24"/>
              </w:rPr>
              <w:t>обществознание 8 класс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6510D7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уроков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>Зам.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>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- предметников, протокол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качества успеваемости и уровня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предметам  за III четверть.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качество знаний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учащихся по предметам.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итогов успеваемости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за III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обработка данных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Таблицы мониторинга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предметам.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учащихся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за работой                 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руководителей 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 по профилактике травматизма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детского травматизма.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травматизма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мероприятий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Члены комиссии по охране труда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государственной итоговой аттестации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консультаций по предметам по выбору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и соответствие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консультаций.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воспитательной работой</w:t>
            </w:r>
          </w:p>
        </w:tc>
      </w:tr>
      <w:tr w:rsidR="00152D7B" w:rsidRPr="0032529C" w:rsidTr="00152D7B">
        <w:trPr>
          <w:trHeight w:val="863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1.Эстетическое оформление воспитательного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в классе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(классные уголки,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технических средств)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классных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коллективов с целью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работы классного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руководителя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эстетическому воспитанию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rPr>
          <w:trHeight w:val="863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Работа классных руководителей по профилактике детского дорожного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Качество проводимой работы по профилактике детского дорожного травматизма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и учащимися, проверка и анализ планов ВР,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посещенных мероприятий.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 совещание при завуче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3.Родительский лекторий «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Здоровый  образ жизни. Сохранение и укрепление здоровья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Системное взаимодействие школы и родителей по вопросам сохранения и укрепления здоровья детей.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4.Состояние  работы  с учащимися на каникулах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на весенних каникулах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 работой  педагогических кадров</w:t>
            </w:r>
          </w:p>
        </w:tc>
      </w:tr>
      <w:tr w:rsidR="00152D7B" w:rsidRPr="0032529C" w:rsidTr="00152D7B">
        <w:trPr>
          <w:trHeight w:val="424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152D7B" w:rsidRPr="008D50F2" w:rsidRDefault="00152D7B" w:rsidP="00152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43">
              <w:rPr>
                <w:rFonts w:ascii="Times New Roman" w:hAnsi="Times New Roman" w:cs="Times New Roman"/>
                <w:sz w:val="24"/>
                <w:szCs w:val="24"/>
              </w:rPr>
              <w:t>«Итоги УВР за 3 четверть».</w:t>
            </w:r>
          </w:p>
        </w:tc>
        <w:tc>
          <w:tcPr>
            <w:tcW w:w="2935" w:type="dxa"/>
            <w:gridSpan w:val="2"/>
          </w:tcPr>
          <w:p w:rsidR="00152D7B" w:rsidRPr="00123177" w:rsidRDefault="00152D7B" w:rsidP="00152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43">
              <w:rPr>
                <w:rFonts w:ascii="Times New Roman" w:hAnsi="Times New Roman" w:cs="Times New Roman"/>
              </w:rPr>
              <w:t xml:space="preserve">Итоги успеваемости за 3 четверть  во  2 – </w:t>
            </w:r>
            <w:r>
              <w:rPr>
                <w:rFonts w:ascii="Times New Roman" w:hAnsi="Times New Roman" w:cs="Times New Roman"/>
              </w:rPr>
              <w:t xml:space="preserve">9 классах. </w:t>
            </w:r>
            <w:r w:rsidRPr="00123177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 выпускников 9 класса к 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5E2743" w:rsidRDefault="00152D7B" w:rsidP="00152D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педсовета 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FB26C3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1.Формирование базы по комплектованию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микрорайона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Учет детей на закрепленной за школой учреждением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Посещаемость занятий учащимися.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педагог-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15559" w:type="dxa"/>
            <w:gridSpan w:val="9"/>
            <w:vAlign w:val="center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школьной документации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1.Ведение классных, электронных журналов 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оформления, объективность выставления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 1-9 классы, Школьный портал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журналов, изучение документации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админ.ЭЖ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 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1. Классно-обобщающий контроль в 4-м классе </w:t>
            </w:r>
          </w:p>
        </w:tc>
        <w:tc>
          <w:tcPr>
            <w:tcW w:w="2935" w:type="dxa"/>
            <w:gridSpan w:val="2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Уровень подготовки выпускников  4-го класса к обучению на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2 ступени обучения</w:t>
            </w:r>
          </w:p>
        </w:tc>
        <w:tc>
          <w:tcPr>
            <w:tcW w:w="1985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231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Справка , приказ совещание при завуче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2. Контроль за состоянием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2935" w:type="dxa"/>
            <w:gridSpan w:val="2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Анализ организации текущего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повторения пройденного материала, подготовка к переводной аттестации</w:t>
            </w:r>
          </w:p>
        </w:tc>
        <w:tc>
          <w:tcPr>
            <w:tcW w:w="1985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 класс</w:t>
            </w:r>
          </w:p>
        </w:tc>
        <w:tc>
          <w:tcPr>
            <w:tcW w:w="1843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31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738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школы, 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 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Совещание при</w:t>
            </w:r>
          </w:p>
          <w:p w:rsidR="00152D7B" w:rsidRPr="001C5453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работы, эффективность работы библиотеки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 работы библиотеки, читательские формуляры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читательских формуляров, беседа уч-ся,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727F37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Влияние ИКТ на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учебной и творческой мотивации учащихся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Активизация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познавательных интересов посредством применения ИКТ.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1. Урок математики в 1 классе.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учителей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сохранением здоровья учащихся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правил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на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уроках физкультуры 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своевременности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инструктажа по технике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процесса по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культуре 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 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учителем 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 УВР, педагог - организатор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 , приказ, 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подготовкой к государственной итоговой аттестации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знаниях: сравнительная характеристика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 по математике и русскому языку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 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воспитательной работой</w:t>
            </w:r>
          </w:p>
        </w:tc>
      </w:tr>
      <w:tr w:rsidR="00152D7B" w:rsidRPr="0032529C" w:rsidTr="00152D7B">
        <w:trPr>
          <w:trHeight w:val="3072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 технологии. Проектная деятельность в работе классного руководителя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Круглый стол «Самообразование в системе средств совершенствования мастерства классных руководителей».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Совершенствование профессионального мастерства классных руководителей в вопросах </w:t>
            </w:r>
            <w:r w:rsidRPr="003252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развития познавательных и творческих способностей школьников</w:t>
            </w:r>
            <w:r w:rsidRPr="0032529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организации и планирования творческой деятельности обучающихся.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                        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во 2 классе.</w:t>
            </w: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3.Отработка механизма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учета индивидуальных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достижений обучающихся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(ученическое портфолио)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механизма учета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портфолио,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 УВР,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4. Деятельность классного руководителя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и  формированию здорового образа жизни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профилактика правонарушений.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зучить систему работы классных руководителей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–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по профилактике вредных привычек у учащихся, наркомании, </w:t>
            </w: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  и воспитанию потребности в здоровом образе жизни и изучить её эффективность.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приказ, совещание при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FB26C3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ВШК</w:t>
            </w:r>
          </w:p>
        </w:tc>
        <w:tc>
          <w:tcPr>
            <w:tcW w:w="2935" w:type="dxa"/>
            <w:gridSpan w:val="2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43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31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результата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</w:t>
            </w:r>
          </w:p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1.Формирование базы по комплектованию 1 класса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микрорайона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Учет детей на закрепленной за школой учреждением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Коррекционная работа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проводимой работы с учащимися, имеющими пробелы в знаниях.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собеседование с учащимися,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руководителями и родителями 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3. Подготовка к ГИА</w:t>
            </w:r>
          </w:p>
        </w:tc>
        <w:tc>
          <w:tcPr>
            <w:tcW w:w="2935" w:type="dxa"/>
            <w:gridSpan w:val="2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</w:t>
            </w:r>
          </w:p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напряжения перед ГИА</w:t>
            </w:r>
          </w:p>
        </w:tc>
        <w:tc>
          <w:tcPr>
            <w:tcW w:w="1985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Р, педагог-</w:t>
            </w:r>
          </w:p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банка данных по летней занятости учащихся «группы риска»</w:t>
            </w:r>
          </w:p>
        </w:tc>
        <w:tc>
          <w:tcPr>
            <w:tcW w:w="2935" w:type="dxa"/>
            <w:gridSpan w:val="2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по летней занятости учащихся «группы риска»</w:t>
            </w:r>
          </w:p>
        </w:tc>
        <w:tc>
          <w:tcPr>
            <w:tcW w:w="1985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1-9класс</w:t>
            </w:r>
          </w:p>
        </w:tc>
        <w:tc>
          <w:tcPr>
            <w:tcW w:w="1843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, персональный</w:t>
            </w:r>
          </w:p>
        </w:tc>
        <w:tc>
          <w:tcPr>
            <w:tcW w:w="2231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, социальный педагог, педагог психолог</w:t>
            </w:r>
          </w:p>
        </w:tc>
        <w:tc>
          <w:tcPr>
            <w:tcW w:w="1984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данных.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школьной документации</w:t>
            </w:r>
          </w:p>
        </w:tc>
      </w:tr>
      <w:tr w:rsidR="00152D7B" w:rsidRPr="0032529C" w:rsidTr="00152D7B">
        <w:trPr>
          <w:trHeight w:val="1428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ведением журналов.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программ единых требований к оформлению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 совещание при завуче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Итоговый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достижений предметных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 по русскому языку и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-9 классов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диагностичес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-кая работа для обучающихся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наблюдение, анкетирование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 при директоре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Промежуточный контроль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итогам обучения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Оценить  уровень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качество знаний по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учащихся 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ВПР.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уровень  общеобразовательной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 обучающихся 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в соответствии с ФГОС по предметам; провести диагностику достижения предметных и </w:t>
            </w:r>
            <w:proofErr w:type="spell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техники чтения учащимися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портфеля достижений обучающихся 1-8 классов обучающихся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Портфель достижений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портфеля достижений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организации УВП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деятельности педагогов по заведованию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кабинетами: сохранность учебно-наглядных пособий,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дидактического и раздаточного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учебно- материальной базы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кабинеты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Контроль  выполнения требований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ФГОС</w:t>
            </w:r>
          </w:p>
        </w:tc>
      </w:tr>
      <w:tr w:rsidR="00152D7B" w:rsidRPr="0032529C" w:rsidTr="00152D7B">
        <w:trPr>
          <w:trHeight w:val="1344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Подведение итогов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аботы по реализации  ФГОС НОО,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ктива по реализации  ФГОС НОО,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школы по введению ФГОС НОО и ООО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1738" w:type="dxa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af7"/>
                <w:rFonts w:eastAsiaTheme="minorEastAsia"/>
                <w:sz w:val="24"/>
                <w:szCs w:val="24"/>
              </w:rPr>
              <w:t xml:space="preserve">1.Подведение итогов работы  ШМО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Style w:val="af7"/>
                <w:rFonts w:eastAsiaTheme="minorEastAsia"/>
                <w:sz w:val="24"/>
                <w:szCs w:val="24"/>
              </w:rPr>
              <w:t xml:space="preserve">учебном году. Планирование работы МО на </w:t>
            </w:r>
            <w:r>
              <w:rPr>
                <w:rStyle w:val="af7"/>
                <w:rFonts w:eastAsiaTheme="minorEastAsia"/>
                <w:sz w:val="24"/>
                <w:szCs w:val="24"/>
              </w:rPr>
              <w:t xml:space="preserve">2024-2025 </w:t>
            </w:r>
            <w:r w:rsidRPr="0032529C">
              <w:rPr>
                <w:rStyle w:val="af7"/>
                <w:rFonts w:eastAsiaTheme="minorEastAsia"/>
                <w:sz w:val="24"/>
                <w:szCs w:val="24"/>
              </w:rPr>
              <w:t>учебный год</w:t>
            </w:r>
            <w:r>
              <w:rPr>
                <w:rStyle w:val="af7"/>
                <w:rFonts w:eastAsiaTheme="minorEastAsia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 xml:space="preserve">Проанализировать результаты деятельности МО, западающие проблемы и определить пути их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eastAsiaTheme="minorEastAsia"/>
                <w:sz w:val="24"/>
                <w:szCs w:val="24"/>
              </w:rPr>
              <w:t>коррекции.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школы по выполнению планов ШМО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протокол заседания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2.Изучение образовательного спроса детей и родителей  по формированию учебного плана на новый учебный год (ФГОС внеурочная деятельность)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Подготовка учебного плана на следующий учебный год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Анкеты родителей и учащихся, классные часы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Собеседования, анализ документации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школы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итогов, планирование на следующий учебный год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Анализ участия обучающихся в конкурсах, олимпиадах различного уровня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Учет достижений педагогов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педагогического коллектива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изучение отчетной документации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МО, педагог - организатор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учебных достижений обучающихся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за IV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четверть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успеваемости  за IV четверть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журналов, собеседование с учителями - предметниками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учащихся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проветривания в учебных кабинетах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соблюдения  учителями требований к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режиму 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ответственные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кабинетов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Оперативное  совещание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подготовкой к государственной итоговой аттестации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допуске к</w:t>
            </w:r>
          </w:p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</w:t>
            </w:r>
          </w:p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программы основного</w:t>
            </w:r>
          </w:p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2935" w:type="dxa"/>
            <w:gridSpan w:val="2"/>
          </w:tcPr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Освоение учащимися</w:t>
            </w:r>
          </w:p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1984" w:type="dxa"/>
          </w:tcPr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52D7B" w:rsidRPr="00C446FD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воспитательной работой</w:t>
            </w:r>
          </w:p>
        </w:tc>
      </w:tr>
      <w:tr w:rsidR="00152D7B" w:rsidRPr="0032529C" w:rsidTr="00152D7B">
        <w:trPr>
          <w:trHeight w:val="562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1.Военно-патриотическое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Великой Отечественной войне,  участие классов в мероприятиях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1-9 классов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  <w:bCs/>
              </w:rPr>
              <w:t xml:space="preserve"> 2. Проверка внеурочной деятельности в 1- 9 классах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529C">
              <w:rPr>
                <w:rStyle w:val="c29"/>
                <w:rFonts w:ascii="Times New Roman" w:hAnsi="Times New Roman" w:cs="Times New Roman"/>
                <w:bCs/>
              </w:rPr>
              <w:t>учебного года</w:t>
            </w:r>
            <w:r>
              <w:rPr>
                <w:rStyle w:val="c29"/>
                <w:rFonts w:ascii="Times New Roman" w:hAnsi="Times New Roman" w:cs="Times New Roman"/>
                <w:bCs/>
              </w:rPr>
              <w:t xml:space="preserve">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Style w:val="c29"/>
                <w:rFonts w:ascii="Times New Roman" w:hAnsi="Times New Roman" w:cs="Times New Roman"/>
              </w:rPr>
            </w:pPr>
            <w:r w:rsidRPr="0032529C">
              <w:rPr>
                <w:rStyle w:val="c29"/>
                <w:rFonts w:ascii="Times New Roman" w:hAnsi="Times New Roman" w:cs="Times New Roman"/>
              </w:rPr>
              <w:t>Получить объек</w:t>
            </w:r>
            <w:r>
              <w:rPr>
                <w:rStyle w:val="c29"/>
                <w:rFonts w:ascii="Times New Roman" w:hAnsi="Times New Roman" w:cs="Times New Roman"/>
              </w:rPr>
              <w:t xml:space="preserve">тивную информацию о реализации  </w:t>
            </w:r>
            <w:r w:rsidRPr="0032529C">
              <w:rPr>
                <w:rStyle w:val="c29"/>
                <w:rFonts w:ascii="Times New Roman" w:hAnsi="Times New Roman" w:cs="Times New Roman"/>
              </w:rPr>
              <w:t xml:space="preserve">внеурочной </w:t>
            </w:r>
          </w:p>
          <w:p w:rsidR="00152D7B" w:rsidRPr="0032529C" w:rsidRDefault="00152D7B" w:rsidP="00152D7B">
            <w:pPr>
              <w:pStyle w:val="a3"/>
              <w:rPr>
                <w:rStyle w:val="c29"/>
                <w:rFonts w:ascii="Times New Roman" w:hAnsi="Times New Roman" w:cs="Times New Roman"/>
              </w:rPr>
            </w:pPr>
            <w:r w:rsidRPr="0032529C">
              <w:rPr>
                <w:rStyle w:val="c29"/>
                <w:rFonts w:ascii="Times New Roman" w:hAnsi="Times New Roman" w:cs="Times New Roman"/>
              </w:rPr>
              <w:t>деятельности 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</w:rPr>
              <w:t xml:space="preserve">соответствии с требованиями ФГОС </w:t>
            </w:r>
            <w:r>
              <w:rPr>
                <w:rStyle w:val="c29"/>
                <w:rFonts w:ascii="Times New Roman" w:hAnsi="Times New Roman" w:cs="Times New Roman"/>
              </w:rPr>
              <w:t>НОО и</w:t>
            </w:r>
            <w:r w:rsidRPr="0032529C">
              <w:rPr>
                <w:rStyle w:val="c29"/>
                <w:rFonts w:ascii="Times New Roman" w:hAnsi="Times New Roman" w:cs="Times New Roman"/>
              </w:rPr>
              <w:t xml:space="preserve"> ООО</w:t>
            </w:r>
            <w:r>
              <w:rPr>
                <w:rStyle w:val="c29"/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1-9 классы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Style w:val="c29"/>
                <w:rFonts w:ascii="Times New Roman" w:hAnsi="Times New Roman" w:cs="Times New Roman"/>
              </w:rPr>
            </w:pPr>
            <w:r w:rsidRPr="0032529C">
              <w:rPr>
                <w:rStyle w:val="c29"/>
                <w:rFonts w:ascii="Times New Roman" w:hAnsi="Times New Roman" w:cs="Times New Roman"/>
              </w:rPr>
              <w:t>Анализ документации: рабочие программы, календарно-тематическое</w:t>
            </w:r>
          </w:p>
          <w:p w:rsidR="00152D7B" w:rsidRPr="0032529C" w:rsidRDefault="00152D7B" w:rsidP="00152D7B">
            <w:pPr>
              <w:pStyle w:val="a3"/>
              <w:rPr>
                <w:rStyle w:val="c29"/>
                <w:rFonts w:ascii="Times New Roman" w:hAnsi="Times New Roman" w:cs="Times New Roman"/>
              </w:rPr>
            </w:pPr>
            <w:r w:rsidRPr="0032529C">
              <w:rPr>
                <w:rStyle w:val="c29"/>
                <w:rFonts w:ascii="Times New Roman" w:hAnsi="Times New Roman" w:cs="Times New Roman"/>
              </w:rPr>
              <w:t xml:space="preserve"> планирование, журнал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Style w:val="c29"/>
                <w:rFonts w:ascii="Times New Roman" w:hAnsi="Times New Roman" w:cs="Times New Roman"/>
              </w:rPr>
              <w:t>по внеурочной деятельности (в части занятости детей), анкетирование.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Справка, приказ,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3.Организация подготовительной работы по оздоровлению и летней занятости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организацией летнего отдыха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педагог - организатор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4.Состояние  работы  с учащимися на летних каникулах (летний оздоровительный лагерь)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работой  педагогических кадров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 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переводе учащихся 1-8 классов в следующий класс»</w:t>
            </w:r>
          </w:p>
        </w:tc>
        <w:tc>
          <w:tcPr>
            <w:tcW w:w="2935" w:type="dxa"/>
            <w:gridSpan w:val="2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 к итоговой аттестации.</w:t>
            </w:r>
          </w:p>
        </w:tc>
        <w:tc>
          <w:tcPr>
            <w:tcW w:w="1985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 классы</w:t>
            </w:r>
          </w:p>
        </w:tc>
        <w:tc>
          <w:tcPr>
            <w:tcW w:w="1843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231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документации</w:t>
            </w:r>
          </w:p>
        </w:tc>
        <w:tc>
          <w:tcPr>
            <w:tcW w:w="1738" w:type="dxa"/>
          </w:tcPr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41F2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152D7B" w:rsidRPr="00041F2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сохранением здоровья учащихся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школьного летнего лагеря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подготовки к открытию школьного летнего  лагеря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Документация, санитарно-гигиенические условия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Подписание акта готовности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лагеря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безопасности в период майских праздников и во время проведения праздника «Последний звонок»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нормативных документов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Пост охраны, эвакуационные пути и выходы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B" w:rsidRPr="00FB26C3" w:rsidRDefault="00152D7B" w:rsidP="00152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52D7B" w:rsidRPr="0032529C" w:rsidTr="00152D7B">
        <w:tc>
          <w:tcPr>
            <w:tcW w:w="15559" w:type="dxa"/>
            <w:gridSpan w:val="9"/>
            <w:vAlign w:val="center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Информирование о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приеме учащихся 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школу.</w:t>
            </w:r>
          </w:p>
        </w:tc>
        <w:tc>
          <w:tcPr>
            <w:tcW w:w="2935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родителей 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правилами приема детей в школу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База микрорайона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Учет детей на закрепленной за школой учреждением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Собеседование, приказы о зачислении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152D7B" w:rsidRPr="0032529C" w:rsidTr="00152D7B">
        <w:trPr>
          <w:trHeight w:val="268"/>
        </w:trPr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1.Состояние личных дел обучающихся, алфавитной книги записи обучающихся.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оформлению личных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дел, соответствие записей в алфавитной книге списочному составу обучающихся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обучающихся.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Алфавитная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книга записи обучающихся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обучающихся, алфавитной книгой.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 совещание при директоре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2.Состояние классных журналов (в т. ч. 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виде), журналов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1.Качество оформления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журналов в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установленными требованиями.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Готовность журналов для сдачи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архив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Журналы 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3.Оформление аттестатов выпускников.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документов строгой отчетности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Документы строгой отчетности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Журналы выдачи аттестатов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Итоги мониторинга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успеваемости 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Справка ,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приказ, совещание при директоре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итоговой государственной аттестации выпускников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за курс основной школы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Style w:val="af7"/>
                <w:rFonts w:eastAsiaTheme="minorEastAsia"/>
                <w:b w:val="0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Справка ,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работой педагогических кадров 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827AC">
              <w:rPr>
                <w:rFonts w:ascii="Times New Roman" w:hAnsi="Times New Roman" w:cs="Times New Roman"/>
                <w:sz w:val="24"/>
              </w:rPr>
              <w:t>Подготовка анализа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 xml:space="preserve">работы школы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2827AC">
              <w:rPr>
                <w:rFonts w:ascii="Times New Roman" w:hAnsi="Times New Roman" w:cs="Times New Roman"/>
                <w:sz w:val="24"/>
              </w:rPr>
              <w:t>учебном году и</w:t>
            </w:r>
          </w:p>
          <w:p w:rsidR="00152D7B" w:rsidRPr="00147EA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плана работы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4-2025</w:t>
            </w:r>
            <w:r w:rsidRPr="002827AC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Подготовка анализа работы школы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и плана работы на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2827AC">
              <w:rPr>
                <w:rFonts w:ascii="Times New Roman" w:hAnsi="Times New Roman" w:cs="Times New Roman"/>
                <w:sz w:val="24"/>
              </w:rPr>
              <w:t>-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827AC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Фронтальный,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ШМО</w:t>
            </w:r>
          </w:p>
        </w:tc>
        <w:tc>
          <w:tcPr>
            <w:tcW w:w="1984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Анализ и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планирование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6247D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9">
              <w:rPr>
                <w:rFonts w:ascii="Times New Roman" w:hAnsi="Times New Roman" w:cs="Times New Roman"/>
                <w:sz w:val="24"/>
                <w:szCs w:val="24"/>
              </w:rPr>
              <w:t>2. Педсовет  «О выпуске обучающихся 9 класса, успешно сдавших ГИА. Публичный отчет директора школы».</w:t>
            </w:r>
          </w:p>
        </w:tc>
        <w:tc>
          <w:tcPr>
            <w:tcW w:w="2935" w:type="dxa"/>
            <w:gridSpan w:val="2"/>
          </w:tcPr>
          <w:p w:rsidR="00152D7B" w:rsidRPr="00147EAE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9">
              <w:rPr>
                <w:rFonts w:ascii="Times New Roman" w:hAnsi="Times New Roman" w:cs="Times New Roman"/>
                <w:sz w:val="24"/>
                <w:szCs w:val="24"/>
              </w:rPr>
              <w:t>Об окончании курса основного общего образования обучающихся 9 класса, о выпуске.</w:t>
            </w:r>
          </w:p>
        </w:tc>
        <w:tc>
          <w:tcPr>
            <w:tcW w:w="1985" w:type="dxa"/>
          </w:tcPr>
          <w:p w:rsidR="00152D7B" w:rsidRPr="006247D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6247D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31" w:type="dxa"/>
          </w:tcPr>
          <w:p w:rsidR="00152D7B" w:rsidRPr="006247D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6247D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152D7B" w:rsidRPr="006247D9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педсовета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306A8D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06A8D">
              <w:rPr>
                <w:rFonts w:ascii="Times New Roman" w:hAnsi="Times New Roman" w:cs="Times New Roman"/>
                <w:b/>
                <w:sz w:val="24"/>
              </w:rPr>
              <w:t xml:space="preserve">Контроль за состоянием воспитательной работы 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Анализ воспитательной</w:t>
            </w:r>
          </w:p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152D7B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учебном году</w:t>
            </w:r>
          </w:p>
        </w:tc>
        <w:tc>
          <w:tcPr>
            <w:tcW w:w="2935" w:type="dxa"/>
            <w:gridSpan w:val="2"/>
          </w:tcPr>
          <w:p w:rsidR="00152D7B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анализа</w:t>
            </w:r>
          </w:p>
          <w:p w:rsidR="00152D7B" w:rsidRPr="00306A8D" w:rsidRDefault="00152D7B" w:rsidP="00152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воспитательной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учебном году</w:t>
            </w:r>
          </w:p>
        </w:tc>
        <w:tc>
          <w:tcPr>
            <w:tcW w:w="1985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Фронтальный,</w:t>
            </w:r>
          </w:p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2231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1984" w:type="dxa"/>
          </w:tcPr>
          <w:p w:rsidR="00152D7B" w:rsidRPr="002827A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работы</w:t>
            </w:r>
          </w:p>
        </w:tc>
      </w:tr>
      <w:tr w:rsidR="00152D7B" w:rsidRPr="0032529C" w:rsidTr="00152D7B">
        <w:tc>
          <w:tcPr>
            <w:tcW w:w="15559" w:type="dxa"/>
            <w:gridSpan w:val="9"/>
          </w:tcPr>
          <w:p w:rsidR="00152D7B" w:rsidRPr="00FB26C3" w:rsidRDefault="00152D7B" w:rsidP="00152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учащихся</w:t>
            </w:r>
          </w:p>
        </w:tc>
      </w:tr>
      <w:tr w:rsidR="00152D7B" w:rsidRPr="0032529C" w:rsidTr="00152D7B">
        <w:tc>
          <w:tcPr>
            <w:tcW w:w="2843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 безопасности в период летней оздоровительной кампании и  во время проведения «Выпускного  вечера»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нормативных документов</w:t>
            </w:r>
          </w:p>
        </w:tc>
        <w:tc>
          <w:tcPr>
            <w:tcW w:w="1985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Пост охраны, эвакуационные пути и выходы</w:t>
            </w:r>
          </w:p>
        </w:tc>
        <w:tc>
          <w:tcPr>
            <w:tcW w:w="1843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738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D7B" w:rsidRPr="0032529C" w:rsidRDefault="00152D7B" w:rsidP="00152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Приказы, Журналы инструктажей</w:t>
            </w:r>
          </w:p>
        </w:tc>
      </w:tr>
    </w:tbl>
    <w:p w:rsid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31D73" w:rsidRDefault="00A31D73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6313C" w:rsidRDefault="00D6313C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4"/>
          <w:szCs w:val="28"/>
        </w:rPr>
        <w:t>4.2. План работы ВСОКО</w:t>
      </w:r>
    </w:p>
    <w:p w:rsid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31D73" w:rsidRPr="005F53D5" w:rsidRDefault="00A31D73" w:rsidP="00A31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D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31D73" w:rsidRDefault="00A31D73" w:rsidP="00A31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D5">
        <w:rPr>
          <w:rFonts w:ascii="Times New Roman" w:hAnsi="Times New Roman" w:cs="Times New Roman"/>
          <w:b/>
          <w:sz w:val="28"/>
          <w:szCs w:val="28"/>
        </w:rPr>
        <w:t xml:space="preserve"> внутренней системы оценки качества образования (ВСОКО) МБОУ- ООШ №15 п.Восход  </w:t>
      </w:r>
    </w:p>
    <w:p w:rsidR="00A31D73" w:rsidRPr="005F53D5" w:rsidRDefault="00A31D73" w:rsidP="00A31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D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D752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D7524">
        <w:rPr>
          <w:rFonts w:ascii="Times New Roman" w:hAnsi="Times New Roman" w:cs="Times New Roman"/>
          <w:b/>
          <w:sz w:val="28"/>
          <w:szCs w:val="28"/>
        </w:rPr>
        <w:t>4</w:t>
      </w:r>
      <w:r w:rsidRPr="005F53D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31D73" w:rsidRPr="005F53D5" w:rsidRDefault="00A31D73" w:rsidP="00A31D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5245"/>
        <w:gridCol w:w="2693"/>
        <w:gridCol w:w="2948"/>
      </w:tblGrid>
      <w:tr w:rsidR="00A31D73" w:rsidRPr="00C453A2" w:rsidTr="004D75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3D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3D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3D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3D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3D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</w:tr>
      <w:tr w:rsidR="00A31D73" w:rsidRPr="00C453A2" w:rsidTr="004D7524">
        <w:trPr>
          <w:trHeight w:val="30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Санитарно-гигиенический режим и охрана труда в школе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нормативных документов и подготовки школы к приёмке муниципальной комиссией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D73" w:rsidRPr="00C453A2" w:rsidRDefault="00A31D73" w:rsidP="00A31D7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школы, педагог-организатор ОБЖ, заведующий хозяйством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30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Расстановка кадров</w:t>
            </w:r>
          </w:p>
          <w:p w:rsidR="00A31D73" w:rsidRPr="005F53D5" w:rsidRDefault="00A31D73" w:rsidP="00A31D7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A31D73" w:rsidRPr="005F53D5" w:rsidRDefault="00A31D73" w:rsidP="00A31D7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учебной нагрузкой и функциональными обязанностями. </w:t>
            </w:r>
          </w:p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sz w:val="24"/>
                <w:szCs w:val="24"/>
              </w:rPr>
              <w:t>Уточнение и корректировка распределения нагрузки на новый учебный год, выявление вакансий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453A2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C453A2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Анализ. Документы по тарификации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1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программами и учебниками.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Анализ обеспечения учебниками, программами, выявление проблем.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Обсуждение на МО и МС</w:t>
            </w:r>
          </w:p>
        </w:tc>
      </w:tr>
      <w:tr w:rsidR="00A31D73" w:rsidRPr="00C453A2" w:rsidTr="004D7524">
        <w:trPr>
          <w:trHeight w:val="2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sz w:val="24"/>
                <w:szCs w:val="24"/>
              </w:rPr>
              <w:t>Трудоустройство, дальнейшее обучение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53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или дальнейшего обучения выпускников 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sz w:val="24"/>
                <w:szCs w:val="24"/>
              </w:rPr>
              <w:t>информация к педсовету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данных, необходимых для отчёта ОО-1.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достоверности данных к отчёту ОО-1.  Публичный доклад.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Отчёт. Статистические данные. Размещение на сайте.</w:t>
            </w:r>
          </w:p>
        </w:tc>
      </w:tr>
      <w:tr w:rsidR="00A31D73" w:rsidRPr="00C453A2" w:rsidTr="004D7524">
        <w:trPr>
          <w:trHeight w:val="59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Выявление образовательных запросов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образовательных запросов обучающихся и родителей по внеурочной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ая справка по результатам опроса</w:t>
            </w:r>
          </w:p>
        </w:tc>
      </w:tr>
      <w:tr w:rsidR="00A31D73" w:rsidRPr="00C453A2" w:rsidTr="004D7524">
        <w:trPr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результатов качества знаний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  <w:r w:rsidRPr="005F5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100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входного контроля по предметам во 2-9 классах.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МО</w:t>
            </w:r>
          </w:p>
        </w:tc>
      </w:tr>
      <w:tr w:rsidR="00A31D73" w:rsidRPr="00C453A2" w:rsidTr="004D7524">
        <w:trPr>
          <w:trHeight w:val="58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преемственности начальной, основной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рабочих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курсов и внеурочной деятельности.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 по УВР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личных дел обучающихся и алфавитной книги.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 секретарём школы. Сверка списочного состава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списки учащихся</w:t>
            </w:r>
          </w:p>
        </w:tc>
      </w:tr>
      <w:tr w:rsidR="00A31D73" w:rsidRPr="00C453A2" w:rsidTr="004D7524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 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дневников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 по УВР</w:t>
            </w:r>
          </w:p>
        </w:tc>
      </w:tr>
      <w:tr w:rsidR="00A31D73" w:rsidRPr="00C453A2" w:rsidTr="004D7524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Контроль за школьным сайтом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соответствия сайта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требованиям Закона РФ «Об образовании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сайта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Условия и порядок использования сети Интернет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сетевых подключений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 системы фильтрации контента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контентную фильтрацию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062DEA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итогам повышения квалификации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едагогических работников за 202</w:t>
            </w:r>
            <w:r w:rsidR="004D75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D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план профессионального развития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Отчёт по самообразованию педагогов на МО в конце года.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педагогов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 Уточнение и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списков учителей, обязанных и желающих пройти аттестацию.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A31D73" w:rsidRPr="00C453A2" w:rsidTr="004D7524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b/>
                <w:sz w:val="24"/>
                <w:szCs w:val="24"/>
              </w:rPr>
              <w:t>Молодые специалисты и учителя, вновь пришедшие в школу</w:t>
            </w:r>
            <w:r w:rsidRPr="00C453A2">
              <w:rPr>
                <w:rFonts w:ascii="Times New Roman" w:hAnsi="Times New Roman"/>
                <w:sz w:val="24"/>
                <w:szCs w:val="24"/>
              </w:rPr>
              <w:t>. Выполнение методических, дидактических и организационных требований к современному уроку. Организация работы «Школы молодого учителя»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План работы школы молодого учителя</w:t>
            </w:r>
          </w:p>
        </w:tc>
      </w:tr>
      <w:tr w:rsidR="00A31D73" w:rsidRPr="00C453A2" w:rsidTr="004D7524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по подготовке к ГИА. Включение в план работы ШМО мероприятий по подготовке к ГИА.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План МО</w:t>
            </w:r>
          </w:p>
        </w:tc>
      </w:tr>
      <w:tr w:rsidR="00A31D73" w:rsidRPr="00C453A2" w:rsidTr="004D7524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по созданию базы данных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классов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A31D73" w:rsidRPr="00C453A2" w:rsidTr="004D7524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работы.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</w:t>
            </w:r>
          </w:p>
          <w:p w:rsidR="00A31D73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анализ актуальности поставленных задач и соотнесение их с задачами школы;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умения классных руководителей анализировать собственную работу с классом.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министративное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щание</w:t>
            </w:r>
          </w:p>
        </w:tc>
      </w:tr>
      <w:tr w:rsidR="00A31D73" w:rsidRPr="00C453A2" w:rsidTr="004D7524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летних каникул.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ещание.</w:t>
            </w:r>
          </w:p>
        </w:tc>
      </w:tr>
      <w:tr w:rsidR="00A31D73" w:rsidRPr="00C453A2" w:rsidTr="004D7524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совет, МО классных руководителей</w:t>
            </w:r>
          </w:p>
        </w:tc>
      </w:tr>
      <w:tr w:rsidR="00A31D73" w:rsidRPr="00C453A2" w:rsidTr="004D7524">
        <w:trPr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режима школы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обучающимися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A31D73" w:rsidRPr="00C453A2" w:rsidTr="004D7524">
        <w:trPr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График дежурства</w:t>
            </w:r>
          </w:p>
        </w:tc>
      </w:tr>
      <w:tr w:rsidR="00A31D73" w:rsidRPr="00C453A2" w:rsidTr="004D7524">
        <w:trPr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171966" w:rsidRDefault="00A31D73" w:rsidP="00A31D7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Социализация обучающихся. Контроль за состоянием воспитательной работы и </w:t>
            </w:r>
            <w:r w:rsidRPr="001719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детьми, состоящими на учёте в ПДН, ВШУ, КДН, с обучающимися из неблагополучных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обучающихся «группы риска», определение из занятости в кружках и секциях.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A31D73" w:rsidRPr="00C453A2" w:rsidTr="004D7524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горячего питания.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питанием. Своевременная организация питания обучающихся, оформление документов на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Планёрка администрации</w:t>
            </w:r>
          </w:p>
        </w:tc>
      </w:tr>
      <w:tr w:rsidR="00A31D73" w:rsidRPr="00C453A2" w:rsidTr="004D7524">
        <w:trPr>
          <w:trHeight w:val="41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A31D73" w:rsidRPr="00C453A2" w:rsidTr="004D7524">
        <w:trPr>
          <w:trHeight w:val="8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кабинетами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</w:tr>
      <w:tr w:rsidR="00A31D73" w:rsidRPr="00C453A2" w:rsidTr="004D7524">
        <w:trPr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Всероссийских олимпиад школьного этапа.(ВШО)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Таблицы.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A31D73" w:rsidRPr="00C453A2" w:rsidTr="004D7524">
        <w:trPr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учитель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зав. кабинетами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 инструктажа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документации по охране труда.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учитель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</w:t>
            </w:r>
          </w:p>
        </w:tc>
      </w:tr>
      <w:tr w:rsidR="00A31D73" w:rsidRPr="00C453A2" w:rsidTr="004D7524">
        <w:trPr>
          <w:trHeight w:val="18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/сохранение и поддержка индивидуальности ребенка/, выявление уровня школьной зрелости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1-ого класса, 5 класса.</w:t>
            </w:r>
          </w:p>
          <w:p w:rsidR="00A31D73" w:rsidRPr="00C453A2" w:rsidRDefault="00A31D73" w:rsidP="00A31D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адаптации, определение путей коррекции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детей, определение причины.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Прогноз и профилактика проблем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rPr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 обучения грамоте (1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rPr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математике 5-7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английский язык в 5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31D73" w:rsidRPr="00C453A2" w:rsidTr="004D7524">
        <w:trPr>
          <w:trHeight w:val="6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часов, собеседование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анкетирование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A31D73" w:rsidRPr="00C453A2" w:rsidTr="004D7524">
        <w:trPr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Состояние обучения обучающихся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A31D73" w:rsidRPr="00C453A2" w:rsidTr="004D7524">
        <w:trPr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0B006D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b/>
                <w:sz w:val="24"/>
                <w:szCs w:val="24"/>
              </w:rPr>
              <w:t>Проверка дневников.</w:t>
            </w:r>
            <w:r w:rsidRPr="00C453A2"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своевременность контроля за дневниками со стороны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31D73" w:rsidRPr="00C453A2" w:rsidTr="004D7524">
        <w:trPr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9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подготовкой к ГИА</w:t>
            </w:r>
          </w:p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9-го  класса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 ГИА. Организация работы учителей-предметников по подготовке к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проведения школьного этапа ВШО</w:t>
            </w: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7-9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лассов к муниципальному этапу В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муниципальном туре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</w:tr>
      <w:tr w:rsidR="00A31D73" w:rsidRPr="00C453A2" w:rsidTr="004D7524">
        <w:trPr>
          <w:trHeight w:val="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физики в 7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физкультуры 5-6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технологии  в 5-6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C4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5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итогам </w:t>
            </w:r>
            <w:r w:rsidRPr="00C4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Изучение состояния прохождения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ного материала в полном объёме, правильность выставления отметок в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Адм.совет</w:t>
            </w:r>
            <w:proofErr w:type="spellEnd"/>
          </w:p>
        </w:tc>
      </w:tr>
      <w:tr w:rsidR="00A31D73" w:rsidRPr="00C453A2" w:rsidTr="004D7524">
        <w:trPr>
          <w:trHeight w:val="6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7D5C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7D5C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5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Состояние работы педагога-библиотекаря по привлечению обучающихся в библиотеку и по повышению интереса к чтению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(аналитическая справка)</w:t>
            </w:r>
          </w:p>
        </w:tc>
      </w:tr>
      <w:tr w:rsidR="00A31D73" w:rsidRPr="00C453A2" w:rsidTr="004D7524">
        <w:trPr>
          <w:trHeight w:val="1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B7351D" w:rsidRDefault="00A31D73" w:rsidP="00A31D73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Выявление уровня адаптации, определение путей коррекции </w:t>
            </w:r>
            <w:proofErr w:type="spellStart"/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дезадаптированных</w:t>
            </w:r>
            <w:proofErr w:type="spellEnd"/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детей, определение причины.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ФГОС: адаптация /сохранение и поддержка индивидуальности ребенка/, выявление уровня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кольной адаптации обучающихся 1- класса.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Справка, информация к педсовету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8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мониторинг состояния УУД в 3-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9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 педсовету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предметных недель на заседаниях ШМО, </w:t>
            </w:r>
          </w:p>
        </w:tc>
      </w:tr>
      <w:tr w:rsidR="00A31D73" w:rsidRPr="00C453A2" w:rsidTr="004D7524">
        <w:trPr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контрольных работ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 русскому языку,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3 -9 классах.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Объективн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ГЭ, уровень подготовки к итоговому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беседованию по русскому языку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Справки учителей об уровне подготовленности, Совещание при зам. директора</w:t>
            </w:r>
          </w:p>
        </w:tc>
      </w:tr>
      <w:tr w:rsidR="00A31D73" w:rsidRPr="00C453A2" w:rsidTr="004D7524">
        <w:trPr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Обсуждение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A31D73" w:rsidRPr="00C453A2" w:rsidTr="004D7524">
        <w:trPr>
          <w:trHeight w:val="220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Информация к  Совещанию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ведения журналов внеурочной деятельности,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Соответствие записей рабочих программ и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D73" w:rsidRPr="00C453A2" w:rsidTr="004D7524">
        <w:trPr>
          <w:trHeight w:val="61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A31D73" w:rsidRPr="00C453A2" w:rsidRDefault="00A31D73" w:rsidP="00A31D73">
            <w:pPr>
              <w:rPr>
                <w:sz w:val="24"/>
                <w:szCs w:val="24"/>
              </w:rPr>
            </w:pPr>
          </w:p>
          <w:p w:rsidR="00A31D73" w:rsidRPr="00C453A2" w:rsidRDefault="00A31D73" w:rsidP="00A31D73">
            <w:pPr>
              <w:rPr>
                <w:sz w:val="24"/>
                <w:szCs w:val="24"/>
              </w:rPr>
            </w:pPr>
          </w:p>
          <w:p w:rsidR="00A31D73" w:rsidRPr="00C453A2" w:rsidRDefault="00A31D73" w:rsidP="00A31D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Реализация прав детей на получение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детьми, включение детей в базу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зультатов муниципального тура В</w:t>
            </w:r>
            <w:r w:rsidRPr="00C453A2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Информация к педсовету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русского языка в 8-9 классах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математики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химии в 8 </w:t>
            </w:r>
            <w:proofErr w:type="spellStart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C4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rPr>
          <w:trHeight w:val="8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документацией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дневников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rPr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журналов на конец 2 четверти, 1 полугодия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10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Ведение тетрадей для контрольных работ  по русскому языку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классы,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 классы, по русскому языку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84187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ШМО, аналитическая справка 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учителей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Pr="00C4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информация к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пед.совету</w:t>
            </w:r>
            <w:proofErr w:type="spellEnd"/>
          </w:p>
        </w:tc>
      </w:tr>
      <w:tr w:rsidR="00A31D73" w:rsidRPr="00C453A2" w:rsidTr="004D7524">
        <w:trPr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Посещаемость.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Выполнение режима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участия образовательной организации в конкурсах, олимпиадах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F5166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Гуманитарно-эстетического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школы. Обсуждение результатов на заседании ШМО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обучающихся 2-9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rPr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уровня травматизма среди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 по ТБ, правилам проведения на уроках и во внеурочное время на начало 2 полугодия и осуществление контроля за исполнением.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 инструктажа</w:t>
            </w:r>
          </w:p>
        </w:tc>
      </w:tr>
      <w:tr w:rsidR="00A31D73" w:rsidRPr="00C453A2" w:rsidTr="004D7524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Оценка овладение школьниками и учителями навыками защиты жизни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чрезвычайных ситуаций.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A31D73" w:rsidRPr="00C453A2" w:rsidTr="004D7524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53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тетрадей по английскому языку 5-6 классы, по географии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физкультуры 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Подготовка к ГИА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 обучающими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экзаменов по выбору в форме 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ГЭ. Мониторинг выбора обучающимися экзаменов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A31D73" w:rsidRPr="00C453A2" w:rsidTr="004D7524">
        <w:trPr>
          <w:trHeight w:val="1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Реализация прав детей на получение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A31D73" w:rsidRPr="00C453A2" w:rsidTr="004D7524">
        <w:trPr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работы учителя по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 с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учителями, справки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 преподавания обществознания в 6-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литературы, информатики, географии в 9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7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Подготовка к ГИА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выбора обучающимися экзаменов.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УВР.,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тетрадей по биологии в 5  классе, по физике в 8 классе, и истории в 5 классе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естественно-математического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Отчёт на сайте школы. Обсуждение результатов на заседании ШМО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</w:tc>
      </w:tr>
      <w:tr w:rsidR="00A31D73" w:rsidRPr="00C453A2" w:rsidTr="004D7524">
        <w:trPr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за </w:t>
            </w:r>
            <w:r w:rsidRPr="00C4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русского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класса, математики  9 класса,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истории  в 9 классе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A31D73" w:rsidRPr="00C453A2" w:rsidTr="004D7524">
        <w:trPr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обучающихся 2-9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rPr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Результаты </w:t>
            </w: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успешности обучения по итогам </w:t>
            </w:r>
            <w:r w:rsidRPr="00C4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Сводный отчет с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справкой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ЭЖ,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рналов внеурочной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9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Создание условий для профессиональной ориентации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профориентационого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Интернет-ресурсов, ЭОР  в учебном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режима школы. Посещаемость занятий обучающимися 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воспитательной работы основного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rPr>
          <w:trHeight w:val="55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внеурочной деятельности,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B007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B007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A31D73" w:rsidRPr="00C453A2" w:rsidTr="004D7524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DC25E8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 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ностика системы ЗУН обучающихся.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репетиционных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28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и повышения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rPr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ФГОС: Оценка результатов формирования коммуникативных действий у обучающихся 1-4-ого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ФГОС: Мониторинг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личностных,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1-4 классов, 5-9 классов.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работ. Проверка уровня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УУД в классах, реализующих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rPr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 в 7-8  классах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в 7-8 классах, физкультуры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Внешняя экспертиза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очные работы в 4, 5, 6, 7, 8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Получение достоверных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 Заседание ШМО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своевременного прохождения аттестации педагогами школы.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Корректировка плана-графика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Отчёт МО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состоянием внеурочной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Отчёт на сайте школы. Обсуждение результатов на заседаниях ШМО, информация на сайте школы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Социализация обучающихся. Контроль за </w:t>
            </w: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состоянием воспитательной работы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эффективности и результативности работы классных руководителей по экологическому воспитанию. Участие в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акциях и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ED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работы классных руководителей с семьёй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ED29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Информация к совещанию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ЭЖ,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рналов внеурочной деятельности.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школы.</w:t>
            </w:r>
            <w:r w:rsidRPr="00C453A2">
              <w:rPr>
                <w:sz w:val="24"/>
                <w:szCs w:val="24"/>
              </w:rPr>
              <w:t xml:space="preserve">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в соответствие Закону РФ «Об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локальных актов школы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Локальные акты школы, размещение на сайте.</w:t>
            </w:r>
          </w:p>
        </w:tc>
      </w:tr>
      <w:tr w:rsidR="00A31D73" w:rsidRPr="00C453A2" w:rsidTr="004D752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участия школы в творческих, интеллектуальных конкурсах, спартакиаде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C4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года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промежуточной аттестации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классов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техники чтения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rPr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4C421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4C421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организации и проведению летней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Default="00A31D73" w:rsidP="00A31D73">
            <w:r w:rsidRPr="004C4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31D73" w:rsidRPr="00C453A2" w:rsidTr="004D752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5F53D5" w:rsidRDefault="00A31D73" w:rsidP="00A31D7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F53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Расстановка кадров</w:t>
            </w:r>
          </w:p>
          <w:p w:rsidR="00A31D73" w:rsidRPr="005F53D5" w:rsidRDefault="00A31D73" w:rsidP="00A31D7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A31D73" w:rsidRPr="005F53D5" w:rsidRDefault="00A31D73" w:rsidP="00A31D73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A2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предварительной учебной нагрузкой и  функциональными обязанностями на </w:t>
            </w: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C45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3A2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453A2">
              <w:rPr>
                <w:rFonts w:ascii="Times New Roman" w:hAnsi="Times New Roman"/>
                <w:sz w:val="24"/>
                <w:szCs w:val="24"/>
              </w:rPr>
              <w:t>. Уточнение и корректировка распределения нагрузки на новый учебный год, выявление вакансий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C45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планёрка. </w:t>
            </w:r>
          </w:p>
        </w:tc>
      </w:tr>
      <w:tr w:rsidR="00A31D73" w:rsidRPr="00C453A2" w:rsidTr="004D7524">
        <w:trPr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промежуточной аттестации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rPr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ОГЭ.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Независимая экспертиза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rPr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Мониторинг итогов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A31D73" w:rsidRPr="00C453A2" w:rsidTr="004D7524">
        <w:trPr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5F53D5" w:rsidRDefault="00A31D73" w:rsidP="00A31D73">
            <w:pPr>
              <w:pStyle w:val="a3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5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по итогам повышения квалификации педагогических работников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D75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D75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4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   </w:t>
            </w:r>
          </w:p>
          <w:p w:rsidR="00A31D73" w:rsidRPr="00C70621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73" w:rsidRPr="00C453A2" w:rsidRDefault="00A31D73" w:rsidP="00A31D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</w:tbl>
    <w:p w:rsidR="00A31D73" w:rsidRPr="00287D0E" w:rsidRDefault="00A31D73" w:rsidP="00A31D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37F" w:rsidRPr="00D6313C" w:rsidRDefault="0060537F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7524" w:rsidRDefault="004D7524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1D73" w:rsidRDefault="00A31D73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479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Воспитательная работа </w:t>
      </w:r>
    </w:p>
    <w:p w:rsidR="00204268" w:rsidRPr="00204268" w:rsidRDefault="00F40774" w:rsidP="002042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</w:t>
      </w:r>
      <w:r w:rsidRPr="002042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80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900"/>
        <w:gridCol w:w="1382"/>
        <w:gridCol w:w="31"/>
        <w:gridCol w:w="1959"/>
        <w:gridCol w:w="5535"/>
      </w:tblGrid>
      <w:tr w:rsidR="00BE0B52" w:rsidRPr="009237DA" w:rsidTr="00BE0B52">
        <w:trPr>
          <w:trHeight w:val="561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BE0B52" w:rsidRPr="009237DA" w:rsidTr="00BE0B52">
        <w:trPr>
          <w:trHeight w:val="842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0B52" w:rsidRPr="009237DA" w:rsidTr="00BE0B52">
        <w:trPr>
          <w:trHeight w:val="281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0B52" w:rsidRPr="009237DA" w:rsidTr="00BE0B52">
        <w:trPr>
          <w:trHeight w:val="281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BE0B52" w:rsidRPr="009237DA" w:rsidTr="00BE0B52">
        <w:trPr>
          <w:trHeight w:val="858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28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296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28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858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577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577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577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56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56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56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28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28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28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rPr>
          <w:trHeight w:val="296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BE0B52" w:rsidRPr="009237DA" w:rsidTr="00BE0B52">
        <w:trPr>
          <w:trHeight w:val="43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Поднятие флага. Гимн. «Разговор о важном»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понедельник, 1 уроком в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E0B52" w:rsidRPr="009237DA" w:rsidTr="00BE0B52">
        <w:trPr>
          <w:trHeight w:val="43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(первичное отделение)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Организация и проведение Всероссийских акций Р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ДДМ</w:t>
            </w: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Соревнования среди 4-х классов «Веселые старты»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муниципальной эко-выставке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11-16.01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игре краеведческой игре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баскетболу, мини-футболу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Соревнования среди 2-х классов «Веселые старты»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04-05.05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школьные дела»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онлайн, акция «Окна России», «Испеки пирог», «Флаги России»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хороводы, спектакли)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ШСК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», 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923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учебным предметам, курсам, модулям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923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поддержание и использование игровых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пространств, спортивных и игровых площадок, зон активного и тихого отдыха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Совет обучающихся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предмету ОБЖ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классные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обучающихся в объединение РДДДМ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(первичное отделение)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смеха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видеопроекты,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посвященные Дню народного единства – сайт гимназии, группа ВК)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видеопроекты,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 – сайт гимназии, группа ВК)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150"/>
        </w:trPr>
        <w:tc>
          <w:tcPr>
            <w:tcW w:w="1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BE0B52" w:rsidRPr="009237DA" w:rsidTr="00BE0B52">
        <w:trPr>
          <w:trHeight w:val="15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707E0C" w:rsidRDefault="00707E0C" w:rsidP="00F40774">
      <w:pPr>
        <w:pStyle w:val="a3"/>
        <w:rPr>
          <w:rFonts w:ascii="Times New Roman" w:hAnsi="Times New Roman" w:cs="Times New Roman"/>
          <w:b/>
          <w:sz w:val="28"/>
        </w:rPr>
      </w:pPr>
    </w:p>
    <w:p w:rsidR="00707E0C" w:rsidRDefault="00707E0C" w:rsidP="00F40774">
      <w:pPr>
        <w:pStyle w:val="a3"/>
        <w:rPr>
          <w:rFonts w:ascii="Times New Roman" w:hAnsi="Times New Roman" w:cs="Times New Roman"/>
          <w:b/>
          <w:sz w:val="28"/>
        </w:rPr>
      </w:pPr>
    </w:p>
    <w:p w:rsidR="00F40774" w:rsidRPr="00F40774" w:rsidRDefault="00F40774" w:rsidP="00F407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5.2 </w:t>
      </w:r>
      <w:r w:rsidRPr="00F40774">
        <w:rPr>
          <w:rFonts w:ascii="Times New Roman" w:hAnsi="Times New Roman" w:cs="Times New Roman"/>
          <w:b/>
          <w:sz w:val="28"/>
          <w:szCs w:val="24"/>
        </w:rPr>
        <w:t xml:space="preserve">Календарный план воспитательной работы </w:t>
      </w:r>
      <w:r w:rsidRPr="00F40774">
        <w:rPr>
          <w:rFonts w:ascii="Times New Roman" w:hAnsi="Times New Roman" w:cs="Times New Roman"/>
          <w:b/>
          <w:sz w:val="28"/>
        </w:rPr>
        <w:t xml:space="preserve">МБОУ-ООШ № 15 </w:t>
      </w:r>
      <w:proofErr w:type="spellStart"/>
      <w:r w:rsidRPr="00F40774">
        <w:rPr>
          <w:rFonts w:ascii="Times New Roman" w:hAnsi="Times New Roman" w:cs="Times New Roman"/>
          <w:b/>
          <w:sz w:val="28"/>
        </w:rPr>
        <w:t>п.Восход</w:t>
      </w:r>
      <w:proofErr w:type="spellEnd"/>
      <w:r w:rsidRPr="00F40774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F40774">
        <w:rPr>
          <w:rFonts w:ascii="Times New Roman" w:hAnsi="Times New Roman" w:cs="Times New Roman"/>
          <w:b/>
          <w:sz w:val="28"/>
        </w:rPr>
        <w:t>на 202</w:t>
      </w:r>
      <w:r w:rsidR="00BE0B52">
        <w:rPr>
          <w:rFonts w:ascii="Times New Roman" w:hAnsi="Times New Roman" w:cs="Times New Roman"/>
          <w:b/>
          <w:sz w:val="28"/>
        </w:rPr>
        <w:t>3</w:t>
      </w:r>
      <w:r w:rsidRPr="00F40774">
        <w:rPr>
          <w:rFonts w:ascii="Times New Roman" w:hAnsi="Times New Roman" w:cs="Times New Roman"/>
          <w:b/>
          <w:sz w:val="28"/>
        </w:rPr>
        <w:t>-202</w:t>
      </w:r>
      <w:r w:rsidR="00BE0B52">
        <w:rPr>
          <w:rFonts w:ascii="Times New Roman" w:hAnsi="Times New Roman" w:cs="Times New Roman"/>
          <w:b/>
          <w:sz w:val="28"/>
        </w:rPr>
        <w:t>4</w:t>
      </w:r>
      <w:r w:rsidRPr="00F40774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04268" w:rsidRPr="00204268" w:rsidRDefault="00F40774" w:rsidP="00204268">
      <w:pPr>
        <w:jc w:val="both"/>
        <w:rPr>
          <w:rFonts w:ascii="Times New Roman" w:hAnsi="Times New Roman" w:cs="Times New Roman"/>
          <w:b/>
          <w:sz w:val="28"/>
        </w:rPr>
      </w:pPr>
      <w:r w:rsidRPr="00F40774">
        <w:rPr>
          <w:rFonts w:ascii="Times New Roman" w:hAnsi="Times New Roman" w:cs="Times New Roman"/>
          <w:b/>
          <w:sz w:val="28"/>
        </w:rPr>
        <w:t>(</w:t>
      </w:r>
      <w:r w:rsidRPr="00F40774">
        <w:rPr>
          <w:rFonts w:ascii="Times New Roman" w:hAnsi="Times New Roman" w:cs="Times New Roman"/>
          <w:b/>
          <w:i/>
          <w:sz w:val="28"/>
        </w:rPr>
        <w:t>уровень основного общего образования)</w:t>
      </w:r>
    </w:p>
    <w:tbl>
      <w:tblPr>
        <w:tblW w:w="15813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883"/>
        <w:gridCol w:w="1418"/>
        <w:gridCol w:w="1984"/>
        <w:gridCol w:w="5528"/>
      </w:tblGrid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формы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BE0B52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BE0B52" w:rsidRPr="009237DA" w:rsidTr="00BE0B52">
        <w:trPr>
          <w:trHeight w:val="41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Поднятие флага. Гимн. «Разговор о важном»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rPr>
          <w:trHeight w:val="41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ШСК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», Обзорная экскурсия, представление работы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(первичное отделение)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Организация и проведение Всероссийских акций РД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ДМ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04-05.05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педагог дополнительного образования по карате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года, сентябрь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воспитательной работе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воспитательной работе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заседание актива школьного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воспитательной работе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направленная на профессиональное самоопределение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образования, направленные на профессиональное самоопределение обучающихся 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воспитательной работе, куратор проектов,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«Здравствуй, школа» - торжественная линейка. 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онлайн, акция «Окна России», «Флаги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07-11.12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дискотека, забавы у елки)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Концерт, посвященный Международному женскому дню 8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дела»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поддержание в общеобразовательной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и обновление стендов в помещениях (холл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этажаей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923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Игра-конкурс в рамках Всероссийской акции «День учителя»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руководители.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руководители.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Видеосалон в рамках Всероссийских акций, посвященных Дню 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солдата и Дню Героев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руководители.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педагог-организатор,  классные руководители.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руководители.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Совет обучающихся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представители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мед.учреждения</w:t>
            </w:r>
            <w:proofErr w:type="spellEnd"/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и общественные объединения»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инение РДДМ</w:t>
            </w: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 (первичное отделение)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spacing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видеопроекты,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 – сайт школы, группа ВК)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22-23.10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25-30.01,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16-23.02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02-10.03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рисунков, плакатов, посвященный Первому полету в космос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Ю.Гагариным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Выставка поделок.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01-10.05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BE0B52" w:rsidRPr="009237DA" w:rsidTr="00BE0B52">
        <w:tc>
          <w:tcPr>
            <w:tcW w:w="1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BE0B52" w:rsidRPr="009237DA" w:rsidTr="00BE0B52"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9237DA" w:rsidRDefault="00BE0B52" w:rsidP="00BE0B52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204268" w:rsidRPr="00204268" w:rsidRDefault="00204268" w:rsidP="002042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774" w:rsidRDefault="00F40774" w:rsidP="00B169FB">
      <w:pPr>
        <w:jc w:val="both"/>
        <w:rPr>
          <w:rFonts w:ascii="Times New Roman" w:hAnsi="Times New Roman" w:cs="Times New Roman"/>
          <w:b/>
          <w:sz w:val="28"/>
        </w:rPr>
      </w:pPr>
    </w:p>
    <w:p w:rsidR="00B169FB" w:rsidRPr="00BA324C" w:rsidRDefault="00B169FB" w:rsidP="00B169FB">
      <w:pPr>
        <w:jc w:val="both"/>
        <w:rPr>
          <w:rFonts w:ascii="Times New Roman" w:hAnsi="Times New Roman" w:cs="Times New Roman"/>
          <w:b/>
          <w:sz w:val="28"/>
        </w:rPr>
      </w:pPr>
      <w:r w:rsidRPr="00BA324C">
        <w:rPr>
          <w:rFonts w:ascii="Times New Roman" w:hAnsi="Times New Roman" w:cs="Times New Roman"/>
          <w:b/>
          <w:sz w:val="28"/>
        </w:rPr>
        <w:t>6. Организация работы с кадрами</w:t>
      </w:r>
    </w:p>
    <w:p w:rsidR="00B169FB" w:rsidRPr="00D6313C" w:rsidRDefault="00B169FB" w:rsidP="00B169FB">
      <w:pPr>
        <w:pStyle w:val="a6"/>
        <w:ind w:left="142"/>
        <w:jc w:val="both"/>
        <w:rPr>
          <w:rFonts w:ascii="Times New Roman" w:hAnsi="Times New Roman" w:cs="Times New Roman"/>
          <w:b/>
          <w:sz w:val="24"/>
        </w:rPr>
      </w:pPr>
      <w:r w:rsidRPr="00D6313C">
        <w:rPr>
          <w:rFonts w:ascii="Times New Roman" w:hAnsi="Times New Roman" w:cs="Times New Roman"/>
          <w:b/>
          <w:sz w:val="24"/>
        </w:rPr>
        <w:t>6.1. План работы с педагогическими кадрами</w:t>
      </w:r>
    </w:p>
    <w:tbl>
      <w:tblPr>
        <w:tblStyle w:val="31"/>
        <w:tblW w:w="495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131"/>
        <w:gridCol w:w="8780"/>
        <w:gridCol w:w="3207"/>
        <w:gridCol w:w="2759"/>
      </w:tblGrid>
      <w:tr w:rsidR="00B169FB" w:rsidRPr="00D6313C" w:rsidTr="00BE0B52">
        <w:trPr>
          <w:trHeight w:val="699"/>
        </w:trPr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765" w:type="pct"/>
          </w:tcPr>
          <w:p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010" w:type="pct"/>
          </w:tcPr>
          <w:p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870" w:type="pct"/>
          </w:tcPr>
          <w:p w:rsidR="00B169FB" w:rsidRPr="00D6313C" w:rsidRDefault="00B169FB" w:rsidP="00D6313C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комплектования необходимого кадрового состава. 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Информирование о научно-практических конференциях разного уровня.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председателями ШМО по корректировке планов работы.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Согласование плана проведения предметных недель.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</w:t>
            </w:r>
          </w:p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 по УВР, </w:t>
            </w:r>
          </w:p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МО учителей и классных руководителей в соответствии с планом работы.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методического совета школы.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организация </w:t>
            </w: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целью совершенствования дидактических принципов обучения.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 вновь прибывшими учителями.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педагогическому совету.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870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учителей-предметников (по результатам административных контрольных работ и индивидуальным отчетам).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0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проведения консультаций учителями-предметниками при подготовке к экзаменам.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. рук. 9 </w:t>
            </w: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итоговой аттестации обучающихся (выявление недочетов в профессиональной подготовке учителей и планирование мероприятий по ее 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на новый учебный год).</w:t>
            </w:r>
          </w:p>
        </w:tc>
        <w:tc>
          <w:tcPr>
            <w:tcW w:w="1010" w:type="pct"/>
            <w:hideMark/>
          </w:tcPr>
          <w:p w:rsidR="00B169FB" w:rsidRPr="00D6313C" w:rsidRDefault="00B169FB" w:rsidP="00BE0B52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BE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BE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BE0B52">
        <w:tc>
          <w:tcPr>
            <w:tcW w:w="356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65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                 и отдыха работников.</w:t>
            </w:r>
          </w:p>
        </w:tc>
        <w:tc>
          <w:tcPr>
            <w:tcW w:w="1010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0" w:type="pct"/>
            <w:hideMark/>
          </w:tcPr>
          <w:p w:rsidR="00B169FB" w:rsidRPr="00D6313C" w:rsidRDefault="00B169FB" w:rsidP="00D6313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B169FB" w:rsidRDefault="00B169FB" w:rsidP="00B169FB">
      <w:pPr>
        <w:spacing w:line="276" w:lineRule="auto"/>
        <w:rPr>
          <w:rFonts w:ascii="Times New Roman" w:hAnsi="Times New Roman" w:cs="Times New Roman"/>
          <w:b/>
        </w:rPr>
      </w:pPr>
    </w:p>
    <w:p w:rsidR="00F40774" w:rsidRDefault="00F40774" w:rsidP="00B169FB">
      <w:pPr>
        <w:spacing w:line="276" w:lineRule="auto"/>
        <w:ind w:left="142"/>
        <w:rPr>
          <w:rFonts w:ascii="Times New Roman" w:hAnsi="Times New Roman" w:cs="Times New Roman"/>
          <w:b/>
          <w:sz w:val="24"/>
        </w:rPr>
      </w:pPr>
    </w:p>
    <w:p w:rsidR="00B169FB" w:rsidRPr="00D6313C" w:rsidRDefault="00B169FB" w:rsidP="00B169FB">
      <w:pPr>
        <w:spacing w:line="276" w:lineRule="auto"/>
        <w:ind w:left="142"/>
        <w:rPr>
          <w:rFonts w:ascii="Times New Roman" w:hAnsi="Times New Roman" w:cs="Times New Roman"/>
          <w:b/>
          <w:sz w:val="24"/>
        </w:rPr>
      </w:pPr>
      <w:r w:rsidRPr="00D6313C">
        <w:rPr>
          <w:rFonts w:ascii="Times New Roman" w:hAnsi="Times New Roman" w:cs="Times New Roman"/>
          <w:b/>
          <w:sz w:val="24"/>
        </w:rPr>
        <w:t>6.2. План подготовки и проведения аттестации педагогических  работников.</w:t>
      </w:r>
    </w:p>
    <w:tbl>
      <w:tblPr>
        <w:tblStyle w:val="31"/>
        <w:tblW w:w="4958" w:type="pct"/>
        <w:tblInd w:w="250" w:type="dxa"/>
        <w:tblLook w:val="04A0" w:firstRow="1" w:lastRow="0" w:firstColumn="1" w:lastColumn="0" w:noHBand="0" w:noVBand="1"/>
      </w:tblPr>
      <w:tblGrid>
        <w:gridCol w:w="990"/>
        <w:gridCol w:w="9177"/>
        <w:gridCol w:w="2239"/>
        <w:gridCol w:w="3471"/>
      </w:tblGrid>
      <w:tr w:rsidR="00B169FB" w:rsidRPr="00D6313C" w:rsidTr="00BE0B52">
        <w:trPr>
          <w:trHeight w:val="668"/>
        </w:trPr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9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69FB" w:rsidRPr="00D6313C" w:rsidTr="00BE0B52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Цель: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успешного прохождения педагогическими работниками аттестации на соответствие  квалификационной категории.</w:t>
            </w:r>
          </w:p>
        </w:tc>
      </w:tr>
      <w:tr w:rsidR="00B169FB" w:rsidRPr="00D6313C" w:rsidTr="00BE0B52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аттестации педагогов.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:rsidTr="00BE0B52">
        <w:tc>
          <w:tcPr>
            <w:tcW w:w="312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сроков аттестации педагогов.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093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материалов, необходимых    для оценки уровня квалификации сотрудника школы и эффективности его работы (таблицы профессионального достижений педагога).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Подготовка текстов анкет и вопросников        для собеседования, необходимых для оценки профессиональной деятельности учителя.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организации, формам и процедурам аттестации педагогических работников в новой форме.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:rsidTr="00BE0B52">
        <w:trPr>
          <w:trHeight w:val="314"/>
        </w:trPr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и обучение членов аттестационной комиссии.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Прием заявлений от сотрудников школы.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школы.</w:t>
            </w:r>
          </w:p>
        </w:tc>
        <w:tc>
          <w:tcPr>
            <w:tcW w:w="70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аттестующимся учителям по составлению портфолио результатов профессиональной деятельности.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«Аттестация педагогических работников»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аттестации на каждого сотрудника, подавшего заявление, и ее корректировка совместно с аттестуемым.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 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экспертной групп в соответствии со списком педагогических работников, выходящих на аттестацию.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экспертизы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представленной аттестуемым</w:t>
            </w:r>
          </w:p>
        </w:tc>
        <w:tc>
          <w:tcPr>
            <w:tcW w:w="70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профессиональной компетенции аттестуемого и результатов 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педагогической деятельности (в соответствии   с формой, заявленной аттестуемым): 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анализ документации (прохождение учебных программ, планы индивидуальной работы  с обучающимися, кружки, факультативы),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анализ статистических данных (результаты экзаменов, медалисты, победители интеллектуального марафона, олимпиад, проектная деятельность обучающихся и т.д.),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оценка качества подготовки обучающихся (по результатам проведения  мониторингов, административного контроля, контрольных срезов, итоговых результатов, ВПР, ГИА),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посещение уроков и их оценка,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посещение открытых мероприятий,</w:t>
            </w:r>
          </w:p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проведение анкетирования обучающихся, родителей, и коллег.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10 дней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экспертизы.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и проведение заседания экспертной группы для его утверждения.</w:t>
            </w:r>
          </w:p>
        </w:tc>
        <w:tc>
          <w:tcPr>
            <w:tcW w:w="70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Ознакомление аттестуемого с предварительными итогами аттестации.</w:t>
            </w:r>
          </w:p>
        </w:tc>
        <w:tc>
          <w:tcPr>
            <w:tcW w:w="705" w:type="pct"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:rsidTr="00BE0B52">
        <w:tc>
          <w:tcPr>
            <w:tcW w:w="5000" w:type="pct"/>
            <w:gridSpan w:val="4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аттестации педагогических работников за год</w:t>
            </w:r>
          </w:p>
        </w:tc>
      </w:tr>
      <w:tr w:rsidR="00B169FB" w:rsidRPr="00D6313C" w:rsidTr="00BE0B52">
        <w:tc>
          <w:tcPr>
            <w:tcW w:w="312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АК за год. Выступление на школьном педсовете.</w:t>
            </w:r>
          </w:p>
        </w:tc>
        <w:tc>
          <w:tcPr>
            <w:tcW w:w="705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3" w:type="pct"/>
            <w:hideMark/>
          </w:tcPr>
          <w:p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</w:tbl>
    <w:p w:rsidR="00B169FB" w:rsidRDefault="00B169FB" w:rsidP="00B169FB">
      <w:pPr>
        <w:ind w:left="142"/>
        <w:rPr>
          <w:rFonts w:ascii="Times New Roman" w:hAnsi="Times New Roman" w:cs="Times New Roman"/>
          <w:b/>
          <w:i/>
          <w:u w:val="single"/>
        </w:rPr>
      </w:pPr>
    </w:p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B52" w:rsidRDefault="00BE0B52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B52" w:rsidRDefault="00BE0B52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7.Психолого-педагогическое и социальное сопровождение образовательной деятельности.</w:t>
      </w:r>
    </w:p>
    <w:p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7.1 Психологическая служба школы.</w:t>
      </w:r>
    </w:p>
    <w:p w:rsidR="00BE0B52" w:rsidRPr="002E175A" w:rsidRDefault="00BE0B52" w:rsidP="00BE0B52">
      <w:pPr>
        <w:spacing w:line="240" w:lineRule="auto"/>
        <w:rPr>
          <w:b/>
          <w:sz w:val="24"/>
          <w:szCs w:val="24"/>
        </w:rPr>
      </w:pPr>
    </w:p>
    <w:p w:rsidR="00BE0B52" w:rsidRPr="00BE0B52" w:rsidRDefault="00BE0B52" w:rsidP="00BE0B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52">
        <w:rPr>
          <w:rFonts w:ascii="Times New Roman" w:hAnsi="Times New Roman" w:cs="Times New Roman"/>
          <w:b/>
          <w:sz w:val="24"/>
          <w:szCs w:val="24"/>
        </w:rPr>
        <w:t xml:space="preserve">План работы педагога – психолога МБОУ-ООШ №15 </w:t>
      </w:r>
      <w:proofErr w:type="spellStart"/>
      <w:r w:rsidRPr="00BE0B52">
        <w:rPr>
          <w:rFonts w:ascii="Times New Roman" w:hAnsi="Times New Roman" w:cs="Times New Roman"/>
          <w:b/>
          <w:sz w:val="24"/>
          <w:szCs w:val="24"/>
        </w:rPr>
        <w:t>п.Восход</w:t>
      </w:r>
      <w:proofErr w:type="spellEnd"/>
      <w:r w:rsidRPr="00BE0B52">
        <w:rPr>
          <w:rFonts w:ascii="Times New Roman" w:hAnsi="Times New Roman" w:cs="Times New Roman"/>
          <w:b/>
          <w:sz w:val="24"/>
          <w:szCs w:val="24"/>
        </w:rPr>
        <w:t xml:space="preserve"> на 2023-2024  учебный год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2693"/>
        <w:gridCol w:w="2977"/>
        <w:gridCol w:w="3543"/>
        <w:gridCol w:w="1843"/>
        <w:gridCol w:w="3010"/>
      </w:tblGrid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формы и методы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BE0B52" w:rsidRPr="00BE0B52" w:rsidTr="00BE0B52">
        <w:tc>
          <w:tcPr>
            <w:tcW w:w="15734" w:type="dxa"/>
            <w:gridSpan w:val="7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BE0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Диагностическая работа </w:t>
            </w:r>
          </w:p>
        </w:tc>
      </w:tr>
      <w:tr w:rsidR="00BE0B52" w:rsidRPr="00BE0B52" w:rsidTr="00BE0B52">
        <w:trPr>
          <w:trHeight w:val="904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Определение психологического статуса проблемного ребенка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Участие в работе психолого-педагогического консилиума (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эффетивного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с учетом их индивидуальных особенностей.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представление,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индивидуальной/подгрупповой работы.</w:t>
            </w:r>
          </w:p>
        </w:tc>
      </w:tr>
      <w:tr w:rsidR="00BE0B52" w:rsidRPr="00BE0B52" w:rsidTr="00BE0B52">
        <w:trPr>
          <w:trHeight w:val="904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школьному обучению.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психологического портрета первоклассника. Психологическая готовность первоклассников к обучению в школе.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детей с низким уровнем готовности к обучению в школе.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выступление на родительских собраниях, рекомендации родителям и педагогам, организация и проведение занятий</w:t>
            </w:r>
          </w:p>
        </w:tc>
      </w:tr>
      <w:tr w:rsidR="00BE0B52" w:rsidRPr="00BE0B52" w:rsidTr="00BE0B52">
        <w:trPr>
          <w:trHeight w:val="88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 первоклассников к обучению в школе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Наблюдение, групповая и индивидуальная диагностика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Определение успешности прохождения адаптационного процесса, выявление детей, испытывающих трудности адаптации.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1-2 неделя октября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выступление на родительских собраниях, рекомендации родителям и педагогам, организация и проведение занятий</w:t>
            </w:r>
          </w:p>
        </w:tc>
      </w:tr>
      <w:tr w:rsidR="00BE0B52" w:rsidRPr="00BE0B52" w:rsidTr="00BE0B52">
        <w:trPr>
          <w:trHeight w:val="88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адаптации пятиклассников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диагностика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адаптации учащихся к среднему звену, выявление детей, испытывающих трудности в процесс адаптации.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2-3 неделя октября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BE0B52" w:rsidRPr="00BE0B52" w:rsidTr="00BE0B52">
        <w:trPr>
          <w:trHeight w:val="1034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склонности к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отклоняющемуся поведению(онлайн)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готовности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(склонности) подростков к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различных форм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отклоняющегося поведения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занятий, индивидуальных консультаций. Рекомендации родителям и педагогам, заполнение журнала</w:t>
            </w:r>
          </w:p>
        </w:tc>
      </w:tr>
      <w:tr w:rsidR="00BE0B52" w:rsidRPr="00BE0B52" w:rsidTr="00BE0B52">
        <w:trPr>
          <w:trHeight w:val="1034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Диагностика одарённости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возможностей и способностей обучающихся, выявление, поддержка и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одаренных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учащимся, родителям, классным руководителям,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сопровождения одарённых учащихся.</w:t>
            </w:r>
          </w:p>
        </w:tc>
      </w:tr>
      <w:tr w:rsidR="00BE0B52" w:rsidRPr="00BE0B52" w:rsidTr="00BE0B52">
        <w:trPr>
          <w:trHeight w:val="70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предпочтений, профессиональных склонностей учащихся 8-9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pStyle w:val="af0"/>
              <w:snapToGrid w:val="0"/>
              <w:spacing w:before="0" w:after="0"/>
              <w:ind w:right="141" w:firstLine="34"/>
              <w:rPr>
                <w:b/>
                <w:sz w:val="24"/>
                <w:szCs w:val="24"/>
              </w:rPr>
            </w:pPr>
            <w:r w:rsidRPr="00BE0B52">
              <w:rPr>
                <w:b/>
                <w:sz w:val="24"/>
                <w:szCs w:val="24"/>
              </w:rPr>
              <w:t>Групповая диагностика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учащимся в выборе профиля дальнейшего обучения и будущей профессии.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3-4 неделя ноября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Рекомендации учащимся, родителям, классным руководителям</w:t>
            </w:r>
          </w:p>
        </w:tc>
      </w:tr>
      <w:tr w:rsidR="00BE0B52" w:rsidRPr="00BE0B52" w:rsidTr="00BE0B52">
        <w:trPr>
          <w:trHeight w:val="124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Диагностика с целью определения психологического климата в классных коллективах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неблагополучия в классе, с целью своевременной коррекции для сохранения и укрепления психологического благополучия и психического здоровья обучающихся, а также формирования коммуникативных навыков в разновозрастной среде и среде сверстников.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занятий, индивидуальных консультаций. Рекомендации родителям и педагогам, заполнение журнала.</w:t>
            </w:r>
          </w:p>
        </w:tc>
      </w:tr>
      <w:tr w:rsidR="00BE0B52" w:rsidRPr="00BE0B52" w:rsidTr="00BE0B52">
        <w:trPr>
          <w:trHeight w:val="124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показателей 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детей 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школы к 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переходу в среднее звено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 низким 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уровнем готовности. Выявление детей с высоким 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уровнем тревожности.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3-4 неделя апреля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диагностики, рекомендации родителям, классным руководителям</w:t>
            </w:r>
          </w:p>
        </w:tc>
      </w:tr>
      <w:tr w:rsidR="00BE0B52" w:rsidRPr="00BE0B52" w:rsidTr="00BE0B52">
        <w:trPr>
          <w:trHeight w:val="124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тревожности учащихся 9-го класса при подготовке к сдаче ОГЭ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повышенным уровнем тревожности, формирование коррекционных групп для оказания психологической поддержки.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на снятие эмоционального напряжения, повышения уверенности в себе</w:t>
            </w:r>
          </w:p>
        </w:tc>
      </w:tr>
      <w:tr w:rsidR="00BE0B52" w:rsidRPr="00BE0B52" w:rsidTr="00BE0B52">
        <w:trPr>
          <w:trHeight w:val="160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 целью профилактики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поведения, агрессии и повышенной тревожности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риска», формирование коррекционных групп для оказания психологической поддержки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занятий, рекомендации родителям и педагогам, заполнение журнала</w:t>
            </w:r>
          </w:p>
        </w:tc>
      </w:tr>
      <w:tr w:rsidR="00BE0B52" w:rsidRPr="00BE0B52" w:rsidTr="00BE0B52">
        <w:trPr>
          <w:trHeight w:val="391"/>
        </w:trPr>
        <w:tc>
          <w:tcPr>
            <w:tcW w:w="15734" w:type="dxa"/>
            <w:gridSpan w:val="7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2.Индивидуальная/подгрупповая коррекционно-развивающая работа</w:t>
            </w:r>
          </w:p>
        </w:tc>
      </w:tr>
      <w:tr w:rsidR="00BE0B52" w:rsidRPr="00BE0B52" w:rsidTr="00BE0B52">
        <w:trPr>
          <w:trHeight w:val="706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Облегчение процесса адаптации при переходе из нач. в среднее звено.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по формированию социальных навыков.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Снижение уровня эмоционального напряжения, повышение уверенности в себе,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 «Я», формирование адекватной самооценки,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 четверть.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BE0B52" w:rsidTr="00BE0B52">
        <w:trPr>
          <w:trHeight w:val="706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1,5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Индивидуальная/подгрупповая коррекционная работа с учащимися, имеющими трудности в адаптации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упражнения,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, изо-терапия,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занятия.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Создание психолого-педагогических условий для развития личности и оказание индивидуальной помощи учащимся по выявленным проблемам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(журнал),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рекомендации  родителям и педагогам</w:t>
            </w:r>
          </w:p>
        </w:tc>
      </w:tr>
      <w:tr w:rsidR="00BE0B52" w:rsidRPr="00BE0B52" w:rsidTr="00BE0B52">
        <w:trPr>
          <w:trHeight w:val="1602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познавательной сферы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развитию познавательной деятельности.1-4кл.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развития.</w:t>
            </w:r>
          </w:p>
        </w:tc>
      </w:tr>
      <w:tr w:rsidR="00BE0B52" w:rsidRPr="00BE0B52" w:rsidTr="00BE0B52">
        <w:trPr>
          <w:trHeight w:val="1602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5-6 класс  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Развитие у подростка способности видеть непохожесть людей друг на друга и профилактика суицида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«Ты и я – такие разные» - для подростков 5-6 класс  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подростков о многообразии мнений, убеждений, привычек и обычаев.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ребенка способности к сопереживанию и сочувствию. 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52" w:rsidRPr="00BE0B52" w:rsidTr="00BE0B52">
        <w:trPr>
          <w:trHeight w:val="1602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Отработка стратегии и тактики поведения в период подготовки к итоговой аттестации, профилактика суицида.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Программа «Путь к успеху» для 9 класса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Повышение сопротивляемости стрессу, развитие эмоционально – волевой сферы, развитие навыков самоконтроля с опорой на внутренние резервы, освоение навыков конструктивного взаимодействия.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 Рекомендации обучающимся.</w:t>
            </w:r>
          </w:p>
        </w:tc>
      </w:tr>
      <w:tr w:rsidR="00BE0B52" w:rsidRPr="00BE0B52" w:rsidTr="00BE0B52">
        <w:trPr>
          <w:trHeight w:val="828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коррекция для попавших в кризисную ситуацию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Повышение сопротивляемости стрессу, развитие эмоционально – волевой сферы, нормализация эмоционального фона.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 Рекомендации обучающимся</w:t>
            </w:r>
          </w:p>
        </w:tc>
      </w:tr>
      <w:tr w:rsidR="00BE0B52" w:rsidRPr="00BE0B52" w:rsidTr="00BE0B52">
        <w:trPr>
          <w:trHeight w:val="979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по запросу педагогов с обучающимися с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формами поведения, агрессией и повышенной тревожностью.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Тренинги, беседы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сопровождение ребенка, помощь родителям, учителям, разработка рекомендаций. Укрепление психологического благополучия и психического здоровья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и педагогам</w:t>
            </w:r>
          </w:p>
        </w:tc>
      </w:tr>
      <w:tr w:rsidR="00BE0B52" w:rsidRPr="00BE0B52" w:rsidTr="00BE0B52">
        <w:trPr>
          <w:trHeight w:val="363"/>
        </w:trPr>
        <w:tc>
          <w:tcPr>
            <w:tcW w:w="15734" w:type="dxa"/>
            <w:gridSpan w:val="7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Консультирование </w:t>
            </w:r>
          </w:p>
        </w:tc>
      </w:tr>
      <w:tr w:rsidR="00BE0B52" w:rsidRPr="00BE0B52" w:rsidTr="00BE0B52">
        <w:trPr>
          <w:trHeight w:val="893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уч. 1-9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., учащиеся 1-9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 родителей (детско- родительские отношения). По запросу/по итогам диагностики.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Поддержка и сопровождение детско-родительских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родителям.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Родители учащихся 1-5кл., педагоги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школьной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 невроза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учителей, родителей по школьной адаптации (1,5класс).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Сохранение психического здоровья учащихся, формирование школьной учебной мотивации.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Направление родителей с учащимися к специалистам различного профиля.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и педагогам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., педагоги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об уровне готовности к обучению в школе, выработка рекомендаций по индивидуальному развитию ребенка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учителей, родителей по результатам готовности к 1 классу;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фонда. Уточнение особенностей развития ребенка. В случае необходимости направление на консультацию к смежным специалистам (логопед, детская медсестра, психиатр, невропатолог)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и педагогам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1-9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запросу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поддержки.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запроса в «Журнал консультаций», рекомендации                                        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обучающихся. По запросу/итогам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консультация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благополучия и психического здоровья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запроса в «Журнал консультаций», рекомендации                                        </w:t>
            </w:r>
          </w:p>
        </w:tc>
      </w:tr>
      <w:tr w:rsidR="00BE0B52" w:rsidRPr="00BE0B52" w:rsidTr="00BE0B52">
        <w:trPr>
          <w:trHeight w:val="418"/>
        </w:trPr>
        <w:tc>
          <w:tcPr>
            <w:tcW w:w="15734" w:type="dxa"/>
            <w:gridSpan w:val="7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Просветительская и профилактическая работа</w:t>
            </w:r>
          </w:p>
        </w:tc>
      </w:tr>
      <w:tr w:rsidR="00BE0B52" w:rsidRPr="00BE0B52" w:rsidTr="00BE0B52">
        <w:trPr>
          <w:trHeight w:val="126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лектории, родительских собраниях, совместно с педагогами по запросу.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Информационные выступление, мини-тренинг, лекции, анкетирование, беседы, стендовая информация, буклеты, памятки.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психолого-педагогической компетентности педагогов и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документации (журнал). Рекомендации, памятки. </w:t>
            </w:r>
          </w:p>
        </w:tc>
      </w:tr>
      <w:tr w:rsidR="00BE0B52" w:rsidRPr="00BE0B52" w:rsidTr="00BE0B52">
        <w:trPr>
          <w:trHeight w:val="126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школьной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«Трудности адаптации первоклассников».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Информационные выступление, лекции, буклеты, памятки.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психолого-педагогической компетентности педагогов и родителей.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облегчение процесса адаптации.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 Рекомендации, памятки</w:t>
            </w:r>
          </w:p>
        </w:tc>
      </w:tr>
      <w:tr w:rsidR="00BE0B52" w:rsidRPr="00BE0B52" w:rsidTr="00BE0B52">
        <w:trPr>
          <w:trHeight w:val="126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«Трудности адаптации в среднем звене».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Информационные выступление, лекции, буклеты, памятки.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облегчение процесса адаптации.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 Рекомендации, памятки</w:t>
            </w:r>
          </w:p>
        </w:tc>
      </w:tr>
      <w:tr w:rsidR="00BE0B52" w:rsidRPr="00BE0B52" w:rsidTr="00BE0B52">
        <w:trPr>
          <w:trHeight w:val="1161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 на педагогических советах по темам:</w:t>
            </w:r>
          </w:p>
          <w:p w:rsidR="00BE0B52" w:rsidRPr="00BE0B52" w:rsidRDefault="00BE0B52" w:rsidP="002B50C3">
            <w:pPr>
              <w:pStyle w:val="a6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«Типичные ошибки учителя в общении с </w:t>
            </w:r>
            <w:proofErr w:type="spellStart"/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учениками.Приемы</w:t>
            </w:r>
            <w:proofErr w:type="spellEnd"/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решения»</w:t>
            </w:r>
          </w:p>
          <w:p w:rsidR="00BE0B52" w:rsidRPr="00BE0B52" w:rsidRDefault="00BE0B52" w:rsidP="002B50C3">
            <w:pPr>
              <w:pStyle w:val="a6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подготовка педагогов к ОГЭ»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выступление, лекции, беседы,  буклеты, памятки.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психологической культуры учителей</w:t>
            </w:r>
          </w:p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52" w:rsidRPr="00BE0B52" w:rsidRDefault="00BE0B52" w:rsidP="00BE0B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документации (журнал). Рекомендации, памятки</w:t>
            </w:r>
          </w:p>
        </w:tc>
      </w:tr>
      <w:tr w:rsidR="00BE0B52" w:rsidRPr="00BE0B52" w:rsidTr="00BE0B52">
        <w:trPr>
          <w:trHeight w:val="1536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Родители, учащиеся 6-8 классов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Профилактика злоупотребления  ПАВ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несовершеннолетними.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 родителей  «Профилактика  вредных  зависимостей 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 детей».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Классные  часы «Как  уберечь  себя от   вредных  привычек»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выступление, мини-тренинг, лекции, беседы, стендовая информация, буклеты, памятки.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профилактика злоупотребления  несовершеннолетними ПАВ 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документации (журнал). Рекомендации, памятки</w:t>
            </w:r>
          </w:p>
        </w:tc>
      </w:tr>
      <w:tr w:rsidR="00BE0B52" w:rsidRPr="00BE0B52" w:rsidTr="00BE0B52">
        <w:trPr>
          <w:trHeight w:val="423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тревожности и суицида. Психологические классные часы.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хорошего настроения (1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курения (2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Учимся снимать усталость (3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научиться жить без драки (4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Как преодолевать тревогу (6 класс)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конфликтов с родителями (7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жизни человека. Способы борьбы со стрессом (8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Грани моего Я (9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Мини-тренинг, лекции, беседы, буклеты, памятки.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профилактика суицида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документации (журнал). Рекомендации, памятки</w:t>
            </w:r>
          </w:p>
        </w:tc>
      </w:tr>
      <w:tr w:rsidR="00BE0B52" w:rsidRPr="00BE0B52" w:rsidTr="00BE0B52">
        <w:trPr>
          <w:trHeight w:val="66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1-9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детей. Родительское собрание «Особенности одарённых детей»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Информационные выступление, буклеты, памятки.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родителей к проблеме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одаренности и ее развития.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 Рекомендации, памятки</w:t>
            </w:r>
          </w:p>
        </w:tc>
      </w:tr>
      <w:tr w:rsidR="00BE0B52" w:rsidRPr="00BE0B52" w:rsidTr="00BE0B52">
        <w:trPr>
          <w:trHeight w:val="416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1-9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тревожности и суицида.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Родителькое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собрание: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самооценки на  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выступление, буклеты, памятки.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благоприятной развивающей среды для личностного развития учащихся.</w:t>
            </w: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 Рекомендации, памятки</w:t>
            </w:r>
          </w:p>
        </w:tc>
      </w:tr>
      <w:tr w:rsidR="00BE0B52" w:rsidRPr="00BE0B52" w:rsidTr="00BE0B52">
        <w:trPr>
          <w:trHeight w:val="1234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Учащиеся 8-9 классов</w:t>
            </w:r>
          </w:p>
        </w:tc>
        <w:tc>
          <w:tcPr>
            <w:tcW w:w="269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профессиональной ориентации.</w:t>
            </w:r>
            <w:r w:rsidRPr="00BE0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игра «В мире профессий».</w:t>
            </w:r>
          </w:p>
        </w:tc>
        <w:tc>
          <w:tcPr>
            <w:tcW w:w="2977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</w:p>
        </w:tc>
        <w:tc>
          <w:tcPr>
            <w:tcW w:w="35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будущей проф. деятельности.</w:t>
            </w:r>
          </w:p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0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документации (журнал). Рекомендации, памятки </w:t>
            </w:r>
          </w:p>
        </w:tc>
      </w:tr>
      <w:tr w:rsidR="00BE0B52" w:rsidRPr="00BE0B52" w:rsidTr="00BE0B52">
        <w:trPr>
          <w:trHeight w:val="660"/>
        </w:trPr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классных часах и родительских собраниях по вопросам профилактики </w:t>
            </w:r>
            <w:proofErr w:type="spellStart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аддиктивных</w:t>
            </w:r>
            <w:proofErr w:type="spellEnd"/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поведения, по актуальным вопросам воспитания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Информационные выступление, мини-тренинг, лекция, анкетирование, беседа, стендовая информация.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психолого-педагогической компетентности педагогов и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(журнал). Рекомендации, памятки.</w:t>
            </w:r>
          </w:p>
        </w:tc>
      </w:tr>
      <w:tr w:rsidR="00BE0B52" w:rsidRPr="00BE0B52" w:rsidTr="00BE0B52">
        <w:tc>
          <w:tcPr>
            <w:tcW w:w="15734" w:type="dxa"/>
            <w:gridSpan w:val="7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работы, плана работы на четверть, графика работы, циклограммы.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в соответствии с планом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План работы, график, циклограмма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подготовка диагностических мероприятий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Составление плана диагностического обследования, подготовка стимульного и раздаточного  материала и т.п.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Организация плановой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План диагностического обследования, стимульный материал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диагностических мероприятий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Обработка  результатов и написание заключений, аналитической  справки.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Выявление ситуации развития и планирование коррекционно-развивающей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Заключения, справки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подготовка коррекционно-развивающих мероприятий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занятия или программы занятий, подготовка стимульных и раздаточных  материалов,  и т.п.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Организация помощи детям, создание психолого-педагогических условий для развития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План занятий, стимульные, раздаточные материалы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материалов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консультированию и просвещению и т.п.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литературы.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консультативной </w:t>
            </w: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просветительской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План консультаций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текущей документации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Заполнение журналов, составление графика работы, справок и т.п.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журналы, справки 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педагога-психолога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Пополнение нормативно-правовой базы, пополнение базы диагностических методик, коррекционных программ, материалов для родителей и т.п.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База документации, методик, программ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уголков.  Оформление кабинета. Ведение документации.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Просвещение педагогов, родителей 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pStyle w:val="ListParagraph"/>
              <w:widowControl w:val="0"/>
              <w:snapToGrid w:val="0"/>
              <w:spacing w:after="0" w:line="240" w:lineRule="auto"/>
              <w:ind w:left="0"/>
            </w:pPr>
            <w:r w:rsidRPr="00BE0B52">
              <w:t>Систематизация и пополнение библиотеки школьного психолога.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Изучение новинок психологической литературы, периодики, методических материалов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Библиотека психолога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pStyle w:val="ListParagraph"/>
              <w:widowControl w:val="0"/>
              <w:snapToGrid w:val="0"/>
              <w:spacing w:after="0" w:line="240" w:lineRule="auto"/>
              <w:ind w:left="0"/>
            </w:pPr>
            <w:r w:rsidRPr="00BE0B52">
              <w:t xml:space="preserve">Участие, представление опыта на семинарах,  РМО психологов, МО школы, конференциях, советах  </w:t>
            </w:r>
            <w:proofErr w:type="spellStart"/>
            <w:r w:rsidRPr="00BE0B52">
              <w:t>и.т.п</w:t>
            </w:r>
            <w:proofErr w:type="spellEnd"/>
            <w:r w:rsidRPr="00BE0B52">
              <w:t xml:space="preserve">. </w:t>
            </w:r>
            <w:proofErr w:type="spellStart"/>
            <w:r w:rsidRPr="00BE0B52">
              <w:t>Вебинары</w:t>
            </w:r>
            <w:proofErr w:type="spellEnd"/>
            <w:r w:rsidRPr="00BE0B52">
              <w:t>.</w:t>
            </w:r>
          </w:p>
          <w:p w:rsidR="00BE0B52" w:rsidRPr="00BE0B52" w:rsidRDefault="00BE0B52" w:rsidP="00BE0B52">
            <w:pPr>
              <w:pStyle w:val="ListParagraph"/>
              <w:widowControl w:val="0"/>
              <w:snapToGrid w:val="0"/>
              <w:spacing w:after="0" w:line="240" w:lineRule="auto"/>
              <w:ind w:left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Текст выступления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 Изучение психологической литературы, журналов, газет, психологические сайты.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Библиотека психолога</w:t>
            </w:r>
          </w:p>
        </w:tc>
      </w:tr>
      <w:tr w:rsidR="00BE0B52" w:rsidRPr="00BE0B52" w:rsidTr="00BE0B52">
        <w:tc>
          <w:tcPr>
            <w:tcW w:w="675" w:type="dxa"/>
          </w:tcPr>
          <w:p w:rsidR="00BE0B52" w:rsidRPr="00BE0B52" w:rsidRDefault="00BE0B52" w:rsidP="00BE0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аналитического и статистического отчета.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работы за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2" w:rsidRPr="00BE0B52" w:rsidRDefault="00BE0B52" w:rsidP="00BE0B5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52">
              <w:rPr>
                <w:rFonts w:ascii="Times New Roman" w:hAnsi="Times New Roman" w:cs="Times New Roman"/>
                <w:sz w:val="24"/>
                <w:szCs w:val="24"/>
              </w:rPr>
              <w:t>Годовой отчёт</w:t>
            </w:r>
          </w:p>
        </w:tc>
      </w:tr>
    </w:tbl>
    <w:p w:rsidR="00BE0B52" w:rsidRDefault="00BE0B52" w:rsidP="00255665">
      <w:pPr>
        <w:widowControl w:val="0"/>
        <w:spacing w:line="240" w:lineRule="auto"/>
        <w:ind w:right="-20"/>
        <w:rPr>
          <w:sz w:val="24"/>
          <w:szCs w:val="24"/>
        </w:rPr>
      </w:pPr>
    </w:p>
    <w:p w:rsidR="00D6313C" w:rsidRP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7.2. Социальное сопровождение обучающихся.</w:t>
      </w:r>
    </w:p>
    <w:p w:rsidR="00107856" w:rsidRPr="009C29FD" w:rsidRDefault="00107856" w:rsidP="00107856">
      <w:pPr>
        <w:pStyle w:val="af"/>
        <w:spacing w:before="0" w:after="0"/>
        <w:jc w:val="center"/>
        <w:rPr>
          <w:rStyle w:val="af4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План работы</w:t>
      </w:r>
      <w:r w:rsidR="00717C05">
        <w:rPr>
          <w:rStyle w:val="af4"/>
          <w:color w:val="000000"/>
          <w:sz w:val="24"/>
          <w:szCs w:val="24"/>
        </w:rPr>
        <w:t xml:space="preserve"> социального педагога</w:t>
      </w:r>
    </w:p>
    <w:p w:rsidR="00107856" w:rsidRPr="009C29FD" w:rsidRDefault="00DE14C2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>
        <w:rPr>
          <w:rStyle w:val="af4"/>
          <w:color w:val="000000"/>
          <w:sz w:val="24"/>
          <w:szCs w:val="24"/>
        </w:rPr>
        <w:t>  </w:t>
      </w:r>
    </w:p>
    <w:tbl>
      <w:tblPr>
        <w:tblW w:w="1502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9192"/>
        <w:gridCol w:w="2977"/>
        <w:gridCol w:w="2126"/>
      </w:tblGrid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DE14C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DE14C2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DE14C2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DE14C2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1.         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Подготовка и утверждение плана работы социального педагога и педагога-психолога на год, планов совместной работы с ПДН, ГИБДД, КДН.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2.        .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proofErr w:type="spellStart"/>
            <w:r w:rsidRPr="00DE14C2">
              <w:rPr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3.         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Сентябрь и по мере постановки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4.        . 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107856" w:rsidRPr="00DE14C2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- Неполные  семьи</w:t>
            </w:r>
          </w:p>
          <w:p w:rsidR="00107856" w:rsidRPr="00DE14C2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- Многодетные</w:t>
            </w:r>
          </w:p>
          <w:p w:rsidR="00107856" w:rsidRPr="00DE14C2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- Малообеспеченные</w:t>
            </w:r>
          </w:p>
          <w:p w:rsidR="00107856" w:rsidRPr="00DE14C2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- Неблагополучные</w:t>
            </w:r>
          </w:p>
          <w:p w:rsidR="00107856" w:rsidRPr="00DE14C2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Еженедельно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5.        .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Выявление причин непосещения учебных занятий учащимися, состоящими на ВШК, 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proofErr w:type="spellStart"/>
            <w:r w:rsidRPr="00DE14C2">
              <w:rPr>
                <w:color w:val="000000"/>
                <w:sz w:val="24"/>
                <w:szCs w:val="24"/>
              </w:rPr>
              <w:t>кл.руководители</w:t>
            </w:r>
            <w:proofErr w:type="spellEnd"/>
            <w:r w:rsidRPr="00DE14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6.        .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Осуществление контроля,  за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proofErr w:type="spellStart"/>
            <w:r w:rsidRPr="00DE14C2">
              <w:rPr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 течение года.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7.        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 раз в месяц и по мере необходимости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8.         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секций, и других внеурочных занятий, осуществляющихся как в школе, так и вне школы. 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педагог-психолог, </w:t>
            </w:r>
            <w:proofErr w:type="spellStart"/>
            <w:r w:rsidRPr="00DE14C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DE14C2">
              <w:rPr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9.         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Проведение бесед с учащимися 1 – 9 классов на темы о взаимоотношениях,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правилах поведения в социуме, ответственности за нарушение этих правил.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10.      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Контроль,  за посещением учащимися, требующими особого педагогического внимания,  выбранных ими дополнительных занятий.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11.      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</w:t>
            </w:r>
            <w:r w:rsidRPr="00DE14C2">
              <w:rPr>
                <w:color w:val="000000"/>
                <w:sz w:val="24"/>
                <w:szCs w:val="24"/>
              </w:rPr>
              <w:lastRenderedPageBreak/>
              <w:t>дополнительных материалов по данной тематике.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lastRenderedPageBreak/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1-е полугодие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lastRenderedPageBreak/>
              <w:t>12.      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Профилактические беседы о вреде </w:t>
            </w:r>
            <w:proofErr w:type="spellStart"/>
            <w:r w:rsidRPr="00DE14C2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DE14C2">
              <w:rPr>
                <w:color w:val="000000"/>
                <w:sz w:val="24"/>
                <w:szCs w:val="24"/>
              </w:rPr>
              <w:t xml:space="preserve"> и алкоголизма с учащимися 7-9 классов.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2-е полугодие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13.      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Проведение бесед с учащимися 7-9 классов: «Как сказать наркотикам нет»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14.      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Оформление  стенда по профилактике правонарушений, включающего в себя материалы по профилактике злоупотребления ПАВ.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педагог.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 раз в четверть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15.      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 инспектор по делам несовершеннолетних, учитель обществознания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16.      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Беседа сотрудников ПДН ОВД 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Социальный педагог, сотрудники ПДН 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2-е полугодие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17.      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Информирование учащихся о их правах и обязанностях при задержании полицией. ( на классных часах.)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18.      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Плановая индивидуальная </w:t>
            </w:r>
            <w:proofErr w:type="spellStart"/>
            <w:r w:rsidRPr="00DE14C2">
              <w:rPr>
                <w:color w:val="000000"/>
                <w:sz w:val="24"/>
                <w:szCs w:val="24"/>
              </w:rPr>
              <w:t>встреча,беседа</w:t>
            </w:r>
            <w:proofErr w:type="spellEnd"/>
            <w:r w:rsidRPr="00DE14C2">
              <w:rPr>
                <w:color w:val="000000"/>
                <w:sz w:val="24"/>
                <w:szCs w:val="24"/>
              </w:rPr>
              <w:t xml:space="preserve"> с учащимися, состоящими на ВШК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19.      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20.      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Участие в Управляющем Совете школы по профилактике правонарушений.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Зам. директора, 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1 раз в четверть и по мере необходимости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21.      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Собеседование с отделом дополнительного образования воспитывающей деятельности и социальной защиты детства   о летнем отдыхе учащихся, состоящих на ВШК.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Апрель-май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22.      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 xml:space="preserve">Беседа с родителями учащихся, состоящих на ВШК 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Апрель-май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23.      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Взаимодействие с ПДН ОВД осуществляется согласно утвержденному плану совместной работы.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24.      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Взаимодействие с КДН  осуществляется согласно утвержденному плану совместной работы.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25.      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Посещение совещаний, курсов, семинаров.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По мере проведения</w:t>
            </w:r>
          </w:p>
        </w:tc>
      </w:tr>
      <w:tr w:rsidR="00107856" w:rsidRPr="00DE14C2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26.      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В конце каждого полугодия и в конце года</w:t>
            </w:r>
          </w:p>
        </w:tc>
      </w:tr>
      <w:tr w:rsidR="00107856" w:rsidRPr="009C29FD" w:rsidTr="00BE0B52">
        <w:tc>
          <w:tcPr>
            <w:tcW w:w="733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27.      </w:t>
            </w:r>
          </w:p>
        </w:tc>
        <w:tc>
          <w:tcPr>
            <w:tcW w:w="9192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Сдача отчетов</w:t>
            </w:r>
          </w:p>
        </w:tc>
        <w:tc>
          <w:tcPr>
            <w:tcW w:w="2977" w:type="dxa"/>
            <w:hideMark/>
          </w:tcPr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107856" w:rsidRPr="00DE14C2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DE14C2">
              <w:rPr>
                <w:color w:val="000000"/>
                <w:sz w:val="24"/>
                <w:szCs w:val="24"/>
              </w:rPr>
              <w:t>По запросу</w:t>
            </w:r>
          </w:p>
        </w:tc>
      </w:tr>
    </w:tbl>
    <w:p w:rsidR="00107856" w:rsidRPr="0001103D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  <w:r w:rsidRPr="0001103D">
        <w:rPr>
          <w:color w:val="000000"/>
          <w:sz w:val="24"/>
          <w:szCs w:val="24"/>
        </w:rPr>
        <w:t> </w:t>
      </w:r>
    </w:p>
    <w:p w:rsidR="000E1FCE" w:rsidRPr="000E1FCE" w:rsidRDefault="00107856" w:rsidP="000E1F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4A6">
        <w:rPr>
          <w:rFonts w:ascii="Times New Roman" w:hAnsi="Times New Roman" w:cs="Times New Roman"/>
          <w:color w:val="000000"/>
          <w:sz w:val="28"/>
        </w:rPr>
        <w:lastRenderedPageBreak/>
        <w:t> </w:t>
      </w:r>
      <w:r w:rsidR="000E1FCE" w:rsidRPr="000E1FCE">
        <w:rPr>
          <w:rFonts w:ascii="Times New Roman" w:hAnsi="Times New Roman" w:cs="Times New Roman"/>
          <w:b/>
          <w:sz w:val="24"/>
          <w:szCs w:val="24"/>
        </w:rPr>
        <w:t>План совместных мероприятий территориального органа МВД России и образовательного учреждения на учебный год по профилактике правонарушений, утверждаемый начальником территориального органа МВД России или его заместителем и руководителем образовательного учреждения.</w:t>
      </w:r>
    </w:p>
    <w:p w:rsidR="000E1FCE" w:rsidRPr="000E1FCE" w:rsidRDefault="000E1FCE" w:rsidP="000E1FCE">
      <w:pPr>
        <w:pStyle w:val="af"/>
        <w:spacing w:before="0" w:after="0"/>
        <w:rPr>
          <w:color w:val="000000"/>
          <w:sz w:val="24"/>
          <w:szCs w:val="24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8548"/>
        <w:gridCol w:w="95"/>
        <w:gridCol w:w="3325"/>
        <w:gridCol w:w="2674"/>
      </w:tblGrid>
      <w:tr w:rsidR="000E1FCE" w:rsidRPr="000E1FCE" w:rsidTr="000E1FCE">
        <w:trPr>
          <w:trHeight w:val="311"/>
        </w:trPr>
        <w:tc>
          <w:tcPr>
            <w:tcW w:w="950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48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3420" w:type="dxa"/>
            <w:gridSpan w:val="2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74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Исполнители</w:t>
            </w:r>
          </w:p>
        </w:tc>
      </w:tr>
      <w:tr w:rsidR="000E1FCE" w:rsidRPr="000E1FCE" w:rsidTr="000E1FCE">
        <w:trPr>
          <w:trHeight w:val="311"/>
        </w:trPr>
        <w:tc>
          <w:tcPr>
            <w:tcW w:w="15592" w:type="dxa"/>
            <w:gridSpan w:val="5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несовершеннолетними</w:t>
            </w:r>
          </w:p>
        </w:tc>
      </w:tr>
      <w:tr w:rsidR="000E1FCE" w:rsidRPr="000E1FCE" w:rsidTr="000E1FCE">
        <w:trPr>
          <w:trHeight w:val="804"/>
        </w:trPr>
        <w:tc>
          <w:tcPr>
            <w:tcW w:w="950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3" w:type="dxa"/>
            <w:gridSpan w:val="2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учащимися МБОУ ООШ №15 о начале учебного года, о ТБ, о поведении в школе.</w:t>
            </w:r>
          </w:p>
        </w:tc>
        <w:tc>
          <w:tcPr>
            <w:tcW w:w="3325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4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Школа, ПДН </w:t>
            </w:r>
          </w:p>
        </w:tc>
      </w:tr>
      <w:tr w:rsidR="000E1FCE" w:rsidRPr="000E1FCE" w:rsidTr="000E1FCE">
        <w:trPr>
          <w:trHeight w:val="804"/>
        </w:trPr>
        <w:tc>
          <w:tcPr>
            <w:tcW w:w="950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3" w:type="dxa"/>
            <w:gridSpan w:val="2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Всероссийская операция «Внимание – дети!» - мероприятия по профилактике детского дорожно-транспортного травматизма</w:t>
            </w:r>
          </w:p>
        </w:tc>
        <w:tc>
          <w:tcPr>
            <w:tcW w:w="3325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4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инспектор ПДН </w:t>
            </w: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ГИБДД, школа </w:t>
            </w:r>
            <w:r w:rsidRPr="000E1F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0E1FCE" w:rsidRPr="000E1FCE" w:rsidTr="000E1FCE">
        <w:trPr>
          <w:trHeight w:val="804"/>
        </w:trPr>
        <w:tc>
          <w:tcPr>
            <w:tcW w:w="950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3" w:type="dxa"/>
            <w:gridSpan w:val="2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«От пьянства до преступления один шаг» (8 - 9 </w:t>
            </w:r>
            <w:proofErr w:type="spellStart"/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E1FCE" w:rsidRPr="000E1FCE" w:rsidRDefault="000E1FCE" w:rsidP="000E1FC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325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74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инспектор ПДН, УУП </w:t>
            </w:r>
          </w:p>
        </w:tc>
      </w:tr>
      <w:tr w:rsidR="000E1FCE" w:rsidRPr="000E1FCE" w:rsidTr="000E1FCE">
        <w:trPr>
          <w:trHeight w:val="521"/>
        </w:trPr>
        <w:tc>
          <w:tcPr>
            <w:tcW w:w="950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5..</w:t>
            </w:r>
          </w:p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2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недопущении совершения преступлений</w:t>
            </w:r>
          </w:p>
        </w:tc>
        <w:tc>
          <w:tcPr>
            <w:tcW w:w="3325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674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школа, ПДН, ОУР  </w:t>
            </w:r>
          </w:p>
        </w:tc>
      </w:tr>
      <w:tr w:rsidR="000E1FCE" w:rsidRPr="000E1FCE" w:rsidTr="000E1FCE">
        <w:trPr>
          <w:trHeight w:val="521"/>
        </w:trPr>
        <w:tc>
          <w:tcPr>
            <w:tcW w:w="950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3" w:type="dxa"/>
            <w:gridSpan w:val="2"/>
          </w:tcPr>
          <w:p w:rsidR="000E1FCE" w:rsidRPr="000E1FCE" w:rsidRDefault="000E1FCE" w:rsidP="000E1FCE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0E1FCE">
              <w:rPr>
                <w:color w:val="000000"/>
                <w:sz w:val="24"/>
                <w:szCs w:val="24"/>
              </w:rPr>
              <w:t>Беседы по классам:</w:t>
            </w:r>
          </w:p>
          <w:p w:rsidR="000E1FCE" w:rsidRPr="000E1FCE" w:rsidRDefault="000E1FCE" w:rsidP="000E1FCE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0E1FCE">
              <w:rPr>
                <w:color w:val="000000"/>
                <w:sz w:val="24"/>
                <w:szCs w:val="24"/>
              </w:rPr>
              <w:t>- о дисциплине и порядке школы.</w:t>
            </w:r>
          </w:p>
          <w:p w:rsidR="000E1FCE" w:rsidRPr="000E1FCE" w:rsidRDefault="000E1FCE" w:rsidP="000E1FCE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0E1FCE">
              <w:rPr>
                <w:color w:val="000000"/>
                <w:sz w:val="24"/>
                <w:szCs w:val="24"/>
              </w:rPr>
              <w:t>- о вреде курения, алкоголизма, наркомании</w:t>
            </w:r>
          </w:p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здоровом образе жизни.</w:t>
            </w:r>
          </w:p>
        </w:tc>
        <w:tc>
          <w:tcPr>
            <w:tcW w:w="3325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2674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инспектор </w:t>
            </w: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ПДН, КДН и ЗП</w:t>
            </w:r>
          </w:p>
        </w:tc>
      </w:tr>
      <w:tr w:rsidR="000E1FCE" w:rsidRPr="000E1FCE" w:rsidTr="000E1FCE">
        <w:trPr>
          <w:trHeight w:val="558"/>
        </w:trPr>
        <w:tc>
          <w:tcPr>
            <w:tcW w:w="950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3" w:type="dxa"/>
            <w:gridSpan w:val="2"/>
          </w:tcPr>
          <w:p w:rsidR="000E1FCE" w:rsidRPr="000E1FCE" w:rsidRDefault="000E1FCE" w:rsidP="000E1FCE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0E1FCE">
              <w:rPr>
                <w:color w:val="000000"/>
                <w:sz w:val="24"/>
                <w:szCs w:val="24"/>
              </w:rPr>
              <w:t xml:space="preserve">Классный час «Безопасные каникулы» </w:t>
            </w:r>
          </w:p>
        </w:tc>
        <w:tc>
          <w:tcPr>
            <w:tcW w:w="3325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674" w:type="dxa"/>
          </w:tcPr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УУП, ПДН,</w:t>
            </w:r>
          </w:p>
          <w:p w:rsidR="000E1FCE" w:rsidRPr="000E1FCE" w:rsidRDefault="000E1FCE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B55389" w:rsidRDefault="00B55389" w:rsidP="000E1FCE">
      <w:pPr>
        <w:jc w:val="both"/>
        <w:rPr>
          <w:rStyle w:val="af4"/>
          <w:color w:val="000000"/>
          <w:sz w:val="24"/>
          <w:szCs w:val="24"/>
        </w:rPr>
      </w:pPr>
    </w:p>
    <w:p w:rsidR="00A31D73" w:rsidRDefault="00A31D73" w:rsidP="00B55389">
      <w:pPr>
        <w:pStyle w:val="af"/>
        <w:spacing w:before="0" w:after="0"/>
        <w:jc w:val="center"/>
        <w:rPr>
          <w:rStyle w:val="af4"/>
          <w:color w:val="000000"/>
          <w:sz w:val="24"/>
          <w:szCs w:val="24"/>
        </w:rPr>
      </w:pPr>
    </w:p>
    <w:p w:rsidR="00A31D73" w:rsidRDefault="00A31D73" w:rsidP="00B55389">
      <w:pPr>
        <w:pStyle w:val="af"/>
        <w:spacing w:before="0" w:after="0"/>
        <w:jc w:val="center"/>
        <w:rPr>
          <w:rStyle w:val="af4"/>
          <w:color w:val="000000"/>
          <w:sz w:val="24"/>
          <w:szCs w:val="24"/>
        </w:rPr>
      </w:pPr>
    </w:p>
    <w:p w:rsidR="00107856" w:rsidRDefault="00107856" w:rsidP="00B55389">
      <w:pPr>
        <w:pStyle w:val="af"/>
        <w:spacing w:before="0" w:after="0"/>
        <w:jc w:val="center"/>
        <w:rPr>
          <w:rStyle w:val="af4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 РАБОТА  С  ПЕДАГОГИЧЕСКИ  ЗАПУЩЕННЫМИ  ДЕТЬМИ,  КОТОРЫЕ СОСТОЯТ</w:t>
      </w:r>
      <w:r w:rsidR="00B55389">
        <w:rPr>
          <w:rStyle w:val="af4"/>
          <w:color w:val="000000"/>
          <w:sz w:val="24"/>
          <w:szCs w:val="24"/>
        </w:rPr>
        <w:t xml:space="preserve"> </w:t>
      </w:r>
      <w:r w:rsidRPr="009C29FD">
        <w:rPr>
          <w:rStyle w:val="af4"/>
          <w:color w:val="000000"/>
          <w:sz w:val="24"/>
          <w:szCs w:val="24"/>
        </w:rPr>
        <w:t>НА  УЧЁТЕ  В  ПДН  И  В  ШКОЛЕ</w:t>
      </w:r>
    </w:p>
    <w:p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</w:p>
    <w:tbl>
      <w:tblPr>
        <w:tblStyle w:val="a5"/>
        <w:tblW w:w="155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9392"/>
        <w:gridCol w:w="2268"/>
        <w:gridCol w:w="3257"/>
      </w:tblGrid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  Корректировка  банка данных о трудновоспитуемых учащихся: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изучение индивидуальных особенностей детей;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-изучение социально-бытовых условий;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-изучение социума по месту жительства.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Сентябрь  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педагог-психолог.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классных часов по анализу проблемных ситуаций.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Вести учёт успеваемости учащихся в конце четверти (беседы с учеником и классным  руководителем).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Соц. </w:t>
            </w:r>
            <w:proofErr w:type="spellStart"/>
            <w:r w:rsidRPr="00B55389">
              <w:rPr>
                <w:rFonts w:ascii="Times New Roman" w:hAnsi="Times New Roman" w:cs="Times New Roman"/>
              </w:rPr>
              <w:t>Педагог,кл</w:t>
            </w:r>
            <w:proofErr w:type="spellEnd"/>
            <w:r w:rsidRPr="00B55389">
              <w:rPr>
                <w:rFonts w:ascii="Times New Roman" w:hAnsi="Times New Roman" w:cs="Times New Roman"/>
              </w:rPr>
              <w:t>. руководители.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Вести учёт правонарушений в школе.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  Индивидуальная работа  с трудновоспитуемыми  учащимися, семьями по разбору возникающих проблемных ситуаций.   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Заслушивать учащихся, состоящих на учёте на: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-школьном  совете профилактики,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-МО классных руководителей,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 , классные руководители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Оказывать материальную помощь детям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-в трудоустройстве,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-в организации свободного времени.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По мере необходимости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Выявление проблем адаптации  учащихся и коррекция асоциального поведения подростков.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года, во время операции «Вернем детей в школу»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педагог, педагог-психолог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Изучение психологических особенностей педагогически запущенных детей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Посещение классных часов, уроков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Посещение на дому проблемных учащихся, 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Осуществление четкого контроля,  за посещением школы учащимися «группы риска» и учащимися, состоящими на ВШУ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заседания, 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1 раза в четверть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выяснение причин и проблем школьника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По мере необходимости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работы по организации занятости учащихся «группы риска»,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Сентябрь-октябрь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5538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B55389">
              <w:rPr>
                <w:rFonts w:ascii="Times New Roman" w:hAnsi="Times New Roman" w:cs="Times New Roman"/>
              </w:rPr>
              <w:t xml:space="preserve"> работы с учащимися из семей, оказавшихся в СОП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0E1FCE">
        <w:tc>
          <w:tcPr>
            <w:tcW w:w="675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22. </w:t>
            </w:r>
          </w:p>
        </w:tc>
        <w:tc>
          <w:tcPr>
            <w:tcW w:w="939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Вовлечение учащихся «группы риска» и состоящих на ВШУ в общешкольные дела и мероприятия и т. п.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3257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. </w:t>
            </w:r>
          </w:p>
        </w:tc>
      </w:tr>
    </w:tbl>
    <w:p w:rsidR="00107856" w:rsidRPr="00B55389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p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 w:rsidRPr="009C29FD">
        <w:rPr>
          <w:sz w:val="24"/>
          <w:szCs w:val="24"/>
        </w:rPr>
        <w:t xml:space="preserve">                                                              </w:t>
      </w:r>
      <w:r w:rsidRPr="009C29FD">
        <w:rPr>
          <w:rStyle w:val="af4"/>
          <w:color w:val="000000"/>
          <w:sz w:val="24"/>
          <w:szCs w:val="24"/>
        </w:rPr>
        <w:t>РАБОТА  С   РОДИТЕЛЯМИ</w:t>
      </w:r>
    </w:p>
    <w:p w:rsidR="00107856" w:rsidRPr="009C29FD" w:rsidRDefault="00107856" w:rsidP="00107856">
      <w:pPr>
        <w:pStyle w:val="af"/>
        <w:spacing w:before="0" w:after="0"/>
        <w:rPr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tbl>
      <w:tblPr>
        <w:tblW w:w="15236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567"/>
        <w:gridCol w:w="2268"/>
        <w:gridCol w:w="2693"/>
      </w:tblGrid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Проводить индивидуальные беседы с родителями: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-об обязанностях по воспитанию и содержанию детей,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 взаимоотношениях в семье,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Посещать квартиры неблагополучных семей.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Класс.  руководители.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Заслушивать родителей о воспитании, обучении, материальном содержании детей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-на совете профилактике,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-на педсоветах.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Провести День семьи.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Разговор на тему «СЕМЬЯ» (дискуссия – размышление для старшеклассников и родителей)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Май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Завуч по УВР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Оказывать помощь в организации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-летнего отдыха детей,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-бесплатного питания,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-приобретение одежды, обуви, школьных принадлежностей,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-занятие в свободное время.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</w:t>
            </w:r>
          </w:p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Класс.  руководители, социальный педагог  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Родительский лекторий: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«Общение родителей с детьми и его влияние на развитие моральных качеств ребенка»;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«Ребенок и улица. Роль семьи в формировании личности ребенка»;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«Подросток в мире вредных привычек».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«Профилактика суицида среди подростков. Как избежать беды?»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Администрация школы. 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Посещение на дому детей из категории социально незащищенных семей (опека, многодетные, неполные).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Тестирование «Взаимодействие детей и родителей»: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 тебе живется</w:t>
            </w:r>
            <w:r w:rsidRPr="009C29FD">
              <w:rPr>
                <w:color w:val="000000"/>
                <w:sz w:val="24"/>
                <w:szCs w:val="24"/>
              </w:rPr>
              <w:t>?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-Хорошие ли вы родители?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Приглашение родителей детей «группы риска» на заседание родительского комитета</w:t>
            </w:r>
            <w:r w:rsidRPr="0026289A">
              <w:rPr>
                <w:color w:val="000000"/>
                <w:sz w:val="24"/>
                <w:szCs w:val="24"/>
              </w:rPr>
              <w:t>, Управляющий Совет школы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педагог. Администрация школы</w:t>
            </w:r>
          </w:p>
        </w:tc>
      </w:tr>
      <w:tr w:rsidR="00107856" w:rsidRPr="009C29FD" w:rsidTr="000E1FCE">
        <w:tc>
          <w:tcPr>
            <w:tcW w:w="70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Собеседование с родителями, уклоняющимися от воспитания подростков;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Ознакомление со статьями УК РФ, АК РФ;</w:t>
            </w:r>
          </w:p>
          <w:p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2268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  </w:t>
            </w:r>
          </w:p>
        </w:tc>
      </w:tr>
    </w:tbl>
    <w:p w:rsidR="00107856" w:rsidRPr="009C29FD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p w:rsidR="00107856" w:rsidRPr="009C29FD" w:rsidRDefault="00107856" w:rsidP="00107856">
      <w:pPr>
        <w:pStyle w:val="af"/>
        <w:spacing w:before="0" w:after="0"/>
        <w:jc w:val="center"/>
        <w:rPr>
          <w:rStyle w:val="af4"/>
          <w:b w:val="0"/>
          <w:bCs w:val="0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lastRenderedPageBreak/>
        <w:t>ПРОПАГАНДА  ПРАВОВЫХ  ЗНАНИЙ  СРЕДИ  РОДИТЕЛЕЙ  И  УЧАЩ</w:t>
      </w:r>
      <w:r w:rsidRPr="006E636E">
        <w:rPr>
          <w:rStyle w:val="af4"/>
          <w:color w:val="000000"/>
          <w:sz w:val="24"/>
          <w:szCs w:val="24"/>
        </w:rPr>
        <w:t>ИХСЯ</w:t>
      </w:r>
    </w:p>
    <w:p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 </w:t>
      </w:r>
    </w:p>
    <w:tbl>
      <w:tblPr>
        <w:tblStyle w:val="3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391"/>
        <w:gridCol w:w="2268"/>
        <w:gridCol w:w="3650"/>
      </w:tblGrid>
      <w:tr w:rsidR="00107856" w:rsidRPr="00B55389" w:rsidTr="000E1FCE">
        <w:trPr>
          <w:trHeight w:val="538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Классные руководители 1-9 классов</w:t>
            </w:r>
          </w:p>
        </w:tc>
      </w:tr>
      <w:tr w:rsidR="00107856" w:rsidRPr="00B55389" w:rsidTr="000E1FCE">
        <w:trPr>
          <w:trHeight w:val="538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Проводить встречи с работниками правоохранительных органов.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07856" w:rsidRPr="00B55389" w:rsidTr="000E1FCE">
        <w:trPr>
          <w:trHeight w:val="522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Проводить встречи с медицинскими работниками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107856" w:rsidRPr="00B55389" w:rsidTr="000E1FCE">
        <w:trPr>
          <w:trHeight w:val="2520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беседы с учащимися на классных часах по теме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1.  « Уголовная, административная ответственность несовершеннолетних»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2.   «От пьянства до преступления – один шаг»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3.   «Проступок, правонарушение, преступление»,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4.   «Опасные игры»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5. «Безопасный интернет».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 В течение года </w:t>
            </w: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инспектор ПДН </w:t>
            </w:r>
          </w:p>
        </w:tc>
      </w:tr>
      <w:tr w:rsidR="00107856" w:rsidRPr="00B55389" w:rsidTr="000E1FCE">
        <w:trPr>
          <w:trHeight w:val="538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книг по теме «Знай и соблюдай закон».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7856" w:rsidRPr="00B55389" w:rsidTr="000E1FCE"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:rsidTr="000E1FCE">
        <w:trPr>
          <w:trHeight w:val="538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Организовать выпуск  листовки «Я и закон».,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</w:p>
        </w:tc>
      </w:tr>
      <w:tr w:rsidR="00107856" w:rsidRPr="00B55389" w:rsidTr="000E1FCE"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:rsidTr="000E1FCE">
        <w:trPr>
          <w:trHeight w:val="216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«Закон и ответственность»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:rsidTr="000E1FCE">
        <w:trPr>
          <w:trHeight w:val="216"/>
        </w:trPr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беседы с родителями на родительском </w:t>
            </w:r>
            <w:proofErr w:type="spellStart"/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педвсеобуче</w:t>
            </w:r>
            <w:proofErr w:type="spellEnd"/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-«Взаимодействие семьи и школы 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 « Умение заботиться о своем здоровье.»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 Агрессия, её причины и последствия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0" w:type="dxa"/>
            <w:hideMark/>
          </w:tcPr>
          <w:p w:rsidR="00107856" w:rsidRPr="00B55389" w:rsidRDefault="000E1FCE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107856" w:rsidRPr="00B55389" w:rsidTr="000E1FCE">
        <w:tc>
          <w:tcPr>
            <w:tcW w:w="53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856" w:rsidRPr="009C29FD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p w:rsidR="00107856" w:rsidRPr="00B55389" w:rsidRDefault="00107856" w:rsidP="001078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38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1FCE" w:rsidRDefault="000E1FCE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389" w:rsidRPr="00B55389" w:rsidRDefault="00B55389" w:rsidP="00B5538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мероприятий по профилактике насилия над детьми и </w:t>
      </w:r>
    </w:p>
    <w:p w:rsidR="00B55389" w:rsidRPr="00B55389" w:rsidRDefault="00B55389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преступлений против половой неприкосновенности несовершеннолетних, среди учащихся МБОУ – ООШ № 15 п. Восход </w:t>
      </w:r>
    </w:p>
    <w:p w:rsidR="00107856" w:rsidRPr="000E1FCE" w:rsidRDefault="00B55389" w:rsidP="000E1FC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4E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0E1F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E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0E1F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5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уч. год (половое воспитание)</w:t>
      </w:r>
    </w:p>
    <w:tbl>
      <w:tblPr>
        <w:tblStyle w:val="31"/>
        <w:tblpPr w:leftFromText="180" w:rightFromText="180" w:vertAnchor="page" w:horzAnchor="margin" w:tblpX="250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72"/>
        <w:gridCol w:w="2268"/>
        <w:gridCol w:w="3402"/>
      </w:tblGrid>
      <w:tr w:rsidR="00107856" w:rsidRPr="00B55389" w:rsidTr="000E1FCE">
        <w:tc>
          <w:tcPr>
            <w:tcW w:w="817" w:type="dxa"/>
            <w:hideMark/>
          </w:tcPr>
          <w:p w:rsidR="00107856" w:rsidRPr="00B55389" w:rsidRDefault="00107856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hideMark/>
          </w:tcPr>
          <w:p w:rsidR="00107856" w:rsidRPr="00B55389" w:rsidRDefault="00107856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hideMark/>
          </w:tcPr>
          <w:p w:rsidR="00107856" w:rsidRPr="00B55389" w:rsidRDefault="00107856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писем и рекомендаций по вопросам профилактики жестокого обращения с детьми и преступлений против  половой неприкосновенности несовершеннолетних</w:t>
            </w:r>
          </w:p>
        </w:tc>
        <w:tc>
          <w:tcPr>
            <w:tcW w:w="2268" w:type="dxa"/>
          </w:tcPr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классными руководителями по вопросам профилактики жестокого обращения с детьми и преступлений против половой неприкосновенности несовершеннолетних</w:t>
            </w:r>
          </w:p>
        </w:tc>
        <w:tc>
          <w:tcPr>
            <w:tcW w:w="2268" w:type="dxa"/>
          </w:tcPr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листовок, памяток по  вопросам оказания помощи детям, попавшим в трудную жизненную ситуацию (информация о работе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телефона доверия)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«Умей сказать «НЕТ»,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«Как защититься от преступника», 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«Что нужно знать, чтобы не стать жертвой».</w:t>
            </w:r>
          </w:p>
        </w:tc>
        <w:tc>
          <w:tcPr>
            <w:tcW w:w="2268" w:type="dxa"/>
          </w:tcPr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</w:t>
            </w:r>
          </w:p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классные руководители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бесед с учащихся по 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правовым знаниям, половой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2268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Проведение  анкетирования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среди учащихся 1-9 классов «Жестокое обращение  и насилие в семье с несовершеннолетними»</w:t>
            </w:r>
          </w:p>
        </w:tc>
        <w:tc>
          <w:tcPr>
            <w:tcW w:w="2268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педагог-психолог</w:t>
            </w:r>
          </w:p>
        </w:tc>
      </w:tr>
      <w:tr w:rsidR="00107856" w:rsidRPr="00B55389" w:rsidTr="000E1FCE">
        <w:trPr>
          <w:trHeight w:val="2256"/>
        </w:trPr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бесед пропагандирующих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по просвещению полового воспитания: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-спортивные, развлекательные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мероприятия «День здоровья»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5х классах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-«Кто день начинает с зарядки, у того и здоровье в порядке»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6-х классах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-«Личная гигиена»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-«Закаляйся , как сталь»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-«Правильный режим-основа жизни человека»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7-х классах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-«Разумно есть-долго жить!»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8-х классах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«Курильщик –сам себе могильщик»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«Алкоголь-это яд»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-НЕТ»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«Выбери жизнь или проиграешь»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9-х классах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буклета-презентации: «Слагаемые здоровья нашего класса»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-«Мужчина и женщина. Ответственность в любви».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-«Между нами девочками»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«Семья и семейные ценности»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-«Девичья прелесть  в скромном достоинстве» (6-9 классы) </w:t>
            </w:r>
          </w:p>
        </w:tc>
        <w:tc>
          <w:tcPr>
            <w:tcW w:w="2268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07856" w:rsidRPr="00B55389" w:rsidTr="000E1FCE">
        <w:trPr>
          <w:trHeight w:val="70"/>
        </w:trPr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Проведение бесед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личной гигиены. Нравственность  и здоровый образ жизни»</w:t>
            </w:r>
          </w:p>
        </w:tc>
        <w:tc>
          <w:tcPr>
            <w:tcW w:w="2268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402" w:type="dxa"/>
          </w:tcPr>
          <w:p w:rsidR="00107856" w:rsidRPr="00B55389" w:rsidRDefault="00107856" w:rsidP="000E1FCE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07856" w:rsidRPr="00B55389" w:rsidRDefault="00107856" w:rsidP="000E1FCE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107856" w:rsidRPr="00B55389" w:rsidRDefault="00107856" w:rsidP="000E1FCE">
            <w:pPr>
              <w:spacing w:line="3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 Что такое ВИЧ-инфекции? Что такое СПИД?»</w:t>
            </w:r>
          </w:p>
          <w:p w:rsidR="00107856" w:rsidRPr="00B55389" w:rsidRDefault="00107856" w:rsidP="000E1FCE">
            <w:pPr>
              <w:spacing w:line="3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8-9класс</w:t>
            </w:r>
          </w:p>
        </w:tc>
        <w:tc>
          <w:tcPr>
            <w:tcW w:w="2268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:rsidR="00107856" w:rsidRPr="00B55389" w:rsidRDefault="00107856" w:rsidP="000E1FCE">
            <w:pPr>
              <w:spacing w:line="3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Беседа: Личная гигиена и правильное питание</w:t>
            </w:r>
          </w:p>
          <w:p w:rsidR="00107856" w:rsidRPr="00B55389" w:rsidRDefault="00107856" w:rsidP="000E1FCE">
            <w:pPr>
              <w:spacing w:line="3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268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07856" w:rsidRPr="00B55389" w:rsidRDefault="00107856" w:rsidP="000E1FCE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Информирование  органов профилактики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 выявленных фактах насилия,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жестокости в отношении несовершеннолетних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856" w:rsidRPr="00B55389" w:rsidRDefault="00107856" w:rsidP="000E1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При наличии фактов</w:t>
            </w:r>
          </w:p>
          <w:p w:rsidR="00107856" w:rsidRPr="00B55389" w:rsidRDefault="00107856" w:rsidP="000E1FC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107856" w:rsidRPr="00B55389" w:rsidTr="000E1FCE">
        <w:tc>
          <w:tcPr>
            <w:tcW w:w="817" w:type="dxa"/>
          </w:tcPr>
          <w:p w:rsidR="00107856" w:rsidRPr="00B55389" w:rsidRDefault="00107856" w:rsidP="000E1FCE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проводимой работе по профилактике насилия над детьми и преступлений против половой неприкосновенности несовершеннолетних</w:t>
            </w:r>
          </w:p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7856" w:rsidRPr="00B55389" w:rsidRDefault="00107856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402" w:type="dxa"/>
            <w:hideMark/>
          </w:tcPr>
          <w:p w:rsidR="00107856" w:rsidRPr="00B55389" w:rsidRDefault="00107856" w:rsidP="000E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</w:tbl>
    <w:p w:rsidR="000E1FCE" w:rsidRDefault="000E1FCE" w:rsidP="00B55389">
      <w:pPr>
        <w:pStyle w:val="a3"/>
        <w:rPr>
          <w:rFonts w:ascii="Times New Roman" w:hAnsi="Times New Roman" w:cs="Times New Roman"/>
        </w:rPr>
      </w:pPr>
    </w:p>
    <w:p w:rsidR="00107856" w:rsidRPr="00B55389" w:rsidRDefault="00107856" w:rsidP="00B55389">
      <w:pPr>
        <w:pStyle w:val="a3"/>
        <w:rPr>
          <w:rStyle w:val="af4"/>
          <w:rFonts w:ascii="Times New Roman" w:hAnsi="Times New Roman" w:cs="Times New Roman"/>
          <w:color w:val="000000"/>
          <w:sz w:val="24"/>
          <w:szCs w:val="24"/>
        </w:rPr>
      </w:pPr>
      <w:r w:rsidRPr="00B55389">
        <w:rPr>
          <w:rFonts w:ascii="Times New Roman" w:hAnsi="Times New Roman" w:cs="Times New Roman"/>
        </w:rPr>
        <w:t xml:space="preserve">   </w:t>
      </w:r>
      <w:r w:rsidRPr="00B55389">
        <w:rPr>
          <w:rStyle w:val="af4"/>
          <w:rFonts w:ascii="Times New Roman" w:hAnsi="Times New Roman" w:cs="Times New Roman"/>
          <w:color w:val="000000"/>
          <w:sz w:val="24"/>
          <w:szCs w:val="24"/>
        </w:rPr>
        <w:t xml:space="preserve">СОВМЕСТНАЯ РАБОТА С КЛАССНЫМИ РУКОВОДИТЕЛЯМИ </w:t>
      </w:r>
    </w:p>
    <w:p w:rsidR="00107856" w:rsidRPr="00B55389" w:rsidRDefault="00107856" w:rsidP="00B55389">
      <w:pPr>
        <w:pStyle w:val="a3"/>
        <w:rPr>
          <w:rFonts w:ascii="Times New Roman" w:hAnsi="Times New Roman" w:cs="Times New Roman"/>
        </w:rPr>
      </w:pPr>
      <w:r w:rsidRPr="00B55389">
        <w:rPr>
          <w:rFonts w:ascii="Times New Roman" w:hAnsi="Times New Roman" w:cs="Times New Roman"/>
        </w:rPr>
        <w:t> </w:t>
      </w:r>
    </w:p>
    <w:tbl>
      <w:tblPr>
        <w:tblW w:w="1559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9354"/>
        <w:gridCol w:w="2268"/>
        <w:gridCol w:w="3542"/>
      </w:tblGrid>
      <w:tr w:rsidR="00107856" w:rsidRPr="00B55389" w:rsidTr="000E1FCE">
        <w:tc>
          <w:tcPr>
            <w:tcW w:w="429" w:type="dxa"/>
            <w:hideMark/>
          </w:tcPr>
          <w:p w:rsidR="00107856" w:rsidRPr="00DE14C2" w:rsidRDefault="00107856" w:rsidP="00B553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4C2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9354" w:type="dxa"/>
            <w:hideMark/>
          </w:tcPr>
          <w:p w:rsidR="00107856" w:rsidRPr="00DE14C2" w:rsidRDefault="00107856" w:rsidP="00B553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4C2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268" w:type="dxa"/>
            <w:hideMark/>
          </w:tcPr>
          <w:p w:rsidR="00107856" w:rsidRPr="00DE14C2" w:rsidRDefault="00107856" w:rsidP="00B553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4C2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3542" w:type="dxa"/>
            <w:hideMark/>
          </w:tcPr>
          <w:p w:rsidR="00107856" w:rsidRPr="00DE14C2" w:rsidRDefault="00107856" w:rsidP="00B553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4C2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107856" w:rsidRPr="00B55389" w:rsidTr="000E1FCE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Заседание МО классных руководителей: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-Оздоровительно-спортивные мероприятия в школе и их роль в сплочении коллектива учащихся.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-общечеловеческие ценности и их место в воспитании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Январь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 Март </w:t>
            </w:r>
          </w:p>
        </w:tc>
        <w:tc>
          <w:tcPr>
            <w:tcW w:w="354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Социальный педагог,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Педагог-психолог,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107856" w:rsidRPr="00B55389" w:rsidTr="000E1FCE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Индивидуальное консультирование по возникшей проблеме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4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  , педагог-психолог.</w:t>
            </w:r>
          </w:p>
        </w:tc>
      </w:tr>
      <w:tr w:rsidR="00107856" w:rsidRPr="00B55389" w:rsidTr="000E1FCE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0E1FCE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Совместная работа по программе «Индивидуальное психолого-педагогическое сопровождение в </w:t>
            </w:r>
            <w:r w:rsidRPr="00B55389">
              <w:rPr>
                <w:rFonts w:ascii="Times New Roman" w:hAnsi="Times New Roman" w:cs="Times New Roman"/>
              </w:rPr>
              <w:lastRenderedPageBreak/>
              <w:t xml:space="preserve">учебном процессе детей с </w:t>
            </w:r>
            <w:proofErr w:type="spellStart"/>
            <w:r w:rsidRPr="00B55389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B55389">
              <w:rPr>
                <w:rFonts w:ascii="Times New Roman" w:hAnsi="Times New Roman" w:cs="Times New Roman"/>
              </w:rPr>
              <w:t xml:space="preserve"> поведением»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54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</w:t>
            </w:r>
            <w:r w:rsidRPr="00B55389">
              <w:rPr>
                <w:rFonts w:ascii="Times New Roman" w:hAnsi="Times New Roman" w:cs="Times New Roman"/>
              </w:rPr>
              <w:lastRenderedPageBreak/>
              <w:t>педагог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Педагог-психолог  </w:t>
            </w:r>
          </w:p>
        </w:tc>
      </w:tr>
      <w:tr w:rsidR="00107856" w:rsidRPr="00B55389" w:rsidTr="000E1FCE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Совместное посещение семей с целью изучения социально-бытовых условий жизни учащихся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Октябрь, ноябрь и по мере необходимости</w:t>
            </w:r>
          </w:p>
        </w:tc>
        <w:tc>
          <w:tcPr>
            <w:tcW w:w="354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0E1FCE">
        <w:tc>
          <w:tcPr>
            <w:tcW w:w="429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54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собраний по теме: «Профилактика детского и подросткового суицида в образовательных учреждениях».</w:t>
            </w:r>
          </w:p>
        </w:tc>
        <w:tc>
          <w:tcPr>
            <w:tcW w:w="2268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42" w:type="dxa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 Педагог-психолог   </w:t>
            </w:r>
          </w:p>
        </w:tc>
      </w:tr>
    </w:tbl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0CCB" w:rsidRDefault="00550CCB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14C2" w:rsidRDefault="00DE14C2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FCE" w:rsidRDefault="000E1FC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3FE5" w:rsidRDefault="00550CCB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8.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тная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ота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родителями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C20EC" w:rsidRPr="009C20EC" w:rsidRDefault="009C20E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00"/>
        <w:gridCol w:w="6579"/>
        <w:gridCol w:w="1985"/>
        <w:gridCol w:w="5528"/>
      </w:tblGrid>
      <w:tr w:rsidR="007A77BC" w:rsidRPr="0075724D" w:rsidTr="000E1FCE">
        <w:tc>
          <w:tcPr>
            <w:tcW w:w="900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79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1985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528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ола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аемые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ультаты</w:t>
            </w:r>
          </w:p>
        </w:tc>
      </w:tr>
      <w:tr w:rsidR="00B61469" w:rsidRPr="0075724D" w:rsidTr="000E1FCE">
        <w:tc>
          <w:tcPr>
            <w:tcW w:w="14992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Изуч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ей уча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ервок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акомство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Pr="0075724D">
              <w:rPr>
                <w:rFonts w:ascii="Times New Roman" w:hAnsi="Times New Roman" w:cs="Times New Roman"/>
                <w:spacing w:val="15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оле.</w:t>
            </w:r>
          </w:p>
        </w:tc>
        <w:tc>
          <w:tcPr>
            <w:tcW w:w="1985" w:type="dxa"/>
          </w:tcPr>
          <w:p w:rsidR="00B61469" w:rsidRPr="0075724D" w:rsidRDefault="0075724D" w:rsidP="000E1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E14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="00DE14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1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требован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социал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орта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рора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ба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ка дан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ее выявл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   </w:t>
            </w:r>
            <w:r w:rsidRPr="0075724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ризи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B61469" w:rsidRPr="0075724D" w:rsidTr="000E1FCE">
        <w:tc>
          <w:tcPr>
            <w:tcW w:w="14992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Развит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нормат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базы</w:t>
            </w: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аконод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75724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ами, 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ределяющ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ости чл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ый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декс, 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r w:rsidRPr="007572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сные руковод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ом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методическом вза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модейств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 по 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ёй.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сихолог.</w:t>
            </w: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     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спечивающ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рава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елей   </w:t>
            </w:r>
            <w:r w:rsidRPr="007572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8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общеобразователь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ем,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  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552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B61469" w:rsidRPr="0075724D" w:rsidTr="000E1FCE">
        <w:tc>
          <w:tcPr>
            <w:tcW w:w="14992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Созда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у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Pr="007572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тия семей в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тательном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двер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5724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528" w:type="dxa"/>
            <w:vMerge w:val="restart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 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школы</w:t>
            </w: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истов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я лекций для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«Ин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елей»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ное 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териалов.</w:t>
            </w:r>
          </w:p>
        </w:tc>
        <w:tc>
          <w:tcPr>
            <w:tcW w:w="1985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:rsidTr="000E1FCE">
        <w:tc>
          <w:tcPr>
            <w:tcW w:w="900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79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вопросам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рашивай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– отв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1985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сячн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28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 З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в первокл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ссн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кады 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«Ма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еда М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роприят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«Ве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ран ж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 детей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кн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79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тру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 – 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аготво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1985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79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успехи 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75724D">
              <w:rPr>
                <w:rFonts w:ascii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5724D">
              <w:rPr>
                <w:rFonts w:ascii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омощь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14992" w:type="dxa"/>
            <w:gridSpan w:val="4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и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хологиче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кое 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перво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бран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первоклас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их лек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екторов 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алистов:     </w:t>
            </w:r>
            <w:r w:rsidRPr="0075724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огов, юр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стов 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14992" w:type="dxa"/>
            <w:gridSpan w:val="4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собра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B05351" w:rsidRPr="0075724D" w:rsidTr="000E1FCE">
        <w:tc>
          <w:tcPr>
            <w:tcW w:w="900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1-4 клас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.«Ад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п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п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ш</w:t>
            </w:r>
            <w:r w:rsidRPr="0075724D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.«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В</w:t>
            </w:r>
            <w:r w:rsidRPr="0075724D">
              <w:rPr>
                <w:rFonts w:ascii="Times New Roman" w:hAnsi="Times New Roman" w:cs="Times New Roman"/>
                <w:spacing w:val="84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ш</w:t>
            </w:r>
            <w:r w:rsidRPr="0075724D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ле.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.»-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3.Орг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 р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</w:p>
        </w:tc>
      </w:tr>
      <w:tr w:rsidR="00B05351" w:rsidRPr="0075724D" w:rsidTr="000E1FCE">
        <w:tc>
          <w:tcPr>
            <w:tcW w:w="900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5- 8 клас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.«В</w:t>
            </w:r>
            <w:r w:rsidRPr="0075724D">
              <w:rPr>
                <w:rFonts w:ascii="Times New Roman" w:hAnsi="Times New Roman" w:cs="Times New Roman"/>
                <w:spacing w:val="75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pacing w:val="74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>
              <w:rPr>
                <w:rFonts w:ascii="Times New Roman" w:hAnsi="Times New Roman" w:cs="Times New Roman"/>
                <w:spacing w:val="73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.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«Пл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 ш</w:t>
            </w:r>
            <w:r w:rsidRPr="007572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лы на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д»: 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   </w:t>
            </w:r>
            <w:r w:rsidRPr="0075724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  </w:t>
            </w:r>
            <w:r w:rsidRPr="0075724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б) 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985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E1FCE">
        <w:tc>
          <w:tcPr>
            <w:tcW w:w="900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B05351" w:rsidRPr="00B05351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.«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иц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рная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зопасн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75724D">
              <w:rPr>
                <w:rFonts w:ascii="Times New Roman" w:hAnsi="Times New Roman" w:cs="Times New Roman"/>
                <w:spacing w:val="16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ти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п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proofErr w:type="spellEnd"/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»-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05351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   </w:t>
            </w:r>
            <w:r w:rsidRPr="0075724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  </w:t>
            </w:r>
            <w:r w:rsidRPr="0075724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B05351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572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985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724D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75724D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доровый</w:t>
            </w:r>
            <w:r w:rsidRPr="0075724D">
              <w:rPr>
                <w:rFonts w:ascii="Times New Roman" w:hAnsi="Times New Roman" w:cs="Times New Roman"/>
                <w:spacing w:val="77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</w:t>
            </w:r>
            <w:r w:rsidRPr="0075724D">
              <w:rPr>
                <w:rFonts w:ascii="Times New Roman" w:hAnsi="Times New Roman" w:cs="Times New Roman"/>
                <w:spacing w:val="77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жи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</w:t>
            </w:r>
            <w:r w:rsidRPr="0075724D">
              <w:rPr>
                <w:rFonts w:ascii="Times New Roman" w:hAnsi="Times New Roman" w:cs="Times New Roman"/>
                <w:spacing w:val="77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емьи</w:t>
            </w:r>
            <w:r w:rsidRPr="0075724D">
              <w:rPr>
                <w:rFonts w:ascii="Times New Roman" w:hAnsi="Times New Roman" w:cs="Times New Roman"/>
                <w:spacing w:val="78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75724D">
              <w:rPr>
                <w:rFonts w:ascii="Times New Roman" w:hAnsi="Times New Roman" w:cs="Times New Roman"/>
                <w:spacing w:val="77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з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ол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ной лич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н</w:t>
            </w:r>
            <w:r w:rsidRPr="0075724D">
              <w:rPr>
                <w:rFonts w:ascii="Times New Roman" w:hAnsi="Times New Roman" w:cs="Times New Roman"/>
                <w:spacing w:val="5"/>
                <w:sz w:val="24"/>
                <w:szCs w:val="24"/>
                <w:u w:val="single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(де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  <w:p w:rsidR="0075724D" w:rsidRDefault="0075724D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2.Государ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стац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 xml:space="preserve">в 9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24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обще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ыми до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  <w:p w:rsidR="00B05351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выбора».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формац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579" w:type="dxa"/>
          </w:tcPr>
          <w:p w:rsidR="0075724D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ы»-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ые м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я с родит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579" w:type="dxa"/>
          </w:tcPr>
          <w:p w:rsidR="00B05351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. Ди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 у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пешности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олле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ива шко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4D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.«Орг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724D" w:rsidRPr="0075724D">
              <w:rPr>
                <w:rFonts w:ascii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724D" w:rsidRPr="0075724D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24D"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доровлен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</w:t>
            </w:r>
            <w:r w:rsidR="0075724D"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ериод»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5724D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тельск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собр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глашен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редметников</w:t>
            </w:r>
            <w:r w:rsidR="00B0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5724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 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тверть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ная работа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1985" w:type="dxa"/>
          </w:tcPr>
          <w:p w:rsidR="0075724D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75724D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E1FCE">
        <w:tc>
          <w:tcPr>
            <w:tcW w:w="14992" w:type="dxa"/>
            <w:gridSpan w:val="4"/>
          </w:tcPr>
          <w:p w:rsidR="0075724D" w:rsidRPr="00B05351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мными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мьями</w:t>
            </w:r>
            <w:r w:rsid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клас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овод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егулярное пос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5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28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омощи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роблемным</w:t>
            </w:r>
            <w:r w:rsidRPr="0075724D">
              <w:rPr>
                <w:rFonts w:ascii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мьям, сн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реди        </w:t>
            </w:r>
            <w:r w:rsidRPr="0075724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 устране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ребле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 сторо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едобросов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7572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5724D" w:rsidRPr="0075724D" w:rsidTr="000E1FCE">
        <w:tc>
          <w:tcPr>
            <w:tcW w:w="900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79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ные беседы с роди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елями</w:t>
            </w:r>
          </w:p>
        </w:tc>
        <w:tc>
          <w:tcPr>
            <w:tcW w:w="1985" w:type="dxa"/>
          </w:tcPr>
          <w:p w:rsidR="0075724D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E1FCE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еля,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 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E1FCE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579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еж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евного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усков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рогул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ть без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 пр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E1FCE">
        <w:tc>
          <w:tcPr>
            <w:tcW w:w="14992" w:type="dxa"/>
            <w:gridSpan w:val="4"/>
          </w:tcPr>
          <w:p w:rsidR="00B05351" w:rsidRPr="00B05351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едаго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холо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05351" w:rsidRPr="0075724D" w:rsidTr="000E1FCE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уро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ня разв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</w:p>
        </w:tc>
        <w:tc>
          <w:tcPr>
            <w:tcW w:w="5528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  с </w:t>
            </w:r>
            <w:proofErr w:type="spellStart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девиа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вр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ДТП</w:t>
            </w:r>
          </w:p>
        </w:tc>
      </w:tr>
      <w:tr w:rsidR="00B05351" w:rsidRPr="0075724D" w:rsidTr="000E1FCE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уждающ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ся в пом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E1FCE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E1FCE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5724D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E1FCE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школы</w:t>
            </w:r>
          </w:p>
        </w:tc>
        <w:tc>
          <w:tcPr>
            <w:tcW w:w="1985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E1FCE">
        <w:tc>
          <w:tcPr>
            <w:tcW w:w="900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79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 родителей.</w:t>
            </w:r>
          </w:p>
        </w:tc>
        <w:tc>
          <w:tcPr>
            <w:tcW w:w="1985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528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:rsidR="00550CCB" w:rsidRPr="001004A6" w:rsidRDefault="00550CCB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8"/>
        </w:rPr>
      </w:pPr>
      <w:r w:rsidRPr="001004A6">
        <w:rPr>
          <w:rFonts w:ascii="Times New Roman" w:hAnsi="Times New Roman" w:cs="Times New Roman"/>
          <w:b/>
          <w:sz w:val="28"/>
        </w:rPr>
        <w:t>9. Ресурсное обеспечение образовательной деятельности школы</w:t>
      </w:r>
    </w:p>
    <w:p w:rsidR="00550CCB" w:rsidRDefault="00EB0122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8"/>
        </w:rPr>
      </w:pPr>
      <w:r w:rsidRPr="001004A6">
        <w:rPr>
          <w:rFonts w:ascii="Times New Roman" w:hAnsi="Times New Roman" w:cs="Times New Roman"/>
          <w:b/>
          <w:sz w:val="28"/>
        </w:rPr>
        <w:t xml:space="preserve">  </w:t>
      </w:r>
      <w:r w:rsidR="00550CCB" w:rsidRPr="001004A6">
        <w:rPr>
          <w:rFonts w:ascii="Times New Roman" w:hAnsi="Times New Roman" w:cs="Times New Roman"/>
          <w:b/>
          <w:sz w:val="28"/>
        </w:rPr>
        <w:t>9.1. Учебно-методическое обеспечение.</w:t>
      </w:r>
    </w:p>
    <w:p w:rsidR="000E1FCE" w:rsidRPr="007A5658" w:rsidRDefault="000E1FCE" w:rsidP="000E1FCE">
      <w:pPr>
        <w:spacing w:before="100" w:beforeAutospacing="1"/>
        <w:jc w:val="center"/>
        <w:rPr>
          <w:rFonts w:ascii="Times New Roman" w:hAnsi="Times New Roman" w:cs="Times New Roman"/>
          <w:color w:val="808080"/>
          <w:sz w:val="72"/>
          <w:szCs w:val="72"/>
        </w:rPr>
      </w:pPr>
      <w:r w:rsidRPr="007A5658">
        <w:rPr>
          <w:rFonts w:ascii="Times New Roman" w:hAnsi="Times New Roman" w:cs="Times New Roman"/>
          <w:b/>
          <w:bCs/>
          <w:color w:val="111111"/>
          <w:sz w:val="32"/>
          <w:szCs w:val="32"/>
        </w:rPr>
        <w:t>Учебно – методическое обеспечение М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</w:rPr>
        <w:t>БОУ – ООШ № 15 п. Восход на 202</w:t>
      </w:r>
      <w:r w:rsidRPr="005136C1">
        <w:rPr>
          <w:rFonts w:ascii="Times New Roman" w:hAnsi="Times New Roman" w:cs="Times New Roman"/>
          <w:b/>
          <w:bCs/>
          <w:color w:val="111111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– 202</w:t>
      </w:r>
      <w:r w:rsidRPr="005136C1">
        <w:rPr>
          <w:rFonts w:ascii="Times New Roman" w:hAnsi="Times New Roman" w:cs="Times New Roman"/>
          <w:b/>
          <w:bCs/>
          <w:color w:val="111111"/>
          <w:sz w:val="32"/>
          <w:szCs w:val="32"/>
        </w:rPr>
        <w:t>4</w:t>
      </w:r>
      <w:r w:rsidRPr="007A5658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уч. год.</w:t>
      </w:r>
    </w:p>
    <w:p w:rsidR="000E1FCE" w:rsidRPr="00E97887" w:rsidRDefault="000E1FCE" w:rsidP="000E1F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97887">
        <w:rPr>
          <w:rFonts w:ascii="Times New Roman" w:hAnsi="Times New Roman" w:cs="Times New Roman"/>
          <w:b/>
          <w:i/>
          <w:sz w:val="32"/>
          <w:szCs w:val="32"/>
        </w:rPr>
        <w:t>(начальная школа)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254"/>
        <w:gridCol w:w="3267"/>
        <w:gridCol w:w="2868"/>
      </w:tblGrid>
      <w:tr w:rsidR="000E1FCE" w:rsidTr="000E1FCE">
        <w:tc>
          <w:tcPr>
            <w:tcW w:w="2660" w:type="dxa"/>
          </w:tcPr>
          <w:p w:rsidR="000E1FCE" w:rsidRPr="00BF7641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18" w:type="dxa"/>
          </w:tcPr>
          <w:p w:rsidR="000E1FCE" w:rsidRPr="00BF7641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3254" w:type="dxa"/>
          </w:tcPr>
          <w:p w:rsidR="000E1FCE" w:rsidRPr="00BF7641" w:rsidRDefault="000E1FCE" w:rsidP="000E1FCE">
            <w:pPr>
              <w:rPr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3267" w:type="dxa"/>
          </w:tcPr>
          <w:p w:rsidR="000E1FCE" w:rsidRPr="00BF7641" w:rsidRDefault="000E1FCE" w:rsidP="000E1FCE">
            <w:pPr>
              <w:rPr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2868" w:type="dxa"/>
          </w:tcPr>
          <w:p w:rsidR="000E1FCE" w:rsidRPr="00BF7641" w:rsidRDefault="000E1FCE" w:rsidP="000E1FCE">
            <w:pPr>
              <w:rPr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</w:tr>
      <w:tr w:rsidR="000E1FCE" w:rsidTr="000E1FCE">
        <w:tc>
          <w:tcPr>
            <w:tcW w:w="2660" w:type="dxa"/>
          </w:tcPr>
          <w:p w:rsidR="000E1FCE" w:rsidRPr="00BF764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E1FCE" w:rsidRPr="00BF764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0E1FCE" w:rsidRPr="00BF764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0E1FCE" w:rsidRPr="00BF764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0E1FCE" w:rsidRPr="00BF764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1FCE" w:rsidTr="000E1FCE">
        <w:trPr>
          <w:trHeight w:val="772"/>
        </w:trPr>
        <w:tc>
          <w:tcPr>
            <w:tcW w:w="2660" w:type="dxa"/>
            <w:vMerge w:val="restart"/>
          </w:tcPr>
          <w:p w:rsidR="000E1FCE" w:rsidRPr="002455D9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E1FCE" w:rsidRPr="002455D9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E1FCE" w:rsidRPr="0095499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B8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proofErr w:type="spellStart"/>
            <w:r w:rsidRPr="009F168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F168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  </w:t>
            </w:r>
          </w:p>
        </w:tc>
        <w:tc>
          <w:tcPr>
            <w:tcW w:w="3254" w:type="dxa"/>
          </w:tcPr>
          <w:p w:rsidR="000E1FCE" w:rsidRDefault="000E1FCE" w:rsidP="000E1FCE">
            <w:proofErr w:type="spellStart"/>
            <w:r w:rsidRPr="0034197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341974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 </w:t>
            </w:r>
          </w:p>
        </w:tc>
        <w:tc>
          <w:tcPr>
            <w:tcW w:w="3267" w:type="dxa"/>
          </w:tcPr>
          <w:p w:rsidR="000E1FCE" w:rsidRDefault="000E1FCE" w:rsidP="000E1FCE">
            <w:proofErr w:type="spellStart"/>
            <w:r w:rsidRPr="0034197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341974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 </w:t>
            </w:r>
          </w:p>
        </w:tc>
        <w:tc>
          <w:tcPr>
            <w:tcW w:w="2868" w:type="dxa"/>
          </w:tcPr>
          <w:p w:rsidR="000E1FCE" w:rsidRDefault="000E1FCE" w:rsidP="000E1FCE">
            <w:proofErr w:type="spellStart"/>
            <w:r w:rsidRPr="0034197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341974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 </w:t>
            </w:r>
          </w:p>
        </w:tc>
      </w:tr>
      <w:tr w:rsidR="000E1FCE" w:rsidTr="000E1FCE">
        <w:trPr>
          <w:trHeight w:val="270"/>
        </w:trPr>
        <w:tc>
          <w:tcPr>
            <w:tcW w:w="2660" w:type="dxa"/>
            <w:vMerge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E1FCE" w:rsidRDefault="000E1FCE" w:rsidP="000E1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1FCE" w:rsidRPr="00341974" w:rsidRDefault="000E1FCE" w:rsidP="000E1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499D">
              <w:rPr>
                <w:rFonts w:ascii="Times New Roman" w:hAnsi="Times New Roman"/>
                <w:sz w:val="24"/>
                <w:szCs w:val="24"/>
              </w:rPr>
              <w:t xml:space="preserve">2). </w:t>
            </w:r>
            <w:r w:rsidRPr="006A0B52">
              <w:rPr>
                <w:rFonts w:ascii="Times New Roman" w:hAnsi="Times New Roman"/>
                <w:sz w:val="24"/>
                <w:szCs w:val="24"/>
              </w:rPr>
              <w:t xml:space="preserve">Горецкий </w:t>
            </w:r>
            <w:proofErr w:type="spellStart"/>
            <w:r w:rsidRPr="006A0B52">
              <w:rPr>
                <w:rFonts w:ascii="Times New Roman" w:hAnsi="Times New Roman"/>
                <w:sz w:val="24"/>
                <w:szCs w:val="24"/>
              </w:rPr>
              <w:t>В.Г.,Кирюшкин</w:t>
            </w:r>
            <w:proofErr w:type="spellEnd"/>
            <w:r w:rsidRPr="006A0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0B52">
              <w:rPr>
                <w:rFonts w:ascii="Times New Roman" w:hAnsi="Times New Roman"/>
                <w:sz w:val="24"/>
                <w:szCs w:val="24"/>
              </w:rPr>
              <w:t>В.А.,Виноградская</w:t>
            </w:r>
            <w:proofErr w:type="spellEnd"/>
            <w:r w:rsidRPr="006A0B52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  <w:proofErr w:type="spellStart"/>
            <w:r w:rsidRPr="006A0B52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6A0B52">
              <w:rPr>
                <w:rFonts w:ascii="Times New Roman" w:hAnsi="Times New Roman"/>
                <w:sz w:val="24"/>
                <w:szCs w:val="24"/>
              </w:rPr>
              <w:t xml:space="preserve"> М.В  Русский язык. Азбу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  <w:r w:rsidRPr="0095499D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3254" w:type="dxa"/>
          </w:tcPr>
          <w:p w:rsidR="000E1FCE" w:rsidRPr="0034197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E1FCE" w:rsidRPr="0034197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0E1FCE" w:rsidRPr="006E325D" w:rsidRDefault="000E1FCE" w:rsidP="000E1FCE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E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1FCE" w:rsidTr="000E1FCE">
        <w:tc>
          <w:tcPr>
            <w:tcW w:w="2660" w:type="dxa"/>
          </w:tcPr>
          <w:p w:rsidR="000E1FCE" w:rsidRPr="00CA5969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0E1FCE" w:rsidRPr="00CA5969" w:rsidRDefault="000E1FCE" w:rsidP="000E1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6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Климанова </w:t>
            </w:r>
            <w:proofErr w:type="spellStart"/>
            <w:r w:rsidRPr="009F16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Л.Ф.,Горецкий</w:t>
            </w:r>
            <w:proofErr w:type="spellEnd"/>
            <w:r w:rsidRPr="009F16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F16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В.Г.,Голованова</w:t>
            </w:r>
            <w:proofErr w:type="spellEnd"/>
            <w:r w:rsidRPr="009F16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М.В. и другие Литературное чтение </w:t>
            </w:r>
            <w:r w:rsidRPr="00CA5969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3254" w:type="dxa"/>
          </w:tcPr>
          <w:p w:rsidR="000E1FCE" w:rsidRPr="00CA5969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Л.Ф.,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proofErr w:type="spellStart"/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В.Г.,Голованова</w:t>
            </w:r>
            <w:proofErr w:type="spellEnd"/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 xml:space="preserve">и другие </w:t>
            </w:r>
            <w:r w:rsidRPr="00CA596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«Просвещение» </w:t>
            </w:r>
          </w:p>
        </w:tc>
        <w:tc>
          <w:tcPr>
            <w:tcW w:w="3267" w:type="dxa"/>
          </w:tcPr>
          <w:p w:rsidR="000E1FCE" w:rsidRPr="00CA5969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Л.Ф.,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proofErr w:type="spellStart"/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В.Г.,Голованова</w:t>
            </w:r>
            <w:proofErr w:type="spellEnd"/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 xml:space="preserve">и другие </w:t>
            </w:r>
            <w:r w:rsidRPr="00CA596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«Просвещение» </w:t>
            </w:r>
          </w:p>
        </w:tc>
        <w:tc>
          <w:tcPr>
            <w:tcW w:w="2868" w:type="dxa"/>
          </w:tcPr>
          <w:p w:rsidR="000E1FCE" w:rsidRPr="00CA5969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Л.Ф.,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proofErr w:type="spellStart"/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В.Г.,Голованова</w:t>
            </w:r>
            <w:proofErr w:type="spellEnd"/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8E3471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 xml:space="preserve">и другие </w:t>
            </w:r>
            <w:r w:rsidRPr="00CA5969">
              <w:rPr>
                <w:rFonts w:ascii="Times New Roman" w:hAnsi="Times New Roman" w:cs="Times New Roman"/>
                <w:sz w:val="24"/>
                <w:szCs w:val="24"/>
              </w:rPr>
              <w:t xml:space="preserve">М.В. Литературное чтение «Просвещение» </w:t>
            </w:r>
          </w:p>
        </w:tc>
      </w:tr>
      <w:tr w:rsidR="000E1FCE" w:rsidTr="000E1FCE">
        <w:tc>
          <w:tcPr>
            <w:tcW w:w="2660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0E1FCE" w:rsidRDefault="000E1FCE" w:rsidP="000E1FCE"/>
        </w:tc>
        <w:tc>
          <w:tcPr>
            <w:tcW w:w="3118" w:type="dxa"/>
          </w:tcPr>
          <w:p w:rsidR="000E1FCE" w:rsidRDefault="000E1FCE" w:rsidP="000E1FCE"/>
        </w:tc>
        <w:tc>
          <w:tcPr>
            <w:tcW w:w="325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06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</w:t>
            </w:r>
            <w:proofErr w:type="spellStart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60100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Английский</w:t>
            </w:r>
            <w:proofErr w:type="spellEnd"/>
            <w:r w:rsidRPr="0060100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язык. </w:t>
            </w:r>
            <w:r w:rsidRPr="0060100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FCE" w:rsidRPr="00085FA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E1FCE" w:rsidRPr="00085FA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E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</w:t>
            </w:r>
            <w:proofErr w:type="spellStart"/>
            <w:r w:rsidRPr="00085FAE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085FA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Английский</w:t>
            </w:r>
            <w:proofErr w:type="spellEnd"/>
            <w:r w:rsidRPr="00085FA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868" w:type="dxa"/>
          </w:tcPr>
          <w:p w:rsidR="000E1FCE" w:rsidRPr="00085FA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E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</w:t>
            </w:r>
            <w:proofErr w:type="spellStart"/>
            <w:r w:rsidRPr="00085FAE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085FA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Английский</w:t>
            </w:r>
            <w:proofErr w:type="spellEnd"/>
            <w:r w:rsidRPr="00085FA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0E1FCE" w:rsidTr="000E1FCE">
        <w:tc>
          <w:tcPr>
            <w:tcW w:w="2660" w:type="dxa"/>
          </w:tcPr>
          <w:p w:rsidR="000E1FCE" w:rsidRPr="00A56C60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C6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E1FCE" w:rsidRPr="00A56C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1FCE" w:rsidRPr="00A56C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>М.И.,Волкова</w:t>
            </w:r>
            <w:proofErr w:type="spellEnd"/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>С.И.,Степанова</w:t>
            </w:r>
            <w:proofErr w:type="spellEnd"/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С.В. Математика</w:t>
            </w:r>
            <w:r w:rsidRPr="00A56C6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</w:t>
            </w:r>
          </w:p>
        </w:tc>
        <w:tc>
          <w:tcPr>
            <w:tcW w:w="3254" w:type="dxa"/>
          </w:tcPr>
          <w:p w:rsidR="000E1FCE" w:rsidRPr="00A56C60" w:rsidRDefault="000E1FCE" w:rsidP="000E1FCE">
            <w:pPr>
              <w:pStyle w:val="ConsPlusNormal"/>
            </w:pPr>
            <w:r w:rsidRPr="00A56C60">
              <w:t xml:space="preserve">Моро М.И., </w:t>
            </w:r>
            <w:proofErr w:type="spellStart"/>
            <w:r w:rsidRPr="00A56C60">
              <w:t>Бантова</w:t>
            </w:r>
            <w:proofErr w:type="spellEnd"/>
            <w:r w:rsidRPr="00A56C60">
              <w:t xml:space="preserve"> М.А., 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0">
              <w:rPr>
                <w:rFonts w:ascii="Times New Roman" w:hAnsi="Times New Roman" w:cs="Times New Roman"/>
                <w:sz w:val="24"/>
                <w:szCs w:val="24"/>
              </w:rPr>
              <w:t xml:space="preserve">Бельтюкова Г.В.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«Просвещение»</w:t>
            </w:r>
          </w:p>
          <w:p w:rsidR="000E1FCE" w:rsidRPr="00A56C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E1FCE" w:rsidRPr="00A56C60" w:rsidRDefault="000E1FCE" w:rsidP="000E1FCE">
            <w:pPr>
              <w:pStyle w:val="ConsPlusNormal"/>
            </w:pPr>
            <w:r w:rsidRPr="00A56C60">
              <w:t xml:space="preserve">Моро М.И., </w:t>
            </w:r>
            <w:proofErr w:type="spellStart"/>
            <w:r w:rsidRPr="00A56C60">
              <w:t>Бантова</w:t>
            </w:r>
            <w:proofErr w:type="spellEnd"/>
            <w:r w:rsidRPr="00A56C60">
              <w:t xml:space="preserve"> М.А., </w:t>
            </w:r>
          </w:p>
          <w:p w:rsidR="000E1FCE" w:rsidRPr="00A56C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0">
              <w:rPr>
                <w:rFonts w:ascii="Times New Roman" w:hAnsi="Times New Roman" w:cs="Times New Roman"/>
                <w:sz w:val="24"/>
                <w:szCs w:val="24"/>
              </w:rPr>
              <w:t xml:space="preserve">Бельтюкова Г.В. и др. Математика. «Просвещение» </w:t>
            </w:r>
          </w:p>
        </w:tc>
        <w:tc>
          <w:tcPr>
            <w:tcW w:w="2868" w:type="dxa"/>
          </w:tcPr>
          <w:p w:rsidR="000E1FCE" w:rsidRPr="00A56C60" w:rsidRDefault="000E1FCE" w:rsidP="000E1FCE">
            <w:pPr>
              <w:pStyle w:val="ConsPlusNormal"/>
            </w:pPr>
            <w:r w:rsidRPr="00A56C60">
              <w:t xml:space="preserve">Моро М.И., </w:t>
            </w:r>
            <w:proofErr w:type="spellStart"/>
            <w:r w:rsidRPr="00A56C60">
              <w:t>Бантова</w:t>
            </w:r>
            <w:proofErr w:type="spellEnd"/>
            <w:r w:rsidRPr="00A56C60">
              <w:t xml:space="preserve"> М.А., </w:t>
            </w:r>
          </w:p>
          <w:p w:rsidR="000E1FCE" w:rsidRPr="00A56C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0">
              <w:rPr>
                <w:rFonts w:ascii="Times New Roman" w:hAnsi="Times New Roman" w:cs="Times New Roman"/>
                <w:sz w:val="24"/>
                <w:szCs w:val="24"/>
              </w:rPr>
              <w:t xml:space="preserve">Бельтюкова Г.В. и др. Математика. «Просвещение» </w:t>
            </w:r>
          </w:p>
        </w:tc>
      </w:tr>
      <w:tr w:rsidR="000E1FCE" w:rsidTr="000E1FCE">
        <w:tc>
          <w:tcPr>
            <w:tcW w:w="2660" w:type="dxa"/>
          </w:tcPr>
          <w:p w:rsidR="000E1FCE" w:rsidRPr="00E17EA6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A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0E1FCE" w:rsidRPr="00E17E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EA6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8E3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EA6">
              <w:rPr>
                <w:rFonts w:ascii="Times New Roman" w:hAnsi="Times New Roman" w:cs="Times New Roman"/>
                <w:sz w:val="24"/>
                <w:szCs w:val="24"/>
              </w:rPr>
              <w:t xml:space="preserve">  Окружающий мир </w:t>
            </w:r>
            <w:r w:rsidRPr="00E1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 </w:t>
            </w:r>
          </w:p>
        </w:tc>
        <w:tc>
          <w:tcPr>
            <w:tcW w:w="325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 А.А.  </w:t>
            </w:r>
            <w:r w:rsidRPr="00E17EA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E1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 </w:t>
            </w:r>
          </w:p>
          <w:p w:rsidR="000E1FCE" w:rsidRPr="00E17E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E1FCE" w:rsidRPr="00E17E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 А.А.  </w:t>
            </w:r>
            <w:r w:rsidRPr="00E17EA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E1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 </w:t>
            </w:r>
          </w:p>
        </w:tc>
        <w:tc>
          <w:tcPr>
            <w:tcW w:w="2868" w:type="dxa"/>
          </w:tcPr>
          <w:p w:rsidR="000E1FCE" w:rsidRPr="00E17E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 А.А., </w:t>
            </w:r>
            <w:proofErr w:type="spellStart"/>
            <w:r w:rsidRPr="00E17EA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17EA6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r w:rsidRPr="00E1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мир «Просвещение» </w:t>
            </w:r>
          </w:p>
        </w:tc>
      </w:tr>
      <w:tr w:rsidR="000E1FCE" w:rsidTr="000E1FCE">
        <w:tc>
          <w:tcPr>
            <w:tcW w:w="2660" w:type="dxa"/>
          </w:tcPr>
          <w:p w:rsidR="000E1FCE" w:rsidRPr="005F04F7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  <w:p w:rsidR="000E1FCE" w:rsidRPr="005F04F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1FCE" w:rsidRPr="005F04F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>Е.А.,Зуева</w:t>
            </w:r>
            <w:proofErr w:type="spellEnd"/>
            <w:r w:rsidRPr="009F168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Т.П. Технология </w:t>
            </w:r>
            <w:r w:rsidRPr="005F04F7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3254" w:type="dxa"/>
          </w:tcPr>
          <w:p w:rsidR="000E1FCE" w:rsidRPr="00366ED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 Технология «Просвещение» </w:t>
            </w:r>
          </w:p>
        </w:tc>
        <w:tc>
          <w:tcPr>
            <w:tcW w:w="3267" w:type="dxa"/>
          </w:tcPr>
          <w:p w:rsidR="000E1FCE" w:rsidRPr="005F04F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 и </w:t>
            </w:r>
            <w:proofErr w:type="spellStart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>дрТехнология</w:t>
            </w:r>
            <w:proofErr w:type="spellEnd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</w:t>
            </w:r>
          </w:p>
        </w:tc>
        <w:tc>
          <w:tcPr>
            <w:tcW w:w="2868" w:type="dxa"/>
          </w:tcPr>
          <w:p w:rsidR="000E1FCE" w:rsidRPr="005F04F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 и </w:t>
            </w:r>
            <w:proofErr w:type="spellStart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>др.Технология</w:t>
            </w:r>
            <w:proofErr w:type="spellEnd"/>
            <w:r w:rsidRPr="005F04F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</w:t>
            </w:r>
          </w:p>
        </w:tc>
      </w:tr>
      <w:tr w:rsidR="000E1FCE" w:rsidTr="000E1FCE">
        <w:tc>
          <w:tcPr>
            <w:tcW w:w="2660" w:type="dxa"/>
          </w:tcPr>
          <w:p w:rsidR="000E1FCE" w:rsidRPr="003F1F95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8" w:type="dxa"/>
          </w:tcPr>
          <w:p w:rsidR="000E1FCE" w:rsidRPr="00B070F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0F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070FE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B070F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0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0FE">
              <w:rPr>
                <w:rFonts w:ascii="Times New Roman" w:hAnsi="Times New Roman" w:cs="Times New Roman"/>
                <w:sz w:val="24"/>
                <w:szCs w:val="24"/>
              </w:rPr>
              <w:t>Б.М.Изобразительное</w:t>
            </w:r>
            <w:proofErr w:type="spellEnd"/>
            <w:r w:rsidRPr="00B070F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«Просвещение» </w:t>
            </w:r>
          </w:p>
        </w:tc>
        <w:tc>
          <w:tcPr>
            <w:tcW w:w="3254" w:type="dxa"/>
          </w:tcPr>
          <w:p w:rsidR="000E1FCE" w:rsidRPr="00366EDE" w:rsidRDefault="000E1FCE" w:rsidP="000E1F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66E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366E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Е.И.;под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редакцией </w:t>
            </w:r>
            <w:proofErr w:type="spellStart"/>
            <w:r w:rsidRPr="00366E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366E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Б.М.</w:t>
            </w:r>
          </w:p>
          <w:p w:rsidR="000E1FCE" w:rsidRPr="001A28ED" w:rsidRDefault="000E1FCE" w:rsidP="000E1FCE">
            <w:pPr>
              <w:rPr>
                <w:sz w:val="24"/>
                <w:szCs w:val="24"/>
              </w:rPr>
            </w:pPr>
            <w:r w:rsidRPr="00B070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«Просвещение»</w:t>
            </w:r>
          </w:p>
        </w:tc>
        <w:tc>
          <w:tcPr>
            <w:tcW w:w="3267" w:type="dxa"/>
          </w:tcPr>
          <w:p w:rsidR="000E1FCE" w:rsidRPr="00956C35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Горяева Н.А.,</w:t>
            </w:r>
            <w:proofErr w:type="spellStart"/>
            <w:r w:rsidRPr="00956C35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  <w:p w:rsidR="000E1FCE" w:rsidRPr="00956C35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Л.А.,Питерских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56C35">
              <w:rPr>
                <w:rFonts w:ascii="Times New Roman" w:hAnsi="Times New Roman"/>
                <w:sz w:val="24"/>
                <w:szCs w:val="24"/>
              </w:rPr>
              <w:t>А.С.</w:t>
            </w:r>
          </w:p>
          <w:p w:rsidR="000E1FCE" w:rsidRPr="00956C35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др. под </w:t>
            </w:r>
            <w:r w:rsidRPr="00956C35">
              <w:rPr>
                <w:rFonts w:ascii="Times New Roman" w:hAnsi="Times New Roman"/>
                <w:sz w:val="24"/>
                <w:szCs w:val="24"/>
              </w:rPr>
              <w:t>редакцией</w:t>
            </w:r>
          </w:p>
          <w:p w:rsidR="000E1FCE" w:rsidRPr="00956C35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56C35">
              <w:rPr>
                <w:rFonts w:ascii="Times New Roman" w:hAnsi="Times New Roman"/>
                <w:sz w:val="24"/>
                <w:szCs w:val="24"/>
              </w:rPr>
              <w:t>Б.М.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C35">
              <w:rPr>
                <w:rFonts w:ascii="Times New Roman" w:hAnsi="Times New Roman"/>
                <w:sz w:val="24"/>
                <w:szCs w:val="24"/>
              </w:rPr>
              <w:t>Изобразительное искусство «Просвещение»</w:t>
            </w:r>
          </w:p>
        </w:tc>
        <w:tc>
          <w:tcPr>
            <w:tcW w:w="2868" w:type="dxa"/>
          </w:tcPr>
          <w:p w:rsidR="000E1FCE" w:rsidRPr="00956C35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Л.А.;</w:t>
            </w:r>
            <w:r w:rsidRPr="00956C35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</w:p>
          <w:p w:rsidR="000E1FCE" w:rsidRPr="00956C35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Редакцией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56C35">
              <w:rPr>
                <w:rFonts w:ascii="Times New Roman" w:hAnsi="Times New Roman"/>
                <w:sz w:val="24"/>
                <w:szCs w:val="24"/>
              </w:rPr>
              <w:t>Б.М Изобразительное искусство «Просвещение»</w:t>
            </w:r>
          </w:p>
        </w:tc>
      </w:tr>
      <w:tr w:rsidR="000E1FCE" w:rsidTr="000E1FCE">
        <w:tc>
          <w:tcPr>
            <w:tcW w:w="2660" w:type="dxa"/>
          </w:tcPr>
          <w:p w:rsidR="000E1FCE" w:rsidRPr="00224331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3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E1FCE" w:rsidRPr="00224331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1FCE" w:rsidRPr="00224331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3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«Просвещение» </w:t>
            </w:r>
          </w:p>
        </w:tc>
        <w:tc>
          <w:tcPr>
            <w:tcW w:w="325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 , Т.С. </w:t>
            </w:r>
            <w:proofErr w:type="spellStart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 xml:space="preserve">  Музыка «Просвещение» </w:t>
            </w:r>
          </w:p>
          <w:p w:rsidR="000E1FCE" w:rsidRPr="00224331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E1FCE" w:rsidRPr="00224331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 , Т.С. </w:t>
            </w:r>
            <w:proofErr w:type="spellStart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 xml:space="preserve">  Музыка «Просвещение» </w:t>
            </w:r>
          </w:p>
        </w:tc>
        <w:tc>
          <w:tcPr>
            <w:tcW w:w="2868" w:type="dxa"/>
          </w:tcPr>
          <w:p w:rsidR="000E1FCE" w:rsidRPr="00224331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 , Т.С. </w:t>
            </w:r>
            <w:proofErr w:type="spellStart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24331">
              <w:rPr>
                <w:rFonts w:ascii="Times New Roman" w:hAnsi="Times New Roman" w:cs="Times New Roman"/>
                <w:sz w:val="24"/>
                <w:szCs w:val="24"/>
              </w:rPr>
              <w:t xml:space="preserve">  Музыка «Просвещение» </w:t>
            </w:r>
          </w:p>
        </w:tc>
      </w:tr>
      <w:tr w:rsidR="000E1FCE" w:rsidTr="000E1FCE">
        <w:tc>
          <w:tcPr>
            <w:tcW w:w="2660" w:type="dxa"/>
          </w:tcPr>
          <w:p w:rsidR="000E1FCE" w:rsidRPr="002952D7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D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0E1FCE" w:rsidRDefault="000E1FCE" w:rsidP="000E1FCE">
            <w:r w:rsidRPr="00EF5D61">
              <w:rPr>
                <w:rFonts w:ascii="Times New Roman" w:hAnsi="Times New Roman"/>
                <w:sz w:val="24"/>
                <w:szCs w:val="24"/>
              </w:rPr>
              <w:t xml:space="preserve">Матвеев А.П. 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3254" w:type="dxa"/>
          </w:tcPr>
          <w:p w:rsidR="000E1FCE" w:rsidRDefault="000E1FCE" w:rsidP="000E1FCE">
            <w:r w:rsidRPr="00F83430">
              <w:rPr>
                <w:rFonts w:ascii="Times New Roman" w:hAnsi="Times New Roman"/>
                <w:sz w:val="24"/>
                <w:szCs w:val="24"/>
              </w:rPr>
              <w:t>В.И. Лях  Физическая культура 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</w:t>
            </w:r>
          </w:p>
        </w:tc>
        <w:tc>
          <w:tcPr>
            <w:tcW w:w="3267" w:type="dxa"/>
          </w:tcPr>
          <w:p w:rsidR="000E1FCE" w:rsidRDefault="000E1FCE" w:rsidP="000E1FCE">
            <w:r w:rsidRPr="00F83430">
              <w:rPr>
                <w:rFonts w:ascii="Times New Roman" w:hAnsi="Times New Roman"/>
                <w:sz w:val="24"/>
                <w:szCs w:val="24"/>
              </w:rPr>
              <w:t>В.И. Лях  Физическая культура 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</w:t>
            </w:r>
          </w:p>
        </w:tc>
        <w:tc>
          <w:tcPr>
            <w:tcW w:w="2868" w:type="dxa"/>
          </w:tcPr>
          <w:p w:rsidR="000E1FCE" w:rsidRDefault="000E1FCE" w:rsidP="000E1FCE">
            <w:r w:rsidRPr="00F83430">
              <w:rPr>
                <w:rFonts w:ascii="Times New Roman" w:hAnsi="Times New Roman"/>
                <w:sz w:val="24"/>
                <w:szCs w:val="24"/>
              </w:rPr>
              <w:t>В.И. Лях  Физическая культура 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</w:t>
            </w:r>
          </w:p>
        </w:tc>
      </w:tr>
      <w:tr w:rsidR="000E1FCE" w:rsidTr="000E1FCE">
        <w:tc>
          <w:tcPr>
            <w:tcW w:w="2660" w:type="dxa"/>
          </w:tcPr>
          <w:p w:rsidR="000E1FCE" w:rsidRPr="001A28E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E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ОРКСЭ</w:t>
            </w:r>
          </w:p>
        </w:tc>
        <w:tc>
          <w:tcPr>
            <w:tcW w:w="3118" w:type="dxa"/>
          </w:tcPr>
          <w:p w:rsidR="000E1FCE" w:rsidRPr="001A28E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0E1FCE" w:rsidRPr="001A28E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E1FCE" w:rsidRPr="001A28E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0E1FCE" w:rsidRPr="001A28E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>Ярлыкапов</w:t>
            </w:r>
            <w:proofErr w:type="spellEnd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 xml:space="preserve"> А.А. «Основы религиозных культур и светской этики. Основы мировых религиозных культур» «Просвещение»</w:t>
            </w:r>
            <w:r w:rsidRPr="001A2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E1FCE" w:rsidRDefault="000E1FCE" w:rsidP="000E1FC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E1FCE" w:rsidRDefault="000E1FCE" w:rsidP="000E1F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97887">
        <w:rPr>
          <w:rFonts w:ascii="Times New Roman" w:hAnsi="Times New Roman" w:cs="Times New Roman"/>
          <w:b/>
          <w:i/>
          <w:sz w:val="32"/>
          <w:szCs w:val="32"/>
        </w:rPr>
        <w:t>(основная школа)</w:t>
      </w:r>
    </w:p>
    <w:tbl>
      <w:tblPr>
        <w:tblStyle w:val="a5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2694"/>
        <w:gridCol w:w="2693"/>
        <w:gridCol w:w="2693"/>
        <w:gridCol w:w="2301"/>
      </w:tblGrid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84" w:type="dxa"/>
          </w:tcPr>
          <w:p w:rsidR="000E1FCE" w:rsidRPr="00BF7641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2694" w:type="dxa"/>
          </w:tcPr>
          <w:p w:rsidR="000E1FCE" w:rsidRPr="00BF7641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2693" w:type="dxa"/>
          </w:tcPr>
          <w:p w:rsidR="000E1FCE" w:rsidRPr="00BF7641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2693" w:type="dxa"/>
          </w:tcPr>
          <w:p w:rsidR="000E1FCE" w:rsidRPr="00BF7641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2301" w:type="dxa"/>
          </w:tcPr>
          <w:p w:rsidR="000E1FCE" w:rsidRPr="00BF7641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Pr="000F618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E1FCE" w:rsidRPr="000F618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E1FCE" w:rsidRPr="000F618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E1FCE" w:rsidRPr="000F618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0E1FCE" w:rsidRPr="000F6181" w:rsidRDefault="000E1FCE" w:rsidP="000E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F61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1FCE" w:rsidRPr="004E62AD" w:rsidTr="000E1FCE">
        <w:tc>
          <w:tcPr>
            <w:tcW w:w="2802" w:type="dxa"/>
          </w:tcPr>
          <w:p w:rsidR="000E1FCE" w:rsidRPr="00214CF6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E1FCE" w:rsidRPr="00214CF6" w:rsidRDefault="000E1FCE" w:rsidP="000E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Pr="00214CF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Тростенцова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«Просвещение», </w:t>
            </w:r>
          </w:p>
        </w:tc>
        <w:tc>
          <w:tcPr>
            <w:tcW w:w="269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Баранов М.Т., </w:t>
            </w:r>
            <w:proofErr w:type="spellStart"/>
            <w:r w:rsidRPr="00214CF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14CF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14CF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14CF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 w:rsidRPr="0021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 «Просвещение»</w:t>
            </w:r>
          </w:p>
          <w:p w:rsidR="000E1FCE" w:rsidRPr="00214CF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214CF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Баранов М.Т., </w:t>
            </w:r>
            <w:proofErr w:type="spellStart"/>
            <w:r w:rsidRPr="00214CF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14CF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14CF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14CF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 w:rsidRPr="0021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 «Просвещение» </w:t>
            </w:r>
          </w:p>
        </w:tc>
        <w:tc>
          <w:tcPr>
            <w:tcW w:w="2693" w:type="dxa"/>
          </w:tcPr>
          <w:p w:rsidR="000E1FCE" w:rsidRPr="00214CF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Бархударов</w:t>
            </w:r>
            <w:proofErr w:type="spellEnd"/>
            <w:r w:rsidRPr="004E62AD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 </w:t>
            </w:r>
            <w:r w:rsidRPr="004E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 «Просвещение» </w:t>
            </w:r>
          </w:p>
        </w:tc>
        <w:tc>
          <w:tcPr>
            <w:tcW w:w="2301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Бархударов</w:t>
            </w:r>
            <w:proofErr w:type="spellEnd"/>
            <w:r w:rsidRPr="004E62AD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</w:t>
            </w:r>
            <w:r w:rsidRPr="004E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др. Русский язык  «Просвещение» </w:t>
            </w:r>
          </w:p>
          <w:p w:rsidR="000E1FCE" w:rsidRPr="004E62A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1FCE" w:rsidRPr="003139EA" w:rsidRDefault="000E1FCE" w:rsidP="000E1FCE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CE" w:rsidTr="000E1FCE">
        <w:tc>
          <w:tcPr>
            <w:tcW w:w="2802" w:type="dxa"/>
          </w:tcPr>
          <w:p w:rsidR="000E1FCE" w:rsidRPr="00BF7225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0E1FCE" w:rsidRPr="00BF7225" w:rsidRDefault="000E1FCE" w:rsidP="000E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Pr="004E3A7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Литература </w:t>
            </w:r>
            <w:r w:rsidRPr="004E3A70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694" w:type="dxa"/>
          </w:tcPr>
          <w:p w:rsidR="000E1FCE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В.П., Коровина В.Я., Журавлёв В.П. и другие. Под редакцией Коровиной В.Я.</w:t>
            </w:r>
          </w:p>
          <w:p w:rsidR="000E1FCE" w:rsidRPr="00BF7225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225">
              <w:rPr>
                <w:rFonts w:ascii="Times New Roman" w:hAnsi="Times New Roman"/>
                <w:sz w:val="24"/>
                <w:szCs w:val="24"/>
              </w:rPr>
              <w:t xml:space="preserve">Литература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693" w:type="dxa"/>
          </w:tcPr>
          <w:p w:rsidR="000E1FCE" w:rsidRPr="00625603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625603"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</w:t>
            </w:r>
          </w:p>
          <w:p w:rsidR="000E1FCE" w:rsidRPr="00BF7225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3">
              <w:rPr>
                <w:rFonts w:ascii="Times New Roman" w:hAnsi="Times New Roman"/>
                <w:sz w:val="24"/>
                <w:szCs w:val="24"/>
              </w:rPr>
              <w:t>Литература «Просвещение»</w:t>
            </w:r>
          </w:p>
        </w:tc>
        <w:tc>
          <w:tcPr>
            <w:tcW w:w="2693" w:type="dxa"/>
          </w:tcPr>
          <w:p w:rsidR="000E1FCE" w:rsidRPr="00625603" w:rsidRDefault="000E1FCE" w:rsidP="000E1FCE">
            <w:pPr>
              <w:pStyle w:val="Default"/>
            </w:pPr>
            <w:r w:rsidRPr="00625603">
              <w:t>Коровина В.Я., Журавлев В.П., Коровин В.И.</w:t>
            </w:r>
          </w:p>
          <w:p w:rsidR="000E1FCE" w:rsidRPr="00BF7225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Литература «Просвещение»</w:t>
            </w:r>
          </w:p>
        </w:tc>
        <w:tc>
          <w:tcPr>
            <w:tcW w:w="2301" w:type="dxa"/>
          </w:tcPr>
          <w:p w:rsidR="000E1FCE" w:rsidRPr="004E3A70" w:rsidRDefault="000E1FCE" w:rsidP="000E1FCE">
            <w:pPr>
              <w:pStyle w:val="Default"/>
            </w:pPr>
            <w:r w:rsidRPr="009E0442">
              <w:t xml:space="preserve">Коровина В.Я., Журавлев В.П., Коровин </w:t>
            </w:r>
            <w:proofErr w:type="spellStart"/>
            <w:r w:rsidRPr="009E0442">
              <w:t>В.И.и</w:t>
            </w:r>
            <w:proofErr w:type="spellEnd"/>
            <w:r w:rsidRPr="009E0442">
              <w:t xml:space="preserve"> другие; под редакцией Коровиной В.Я. Литература</w:t>
            </w:r>
            <w:r>
              <w:t xml:space="preserve"> </w:t>
            </w:r>
            <w:r w:rsidRPr="009E0442">
              <w:t>«Просвещение»</w:t>
            </w: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/>
                <w:sz w:val="24"/>
                <w:szCs w:val="24"/>
              </w:rPr>
              <w:t>Ваулина Ю.Е., Дули Д.,</w:t>
            </w:r>
            <w:proofErr w:type="spellStart"/>
            <w:r w:rsidRPr="00B71419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B71419">
              <w:rPr>
                <w:rFonts w:ascii="Times New Roman" w:hAnsi="Times New Roman"/>
                <w:sz w:val="24"/>
                <w:szCs w:val="24"/>
              </w:rPr>
              <w:t xml:space="preserve"> О.Е. и другие   Английский язык </w:t>
            </w: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4" w:type="dxa"/>
          </w:tcPr>
          <w:p w:rsidR="000E1FCE" w:rsidRPr="00B47AF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B47AF4">
              <w:rPr>
                <w:rFonts w:ascii="Times New Roman" w:hAnsi="Times New Roman"/>
                <w:sz w:val="24"/>
                <w:szCs w:val="24"/>
              </w:rPr>
              <w:t>Ваулина Ю.Е., Дули Д.,</w:t>
            </w:r>
          </w:p>
          <w:p w:rsidR="000E1FCE" w:rsidRPr="00B47AF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AF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B47AF4">
              <w:rPr>
                <w:rFonts w:ascii="Times New Roman" w:hAnsi="Times New Roman"/>
                <w:sz w:val="24"/>
                <w:szCs w:val="24"/>
              </w:rPr>
              <w:t> О.Е. и др.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38"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693" w:type="dxa"/>
          </w:tcPr>
          <w:p w:rsidR="000E1FCE" w:rsidRPr="00B47AF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B47AF4">
              <w:rPr>
                <w:rFonts w:ascii="Times New Roman" w:hAnsi="Times New Roman"/>
                <w:sz w:val="24"/>
                <w:szCs w:val="24"/>
              </w:rPr>
              <w:t>Ваулина Ю.Е., Дули Д.,</w:t>
            </w:r>
          </w:p>
          <w:p w:rsidR="000E1FCE" w:rsidRPr="00B47AF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AF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B47AF4">
              <w:rPr>
                <w:rFonts w:ascii="Times New Roman" w:hAnsi="Times New Roman"/>
                <w:sz w:val="24"/>
                <w:szCs w:val="24"/>
              </w:rPr>
              <w:t> О.Е. и др.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38"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693" w:type="dxa"/>
          </w:tcPr>
          <w:p w:rsidR="000E1FCE" w:rsidRPr="00B47AF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B47AF4">
              <w:rPr>
                <w:rFonts w:ascii="Times New Roman" w:hAnsi="Times New Roman"/>
                <w:sz w:val="24"/>
                <w:szCs w:val="24"/>
              </w:rPr>
              <w:t>Ваулина Ю.Е., Дули Д.,</w:t>
            </w:r>
          </w:p>
          <w:p w:rsidR="000E1FCE" w:rsidRPr="00B47AF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AF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B47AF4">
              <w:rPr>
                <w:rFonts w:ascii="Times New Roman" w:hAnsi="Times New Roman"/>
                <w:sz w:val="24"/>
                <w:szCs w:val="24"/>
              </w:rPr>
              <w:t> О.Е. и др.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38"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01" w:type="dxa"/>
          </w:tcPr>
          <w:p w:rsidR="000E1FCE" w:rsidRPr="00B47AF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B47AF4">
              <w:rPr>
                <w:rFonts w:ascii="Times New Roman" w:hAnsi="Times New Roman"/>
                <w:sz w:val="24"/>
                <w:szCs w:val="24"/>
              </w:rPr>
              <w:t>Ваулина Ю.Е., Дули Д.,</w:t>
            </w:r>
          </w:p>
          <w:p w:rsidR="000E1FCE" w:rsidRPr="00B47AF4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AF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B47AF4">
              <w:rPr>
                <w:rFonts w:ascii="Times New Roman" w:hAnsi="Times New Roman"/>
                <w:sz w:val="24"/>
                <w:szCs w:val="24"/>
              </w:rPr>
              <w:t> О.Е. и др.</w:t>
            </w:r>
          </w:p>
          <w:p w:rsidR="000E1FCE" w:rsidRPr="003908A3" w:rsidRDefault="000E1FCE" w:rsidP="000E1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>Англий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язык  «Просвещение» </w:t>
            </w: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Pr="00A02DC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В.И.,Чесноков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А.С. и другие Математика:5-й класс: базовый уровень «Просвещение»</w:t>
            </w:r>
          </w:p>
        </w:tc>
        <w:tc>
          <w:tcPr>
            <w:tcW w:w="269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М.С./Под ред. Подольского В.Е. Математика  «</w:t>
            </w:r>
            <w:r w:rsidRPr="004960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ВЕНТАНА-ГРАФ» </w:t>
            </w:r>
          </w:p>
          <w:p w:rsidR="000E1FCE" w:rsidRPr="00496091" w:rsidRDefault="000E1FCE" w:rsidP="000E1F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CE" w:rsidTr="000E1FCE">
        <w:tc>
          <w:tcPr>
            <w:tcW w:w="2802" w:type="dxa"/>
          </w:tcPr>
          <w:p w:rsidR="000E1FCE" w:rsidRPr="009E6A43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4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FCE" w:rsidRPr="00626172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>Нешков</w:t>
            </w:r>
            <w:proofErr w:type="spellEnd"/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К.И. и др./ Под ред. </w:t>
            </w:r>
            <w:proofErr w:type="spellStart"/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5AB">
              <w:rPr>
                <w:rFonts w:ascii="Times New Roman" w:hAnsi="Times New Roman" w:cs="Times New Roman"/>
                <w:sz w:val="24"/>
                <w:szCs w:val="24"/>
              </w:rPr>
              <w:t>Математика.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ебра. 7 класс. Базовый уровень.</w:t>
            </w:r>
          </w:p>
          <w:p w:rsidR="000E1FCE" w:rsidRPr="00502A74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0A8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3" w:type="dxa"/>
          </w:tcPr>
          <w:p w:rsidR="000E1FCE" w:rsidRPr="005D3258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  <w:p w:rsidR="000E1FCE" w:rsidRPr="005D3258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0E1FCE" w:rsidRPr="00626172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0471FF">
              <w:rPr>
                <w:rFonts w:ascii="Times New Roman" w:hAnsi="Times New Roman" w:cs="Times New Roman"/>
                <w:sz w:val="24"/>
                <w:szCs w:val="24"/>
              </w:rPr>
              <w:t>"Издательский центр ВЕНТАНА-ГРАФ"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1F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2301" w:type="dxa"/>
          </w:tcPr>
          <w:p w:rsidR="000E1FCE" w:rsidRPr="00625603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3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  <w:p w:rsidR="000E1FCE" w:rsidRPr="00625603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3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0E1FCE" w:rsidRPr="00626172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03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03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172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</w:tr>
      <w:tr w:rsidR="000E1FCE" w:rsidTr="000E1FCE">
        <w:tc>
          <w:tcPr>
            <w:tcW w:w="2802" w:type="dxa"/>
          </w:tcPr>
          <w:p w:rsidR="000E1FCE" w:rsidRPr="009E6A43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FCE" w:rsidRPr="00626172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2F1087" w:rsidRDefault="000E1FCE" w:rsidP="000E1FCE">
            <w:pPr>
              <w:pStyle w:val="ConsPlusNormal"/>
            </w:pPr>
            <w:r w:rsidRPr="00601006">
              <w:t>Высоцкий И.Р., Ященко И.В./ под ред. Ященко И.В.</w:t>
            </w:r>
            <w:r w:rsidRPr="00601006">
              <w:rPr>
                <w:rFonts w:ascii="Gotham-Regular" w:eastAsiaTheme="minorHAnsi" w:hAnsi="Gotham-Regular" w:cstheme="minorBidi"/>
                <w:color w:val="242424"/>
                <w:sz w:val="21"/>
                <w:szCs w:val="21"/>
                <w:shd w:val="clear" w:color="auto" w:fill="F5F5F5"/>
                <w:lang w:eastAsia="en-US"/>
              </w:rPr>
              <w:t xml:space="preserve"> </w:t>
            </w:r>
            <w:r w:rsidRPr="00601006">
              <w:t xml:space="preserve">Математика. Вероятность и </w:t>
            </w:r>
            <w:r w:rsidRPr="00601006">
              <w:lastRenderedPageBreak/>
              <w:t>статистика. 7-9 классы. Базовый уровень «Просвещение»</w:t>
            </w:r>
          </w:p>
        </w:tc>
        <w:tc>
          <w:tcPr>
            <w:tcW w:w="2693" w:type="dxa"/>
          </w:tcPr>
          <w:p w:rsidR="000E1FCE" w:rsidRPr="005D3258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Высоцкий И.Р., Ященко И.В./ под ред. Ященко И.В. Математика. Вероятность и </w:t>
            </w:r>
            <w:r w:rsidRPr="0060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статистика. 7-9 классы. Базовый уровень «Просвещение»</w:t>
            </w:r>
          </w:p>
        </w:tc>
        <w:tc>
          <w:tcPr>
            <w:tcW w:w="2301" w:type="dxa"/>
          </w:tcPr>
          <w:p w:rsidR="000E1FCE" w:rsidRPr="00625603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Высоцкий И.Р., Ященко И.В./ под ред. Ященко И.В. Математика. </w:t>
            </w:r>
            <w:r w:rsidRPr="0060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статистика. 7-9 классы. Базовый уровень «Просвещение»</w:t>
            </w: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98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  <w:r w:rsidRPr="00C235AB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C235A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Математика. Геометрия. 7-9 класс. Базовый уровень. </w:t>
            </w:r>
          </w:p>
          <w:p w:rsidR="000E1FCE" w:rsidRPr="005D3258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83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3" w:type="dxa"/>
          </w:tcPr>
          <w:p w:rsidR="000E1FCE" w:rsidRPr="005D3258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  <w:p w:rsidR="000E1FCE" w:rsidRPr="005D3258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0E1FCE" w:rsidRPr="005D3258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</w:p>
          <w:p w:rsidR="000E1FCE" w:rsidRPr="005D3258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В.Е.,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метрия, ООО Издательский центр «</w:t>
            </w: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71F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0E1FCE" w:rsidRPr="00706A4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1FCE" w:rsidRPr="006D5593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  <w:p w:rsidR="000E1FCE" w:rsidRPr="006D5593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0E1FCE" w:rsidRPr="006D5593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</w:p>
          <w:p w:rsidR="000E1FCE" w:rsidRPr="006D5593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3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В.Е., Геометрия, ООО Издательский центр "ВЕНТАНА-</w:t>
            </w:r>
            <w:proofErr w:type="spellStart"/>
            <w:r w:rsidRPr="006D5593">
              <w:rPr>
                <w:rFonts w:ascii="Times New Roman" w:hAnsi="Times New Roman" w:cs="Times New Roman"/>
                <w:sz w:val="24"/>
                <w:szCs w:val="24"/>
              </w:rPr>
              <w:t>ГРАФ",«Просвещение</w:t>
            </w:r>
            <w:proofErr w:type="spellEnd"/>
            <w:r w:rsidRPr="006D5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FCE" w:rsidRPr="00706A4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0E1FCE" w:rsidRPr="00E947A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FCE" w:rsidRPr="00E947A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E947AE" w:rsidRDefault="000E1FCE" w:rsidP="000E1F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1A2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61A2D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  <w:proofErr w:type="spellStart"/>
            <w:r w:rsidRPr="00261A2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61A2D">
              <w:rPr>
                <w:rFonts w:ascii="Times New Roman" w:hAnsi="Times New Roman" w:cs="Times New Roman"/>
                <w:sz w:val="24"/>
                <w:szCs w:val="24"/>
              </w:rPr>
              <w:t xml:space="preserve"> А.Ю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уровень.</w:t>
            </w:r>
            <w:r w:rsidRPr="00261A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261A2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947A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947A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947A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947AE">
              <w:rPr>
                <w:rFonts w:ascii="Times New Roman" w:hAnsi="Times New Roman" w:cs="Times New Roman"/>
                <w:sz w:val="24"/>
                <w:szCs w:val="24"/>
              </w:rPr>
              <w:t xml:space="preserve"> А.Ю </w:t>
            </w:r>
            <w:r w:rsidRPr="00663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47AE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а»  «БИНОМ. Лаборатория знаний» </w:t>
            </w:r>
          </w:p>
          <w:p w:rsidR="000E1FCE" w:rsidRPr="00E947A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1FCE" w:rsidRPr="005D3258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D325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D325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D3258">
              <w:rPr>
                <w:rFonts w:ascii="Times New Roman" w:hAnsi="Times New Roman" w:cs="Times New Roman"/>
                <w:sz w:val="24"/>
                <w:szCs w:val="24"/>
              </w:rPr>
              <w:t xml:space="preserve"> А.Ю </w:t>
            </w:r>
            <w:r w:rsidRPr="00663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32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Информатика»  «БИНОМ. Лаборатория знаний» </w:t>
            </w:r>
          </w:p>
          <w:p w:rsidR="000E1FCE" w:rsidRPr="00E947A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CE" w:rsidTr="000E1FCE">
        <w:trPr>
          <w:trHeight w:val="2545"/>
        </w:trPr>
        <w:tc>
          <w:tcPr>
            <w:tcW w:w="2802" w:type="dxa"/>
          </w:tcPr>
          <w:p w:rsidR="000E1FCE" w:rsidRPr="00607E40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40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0E1FCE" w:rsidRPr="00607E40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FCE" w:rsidRPr="00607E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4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984" w:type="dxa"/>
          </w:tcPr>
          <w:p w:rsidR="000E1FCE" w:rsidRPr="00607E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И.С.; под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ред.Искендерова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История. Всеобщая история. История  Древнего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4" w:type="dxa"/>
          </w:tcPr>
          <w:p w:rsidR="000E1FCE" w:rsidRPr="0060100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06">
              <w:rPr>
                <w:rFonts w:ascii="Times New Roman" w:hAnsi="Times New Roman" w:cs="Times New Roman"/>
                <w:sz w:val="24"/>
                <w:szCs w:val="24"/>
              </w:rPr>
              <w:t xml:space="preserve">1).  </w:t>
            </w:r>
            <w:proofErr w:type="spellStart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Г.М./Под ред. Сванидзе А.А.  История. Всеобщая история. История Средних веков.  «Просвещение»  </w:t>
            </w:r>
          </w:p>
          <w:p w:rsidR="000E1FCE" w:rsidRPr="00261A2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1FCE" w:rsidRPr="00261A2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1FCE" w:rsidRPr="00261A2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1FCE" w:rsidRPr="00261A2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1FCE" w:rsidRPr="00607E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06">
              <w:rPr>
                <w:rFonts w:ascii="Times New Roman" w:hAnsi="Times New Roman" w:cs="Times New Roman"/>
                <w:sz w:val="24"/>
                <w:szCs w:val="24"/>
              </w:rPr>
              <w:t xml:space="preserve">2). Арсентьев Н.М., Данилов А.А., Стефанович П.С. и др./ Под ред. </w:t>
            </w:r>
            <w:proofErr w:type="spellStart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01006">
              <w:rPr>
                <w:rFonts w:ascii="Times New Roman" w:hAnsi="Times New Roman" w:cs="Times New Roman"/>
                <w:sz w:val="24"/>
                <w:szCs w:val="24"/>
              </w:rPr>
              <w:t xml:space="preserve"> А.В.  История. История России. «Просвещение»</w:t>
            </w:r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А.А. Всео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бщая история. «Просвещение» 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Pr="00607E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2). Арсентьев Н.М., Данилов А.А.,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 «Просвещение» </w:t>
            </w: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1). 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А.А.  Всеобщая история. «Просвещение» 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Pr="00607E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2). Арсентьев Н.М., Данилов А.А.,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А.В.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 «Просвещение» </w:t>
            </w:r>
          </w:p>
          <w:p w:rsidR="000E1FCE" w:rsidRPr="00607E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1FCE" w:rsidRPr="00D23C5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Pr="00D23C5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D23C5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23C5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D23C5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23C5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56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Pr="00607E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E" w:rsidRDefault="000E1FCE" w:rsidP="000E1F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2). Арсентьев Н.М., Данилов А.А.,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А.А. и др./ Под ред. </w:t>
            </w:r>
            <w:proofErr w:type="spellStart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07E40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 </w:t>
            </w:r>
            <w:r w:rsidRPr="0060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 </w:t>
            </w:r>
          </w:p>
          <w:p w:rsidR="000E1FCE" w:rsidRPr="00607E40" w:rsidRDefault="000E1FCE" w:rsidP="000E1F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Pr="004001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FCE" w:rsidRPr="003B0DBF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06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Л., Иванова Л. Ф. и др. Обществознание  «Просвещение»</w:t>
            </w:r>
            <w:r w:rsidRPr="003B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E1FCE" w:rsidRPr="003B0DBF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BF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Городецкая Н.И. и др.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ществознание  «Просвещение» </w:t>
            </w:r>
          </w:p>
        </w:tc>
        <w:tc>
          <w:tcPr>
            <w:tcW w:w="2693" w:type="dxa"/>
          </w:tcPr>
          <w:p w:rsidR="000E1FCE" w:rsidRPr="003B0DBF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B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3B0DBF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3B0DBF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др. Обществознание  «Просвещение»</w:t>
            </w:r>
          </w:p>
        </w:tc>
        <w:tc>
          <w:tcPr>
            <w:tcW w:w="2301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B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3B0DBF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3B0DBF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 Обществознание  «Просвещение»</w:t>
            </w:r>
          </w:p>
          <w:p w:rsidR="000E1FCE" w:rsidRPr="003B0DBF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Default="000E1FCE" w:rsidP="000E1F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419"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  <w:proofErr w:type="spellStart"/>
            <w:r w:rsidRPr="00B71419">
              <w:rPr>
                <w:rFonts w:ascii="Times New Roman" w:hAnsi="Times New Roman"/>
                <w:sz w:val="24"/>
                <w:szCs w:val="24"/>
              </w:rPr>
              <w:t>А.И.,Николина</w:t>
            </w:r>
            <w:proofErr w:type="spellEnd"/>
            <w:r w:rsidRPr="00B7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419">
              <w:rPr>
                <w:rFonts w:ascii="Times New Roman" w:hAnsi="Times New Roman"/>
                <w:sz w:val="24"/>
                <w:szCs w:val="24"/>
              </w:rPr>
              <w:t>В.В.,Липкина</w:t>
            </w:r>
            <w:proofErr w:type="spellEnd"/>
            <w:r w:rsidRPr="00B71419">
              <w:rPr>
                <w:rFonts w:ascii="Times New Roman" w:hAnsi="Times New Roman"/>
                <w:sz w:val="24"/>
                <w:szCs w:val="24"/>
              </w:rPr>
              <w:t xml:space="preserve"> Е.К. и другие 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0E1FCE" w:rsidRPr="00A02DCD" w:rsidRDefault="000E1FCE" w:rsidP="000E1FC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419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636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О.А., Климанов В.В., Ким Э.В. и др./ Под ред. Климановой О.А. </w:t>
            </w:r>
            <w:r w:rsidRPr="00E94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География 5-6 «</w:t>
            </w:r>
            <w:r w:rsidRPr="00E94636">
              <w:rPr>
                <w:rFonts w:ascii="Times New Roman" w:hAnsi="Times New Roman" w:cs="Times New Roman"/>
                <w:sz w:val="24"/>
                <w:szCs w:val="24"/>
              </w:rPr>
              <w:t xml:space="preserve">Дрофа»  </w:t>
            </w:r>
          </w:p>
          <w:p w:rsidR="000E1FCE" w:rsidRPr="00E94636" w:rsidRDefault="000E1FCE" w:rsidP="000E1F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A02DCD" w:rsidRDefault="000E1FCE" w:rsidP="000E1FCE">
            <w:pPr>
              <w:pStyle w:val="Default"/>
              <w:rPr>
                <w:highlight w:val="yellow"/>
              </w:rPr>
            </w:pPr>
            <w:r w:rsidRPr="002F1087">
              <w:t xml:space="preserve">Климанова О.А., Климанов В.В., Ким Э.В. и др./ Под ред. Климановой О.А. География: Страноведение </w:t>
            </w:r>
            <w:r w:rsidRPr="002F1087">
              <w:rPr>
                <w:rFonts w:eastAsia="Times New Roman"/>
                <w:spacing w:val="3"/>
              </w:rPr>
              <w:t>«</w:t>
            </w:r>
            <w:r w:rsidRPr="002F1087">
              <w:t>Дрофа»</w:t>
            </w: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 А.И.,</w:t>
            </w:r>
          </w:p>
          <w:p w:rsidR="000E1FCE" w:rsidRPr="00D368EA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 </w:t>
            </w:r>
            <w:r w:rsidRPr="00D368EA">
              <w:rPr>
                <w:rFonts w:ascii="Times New Roman" w:hAnsi="Times New Roman" w:cs="Times New Roman"/>
                <w:sz w:val="24"/>
                <w:szCs w:val="24"/>
              </w:rPr>
              <w:t>В.А.,</w:t>
            </w:r>
          </w:p>
          <w:p w:rsidR="000E1FCE" w:rsidRPr="00D368EA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Э.В. </w:t>
            </w:r>
            <w:r w:rsidRPr="00D368EA">
              <w:rPr>
                <w:rFonts w:ascii="Times New Roman" w:hAnsi="Times New Roman" w:cs="Times New Roman"/>
                <w:sz w:val="24"/>
                <w:szCs w:val="24"/>
              </w:rPr>
              <w:t>и другие;</w:t>
            </w:r>
          </w:p>
          <w:p w:rsidR="000E1FCE" w:rsidRPr="00D368EA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 </w:t>
            </w:r>
            <w:r w:rsidRPr="00D368EA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</w:p>
          <w:p w:rsidR="000E1FCE" w:rsidRPr="00E9463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 </w:t>
            </w:r>
            <w:r w:rsidRPr="00D368EA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8EA">
              <w:rPr>
                <w:rFonts w:ascii="Times New Roman" w:hAnsi="Times New Roman" w:cs="Times New Roman"/>
                <w:sz w:val="24"/>
                <w:szCs w:val="24"/>
              </w:rPr>
              <w:t>География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сии: Природа и население. «Дрофа»,</w:t>
            </w:r>
            <w:r w:rsidRPr="00B825A6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2301" w:type="dxa"/>
          </w:tcPr>
          <w:p w:rsidR="000E1FCE" w:rsidRPr="00B825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5A6">
              <w:rPr>
                <w:rFonts w:ascii="Times New Roman" w:hAnsi="Times New Roman" w:cs="Times New Roman"/>
                <w:sz w:val="24"/>
                <w:szCs w:val="24"/>
              </w:rPr>
              <w:t>Алексеев А.И.,</w:t>
            </w:r>
          </w:p>
          <w:p w:rsidR="000E1FCE" w:rsidRPr="00B825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5A6">
              <w:rPr>
                <w:rFonts w:ascii="Times New Roman" w:hAnsi="Times New Roman" w:cs="Times New Roman"/>
                <w:sz w:val="24"/>
                <w:szCs w:val="24"/>
              </w:rPr>
              <w:t>Низовцев В.А.,</w:t>
            </w:r>
          </w:p>
          <w:p w:rsidR="000E1FCE" w:rsidRPr="00B825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5A6">
              <w:rPr>
                <w:rFonts w:ascii="Times New Roman" w:hAnsi="Times New Roman" w:cs="Times New Roman"/>
                <w:sz w:val="24"/>
                <w:szCs w:val="24"/>
              </w:rPr>
              <w:t>Ким Э.В. и другие;</w:t>
            </w:r>
          </w:p>
          <w:p w:rsidR="000E1FCE" w:rsidRPr="00B825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5A6">
              <w:rPr>
                <w:rFonts w:ascii="Times New Roman" w:hAnsi="Times New Roman" w:cs="Times New Roman"/>
                <w:sz w:val="24"/>
                <w:szCs w:val="24"/>
              </w:rPr>
              <w:t>Под редакцией</w:t>
            </w:r>
          </w:p>
          <w:p w:rsidR="000E1FCE" w:rsidRPr="00E9463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5A6">
              <w:rPr>
                <w:rFonts w:ascii="Times New Roman" w:hAnsi="Times New Roman" w:cs="Times New Roman"/>
                <w:sz w:val="24"/>
                <w:szCs w:val="24"/>
              </w:rPr>
              <w:t>Алексеева 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5A6">
              <w:rPr>
                <w:rFonts w:ascii="Times New Roman" w:hAnsi="Times New Roman" w:cs="Times New Roman"/>
                <w:sz w:val="24"/>
                <w:szCs w:val="24"/>
              </w:rPr>
              <w:t>География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сии: Хозяйство и географические районы. </w:t>
            </w:r>
            <w:r w:rsidRPr="00B825A6">
              <w:rPr>
                <w:rFonts w:ascii="Times New Roman" w:hAnsi="Times New Roman" w:cs="Times New Roman"/>
                <w:sz w:val="24"/>
                <w:szCs w:val="24"/>
              </w:rPr>
              <w:t>«Дрофа», «Просвещение»</w:t>
            </w: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66315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5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6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150">
              <w:rPr>
                <w:rFonts w:ascii="Times New Roman" w:hAnsi="Times New Roman" w:cs="Times New Roman"/>
                <w:sz w:val="24"/>
                <w:szCs w:val="24"/>
              </w:rPr>
              <w:t>И.М.,Иванов</w:t>
            </w:r>
            <w:proofErr w:type="spellEnd"/>
            <w:r w:rsidRPr="00663150">
              <w:rPr>
                <w:rFonts w:ascii="Times New Roman" w:hAnsi="Times New Roman" w:cs="Times New Roman"/>
                <w:sz w:val="24"/>
                <w:szCs w:val="24"/>
              </w:rPr>
              <w:t xml:space="preserve"> А.И Физика: 7-й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базовый уровень. </w:t>
            </w:r>
            <w:r w:rsidRPr="0066315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E1FCE" w:rsidRPr="00502A74" w:rsidRDefault="000E1FCE" w:rsidP="000E1F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0E1FCE" w:rsidRPr="00D94E0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54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4E354E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r w:rsidRPr="00D94E07">
              <w:rPr>
                <w:rFonts w:ascii="Times New Roman" w:hAnsi="Times New Roman" w:cs="Times New Roman"/>
                <w:sz w:val="24"/>
                <w:szCs w:val="24"/>
              </w:rPr>
              <w:t xml:space="preserve">«Физика»  </w:t>
            </w:r>
            <w:r w:rsidRPr="00D94E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Дрофа»  </w:t>
            </w:r>
          </w:p>
        </w:tc>
        <w:tc>
          <w:tcPr>
            <w:tcW w:w="2301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E0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94E07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D94E0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94E07">
              <w:rPr>
                <w:rFonts w:ascii="Times New Roman" w:hAnsi="Times New Roman" w:cs="Times New Roman"/>
                <w:sz w:val="24"/>
                <w:szCs w:val="24"/>
              </w:rPr>
              <w:t xml:space="preserve"> Е.М. «Физика»  </w:t>
            </w:r>
            <w:r w:rsidRPr="00D94E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D94E07">
              <w:rPr>
                <w:rFonts w:ascii="Times New Roman" w:hAnsi="Times New Roman" w:cs="Times New Roman"/>
                <w:sz w:val="24"/>
                <w:szCs w:val="24"/>
              </w:rPr>
              <w:t xml:space="preserve">Дрофа»  </w:t>
            </w:r>
          </w:p>
          <w:p w:rsidR="000E1FCE" w:rsidRPr="00D94E0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CE" w:rsidTr="000E1FCE">
        <w:trPr>
          <w:trHeight w:val="709"/>
        </w:trPr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7B35A6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A6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B35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B35A6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301" w:type="dxa"/>
          </w:tcPr>
          <w:p w:rsidR="000E1FCE" w:rsidRDefault="000E1FCE" w:rsidP="000E1F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4989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2A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92AEA"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D92AE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0E1FCE" w:rsidRPr="00504972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F84989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Pr="00AC478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С.В.,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З.Г.,Швецов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Г.Г.;под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ред. Пасечника В.В. Биология: 5-й класс: базовый уровень </w:t>
            </w:r>
            <w:r w:rsidRPr="00AC4780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694" w:type="dxa"/>
          </w:tcPr>
          <w:p w:rsidR="000E1FCE" w:rsidRPr="005D3258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Пасечник В.В., </w:t>
            </w:r>
            <w:proofErr w:type="spellStart"/>
            <w:r w:rsidRPr="005D3258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5D3258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r w:rsidRPr="005D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Калинова Г.С. и др./ Под ред. Пасечника В.В. Биология. 5-6 </w:t>
            </w:r>
            <w:proofErr w:type="spellStart"/>
            <w:r w:rsidRPr="005D32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32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FCE" w:rsidRPr="000020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693" w:type="dxa"/>
          </w:tcPr>
          <w:p w:rsidR="000E1FCE" w:rsidRPr="000020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Пасечник В.В., </w:t>
            </w:r>
            <w:proofErr w:type="spellStart"/>
            <w:r w:rsidRPr="00832C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832C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С.В., </w:t>
            </w:r>
            <w:r w:rsidRPr="00832C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Калинова Г.С./ Под ред. Пасечника В.В. Биология. «Просвещение»</w:t>
            </w:r>
          </w:p>
        </w:tc>
        <w:tc>
          <w:tcPr>
            <w:tcW w:w="2693" w:type="dxa"/>
          </w:tcPr>
          <w:p w:rsidR="000E1FCE" w:rsidRPr="00832CB7" w:rsidRDefault="000E1FCE" w:rsidP="000E1FCE">
            <w:pPr>
              <w:pStyle w:val="Default"/>
            </w:pPr>
            <w:r w:rsidRPr="00832CB7">
              <w:lastRenderedPageBreak/>
              <w:t>Пасечник В.В., Каменский А.А.,</w:t>
            </w:r>
          </w:p>
          <w:p w:rsidR="000E1FCE" w:rsidRPr="00832CB7" w:rsidRDefault="000E1FCE" w:rsidP="000E1FCE">
            <w:pPr>
              <w:pStyle w:val="Default"/>
            </w:pPr>
            <w:r w:rsidRPr="00832CB7">
              <w:lastRenderedPageBreak/>
              <w:t>Швецов Г.Г.; под</w:t>
            </w:r>
          </w:p>
          <w:p w:rsidR="000E1FCE" w:rsidRPr="00832CB7" w:rsidRDefault="000E1FCE" w:rsidP="000E1FCE">
            <w:pPr>
              <w:pStyle w:val="Default"/>
            </w:pPr>
            <w:r w:rsidRPr="00832CB7">
              <w:t>ред. Пасечника</w:t>
            </w:r>
          </w:p>
          <w:p w:rsidR="000E1FCE" w:rsidRPr="000020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B7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Pr="0000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8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301" w:type="dxa"/>
          </w:tcPr>
          <w:p w:rsidR="000E1FCE" w:rsidRPr="0000206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0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Пасечник В.В., Каменский </w:t>
            </w:r>
            <w:proofErr w:type="spellStart"/>
            <w:r w:rsidRPr="0060100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А.А.,Шв</w:t>
            </w:r>
            <w:r w:rsidRPr="0060100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ецов</w:t>
            </w:r>
            <w:proofErr w:type="spellEnd"/>
            <w:r w:rsidRPr="0060100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Г.Г.; под ред. Пасечника В.В. «Просвещение»</w:t>
            </w: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Pr="0010194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</w:t>
            </w:r>
            <w:proofErr w:type="spellStart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B71419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4" w:type="dxa"/>
          </w:tcPr>
          <w:p w:rsidR="000E1FCE" w:rsidRPr="0096218C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8C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</w:p>
          <w:p w:rsidR="000E1FCE" w:rsidRPr="0010194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8C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  <w:r w:rsidRPr="0096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6218C">
              <w:rPr>
                <w:rFonts w:ascii="Times New Roman" w:hAnsi="Times New Roman" w:cs="Times New Roman"/>
                <w:sz w:val="24"/>
                <w:szCs w:val="24"/>
              </w:rPr>
              <w:t>«Технология»  "ВЕНТАНА-ГРАФ"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5B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3" w:type="dxa"/>
          </w:tcPr>
          <w:p w:rsidR="000E1FCE" w:rsidRPr="0010194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B8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B8">
              <w:rPr>
                <w:rFonts w:ascii="Times New Roman" w:hAnsi="Times New Roman" w:cs="Times New Roman"/>
                <w:sz w:val="24"/>
                <w:szCs w:val="24"/>
              </w:rPr>
              <w:t>"ВЕНТАНА-ГРАФ", «Просвещение»</w:t>
            </w:r>
          </w:p>
        </w:tc>
        <w:tc>
          <w:tcPr>
            <w:tcW w:w="2693" w:type="dxa"/>
          </w:tcPr>
          <w:p w:rsidR="000E1FCE" w:rsidRPr="0010194D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B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Тищенко А.Т., Синица Н.В., «Технология» 8 – 9 класс, "ВЕНТАНА-ГРАФ", «Просвещение»</w:t>
            </w:r>
          </w:p>
        </w:tc>
        <w:tc>
          <w:tcPr>
            <w:tcW w:w="2301" w:type="dxa"/>
          </w:tcPr>
          <w:p w:rsidR="000E1FCE" w:rsidRPr="00B47AF4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E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Н.В., «Технология»  8 – 9 класс, ООО Издательский центр "ВЕНТАНА-ГРАФ"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0E1FCE" w:rsidTr="000E1FCE">
        <w:tc>
          <w:tcPr>
            <w:tcW w:w="2802" w:type="dxa"/>
          </w:tcPr>
          <w:p w:rsidR="000E1FCE" w:rsidRPr="003F1F95" w:rsidRDefault="000E1FCE" w:rsidP="000E1FCE">
            <w:pPr>
              <w:pStyle w:val="Default"/>
              <w:rPr>
                <w:b/>
              </w:rPr>
            </w:pPr>
            <w:r w:rsidRPr="003F1F95">
              <w:rPr>
                <w:b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0E1FCE" w:rsidRPr="007B35A6" w:rsidRDefault="000E1FCE" w:rsidP="000E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0E1FCE" w:rsidRPr="00A325A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A325A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EA4551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EA4551">
              <w:rPr>
                <w:rFonts w:ascii="Times New Roman" w:hAnsi="Times New Roman"/>
                <w:sz w:val="24"/>
                <w:szCs w:val="24"/>
              </w:rPr>
              <w:t>Виноградова Н.Ф.,</w:t>
            </w:r>
          </w:p>
          <w:p w:rsidR="000E1FCE" w:rsidRPr="00A325A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51">
              <w:rPr>
                <w:rFonts w:ascii="Times New Roman" w:hAnsi="Times New Roman"/>
                <w:sz w:val="24"/>
                <w:szCs w:val="24"/>
              </w:rPr>
              <w:t>Смирнов Д.В., Сидоренко Л.В. и др. «Основы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жизнедеятельности» 8 – 9</w:t>
            </w:r>
            <w:r w:rsidRPr="00EA4551">
              <w:rPr>
                <w:rFonts w:ascii="Times New Roman" w:hAnsi="Times New Roman"/>
                <w:sz w:val="24"/>
                <w:szCs w:val="24"/>
              </w:rPr>
              <w:t xml:space="preserve"> класс, «ВЕНТАНА-ГРАФ», «Просвещение»</w:t>
            </w:r>
          </w:p>
        </w:tc>
        <w:tc>
          <w:tcPr>
            <w:tcW w:w="2301" w:type="dxa"/>
          </w:tcPr>
          <w:p w:rsidR="000E1FCE" w:rsidRPr="00953B0F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953B0F">
              <w:rPr>
                <w:rFonts w:ascii="Times New Roman" w:hAnsi="Times New Roman"/>
                <w:sz w:val="24"/>
                <w:szCs w:val="24"/>
              </w:rPr>
              <w:t>Виноградова Н.Ф.,</w:t>
            </w:r>
          </w:p>
          <w:p w:rsidR="000E1FCE" w:rsidRPr="00A325A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0F">
              <w:rPr>
                <w:rFonts w:ascii="Times New Roman" w:hAnsi="Times New Roman"/>
                <w:sz w:val="24"/>
                <w:szCs w:val="24"/>
              </w:rPr>
              <w:t>Смирнов Д.В., Сидоренко Л.В. и др. «Основы безопасности жизнедеятельности» 8 – 9 класс, «ВЕНТАНА-ГРАФ», «Просвещение»</w:t>
            </w:r>
          </w:p>
        </w:tc>
      </w:tr>
      <w:tr w:rsidR="000E1FCE" w:rsidTr="000E1FCE">
        <w:tc>
          <w:tcPr>
            <w:tcW w:w="2802" w:type="dxa"/>
          </w:tcPr>
          <w:p w:rsidR="000E1FCE" w:rsidRPr="003F1F95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D1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 w:rsidRPr="00F927D1">
              <w:rPr>
                <w:rFonts w:ascii="Times New Roman" w:hAnsi="Times New Roman" w:cs="Times New Roman"/>
                <w:sz w:val="24"/>
                <w:szCs w:val="24"/>
              </w:rPr>
              <w:t>Н.А.,Островская</w:t>
            </w:r>
            <w:proofErr w:type="spellEnd"/>
            <w:r w:rsidRPr="00F927D1">
              <w:rPr>
                <w:rFonts w:ascii="Times New Roman" w:hAnsi="Times New Roman" w:cs="Times New Roman"/>
                <w:sz w:val="24"/>
                <w:szCs w:val="24"/>
              </w:rPr>
              <w:t xml:space="preserve"> О.В.; под </w:t>
            </w:r>
            <w:proofErr w:type="spellStart"/>
            <w:r w:rsidRPr="00F927D1">
              <w:rPr>
                <w:rFonts w:ascii="Times New Roman" w:hAnsi="Times New Roman" w:cs="Times New Roman"/>
                <w:sz w:val="24"/>
                <w:szCs w:val="24"/>
              </w:rPr>
              <w:t>ред.Неменского</w:t>
            </w:r>
            <w:proofErr w:type="spellEnd"/>
            <w:r w:rsidRPr="00F927D1">
              <w:rPr>
                <w:rFonts w:ascii="Times New Roman" w:hAnsi="Times New Roman" w:cs="Times New Roman"/>
                <w:sz w:val="24"/>
                <w:szCs w:val="24"/>
              </w:rPr>
              <w:t xml:space="preserve"> Б.М.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бразительное искусство </w:t>
            </w:r>
            <w:r w:rsidRPr="00EA6897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  <w:p w:rsidR="000E1FCE" w:rsidRPr="00EA689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FCE" w:rsidRPr="00EA689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89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A6897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EA689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EA6897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 «Просвещение» </w:t>
            </w:r>
          </w:p>
        </w:tc>
        <w:tc>
          <w:tcPr>
            <w:tcW w:w="2693" w:type="dxa"/>
          </w:tcPr>
          <w:p w:rsidR="000E1FCE" w:rsidRPr="00EA689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97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</w:t>
            </w:r>
            <w:proofErr w:type="spellStart"/>
            <w:r w:rsidRPr="00EA6897">
              <w:rPr>
                <w:rFonts w:ascii="Times New Roman" w:hAnsi="Times New Roman" w:cs="Times New Roman"/>
                <w:sz w:val="24"/>
                <w:szCs w:val="24"/>
              </w:rPr>
              <w:t>А.С.,Гуров</w:t>
            </w:r>
            <w:proofErr w:type="spellEnd"/>
            <w:r w:rsidRPr="00EA6897">
              <w:rPr>
                <w:rFonts w:ascii="Times New Roman" w:hAnsi="Times New Roman" w:cs="Times New Roman"/>
                <w:sz w:val="24"/>
                <w:szCs w:val="24"/>
              </w:rPr>
              <w:t xml:space="preserve"> Г.Е./Под ред. </w:t>
            </w:r>
            <w:proofErr w:type="spellStart"/>
            <w:r w:rsidRPr="00EA689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EA6897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искусство «Просвещение» </w:t>
            </w:r>
          </w:p>
        </w:tc>
        <w:tc>
          <w:tcPr>
            <w:tcW w:w="2693" w:type="dxa"/>
          </w:tcPr>
          <w:p w:rsidR="000E1FCE" w:rsidRPr="00EA689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1FCE" w:rsidRPr="00EA6897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CE" w:rsidTr="000E1FCE">
        <w:tc>
          <w:tcPr>
            <w:tcW w:w="2802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FCE" w:rsidRPr="00AC478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D1">
              <w:rPr>
                <w:rFonts w:ascii="Times New Roman" w:hAnsi="Times New Roman"/>
                <w:sz w:val="24"/>
                <w:szCs w:val="24"/>
              </w:rPr>
              <w:t xml:space="preserve">Сергеева Г.П., Критская Е.Д.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 w:rsidRPr="00F927D1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2694" w:type="dxa"/>
          </w:tcPr>
          <w:p w:rsidR="000E1FCE" w:rsidRPr="004E62AD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4E62AD">
              <w:rPr>
                <w:rFonts w:ascii="Times New Roman" w:hAnsi="Times New Roman"/>
                <w:sz w:val="24"/>
                <w:szCs w:val="24"/>
              </w:rPr>
              <w:t>Науменко Т.И.,</w:t>
            </w:r>
          </w:p>
          <w:p w:rsidR="000E1FCE" w:rsidRPr="004E62AD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D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4E62A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E1FCE" w:rsidRPr="004001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 xml:space="preserve">Искусство. Музыка </w:t>
            </w:r>
            <w:r w:rsidRPr="00400140">
              <w:rPr>
                <w:rFonts w:ascii="Times New Roman" w:eastAsia="Times New Roman" w:hAnsi="Times New Roman"/>
                <w:spacing w:val="3"/>
              </w:rPr>
              <w:t>«</w:t>
            </w:r>
            <w:r w:rsidRPr="00400140">
              <w:rPr>
                <w:rFonts w:ascii="Times New Roman" w:hAnsi="Times New Roman" w:cs="Times New Roman"/>
                <w:sz w:val="24"/>
                <w:szCs w:val="24"/>
              </w:rPr>
              <w:t xml:space="preserve">Дрофа»  </w:t>
            </w:r>
          </w:p>
        </w:tc>
        <w:tc>
          <w:tcPr>
            <w:tcW w:w="2693" w:type="dxa"/>
          </w:tcPr>
          <w:p w:rsidR="000E1FCE" w:rsidRPr="004E62AD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4E62AD">
              <w:rPr>
                <w:rFonts w:ascii="Times New Roman" w:hAnsi="Times New Roman"/>
                <w:sz w:val="24"/>
                <w:szCs w:val="24"/>
              </w:rPr>
              <w:t>Науменко Т.И.,</w:t>
            </w:r>
          </w:p>
          <w:p w:rsidR="000E1FCE" w:rsidRPr="004E62AD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D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4E62A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E1FCE" w:rsidRPr="004001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 xml:space="preserve">Искусство. Музыка </w:t>
            </w:r>
            <w:r w:rsidRPr="00400140">
              <w:rPr>
                <w:rFonts w:ascii="Times New Roman" w:eastAsia="Times New Roman" w:hAnsi="Times New Roman"/>
                <w:spacing w:val="3"/>
              </w:rPr>
              <w:t>«</w:t>
            </w:r>
            <w:r w:rsidRPr="00400140">
              <w:rPr>
                <w:rFonts w:ascii="Times New Roman" w:hAnsi="Times New Roman" w:cs="Times New Roman"/>
                <w:sz w:val="24"/>
                <w:szCs w:val="24"/>
              </w:rPr>
              <w:t xml:space="preserve">Дрофа»  </w:t>
            </w:r>
          </w:p>
        </w:tc>
        <w:tc>
          <w:tcPr>
            <w:tcW w:w="2693" w:type="dxa"/>
          </w:tcPr>
          <w:p w:rsidR="000E1FCE" w:rsidRPr="004E62AD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r w:rsidRPr="004E62AD">
              <w:rPr>
                <w:rFonts w:ascii="Times New Roman" w:hAnsi="Times New Roman"/>
                <w:sz w:val="24"/>
                <w:szCs w:val="24"/>
              </w:rPr>
              <w:t>Науменко Т.И.,</w:t>
            </w:r>
          </w:p>
          <w:p w:rsidR="000E1FCE" w:rsidRPr="004E62AD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AD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4E62A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E1FCE" w:rsidRPr="00400140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40">
              <w:rPr>
                <w:rFonts w:ascii="Times New Roman" w:hAnsi="Times New Roman"/>
                <w:sz w:val="24"/>
                <w:szCs w:val="24"/>
              </w:rPr>
              <w:t xml:space="preserve">Искусство. Музыка </w:t>
            </w:r>
            <w:r w:rsidRPr="00400140">
              <w:rPr>
                <w:rFonts w:ascii="Times New Roman" w:eastAsia="Times New Roman" w:hAnsi="Times New Roman"/>
                <w:spacing w:val="3"/>
              </w:rPr>
              <w:t>«</w:t>
            </w:r>
            <w:r w:rsidRPr="00400140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</w:p>
        </w:tc>
        <w:tc>
          <w:tcPr>
            <w:tcW w:w="2301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CE" w:rsidTr="000E1FCE">
        <w:tc>
          <w:tcPr>
            <w:tcW w:w="2802" w:type="dxa"/>
          </w:tcPr>
          <w:p w:rsidR="000E1FCE" w:rsidRPr="002952D7" w:rsidRDefault="000E1FCE" w:rsidP="000E1FCE">
            <w:pPr>
              <w:pStyle w:val="Default"/>
              <w:rPr>
                <w:b/>
              </w:rPr>
            </w:pPr>
            <w:r w:rsidRPr="002952D7">
              <w:rPr>
                <w:b/>
              </w:rPr>
              <w:t>ФИЗИЧЕСКАЯ КУЛЬТУРА</w:t>
            </w:r>
          </w:p>
          <w:p w:rsidR="000E1FCE" w:rsidRPr="001051D1" w:rsidRDefault="000E1FCE" w:rsidP="000E1F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E1FCE" w:rsidRPr="001E5C4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Матвеев А.П. Физическая  </w:t>
            </w:r>
            <w:r w:rsidRPr="00F9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694" w:type="dxa"/>
          </w:tcPr>
          <w:p w:rsidR="000E1FCE" w:rsidRPr="001E5C4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Виленский</w:t>
            </w:r>
            <w:proofErr w:type="spellEnd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 xml:space="preserve"> М.Я.,</w:t>
            </w:r>
            <w:proofErr w:type="spellStart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И.М.,</w:t>
            </w:r>
            <w:proofErr w:type="spellStart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>ТорочковаТ.Ю.др</w:t>
            </w:r>
            <w:proofErr w:type="spellEnd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 xml:space="preserve">./Под </w:t>
            </w:r>
            <w:proofErr w:type="spellStart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>ред.Виленского</w:t>
            </w:r>
            <w:proofErr w:type="spellEnd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 xml:space="preserve"> М.Я.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культура 5-7 класс «Просвещение»</w:t>
            </w: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Виленский</w:t>
            </w:r>
            <w:proofErr w:type="spellEnd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 xml:space="preserve"> М.Я.,</w:t>
            </w:r>
            <w:proofErr w:type="spellStart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И.М.,</w:t>
            </w:r>
            <w:proofErr w:type="spellStart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>ТорочковаТ.Ю.др</w:t>
            </w:r>
            <w:proofErr w:type="spellEnd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 xml:space="preserve">./Под </w:t>
            </w:r>
            <w:proofErr w:type="spellStart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>ред.Виленского</w:t>
            </w:r>
            <w:proofErr w:type="spellEnd"/>
            <w:r w:rsidRPr="001E5C4E">
              <w:rPr>
                <w:rFonts w:ascii="Times New Roman" w:hAnsi="Times New Roman" w:cs="Times New Roman"/>
                <w:sz w:val="24"/>
                <w:szCs w:val="24"/>
              </w:rPr>
              <w:t xml:space="preserve"> М.Я.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культура  5-7 класс «Просвещение» </w:t>
            </w:r>
          </w:p>
          <w:p w:rsidR="000E1FCE" w:rsidRPr="001E5C4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17">
              <w:rPr>
                <w:rFonts w:ascii="Times New Roman" w:hAnsi="Times New Roman"/>
                <w:sz w:val="24"/>
                <w:szCs w:val="24"/>
              </w:rPr>
              <w:lastRenderedPageBreak/>
              <w:t>В.И.Лях</w:t>
            </w:r>
            <w:proofErr w:type="spellEnd"/>
            <w:r w:rsidRPr="0008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080B17">
              <w:rPr>
                <w:rFonts w:ascii="Times New Roman" w:hAnsi="Times New Roman"/>
                <w:sz w:val="24"/>
                <w:szCs w:val="24"/>
              </w:rPr>
              <w:t xml:space="preserve"> 8-9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«Просвещение» </w:t>
            </w:r>
          </w:p>
        </w:tc>
        <w:tc>
          <w:tcPr>
            <w:tcW w:w="2301" w:type="dxa"/>
          </w:tcPr>
          <w:p w:rsidR="000E1FC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17">
              <w:rPr>
                <w:rFonts w:ascii="Times New Roman" w:hAnsi="Times New Roman"/>
                <w:sz w:val="24"/>
                <w:szCs w:val="24"/>
              </w:rPr>
              <w:lastRenderedPageBreak/>
              <w:t>В.И.Лях</w:t>
            </w:r>
            <w:proofErr w:type="spellEnd"/>
            <w:r w:rsidRPr="0008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</w:t>
            </w:r>
            <w:r w:rsidRPr="00080B17">
              <w:rPr>
                <w:rFonts w:ascii="Times New Roman" w:hAnsi="Times New Roman"/>
                <w:sz w:val="24"/>
                <w:szCs w:val="24"/>
              </w:rPr>
              <w:t xml:space="preserve"> 8-9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</w:t>
            </w:r>
          </w:p>
        </w:tc>
      </w:tr>
      <w:tr w:rsidR="000E1FCE" w:rsidTr="000E1FCE">
        <w:tc>
          <w:tcPr>
            <w:tcW w:w="2802" w:type="dxa"/>
          </w:tcPr>
          <w:p w:rsidR="000E1FCE" w:rsidRPr="002952D7" w:rsidRDefault="000E1FCE" w:rsidP="000E1FCE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ОДНКНР </w:t>
            </w:r>
          </w:p>
        </w:tc>
        <w:tc>
          <w:tcPr>
            <w:tcW w:w="1984" w:type="dxa"/>
          </w:tcPr>
          <w:p w:rsidR="000E1FCE" w:rsidRPr="00F927D1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FD">
              <w:rPr>
                <w:rFonts w:ascii="Times New Roman" w:hAnsi="Times New Roman" w:cs="Times New Roman"/>
                <w:sz w:val="24"/>
                <w:szCs w:val="24"/>
              </w:rPr>
              <w:t>Виноградова Н.Ф. Основы духовно-нравственной культуры народов. «Просвещение»</w:t>
            </w:r>
          </w:p>
        </w:tc>
        <w:tc>
          <w:tcPr>
            <w:tcW w:w="2694" w:type="dxa"/>
          </w:tcPr>
          <w:p w:rsidR="000E1FCE" w:rsidRPr="001E5C4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FD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</w:t>
            </w:r>
            <w:proofErr w:type="spellStart"/>
            <w:r w:rsidRPr="00A329FD"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 w:rsidRPr="00A329FD">
              <w:rPr>
                <w:rFonts w:ascii="Times New Roman" w:hAnsi="Times New Roman" w:cs="Times New Roman"/>
                <w:sz w:val="24"/>
                <w:szCs w:val="24"/>
              </w:rPr>
              <w:t xml:space="preserve"> Т.Э. Основы духовно-нравственной культуры народов. «Просвещение»</w:t>
            </w:r>
          </w:p>
        </w:tc>
        <w:tc>
          <w:tcPr>
            <w:tcW w:w="2693" w:type="dxa"/>
          </w:tcPr>
          <w:p w:rsidR="000E1FCE" w:rsidRPr="001E5C4E" w:rsidRDefault="000E1FCE" w:rsidP="000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CE" w:rsidRPr="00080B17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1FCE" w:rsidRPr="00080B17" w:rsidRDefault="000E1FCE" w:rsidP="000E1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FCE" w:rsidRPr="00E97887" w:rsidRDefault="000E1FCE" w:rsidP="000E1FCE">
      <w:pPr>
        <w:rPr>
          <w:rFonts w:ascii="Times New Roman" w:hAnsi="Times New Roman" w:cs="Times New Roman"/>
          <w:sz w:val="24"/>
          <w:szCs w:val="24"/>
        </w:rPr>
      </w:pPr>
    </w:p>
    <w:p w:rsidR="000E1FCE" w:rsidRPr="001004A6" w:rsidRDefault="000E1FCE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8"/>
        </w:rPr>
      </w:pPr>
    </w:p>
    <w:sectPr w:rsidR="000E1FCE" w:rsidRPr="001004A6" w:rsidSect="00FA523E">
      <w:pgSz w:w="16840" w:h="11910" w:orient="landscape"/>
      <w:pgMar w:top="238" w:right="760" w:bottom="301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CE" w:rsidRDefault="000E1FCE" w:rsidP="00CC762D">
      <w:pPr>
        <w:spacing w:line="240" w:lineRule="auto"/>
      </w:pPr>
      <w:r>
        <w:separator/>
      </w:r>
    </w:p>
  </w:endnote>
  <w:endnote w:type="continuationSeparator" w:id="0">
    <w:p w:rsidR="000E1FCE" w:rsidRDefault="000E1FCE" w:rsidP="00C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;Times New Roman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Gotham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636018"/>
      <w:docPartObj>
        <w:docPartGallery w:val="Page Numbers (Bottom of Page)"/>
        <w:docPartUnique/>
      </w:docPartObj>
    </w:sdtPr>
    <w:sdtContent>
      <w:p w:rsidR="000E1FCE" w:rsidRDefault="000E1FC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0C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E1FCE" w:rsidRDefault="000E1FC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CE" w:rsidRDefault="000E1FCE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2B50C3">
      <w:rPr>
        <w:noProof/>
      </w:rPr>
      <w:t>171</w:t>
    </w:r>
    <w:r>
      <w:rPr>
        <w:noProof/>
      </w:rPr>
      <w:fldChar w:fldCharType="end"/>
    </w:r>
  </w:p>
  <w:p w:rsidR="000E1FCE" w:rsidRDefault="000E1F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CE" w:rsidRDefault="000E1FCE" w:rsidP="00CC762D">
      <w:pPr>
        <w:spacing w:line="240" w:lineRule="auto"/>
      </w:pPr>
      <w:r>
        <w:separator/>
      </w:r>
    </w:p>
  </w:footnote>
  <w:footnote w:type="continuationSeparator" w:id="0">
    <w:p w:rsidR="000E1FCE" w:rsidRDefault="000E1FCE" w:rsidP="00CC7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DC5"/>
    <w:multiLevelType w:val="hybridMultilevel"/>
    <w:tmpl w:val="4C98B50C"/>
    <w:lvl w:ilvl="0" w:tplc="0AB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30F99"/>
    <w:multiLevelType w:val="hybridMultilevel"/>
    <w:tmpl w:val="0B10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F7B"/>
    <w:multiLevelType w:val="multilevel"/>
    <w:tmpl w:val="86AE3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0B05C5"/>
    <w:multiLevelType w:val="hybridMultilevel"/>
    <w:tmpl w:val="21648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20C6A"/>
    <w:multiLevelType w:val="hybridMultilevel"/>
    <w:tmpl w:val="EF6816B4"/>
    <w:lvl w:ilvl="0" w:tplc="0AB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E0B7E"/>
    <w:multiLevelType w:val="hybridMultilevel"/>
    <w:tmpl w:val="4414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71122"/>
    <w:multiLevelType w:val="hybridMultilevel"/>
    <w:tmpl w:val="029EDEFC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44DED"/>
    <w:multiLevelType w:val="hybridMultilevel"/>
    <w:tmpl w:val="8FFC5920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622B5"/>
    <w:multiLevelType w:val="hybridMultilevel"/>
    <w:tmpl w:val="D088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6F3D"/>
    <w:multiLevelType w:val="hybridMultilevel"/>
    <w:tmpl w:val="7248A0D6"/>
    <w:lvl w:ilvl="0" w:tplc="A0B6EB40">
      <w:start w:val="4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11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12">
    <w:nsid w:val="241E4EA1"/>
    <w:multiLevelType w:val="hybridMultilevel"/>
    <w:tmpl w:val="6584FE38"/>
    <w:lvl w:ilvl="0" w:tplc="2D7C36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4472"/>
    <w:multiLevelType w:val="hybridMultilevel"/>
    <w:tmpl w:val="13AC20D8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B7131"/>
    <w:multiLevelType w:val="hybridMultilevel"/>
    <w:tmpl w:val="7C369D64"/>
    <w:lvl w:ilvl="0" w:tplc="0AB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D732A"/>
    <w:multiLevelType w:val="hybridMultilevel"/>
    <w:tmpl w:val="2772BEA8"/>
    <w:lvl w:ilvl="0" w:tplc="D40459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E5147"/>
    <w:multiLevelType w:val="hybridMultilevel"/>
    <w:tmpl w:val="AC76BEA8"/>
    <w:lvl w:ilvl="0" w:tplc="0AB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F4D4F"/>
    <w:multiLevelType w:val="hybridMultilevel"/>
    <w:tmpl w:val="BDC6E090"/>
    <w:lvl w:ilvl="0" w:tplc="0AB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E4AE9"/>
    <w:multiLevelType w:val="hybridMultilevel"/>
    <w:tmpl w:val="1A3CB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419C8"/>
    <w:multiLevelType w:val="hybridMultilevel"/>
    <w:tmpl w:val="E3B0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B628C"/>
    <w:multiLevelType w:val="hybridMultilevel"/>
    <w:tmpl w:val="5DCAA0C6"/>
    <w:lvl w:ilvl="0" w:tplc="3CA85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66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A5150E"/>
    <w:multiLevelType w:val="hybridMultilevel"/>
    <w:tmpl w:val="F8F68DBC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>
    <w:nsid w:val="3CF13524"/>
    <w:multiLevelType w:val="hybridMultilevel"/>
    <w:tmpl w:val="3DCA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B14A9"/>
    <w:multiLevelType w:val="hybridMultilevel"/>
    <w:tmpl w:val="C68E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E5AA3"/>
    <w:multiLevelType w:val="hybridMultilevel"/>
    <w:tmpl w:val="9A24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21EB6"/>
    <w:multiLevelType w:val="hybridMultilevel"/>
    <w:tmpl w:val="53D46F16"/>
    <w:lvl w:ilvl="0" w:tplc="E18A06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FB36ED"/>
    <w:multiLevelType w:val="hybridMultilevel"/>
    <w:tmpl w:val="EC1EBD8A"/>
    <w:lvl w:ilvl="0" w:tplc="AF6C57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A55BA"/>
    <w:multiLevelType w:val="hybridMultilevel"/>
    <w:tmpl w:val="07CA22D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7EC7354"/>
    <w:multiLevelType w:val="hybridMultilevel"/>
    <w:tmpl w:val="08285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7090D"/>
    <w:multiLevelType w:val="hybridMultilevel"/>
    <w:tmpl w:val="0AC0E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87287"/>
    <w:multiLevelType w:val="hybridMultilevel"/>
    <w:tmpl w:val="B184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35">
    <w:nsid w:val="514052E6"/>
    <w:multiLevelType w:val="hybridMultilevel"/>
    <w:tmpl w:val="0218BCB0"/>
    <w:lvl w:ilvl="0" w:tplc="9704F144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6">
    <w:nsid w:val="55001600"/>
    <w:multiLevelType w:val="hybridMultilevel"/>
    <w:tmpl w:val="7854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abstractNum w:abstractNumId="38">
    <w:nsid w:val="585A3264"/>
    <w:multiLevelType w:val="hybridMultilevel"/>
    <w:tmpl w:val="E3ACFFFC"/>
    <w:lvl w:ilvl="0" w:tplc="0AB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AA6517"/>
    <w:multiLevelType w:val="hybridMultilevel"/>
    <w:tmpl w:val="145E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A21D0A"/>
    <w:multiLevelType w:val="hybridMultilevel"/>
    <w:tmpl w:val="6BFE86A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E47764"/>
    <w:multiLevelType w:val="hybridMultilevel"/>
    <w:tmpl w:val="F264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C363CA"/>
    <w:multiLevelType w:val="hybridMultilevel"/>
    <w:tmpl w:val="0C323A2A"/>
    <w:lvl w:ilvl="0" w:tplc="A9F21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CA685D"/>
    <w:multiLevelType w:val="hybridMultilevel"/>
    <w:tmpl w:val="FF560DC2"/>
    <w:lvl w:ilvl="0" w:tplc="0AB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20080C"/>
    <w:multiLevelType w:val="hybridMultilevel"/>
    <w:tmpl w:val="DA465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552876"/>
    <w:multiLevelType w:val="hybridMultilevel"/>
    <w:tmpl w:val="F2D22D5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5C0F49"/>
    <w:multiLevelType w:val="hybridMultilevel"/>
    <w:tmpl w:val="4790CE26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3588D"/>
    <w:multiLevelType w:val="multilevel"/>
    <w:tmpl w:val="061E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F9717D"/>
    <w:multiLevelType w:val="hybridMultilevel"/>
    <w:tmpl w:val="1068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6D0342"/>
    <w:multiLevelType w:val="hybridMultilevel"/>
    <w:tmpl w:val="30FA5AAE"/>
    <w:lvl w:ilvl="0" w:tplc="4F6E9A2E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EAA0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1266290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9A65CD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A6EE70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7214EC2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6" w:tplc="72BAD6E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FEB054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4D4F9BE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</w:abstractNum>
  <w:abstractNum w:abstractNumId="50">
    <w:nsid w:val="764E6886"/>
    <w:multiLevelType w:val="hybridMultilevel"/>
    <w:tmpl w:val="E508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D05FAA"/>
    <w:multiLevelType w:val="multilevel"/>
    <w:tmpl w:val="8D103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7F3F5939"/>
    <w:multiLevelType w:val="hybridMultilevel"/>
    <w:tmpl w:val="6F78D8C0"/>
    <w:lvl w:ilvl="0" w:tplc="0AB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40"/>
  </w:num>
  <w:num w:numId="4">
    <w:abstractNumId w:val="8"/>
  </w:num>
  <w:num w:numId="5">
    <w:abstractNumId w:val="29"/>
  </w:num>
  <w:num w:numId="6">
    <w:abstractNumId w:val="13"/>
  </w:num>
  <w:num w:numId="7">
    <w:abstractNumId w:val="2"/>
  </w:num>
  <w:num w:numId="8">
    <w:abstractNumId w:val="30"/>
  </w:num>
  <w:num w:numId="9">
    <w:abstractNumId w:val="4"/>
  </w:num>
  <w:num w:numId="10">
    <w:abstractNumId w:val="44"/>
  </w:num>
  <w:num w:numId="11">
    <w:abstractNumId w:val="14"/>
  </w:num>
  <w:num w:numId="12">
    <w:abstractNumId w:val="31"/>
  </w:num>
  <w:num w:numId="13">
    <w:abstractNumId w:val="26"/>
  </w:num>
  <w:num w:numId="14">
    <w:abstractNumId w:val="45"/>
  </w:num>
  <w:num w:numId="15">
    <w:abstractNumId w:val="32"/>
  </w:num>
  <w:num w:numId="16">
    <w:abstractNumId w:val="51"/>
  </w:num>
  <w:num w:numId="17">
    <w:abstractNumId w:val="12"/>
  </w:num>
  <w:num w:numId="18">
    <w:abstractNumId w:val="23"/>
  </w:num>
  <w:num w:numId="19">
    <w:abstractNumId w:val="42"/>
  </w:num>
  <w:num w:numId="20">
    <w:abstractNumId w:val="16"/>
  </w:num>
  <w:num w:numId="21">
    <w:abstractNumId w:val="6"/>
  </w:num>
  <w:num w:numId="22">
    <w:abstractNumId w:val="25"/>
  </w:num>
  <w:num w:numId="23">
    <w:abstractNumId w:val="2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5"/>
  </w:num>
  <w:num w:numId="27">
    <w:abstractNumId w:val="38"/>
  </w:num>
  <w:num w:numId="28">
    <w:abstractNumId w:val="0"/>
  </w:num>
  <w:num w:numId="29">
    <w:abstractNumId w:val="52"/>
  </w:num>
  <w:num w:numId="30">
    <w:abstractNumId w:val="43"/>
  </w:num>
  <w:num w:numId="31">
    <w:abstractNumId w:val="5"/>
  </w:num>
  <w:num w:numId="32">
    <w:abstractNumId w:val="18"/>
  </w:num>
  <w:num w:numId="33">
    <w:abstractNumId w:val="46"/>
  </w:num>
  <w:num w:numId="34">
    <w:abstractNumId w:val="50"/>
  </w:num>
  <w:num w:numId="35">
    <w:abstractNumId w:val="28"/>
  </w:num>
  <w:num w:numId="36">
    <w:abstractNumId w:val="36"/>
  </w:num>
  <w:num w:numId="37">
    <w:abstractNumId w:val="24"/>
  </w:num>
  <w:num w:numId="38">
    <w:abstractNumId w:val="1"/>
  </w:num>
  <w:num w:numId="39">
    <w:abstractNumId w:val="41"/>
  </w:num>
  <w:num w:numId="40">
    <w:abstractNumId w:val="9"/>
  </w:num>
  <w:num w:numId="41">
    <w:abstractNumId w:val="33"/>
  </w:num>
  <w:num w:numId="42">
    <w:abstractNumId w:val="27"/>
  </w:num>
  <w:num w:numId="43">
    <w:abstractNumId w:val="20"/>
  </w:num>
  <w:num w:numId="44">
    <w:abstractNumId w:val="47"/>
  </w:num>
  <w:num w:numId="45">
    <w:abstractNumId w:val="22"/>
  </w:num>
  <w:num w:numId="46">
    <w:abstractNumId w:val="48"/>
  </w:num>
  <w:num w:numId="47">
    <w:abstractNumId w:val="39"/>
  </w:num>
  <w:num w:numId="48">
    <w:abstractNumId w:val="11"/>
  </w:num>
  <w:num w:numId="49">
    <w:abstractNumId w:val="49"/>
  </w:num>
  <w:num w:numId="50">
    <w:abstractNumId w:val="37"/>
  </w:num>
  <w:num w:numId="51">
    <w:abstractNumId w:val="10"/>
  </w:num>
  <w:num w:numId="52">
    <w:abstractNumId w:val="34"/>
  </w:num>
  <w:num w:numId="5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9B1"/>
    <w:rsid w:val="00051CDB"/>
    <w:rsid w:val="0005234B"/>
    <w:rsid w:val="00080137"/>
    <w:rsid w:val="00090C6C"/>
    <w:rsid w:val="000930C6"/>
    <w:rsid w:val="000A4B4E"/>
    <w:rsid w:val="000C153C"/>
    <w:rsid w:val="000C31AA"/>
    <w:rsid w:val="000D230D"/>
    <w:rsid w:val="000D2B1E"/>
    <w:rsid w:val="000D3A08"/>
    <w:rsid w:val="000E1FCE"/>
    <w:rsid w:val="000E57A6"/>
    <w:rsid w:val="000F5DA5"/>
    <w:rsid w:val="001004A6"/>
    <w:rsid w:val="0010270C"/>
    <w:rsid w:val="00104F37"/>
    <w:rsid w:val="00107856"/>
    <w:rsid w:val="00123177"/>
    <w:rsid w:val="0012622E"/>
    <w:rsid w:val="00133793"/>
    <w:rsid w:val="00133FE5"/>
    <w:rsid w:val="00136B24"/>
    <w:rsid w:val="001427FA"/>
    <w:rsid w:val="00143210"/>
    <w:rsid w:val="00152D7B"/>
    <w:rsid w:val="001577C9"/>
    <w:rsid w:val="0019650F"/>
    <w:rsid w:val="00197A87"/>
    <w:rsid w:val="001B0888"/>
    <w:rsid w:val="001C7E40"/>
    <w:rsid w:val="001E4F0E"/>
    <w:rsid w:val="00200A60"/>
    <w:rsid w:val="00201307"/>
    <w:rsid w:val="00203A0A"/>
    <w:rsid w:val="00204268"/>
    <w:rsid w:val="00206A3A"/>
    <w:rsid w:val="00206FE5"/>
    <w:rsid w:val="00213566"/>
    <w:rsid w:val="0021534C"/>
    <w:rsid w:val="0022079B"/>
    <w:rsid w:val="00224A2F"/>
    <w:rsid w:val="00225902"/>
    <w:rsid w:val="00236D2B"/>
    <w:rsid w:val="00251603"/>
    <w:rsid w:val="00255665"/>
    <w:rsid w:val="00265428"/>
    <w:rsid w:val="00266A3E"/>
    <w:rsid w:val="0028448F"/>
    <w:rsid w:val="002A217F"/>
    <w:rsid w:val="002B50C3"/>
    <w:rsid w:val="002B68C2"/>
    <w:rsid w:val="002C6DD9"/>
    <w:rsid w:val="002D0974"/>
    <w:rsid w:val="002F1F00"/>
    <w:rsid w:val="003015EE"/>
    <w:rsid w:val="00313CB6"/>
    <w:rsid w:val="003175EC"/>
    <w:rsid w:val="00317E7F"/>
    <w:rsid w:val="003261E7"/>
    <w:rsid w:val="00352EF9"/>
    <w:rsid w:val="00355289"/>
    <w:rsid w:val="00387203"/>
    <w:rsid w:val="00390D3F"/>
    <w:rsid w:val="0039210D"/>
    <w:rsid w:val="0039523E"/>
    <w:rsid w:val="00396A8C"/>
    <w:rsid w:val="00397DB1"/>
    <w:rsid w:val="003D1C0F"/>
    <w:rsid w:val="003E2224"/>
    <w:rsid w:val="003E2DFA"/>
    <w:rsid w:val="00420113"/>
    <w:rsid w:val="00430D9B"/>
    <w:rsid w:val="0045511B"/>
    <w:rsid w:val="004608C2"/>
    <w:rsid w:val="00492B32"/>
    <w:rsid w:val="004A19D3"/>
    <w:rsid w:val="004A7241"/>
    <w:rsid w:val="004C0BFD"/>
    <w:rsid w:val="004D7524"/>
    <w:rsid w:val="004E1B0D"/>
    <w:rsid w:val="004E4A61"/>
    <w:rsid w:val="004E4B02"/>
    <w:rsid w:val="004E7660"/>
    <w:rsid w:val="004F13A8"/>
    <w:rsid w:val="004F36BB"/>
    <w:rsid w:val="00506FE0"/>
    <w:rsid w:val="005135E0"/>
    <w:rsid w:val="00516CB4"/>
    <w:rsid w:val="005237FE"/>
    <w:rsid w:val="00533344"/>
    <w:rsid w:val="0053778D"/>
    <w:rsid w:val="00537A1F"/>
    <w:rsid w:val="00540355"/>
    <w:rsid w:val="00550CCB"/>
    <w:rsid w:val="005859D9"/>
    <w:rsid w:val="005871B1"/>
    <w:rsid w:val="00594BEA"/>
    <w:rsid w:val="005A1254"/>
    <w:rsid w:val="005A15C6"/>
    <w:rsid w:val="005A2ED9"/>
    <w:rsid w:val="005A6330"/>
    <w:rsid w:val="005A7729"/>
    <w:rsid w:val="005B1CA9"/>
    <w:rsid w:val="005D5B9D"/>
    <w:rsid w:val="005D5F33"/>
    <w:rsid w:val="005F0D5E"/>
    <w:rsid w:val="0060537F"/>
    <w:rsid w:val="00621773"/>
    <w:rsid w:val="00626575"/>
    <w:rsid w:val="00631A08"/>
    <w:rsid w:val="00632CE1"/>
    <w:rsid w:val="0063760F"/>
    <w:rsid w:val="00686127"/>
    <w:rsid w:val="006C05DA"/>
    <w:rsid w:val="006E7F74"/>
    <w:rsid w:val="0070469E"/>
    <w:rsid w:val="00707E0C"/>
    <w:rsid w:val="007117FD"/>
    <w:rsid w:val="00715870"/>
    <w:rsid w:val="00717C05"/>
    <w:rsid w:val="007211D5"/>
    <w:rsid w:val="00722EE9"/>
    <w:rsid w:val="00741687"/>
    <w:rsid w:val="00745BCB"/>
    <w:rsid w:val="00753839"/>
    <w:rsid w:val="0075724D"/>
    <w:rsid w:val="00760600"/>
    <w:rsid w:val="0078051C"/>
    <w:rsid w:val="00781D22"/>
    <w:rsid w:val="0078405C"/>
    <w:rsid w:val="00786A07"/>
    <w:rsid w:val="007A77BC"/>
    <w:rsid w:val="007B27EB"/>
    <w:rsid w:val="007E06A0"/>
    <w:rsid w:val="007E623C"/>
    <w:rsid w:val="008008C6"/>
    <w:rsid w:val="00801CEB"/>
    <w:rsid w:val="0080706E"/>
    <w:rsid w:val="00810566"/>
    <w:rsid w:val="0082387D"/>
    <w:rsid w:val="00830854"/>
    <w:rsid w:val="00864CAD"/>
    <w:rsid w:val="0087185A"/>
    <w:rsid w:val="008846DF"/>
    <w:rsid w:val="008B055C"/>
    <w:rsid w:val="008B1451"/>
    <w:rsid w:val="008B41D7"/>
    <w:rsid w:val="008C24E7"/>
    <w:rsid w:val="008C6A1B"/>
    <w:rsid w:val="008D595A"/>
    <w:rsid w:val="008E317D"/>
    <w:rsid w:val="008F2970"/>
    <w:rsid w:val="008F3EFC"/>
    <w:rsid w:val="00942CE9"/>
    <w:rsid w:val="00947EF9"/>
    <w:rsid w:val="009701EA"/>
    <w:rsid w:val="00984A5B"/>
    <w:rsid w:val="00986AA5"/>
    <w:rsid w:val="009968E1"/>
    <w:rsid w:val="00997DF9"/>
    <w:rsid w:val="009A048F"/>
    <w:rsid w:val="009A1E21"/>
    <w:rsid w:val="009A528A"/>
    <w:rsid w:val="009B204F"/>
    <w:rsid w:val="009C1F55"/>
    <w:rsid w:val="009C20EC"/>
    <w:rsid w:val="009C4500"/>
    <w:rsid w:val="009C47B4"/>
    <w:rsid w:val="009E1F8C"/>
    <w:rsid w:val="009F36D2"/>
    <w:rsid w:val="00A12D02"/>
    <w:rsid w:val="00A31D73"/>
    <w:rsid w:val="00A33866"/>
    <w:rsid w:val="00A57E3B"/>
    <w:rsid w:val="00A633B2"/>
    <w:rsid w:val="00A96B0D"/>
    <w:rsid w:val="00AB0EFB"/>
    <w:rsid w:val="00AB1FAC"/>
    <w:rsid w:val="00AB394C"/>
    <w:rsid w:val="00AB7985"/>
    <w:rsid w:val="00AD3346"/>
    <w:rsid w:val="00AD49DC"/>
    <w:rsid w:val="00AD6DA3"/>
    <w:rsid w:val="00AF1597"/>
    <w:rsid w:val="00AF2055"/>
    <w:rsid w:val="00AF52AE"/>
    <w:rsid w:val="00AF6A20"/>
    <w:rsid w:val="00B05351"/>
    <w:rsid w:val="00B1080A"/>
    <w:rsid w:val="00B169FB"/>
    <w:rsid w:val="00B16B6D"/>
    <w:rsid w:val="00B2085A"/>
    <w:rsid w:val="00B31FB2"/>
    <w:rsid w:val="00B41956"/>
    <w:rsid w:val="00B55389"/>
    <w:rsid w:val="00B57AC0"/>
    <w:rsid w:val="00B61469"/>
    <w:rsid w:val="00B65124"/>
    <w:rsid w:val="00B707F0"/>
    <w:rsid w:val="00B759B6"/>
    <w:rsid w:val="00B82D06"/>
    <w:rsid w:val="00B95B07"/>
    <w:rsid w:val="00B96C63"/>
    <w:rsid w:val="00BB13DB"/>
    <w:rsid w:val="00BB705F"/>
    <w:rsid w:val="00BC0B14"/>
    <w:rsid w:val="00BE0B52"/>
    <w:rsid w:val="00BE2A2F"/>
    <w:rsid w:val="00BE5DFC"/>
    <w:rsid w:val="00BF5BEE"/>
    <w:rsid w:val="00C00D45"/>
    <w:rsid w:val="00C05A7C"/>
    <w:rsid w:val="00C12C08"/>
    <w:rsid w:val="00C56A0E"/>
    <w:rsid w:val="00C57942"/>
    <w:rsid w:val="00C747EF"/>
    <w:rsid w:val="00C757AE"/>
    <w:rsid w:val="00C82B97"/>
    <w:rsid w:val="00C83479"/>
    <w:rsid w:val="00CB49F9"/>
    <w:rsid w:val="00CC762D"/>
    <w:rsid w:val="00CD07D3"/>
    <w:rsid w:val="00CF11AE"/>
    <w:rsid w:val="00D35EA3"/>
    <w:rsid w:val="00D44554"/>
    <w:rsid w:val="00D44958"/>
    <w:rsid w:val="00D5509D"/>
    <w:rsid w:val="00D57072"/>
    <w:rsid w:val="00D60B8A"/>
    <w:rsid w:val="00D6313C"/>
    <w:rsid w:val="00D7252A"/>
    <w:rsid w:val="00D74FD8"/>
    <w:rsid w:val="00D75847"/>
    <w:rsid w:val="00D86208"/>
    <w:rsid w:val="00DA3C39"/>
    <w:rsid w:val="00DA779C"/>
    <w:rsid w:val="00DB51E6"/>
    <w:rsid w:val="00DB6902"/>
    <w:rsid w:val="00DD07F1"/>
    <w:rsid w:val="00DD6211"/>
    <w:rsid w:val="00DD76FB"/>
    <w:rsid w:val="00DE14C2"/>
    <w:rsid w:val="00DE2CC8"/>
    <w:rsid w:val="00DE4DD9"/>
    <w:rsid w:val="00DE6034"/>
    <w:rsid w:val="00DF0955"/>
    <w:rsid w:val="00DF4E7B"/>
    <w:rsid w:val="00DF59B1"/>
    <w:rsid w:val="00E03A5D"/>
    <w:rsid w:val="00E35C8D"/>
    <w:rsid w:val="00E4056E"/>
    <w:rsid w:val="00E462CC"/>
    <w:rsid w:val="00E81214"/>
    <w:rsid w:val="00EA6967"/>
    <w:rsid w:val="00EB0122"/>
    <w:rsid w:val="00EF218D"/>
    <w:rsid w:val="00EF4E2C"/>
    <w:rsid w:val="00F10D0B"/>
    <w:rsid w:val="00F1751B"/>
    <w:rsid w:val="00F25C73"/>
    <w:rsid w:val="00F25E5A"/>
    <w:rsid w:val="00F30E22"/>
    <w:rsid w:val="00F30FAE"/>
    <w:rsid w:val="00F40774"/>
    <w:rsid w:val="00F40F2F"/>
    <w:rsid w:val="00F43790"/>
    <w:rsid w:val="00F51D22"/>
    <w:rsid w:val="00F52E1E"/>
    <w:rsid w:val="00F55534"/>
    <w:rsid w:val="00F7058C"/>
    <w:rsid w:val="00F7268A"/>
    <w:rsid w:val="00F911A8"/>
    <w:rsid w:val="00F96E3A"/>
    <w:rsid w:val="00FA1E2C"/>
    <w:rsid w:val="00FA4B03"/>
    <w:rsid w:val="00FA523E"/>
    <w:rsid w:val="00FA7D68"/>
    <w:rsid w:val="00FB103A"/>
    <w:rsid w:val="00FC2B4B"/>
    <w:rsid w:val="00FC7E22"/>
    <w:rsid w:val="00FD038F"/>
    <w:rsid w:val="00FE0ED9"/>
    <w:rsid w:val="00FE44A3"/>
    <w:rsid w:val="00FF3AA5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051C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CD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51CDB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D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qFormat/>
    <w:rsid w:val="00051CDB"/>
    <w:pPr>
      <w:keepNext/>
      <w:spacing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051CDB"/>
    <w:pPr>
      <w:keepNext/>
      <w:spacing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Абзац списка Знак"/>
    <w:basedOn w:val="a0"/>
    <w:link w:val="a6"/>
    <w:rsid w:val="009F36D2"/>
  </w:style>
  <w:style w:type="character" w:customStyle="1" w:styleId="c4">
    <w:name w:val="c4"/>
    <w:basedOn w:val="a0"/>
    <w:rsid w:val="00F43790"/>
  </w:style>
  <w:style w:type="character" w:customStyle="1" w:styleId="a4">
    <w:name w:val="Без интервала Знак"/>
    <w:link w:val="a3"/>
    <w:uiPriority w:val="1"/>
    <w:locked/>
    <w:rsid w:val="00AD49DC"/>
  </w:style>
  <w:style w:type="table" w:customStyle="1" w:styleId="31">
    <w:name w:val="Сетка таблицы3"/>
    <w:basedOn w:val="a1"/>
    <w:next w:val="a5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nhideWhenUsed/>
    <w:qFormat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CC762D"/>
  </w:style>
  <w:style w:type="paragraph" w:styleId="ad">
    <w:name w:val="footer"/>
    <w:basedOn w:val="a"/>
    <w:link w:val="ae"/>
    <w:uiPriority w:val="99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762D"/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rmal (Web)"/>
    <w:aliases w:val="Обычный (Web)"/>
    <w:basedOn w:val="a"/>
    <w:uiPriority w:val="99"/>
    <w:unhideWhenUsed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107856"/>
    <w:rPr>
      <w:b/>
      <w:bCs/>
    </w:rPr>
  </w:style>
  <w:style w:type="paragraph" w:customStyle="1" w:styleId="Standard">
    <w:name w:val="Standard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051C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51C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1CD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51CD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rsid w:val="00051CDB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51CD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13">
    <w:name w:val="Абзац списка1"/>
    <w:basedOn w:val="a"/>
    <w:rsid w:val="00051CDB"/>
    <w:pPr>
      <w:spacing w:after="200" w:line="276" w:lineRule="auto"/>
      <w:ind w:left="720"/>
    </w:pPr>
    <w:rPr>
      <w:rFonts w:eastAsia="Times New Roman" w:cs="Times New Roman"/>
      <w:lang w:eastAsia="en-US"/>
    </w:rPr>
  </w:style>
  <w:style w:type="paragraph" w:customStyle="1" w:styleId="Default">
    <w:name w:val="Default"/>
    <w:rsid w:val="00051CDB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ListParagraph1">
    <w:name w:val="List Paragraph1"/>
    <w:basedOn w:val="a"/>
    <w:rsid w:val="00051CDB"/>
    <w:pPr>
      <w:spacing w:after="200" w:line="276" w:lineRule="auto"/>
      <w:ind w:left="720"/>
    </w:pPr>
    <w:rPr>
      <w:rFonts w:eastAsia="Times New Roman"/>
      <w:lang w:eastAsia="en-US"/>
    </w:rPr>
  </w:style>
  <w:style w:type="paragraph" w:styleId="af9">
    <w:name w:val="Body Text Indent"/>
    <w:basedOn w:val="a"/>
    <w:link w:val="afa"/>
    <w:rsid w:val="00051CD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051CDB"/>
    <w:rPr>
      <w:rFonts w:ascii="Times New Roman" w:hAnsi="Times New Roman" w:cs="Times New Roman"/>
      <w:sz w:val="24"/>
      <w:szCs w:val="24"/>
    </w:rPr>
  </w:style>
  <w:style w:type="paragraph" w:customStyle="1" w:styleId="afb">
    <w:name w:val="Знак Знак Знак Знак"/>
    <w:basedOn w:val="a"/>
    <w:rsid w:val="00051C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051CDB"/>
    <w:rPr>
      <w:rFonts w:cs="Times New Roman"/>
    </w:rPr>
  </w:style>
  <w:style w:type="character" w:customStyle="1" w:styleId="apple-converted-space">
    <w:name w:val="apple-converted-space"/>
    <w:basedOn w:val="a0"/>
    <w:rsid w:val="00051CDB"/>
    <w:rPr>
      <w:rFonts w:cs="Times New Roman"/>
    </w:rPr>
  </w:style>
  <w:style w:type="paragraph" w:customStyle="1" w:styleId="14">
    <w:name w:val="Без интервала1"/>
    <w:uiPriority w:val="99"/>
    <w:rsid w:val="00051CD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 Text"/>
    <w:rsid w:val="00051CD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d">
    <w:name w:val="ПланПроспект"/>
    <w:basedOn w:val="a"/>
    <w:uiPriority w:val="99"/>
    <w:rsid w:val="00051CDB"/>
    <w:pPr>
      <w:spacing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styleId="32">
    <w:name w:val="Body Text 3"/>
    <w:basedOn w:val="a"/>
    <w:link w:val="33"/>
    <w:rsid w:val="00051C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51CDB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2 Знак"/>
    <w:basedOn w:val="a0"/>
    <w:link w:val="22"/>
    <w:uiPriority w:val="99"/>
    <w:rsid w:val="00051CDB"/>
    <w:rPr>
      <w:rFonts w:eastAsia="Times New Roman" w:cs="Times New Roman"/>
    </w:rPr>
  </w:style>
  <w:style w:type="paragraph" w:styleId="22">
    <w:name w:val="Body Text 2"/>
    <w:basedOn w:val="a"/>
    <w:link w:val="21"/>
    <w:uiPriority w:val="99"/>
    <w:unhideWhenUsed/>
    <w:rsid w:val="00051CDB"/>
    <w:pPr>
      <w:spacing w:after="120" w:line="480" w:lineRule="auto"/>
    </w:pPr>
    <w:rPr>
      <w:rFonts w:eastAsia="Times New Rom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051CDB"/>
  </w:style>
  <w:style w:type="paragraph" w:styleId="34">
    <w:name w:val="Body Text Indent 3"/>
    <w:basedOn w:val="a"/>
    <w:link w:val="35"/>
    <w:uiPriority w:val="99"/>
    <w:rsid w:val="00051C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51CDB"/>
    <w:rPr>
      <w:rFonts w:ascii="Times New Roman" w:eastAsia="Times New Roman" w:hAnsi="Times New Roman" w:cs="Times New Roman"/>
      <w:sz w:val="16"/>
      <w:szCs w:val="16"/>
    </w:rPr>
  </w:style>
  <w:style w:type="character" w:customStyle="1" w:styleId="afe">
    <w:name w:val="Маркеры списка"/>
    <w:rsid w:val="00051CDB"/>
    <w:rPr>
      <w:rFonts w:ascii="OpenSymbol" w:eastAsia="OpenSymbol" w:hAnsi="OpenSymbol" w:cs="OpenSymbol"/>
    </w:rPr>
  </w:style>
  <w:style w:type="paragraph" w:customStyle="1" w:styleId="aff">
    <w:name w:val="Заголовок"/>
    <w:basedOn w:val="a"/>
    <w:next w:val="a9"/>
    <w:rsid w:val="00051CD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aff0">
    <w:name w:val="List"/>
    <w:basedOn w:val="a9"/>
    <w:uiPriority w:val="99"/>
    <w:rsid w:val="00051CDB"/>
    <w:pPr>
      <w:widowControl w:val="0"/>
      <w:suppressAutoHyphens/>
      <w:spacing w:before="0" w:beforeAutospacing="0" w:after="120" w:afterAutospacing="0"/>
    </w:pPr>
    <w:rPr>
      <w:rFonts w:eastAsia="SimSun" w:cs="Mangal"/>
      <w:lang w:eastAsia="zh-CN" w:bidi="hi-IN"/>
    </w:rPr>
  </w:style>
  <w:style w:type="paragraph" w:styleId="15">
    <w:name w:val="index 1"/>
    <w:basedOn w:val="a"/>
    <w:next w:val="a"/>
    <w:autoRedefine/>
    <w:uiPriority w:val="99"/>
    <w:semiHidden/>
    <w:unhideWhenUsed/>
    <w:rsid w:val="00051CDB"/>
    <w:pPr>
      <w:spacing w:line="240" w:lineRule="auto"/>
      <w:ind w:left="220" w:hanging="220"/>
    </w:pPr>
    <w:rPr>
      <w:rFonts w:asciiTheme="minorHAnsi" w:eastAsiaTheme="minorEastAsia" w:hAnsiTheme="minorHAnsi" w:cstheme="minorBidi"/>
    </w:rPr>
  </w:style>
  <w:style w:type="paragraph" w:styleId="aff1">
    <w:name w:val="index heading"/>
    <w:basedOn w:val="a"/>
    <w:rsid w:val="00051CDB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Содержимое таблицы"/>
    <w:basedOn w:val="a"/>
    <w:uiPriority w:val="99"/>
    <w:rsid w:val="00051CDB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3">
    <w:name w:val="Заголовок таблицы"/>
    <w:basedOn w:val="aff2"/>
    <w:uiPriority w:val="99"/>
    <w:rsid w:val="00051CDB"/>
    <w:pPr>
      <w:jc w:val="center"/>
    </w:pPr>
    <w:rPr>
      <w:b/>
      <w:bCs/>
    </w:rPr>
  </w:style>
  <w:style w:type="character" w:styleId="aff4">
    <w:name w:val="Emphasis"/>
    <w:basedOn w:val="a0"/>
    <w:uiPriority w:val="20"/>
    <w:qFormat/>
    <w:rsid w:val="00051CDB"/>
    <w:rPr>
      <w:rFonts w:ascii="Times New Roman" w:hAnsi="Times New Roman" w:cs="Times New Roman" w:hint="default"/>
      <w:i/>
      <w:iCs/>
    </w:rPr>
  </w:style>
  <w:style w:type="character" w:customStyle="1" w:styleId="Zag11">
    <w:name w:val="Zag_11"/>
    <w:rsid w:val="00051CDB"/>
  </w:style>
  <w:style w:type="paragraph" w:customStyle="1" w:styleId="style20">
    <w:name w:val="style20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051CDB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1CDB"/>
    <w:pPr>
      <w:widowControl w:val="0"/>
      <w:shd w:val="clear" w:color="auto" w:fill="FFFFFF"/>
      <w:spacing w:after="480" w:line="365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36">
    <w:name w:val="Основной текст3"/>
    <w:basedOn w:val="a"/>
    <w:rsid w:val="00051CDB"/>
    <w:pPr>
      <w:widowControl w:val="0"/>
      <w:shd w:val="clear" w:color="auto" w:fill="FFFFFF"/>
      <w:spacing w:before="480" w:after="300" w:line="0" w:lineRule="atLeast"/>
      <w:ind w:hanging="1060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character" w:customStyle="1" w:styleId="25">
    <w:name w:val="Основной текст (2) + Не полужирный"/>
    <w:basedOn w:val="23"/>
    <w:rsid w:val="00051CDB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15">
    <w:name w:val="c15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1CDB"/>
  </w:style>
  <w:style w:type="character" w:customStyle="1" w:styleId="c7">
    <w:name w:val="c7"/>
    <w:basedOn w:val="a0"/>
    <w:rsid w:val="00051CDB"/>
  </w:style>
  <w:style w:type="character" w:customStyle="1" w:styleId="c2">
    <w:name w:val="c2"/>
    <w:basedOn w:val="a0"/>
    <w:rsid w:val="00051CDB"/>
  </w:style>
  <w:style w:type="character" w:customStyle="1" w:styleId="c1">
    <w:name w:val="c1"/>
    <w:basedOn w:val="a0"/>
    <w:rsid w:val="00051CDB"/>
  </w:style>
  <w:style w:type="character" w:customStyle="1" w:styleId="c17">
    <w:name w:val="c17"/>
    <w:basedOn w:val="a0"/>
    <w:rsid w:val="00051CDB"/>
  </w:style>
  <w:style w:type="paragraph" w:customStyle="1" w:styleId="aff5">
    <w:name w:val="Базовый"/>
    <w:rsid w:val="00051CD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051CDB"/>
  </w:style>
  <w:style w:type="paragraph" w:customStyle="1" w:styleId="41">
    <w:name w:val="Основной текст4"/>
    <w:basedOn w:val="a"/>
    <w:rsid w:val="00051CDB"/>
    <w:pPr>
      <w:widowControl w:val="0"/>
      <w:shd w:val="clear" w:color="auto" w:fill="FFFFFF"/>
      <w:spacing w:after="240" w:line="31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c0">
    <w:name w:val="c0"/>
    <w:basedOn w:val="a0"/>
    <w:rsid w:val="00051CDB"/>
  </w:style>
  <w:style w:type="paragraph" w:customStyle="1" w:styleId="c12">
    <w:name w:val="c12"/>
    <w:basedOn w:val="a"/>
    <w:rsid w:val="00051C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51C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51C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051CDB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uiPriority w:val="99"/>
    <w:rsid w:val="00051CDB"/>
    <w:rPr>
      <w:color w:val="0563C1"/>
      <w:u w:val="single"/>
    </w:rPr>
  </w:style>
  <w:style w:type="character" w:customStyle="1" w:styleId="c29">
    <w:name w:val="c29"/>
    <w:basedOn w:val="a0"/>
    <w:rsid w:val="00051CDB"/>
  </w:style>
  <w:style w:type="paragraph" w:customStyle="1" w:styleId="26">
    <w:name w:val="Абзац списка2"/>
    <w:basedOn w:val="a"/>
    <w:rsid w:val="00051CDB"/>
    <w:pPr>
      <w:widowControl w:val="0"/>
      <w:suppressAutoHyphens/>
      <w:spacing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WW8Num18z1">
    <w:name w:val="WW8Num18z1"/>
    <w:rsid w:val="00051CDB"/>
    <w:rPr>
      <w:rFonts w:ascii="Symbol" w:hAnsi="Symbol"/>
    </w:rPr>
  </w:style>
  <w:style w:type="paragraph" w:customStyle="1" w:styleId="17">
    <w:name w:val="Название1"/>
    <w:basedOn w:val="a"/>
    <w:rsid w:val="00051C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051CDB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basedOn w:val="a0"/>
    <w:uiPriority w:val="99"/>
    <w:rsid w:val="00051CDB"/>
    <w:rPr>
      <w:rFonts w:ascii="Arial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051CDB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051CDB"/>
    <w:rPr>
      <w:rFonts w:ascii="Arial" w:hAnsi="Arial" w:cs="Arial"/>
      <w:sz w:val="22"/>
      <w:szCs w:val="22"/>
    </w:rPr>
  </w:style>
  <w:style w:type="paragraph" w:customStyle="1" w:styleId="91">
    <w:name w:val="Основной текст9"/>
    <w:basedOn w:val="a"/>
    <w:rsid w:val="00051CDB"/>
    <w:pPr>
      <w:widowControl w:val="0"/>
      <w:shd w:val="clear" w:color="auto" w:fill="FFFFFF"/>
      <w:spacing w:before="12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21">
    <w:name w:val="Style2"/>
    <w:basedOn w:val="a"/>
    <w:uiPriority w:val="99"/>
    <w:rsid w:val="00051CDB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51CD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6">
    <w:name w:val="c6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051CDB"/>
    <w:pPr>
      <w:tabs>
        <w:tab w:val="left" w:pos="709"/>
      </w:tabs>
      <w:suppressAutoHyphens/>
      <w:spacing w:after="200" w:line="276" w:lineRule="atLeast"/>
    </w:pPr>
    <w:rPr>
      <w:rFonts w:eastAsia="Times New Roman"/>
      <w:lang w:eastAsia="ar-SA"/>
    </w:rPr>
  </w:style>
  <w:style w:type="paragraph" w:customStyle="1" w:styleId="37">
    <w:name w:val="Абзац списка3"/>
    <w:basedOn w:val="a"/>
    <w:rsid w:val="00051CDB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aff7">
    <w:name w:val="Стиль"/>
    <w:uiPriority w:val="99"/>
    <w:rsid w:val="00051CDB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customStyle="1" w:styleId="msonospacing0">
    <w:name w:val="msonospacing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51CDB"/>
  </w:style>
  <w:style w:type="character" w:customStyle="1" w:styleId="c37">
    <w:name w:val="c37"/>
    <w:basedOn w:val="a0"/>
    <w:rsid w:val="00051CDB"/>
  </w:style>
  <w:style w:type="character" w:customStyle="1" w:styleId="c22">
    <w:name w:val="c22"/>
    <w:basedOn w:val="a0"/>
    <w:rsid w:val="00051CDB"/>
  </w:style>
  <w:style w:type="character" w:customStyle="1" w:styleId="0pt">
    <w:name w:val="Основной текст + Курсив;Интервал 0 pt"/>
    <w:rsid w:val="00051CDB"/>
    <w:rPr>
      <w:i/>
      <w:iCs/>
      <w:color w:val="000000"/>
      <w:spacing w:val="-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Georgia12pt0pt">
    <w:name w:val="Основной текст + Georgia;12 pt;Курсив;Интервал 0 pt"/>
    <w:rsid w:val="00051CDB"/>
    <w:rPr>
      <w:rFonts w:ascii="Georgia" w:eastAsia="Georgia" w:hAnsi="Georgia" w:cs="Georgia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9">
    <w:name w:val="Заголовок №1_"/>
    <w:link w:val="1a"/>
    <w:rsid w:val="00051CDB"/>
    <w:rPr>
      <w:b/>
      <w:bCs/>
      <w:spacing w:val="1"/>
      <w:sz w:val="25"/>
      <w:szCs w:val="25"/>
      <w:shd w:val="clear" w:color="auto" w:fill="FFFFFF"/>
    </w:rPr>
  </w:style>
  <w:style w:type="paragraph" w:customStyle="1" w:styleId="1a">
    <w:name w:val="Заголовок №1"/>
    <w:basedOn w:val="a"/>
    <w:link w:val="19"/>
    <w:rsid w:val="00051CDB"/>
    <w:pPr>
      <w:widowControl w:val="0"/>
      <w:shd w:val="clear" w:color="auto" w:fill="FFFFFF"/>
      <w:spacing w:before="120" w:after="300" w:line="0" w:lineRule="atLeast"/>
      <w:ind w:hanging="1060"/>
      <w:outlineLvl w:val="0"/>
    </w:pPr>
    <w:rPr>
      <w:b/>
      <w:bCs/>
      <w:spacing w:val="1"/>
      <w:sz w:val="25"/>
      <w:szCs w:val="25"/>
    </w:rPr>
  </w:style>
  <w:style w:type="paragraph" w:styleId="27">
    <w:name w:val="Body Text Indent 2"/>
    <w:basedOn w:val="a"/>
    <w:link w:val="28"/>
    <w:uiPriority w:val="99"/>
    <w:unhideWhenUsed/>
    <w:rsid w:val="00051CDB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051CDB"/>
    <w:rPr>
      <w:rFonts w:eastAsia="Times New Roman" w:cs="Times New Roman"/>
    </w:rPr>
  </w:style>
  <w:style w:type="character" w:customStyle="1" w:styleId="c13">
    <w:name w:val="c13"/>
    <w:basedOn w:val="a0"/>
    <w:rsid w:val="00051CDB"/>
  </w:style>
  <w:style w:type="character" w:customStyle="1" w:styleId="13pt">
    <w:name w:val="Основной текст + 13 pt"/>
    <w:rsid w:val="00051CD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29">
    <w:name w:val="Сетка таблицы2"/>
    <w:basedOn w:val="a1"/>
    <w:next w:val="a5"/>
    <w:rsid w:val="00051CD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051CDB"/>
  </w:style>
  <w:style w:type="character" w:customStyle="1" w:styleId="c62">
    <w:name w:val="c62"/>
    <w:rsid w:val="00051CDB"/>
  </w:style>
  <w:style w:type="character" w:customStyle="1" w:styleId="c38">
    <w:name w:val="c38"/>
    <w:rsid w:val="00051CDB"/>
  </w:style>
  <w:style w:type="paragraph" w:customStyle="1" w:styleId="c46">
    <w:name w:val="c46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rsid w:val="00051CDB"/>
  </w:style>
  <w:style w:type="character" w:customStyle="1" w:styleId="c49">
    <w:name w:val="c49"/>
    <w:rsid w:val="00051CDB"/>
  </w:style>
  <w:style w:type="character" w:customStyle="1" w:styleId="c32">
    <w:name w:val="c32"/>
    <w:rsid w:val="00051CDB"/>
  </w:style>
  <w:style w:type="character" w:customStyle="1" w:styleId="c14">
    <w:name w:val="c14"/>
    <w:rsid w:val="00051CDB"/>
  </w:style>
  <w:style w:type="character" w:customStyle="1" w:styleId="c30">
    <w:name w:val="c30"/>
    <w:rsid w:val="00051CDB"/>
  </w:style>
  <w:style w:type="paragraph" w:customStyle="1" w:styleId="c28">
    <w:name w:val="c28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1"/>
    <w:next w:val="a5"/>
    <w:uiPriority w:val="59"/>
    <w:rsid w:val="00051CDB"/>
    <w:pPr>
      <w:spacing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051CDB"/>
  </w:style>
  <w:style w:type="table" w:customStyle="1" w:styleId="51">
    <w:name w:val="Сетка таблицы5"/>
    <w:basedOn w:val="a1"/>
    <w:next w:val="a5"/>
    <w:uiPriority w:val="59"/>
    <w:rsid w:val="00051CD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051CDB"/>
    <w:pPr>
      <w:spacing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5"/>
    <w:rsid w:val="00051CD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051CDB"/>
  </w:style>
  <w:style w:type="table" w:customStyle="1" w:styleId="8">
    <w:name w:val="Сетка таблицы8"/>
    <w:basedOn w:val="a1"/>
    <w:next w:val="a5"/>
    <w:uiPriority w:val="59"/>
    <w:rsid w:val="00051CD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unhideWhenUsed/>
    <w:qFormat/>
    <w:rsid w:val="00051CDB"/>
    <w:pPr>
      <w:spacing w:after="200" w:line="276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submenu-table">
    <w:name w:val="submenu-table"/>
    <w:rsid w:val="00051CDB"/>
    <w:rPr>
      <w:rFonts w:cs="Times New Roman"/>
    </w:rPr>
  </w:style>
  <w:style w:type="character" w:customStyle="1" w:styleId="1c">
    <w:name w:val="Основной шрифт абзаца1"/>
    <w:uiPriority w:val="99"/>
    <w:rsid w:val="00051CDB"/>
  </w:style>
  <w:style w:type="paragraph" w:customStyle="1" w:styleId="p2">
    <w:name w:val="p2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51CDB"/>
  </w:style>
  <w:style w:type="character" w:customStyle="1" w:styleId="135pt">
    <w:name w:val="Основной текст + 13;5 pt"/>
    <w:basedOn w:val="a8"/>
    <w:rsid w:val="00051CD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5pt0">
    <w:name w:val="Основной текст + 13;5 pt;Полужирный"/>
    <w:basedOn w:val="a8"/>
    <w:rsid w:val="00051C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headline">
    <w:name w:val="headline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0">
    <w:name w:val="Основной текст + Полужирный;Интервал 0 pt"/>
    <w:basedOn w:val="a8"/>
    <w:rsid w:val="00051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b">
    <w:name w:val="Основной текст2"/>
    <w:basedOn w:val="a"/>
    <w:rsid w:val="00051CD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000000"/>
      <w:spacing w:val="-2"/>
    </w:rPr>
  </w:style>
  <w:style w:type="character" w:customStyle="1" w:styleId="18pt">
    <w:name w:val="Основной текст + 18 pt;Курсив"/>
    <w:basedOn w:val="a8"/>
    <w:rsid w:val="00051C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aff9">
    <w:name w:val="Оглавление_"/>
    <w:basedOn w:val="a0"/>
    <w:rsid w:val="00051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a">
    <w:name w:val="Оглавление"/>
    <w:basedOn w:val="aff9"/>
    <w:rsid w:val="00051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8pt0">
    <w:name w:val="Оглавление + 18 pt;Курсив"/>
    <w:basedOn w:val="aff9"/>
    <w:rsid w:val="00051C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5pt">
    <w:name w:val="Основной текст + 11;5 pt"/>
    <w:basedOn w:val="a8"/>
    <w:rsid w:val="00051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051CD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8pt">
    <w:name w:val="Основной текст (4) + 18 pt;Курсив"/>
    <w:basedOn w:val="43"/>
    <w:rsid w:val="00051C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13pt">
    <w:name w:val="Основной текст (4) + 13 pt"/>
    <w:basedOn w:val="43"/>
    <w:rsid w:val="00051CD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51CDB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c23">
    <w:name w:val="c23"/>
    <w:basedOn w:val="a0"/>
    <w:rsid w:val="00051CDB"/>
  </w:style>
  <w:style w:type="paragraph" w:customStyle="1" w:styleId="211">
    <w:name w:val="Список 21"/>
    <w:basedOn w:val="a"/>
    <w:rsid w:val="00051CDB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Красная строка1"/>
    <w:basedOn w:val="a9"/>
    <w:rsid w:val="00051CDB"/>
    <w:pPr>
      <w:suppressAutoHyphens/>
      <w:spacing w:before="0" w:beforeAutospacing="0" w:after="120" w:afterAutospacing="0"/>
      <w:ind w:firstLine="210"/>
    </w:pPr>
    <w:rPr>
      <w:lang w:eastAsia="ar-SA"/>
    </w:rPr>
  </w:style>
  <w:style w:type="paragraph" w:customStyle="1" w:styleId="212">
    <w:name w:val="Маркированный список 21"/>
    <w:basedOn w:val="a"/>
    <w:rsid w:val="00051CDB"/>
    <w:pPr>
      <w:tabs>
        <w:tab w:val="num" w:pos="720"/>
      </w:tabs>
      <w:suppressAutoHyphens/>
      <w:spacing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b">
    <w:name w:val="a"/>
    <w:basedOn w:val="a"/>
    <w:rsid w:val="00051CD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051CD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6">
    <w:name w:val="c4 c6"/>
    <w:basedOn w:val="a"/>
    <w:rsid w:val="00051CDB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">
    <w:name w:val="c16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051CDB"/>
  </w:style>
  <w:style w:type="paragraph" w:customStyle="1" w:styleId="b">
    <w:name w:val="b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+ 13"/>
    <w:aliases w:val="5 pt"/>
    <w:basedOn w:val="a0"/>
    <w:rsid w:val="00051CD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lementhandle">
    <w:name w:val="element_handle"/>
    <w:basedOn w:val="a0"/>
    <w:rsid w:val="00051CDB"/>
  </w:style>
  <w:style w:type="paragraph" w:customStyle="1" w:styleId="Zag1">
    <w:name w:val="Zag_1"/>
    <w:basedOn w:val="a"/>
    <w:rsid w:val="00051CD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msolistparagraph0">
    <w:name w:val="msolistparagraph"/>
    <w:basedOn w:val="a"/>
    <w:uiPriority w:val="99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51CDB"/>
  </w:style>
  <w:style w:type="character" w:customStyle="1" w:styleId="2c">
    <w:name w:val="Заголовок №2_"/>
    <w:basedOn w:val="a0"/>
    <w:link w:val="2d"/>
    <w:rsid w:val="00051CD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d">
    <w:name w:val="Заголовок №2"/>
    <w:basedOn w:val="a"/>
    <w:link w:val="2c"/>
    <w:rsid w:val="00051CDB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85pt0pt">
    <w:name w:val="Основной текст + 8;5 pt;Интервал 0 pt"/>
    <w:basedOn w:val="a8"/>
    <w:rsid w:val="00051CDB"/>
    <w:rPr>
      <w:rFonts w:ascii="Times New Roman" w:eastAsia="Times New Roman" w:hAnsi="Times New Roman" w:cs="Times New Roman"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8"/>
    <w:rsid w:val="00051CD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9">
    <w:name w:val="Основной текст (3)_"/>
    <w:basedOn w:val="a0"/>
    <w:link w:val="3a"/>
    <w:rsid w:val="00051CD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051CDB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WW8Num1z0">
    <w:name w:val="WW8Num1z0"/>
    <w:uiPriority w:val="99"/>
    <w:rsid w:val="00051CDB"/>
    <w:rPr>
      <w:rFonts w:ascii="Symbol" w:hAnsi="Symbol"/>
    </w:rPr>
  </w:style>
  <w:style w:type="character" w:customStyle="1" w:styleId="WW8Num1z1">
    <w:name w:val="WW8Num1z1"/>
    <w:uiPriority w:val="99"/>
    <w:rsid w:val="00051CDB"/>
    <w:rPr>
      <w:rFonts w:ascii="Courier New" w:hAnsi="Courier New"/>
    </w:rPr>
  </w:style>
  <w:style w:type="character" w:customStyle="1" w:styleId="WW8Num1z2">
    <w:name w:val="WW8Num1z2"/>
    <w:uiPriority w:val="99"/>
    <w:rsid w:val="00051CDB"/>
    <w:rPr>
      <w:rFonts w:ascii="Wingdings" w:hAnsi="Wingdings"/>
    </w:rPr>
  </w:style>
  <w:style w:type="paragraph" w:customStyle="1" w:styleId="1e">
    <w:name w:val="Заголовок1"/>
    <w:basedOn w:val="a"/>
    <w:next w:val="a9"/>
    <w:uiPriority w:val="99"/>
    <w:rsid w:val="00051CD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ffc">
    <w:name w:val="Содержимое врезки"/>
    <w:basedOn w:val="a9"/>
    <w:uiPriority w:val="99"/>
    <w:rsid w:val="00051CDB"/>
    <w:pPr>
      <w:suppressAutoHyphens/>
      <w:spacing w:before="0" w:beforeAutospacing="0" w:after="120" w:afterAutospacing="0"/>
    </w:pPr>
    <w:rPr>
      <w:lang w:eastAsia="zh-CN"/>
    </w:rPr>
  </w:style>
  <w:style w:type="paragraph" w:customStyle="1" w:styleId="214">
    <w:name w:val="Заголовок 21"/>
    <w:basedOn w:val="a"/>
    <w:next w:val="a"/>
    <w:uiPriority w:val="9"/>
    <w:semiHidden/>
    <w:unhideWhenUsed/>
    <w:qFormat/>
    <w:rsid w:val="00051CDB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solistparagraphcxspmiddle">
    <w:name w:val="msolistparagraphcxspmiddle"/>
    <w:basedOn w:val="a"/>
    <w:uiPriority w:val="99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ang4pt">
    <w:name w:val="Основной текст + Batang;4 pt;Курсив"/>
    <w:basedOn w:val="a8"/>
    <w:rsid w:val="00051CDB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15">
    <w:name w:val="Заголовок 2 Знак1"/>
    <w:basedOn w:val="a0"/>
    <w:uiPriority w:val="9"/>
    <w:semiHidden/>
    <w:rsid w:val="00051C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fd">
    <w:name w:val="endnote text"/>
    <w:basedOn w:val="a"/>
    <w:link w:val="affe"/>
    <w:uiPriority w:val="99"/>
    <w:semiHidden/>
    <w:unhideWhenUsed/>
    <w:rsid w:val="00051CDB"/>
    <w:pPr>
      <w:spacing w:after="200" w:line="276" w:lineRule="auto"/>
    </w:pPr>
    <w:rPr>
      <w:rFonts w:eastAsia="Times New Roman" w:cs="Times New Roman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051CDB"/>
    <w:rPr>
      <w:rFonts w:eastAsia="Times New Roman" w:cs="Times New Roman"/>
      <w:sz w:val="20"/>
      <w:szCs w:val="20"/>
    </w:rPr>
  </w:style>
  <w:style w:type="character" w:styleId="afff">
    <w:name w:val="endnote reference"/>
    <w:uiPriority w:val="99"/>
    <w:semiHidden/>
    <w:unhideWhenUsed/>
    <w:rsid w:val="00051CDB"/>
    <w:rPr>
      <w:vertAlign w:val="superscript"/>
    </w:rPr>
  </w:style>
  <w:style w:type="character" w:customStyle="1" w:styleId="c36">
    <w:name w:val="c36"/>
    <w:basedOn w:val="a0"/>
    <w:rsid w:val="00051CDB"/>
  </w:style>
  <w:style w:type="paragraph" w:customStyle="1" w:styleId="c50">
    <w:name w:val="c50"/>
    <w:basedOn w:val="a"/>
    <w:rsid w:val="000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0">
    <w:name w:val="annotation reference"/>
    <w:basedOn w:val="a0"/>
    <w:uiPriority w:val="99"/>
    <w:semiHidden/>
    <w:unhideWhenUsed/>
    <w:rsid w:val="00A31D7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A31D73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A31D73"/>
    <w:rPr>
      <w:rFonts w:asciiTheme="minorHAnsi" w:eastAsiaTheme="minorEastAsia" w:hAnsiTheme="minorHAnsi" w:cstheme="minorBidi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A31D7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A31D73"/>
    <w:rPr>
      <w:rFonts w:asciiTheme="minorHAnsi" w:eastAsiaTheme="minorEastAsia" w:hAnsiTheme="minorHAnsi" w:cstheme="minorBidi"/>
      <w:b/>
      <w:bCs/>
      <w:sz w:val="20"/>
      <w:szCs w:val="20"/>
    </w:rPr>
  </w:style>
  <w:style w:type="paragraph" w:customStyle="1" w:styleId="ConsPlusNormal">
    <w:name w:val="ConsPlusNormal"/>
    <w:rsid w:val="00A31D7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A15C6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">
    <w:name w:val="List Paragraph"/>
    <w:basedOn w:val="a"/>
    <w:rsid w:val="00BE0B5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171</Pages>
  <Words>46520</Words>
  <Characters>265166</Characters>
  <Application>Microsoft Office Word</Application>
  <DocSecurity>0</DocSecurity>
  <Lines>2209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Карине Балаян</dc:creator>
  <cp:lastModifiedBy>Виктор</cp:lastModifiedBy>
  <cp:revision>12</cp:revision>
  <cp:lastPrinted>2023-08-24T19:36:00Z</cp:lastPrinted>
  <dcterms:created xsi:type="dcterms:W3CDTF">2022-08-14T10:36:00Z</dcterms:created>
  <dcterms:modified xsi:type="dcterms:W3CDTF">2023-08-24T19:37:00Z</dcterms:modified>
</cp:coreProperties>
</file>